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B0C1C">
      <w:pPr>
        <w:widowControl w:val="0"/>
        <w:autoSpaceDE w:val="0"/>
        <w:autoSpaceDN w:val="0"/>
        <w:adjustRightInd w:val="0"/>
        <w:spacing w:after="0" w:line="240" w:lineRule="auto"/>
        <w:rPr>
          <w:rFonts w:ascii="Courier" w:hAnsi="Courier"/>
          <w:sz w:val="24"/>
          <w:szCs w:val="24"/>
        </w:rPr>
      </w:pPr>
      <w:bookmarkStart w:id="0" w:name="_GoBack"/>
      <w:bookmarkEnd w:id="0"/>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Утверждены</w:t>
      </w: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приказом Министерства спорта</w:t>
      </w: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Российской Федерации</w:t>
      </w: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от 16 октября 2019 г. N 839</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ПРАВИЛА ВИДА СПОРТА "ЛЕГКАЯ АТЛЕТИКА"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Правила вида спорта "легкая атлетика" (далее - Правила) разработаны общероссийской спортивной федерацией по виду спо</w:t>
      </w:r>
      <w:r>
        <w:rPr>
          <w:rFonts w:ascii="Courier" w:hAnsi="Courier" w:cs="Courier"/>
          <w:sz w:val="24"/>
          <w:szCs w:val="24"/>
        </w:rPr>
        <w:t>рта "легкая атлетика" (далее - Федерация) в соответствии с Правилами Всемирной легкоатлетической ассоциации (англ. World Athletics).</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Настоящие Правила являются обязательными при проведении всех официальных соревнований по легкой атлетике на территории </w:t>
      </w:r>
      <w:r>
        <w:rPr>
          <w:rFonts w:ascii="Courier" w:hAnsi="Courier" w:cs="Courier"/>
          <w:sz w:val="24"/>
          <w:szCs w:val="24"/>
        </w:rPr>
        <w:t xml:space="preserve">Российской Федерации, за исключением международных, где приоритет имеют правила соревнований Всемирной легкоатлетической ассоциации. Все официальные лица соревнований (представители команд, спортсмены, тренеры, судьи), принимающие участие в соревнованиях, </w:t>
      </w:r>
      <w:r>
        <w:rPr>
          <w:rFonts w:ascii="Courier" w:hAnsi="Courier" w:cs="Courier"/>
          <w:sz w:val="24"/>
          <w:szCs w:val="24"/>
        </w:rPr>
        <w:t>обязаны в своих действиях руководствоваться настоящими Правилами.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зависимости от возраста участников, целей и задач соревнований в них могут быть включены дистанции, снаряды и оборудование, не перечисленные в данных правилах. Все отступления от прави</w:t>
      </w:r>
      <w:r>
        <w:rPr>
          <w:rFonts w:ascii="Courier" w:hAnsi="Courier" w:cs="Courier"/>
          <w:sz w:val="24"/>
          <w:szCs w:val="24"/>
        </w:rPr>
        <w:t>л должны быть указаны в регламентах соревнований и согласованы с федерацией.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Также в регламентах и положениях необходимо указывать все дополнительные условия допуска и участия.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Представители спортивных сборных команд: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Каждая команда, участвующая в</w:t>
      </w:r>
      <w:r>
        <w:rPr>
          <w:rFonts w:ascii="Courier" w:hAnsi="Courier" w:cs="Courier"/>
          <w:sz w:val="24"/>
          <w:szCs w:val="24"/>
        </w:rPr>
        <w:t xml:space="preserve"> соревнованиях, должна иметь уполномоченного представителя. Представитель является руководителем команды. Он отвечает за дисциплину, здоровье участников и должен обеспечить их своевременную явку на старт, награждение, допинг-контроль и т.д. Представитель д</w:t>
      </w:r>
      <w:r>
        <w:rPr>
          <w:rFonts w:ascii="Courier" w:hAnsi="Courier" w:cs="Courier"/>
          <w:sz w:val="24"/>
          <w:szCs w:val="24"/>
        </w:rPr>
        <w:t xml:space="preserve">олжен присутствовать на технических совещаниях, проводимых Оргкомитетом соревнований. Представителю запрещается вмешиваться в распоряжения судей и лиц, проводящих соревнование. Со всеми вопросами по проведению видов программы он должен обращаться к рефери </w:t>
      </w:r>
      <w:r>
        <w:rPr>
          <w:rFonts w:ascii="Courier" w:hAnsi="Courier" w:cs="Courier"/>
          <w:sz w:val="24"/>
          <w:szCs w:val="24"/>
        </w:rPr>
        <w:t xml:space="preserve">на виде или к Техническому делегату федерации (или к главному судье, в случае если технический делегат не назначен на данные соревнования). Представитель команды отвечает за правильность заполнения и подтверждение заявки на участие </w:t>
      </w:r>
      <w:r>
        <w:rPr>
          <w:rFonts w:ascii="Courier" w:hAnsi="Courier" w:cs="Courier"/>
          <w:sz w:val="24"/>
          <w:szCs w:val="24"/>
        </w:rPr>
        <w:lastRenderedPageBreak/>
        <w:t>спортсменов в соревнован</w:t>
      </w:r>
      <w:r>
        <w:rPr>
          <w:rFonts w:ascii="Courier" w:hAnsi="Courier" w:cs="Courier"/>
          <w:sz w:val="24"/>
          <w:szCs w:val="24"/>
        </w:rPr>
        <w:t>иях на комиссии по допуску участников. После окончания работы комиссии по допуску запрещены любые изменения и дополнения в заявках.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Именной состав эстафетной команды должен быть подан не позднее, чем за один час тридцать минут до начала регистрации на дан</w:t>
      </w:r>
      <w:r>
        <w:rPr>
          <w:rFonts w:ascii="Courier" w:hAnsi="Courier" w:cs="Courier"/>
          <w:sz w:val="24"/>
          <w:szCs w:val="24"/>
        </w:rPr>
        <w:t>ный вид эстафеты, имена участников указываются в том порядке, в котором спортсмены будут выступать по этапам. Если по каким-либо причинам спортсмен или команда не может выступать после подтверждения заявок, то представитель команды должен в письменном виде</w:t>
      </w:r>
      <w:r>
        <w:rPr>
          <w:rFonts w:ascii="Courier" w:hAnsi="Courier" w:cs="Courier"/>
          <w:sz w:val="24"/>
          <w:szCs w:val="24"/>
        </w:rPr>
        <w:t xml:space="preserve"> уведомить секретариат соревнований с указанием причины и предоставить соответствующие документы.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Все заявки на соревнования, включенные в Единый календарный план межрегиональных, всероссийских и международных физкультурных мероприятий и спортивных мер</w:t>
      </w:r>
      <w:r>
        <w:rPr>
          <w:rFonts w:ascii="Courier" w:hAnsi="Courier" w:cs="Courier"/>
          <w:sz w:val="24"/>
          <w:szCs w:val="24"/>
        </w:rPr>
        <w:t>оприятий (далее - ЕКП), подаются только через систему онлайн заявок федерации в установленные сроки. Образец заявки на участие в соревнованиях находится в приложении. Заявки подаются не позднее, чем за 2 дня до проведения комиссии по допуску (например, есл</w:t>
      </w:r>
      <w:r>
        <w:rPr>
          <w:rFonts w:ascii="Courier" w:hAnsi="Courier" w:cs="Courier"/>
          <w:sz w:val="24"/>
          <w:szCs w:val="24"/>
        </w:rPr>
        <w:t>и первый день соревнований 10 число, комиссия по допуску проводится 9 числа, заявки принимаются только до 7 числа 18.00 по московскому времени включительно). Во время проведения комиссии по допуску представитель команды обязан представить поданную ранее за</w:t>
      </w:r>
      <w:r>
        <w:rPr>
          <w:rFonts w:ascii="Courier" w:hAnsi="Courier" w:cs="Courier"/>
          <w:sz w:val="24"/>
          <w:szCs w:val="24"/>
        </w:rPr>
        <w:t>явку, которая должна быть подписана руководителем спортивной организации, клуба, для всероссийских соревнований, включенных в ЕКП, руководителем региональной спортивной федерации, а также врачом и заверена печатями соответствующей организации, а также пред</w:t>
      </w:r>
      <w:r>
        <w:rPr>
          <w:rFonts w:ascii="Courier" w:hAnsi="Courier" w:cs="Courier"/>
          <w:sz w:val="24"/>
          <w:szCs w:val="24"/>
        </w:rPr>
        <w:t>оставить все сопроводительные документы по заявке.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Для отбора спортсменов на международные и всероссийские соревнования, федерация может устанавливать нормативы и условия квалификации и определять соревнования, на которых эти нормативы могут быть выпол</w:t>
      </w:r>
      <w:r>
        <w:rPr>
          <w:rFonts w:ascii="Courier" w:hAnsi="Courier" w:cs="Courier"/>
          <w:sz w:val="24"/>
          <w:szCs w:val="24"/>
        </w:rPr>
        <w:t>нены.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Программа соревнований и расписание по дням определяется в Положении и Регламенте о соревнованиях и утверждается соответствующей главной судейской коллегией и федерацией. При проведении соревнований применяется олимпийская система.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Организато</w:t>
      </w:r>
      <w:r>
        <w:rPr>
          <w:rFonts w:ascii="Courier" w:hAnsi="Courier" w:cs="Courier"/>
          <w:sz w:val="24"/>
          <w:szCs w:val="24"/>
        </w:rPr>
        <w:t>ры соревнований вправе устанавливать заявочные/стартовые взносы в целях проведения соревнований. Размер взноса определяется Президиумом федерации на каждый календарный год соревнований и обязательно указывается в Положении о соревнованиях на конкретный год</w:t>
      </w:r>
      <w:r>
        <w:rPr>
          <w:rFonts w:ascii="Courier" w:hAnsi="Courier" w:cs="Courier"/>
          <w:sz w:val="24"/>
          <w:szCs w:val="24"/>
        </w:rPr>
        <w:t>.</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Рекорды и высшие достижения России регистрируются в соответствии с Правилами 260 - 264.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На всех всероссийских соревнованиях, включенных в ЕКП и Календарь федерации, должен присутствовать технический делегат, назначенный федерацией совместно с В</w:t>
      </w:r>
      <w:r>
        <w:rPr>
          <w:rFonts w:ascii="Courier" w:hAnsi="Courier" w:cs="Courier"/>
          <w:sz w:val="24"/>
          <w:szCs w:val="24"/>
        </w:rPr>
        <w:t xml:space="preserve">сероссийской коллегией судей (далее - ВКС). Технический делегат осуществляет контроль </w:t>
      </w:r>
      <w:r>
        <w:rPr>
          <w:rFonts w:ascii="Courier" w:hAnsi="Courier" w:cs="Courier"/>
          <w:sz w:val="24"/>
          <w:szCs w:val="24"/>
        </w:rPr>
        <w:lastRenderedPageBreak/>
        <w:t>организации соревнований и соблюдения настоящих Правил, Положения и/или Регламента проводимых соревнований, а также любых других решений, принятых Президиумом федерации и</w:t>
      </w:r>
      <w:r>
        <w:rPr>
          <w:rFonts w:ascii="Courier" w:hAnsi="Courier" w:cs="Courier"/>
          <w:sz w:val="24"/>
          <w:szCs w:val="24"/>
        </w:rPr>
        <w:t xml:space="preserve"> ВКС или предусмотренных соглашениями между организаторами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 всех всероссийских соревнованиях технический делегат возглавляет работу Комиссии по допуску участников соревнований и действует в соответствии с Правилом 112. Технический делегат </w:t>
      </w:r>
      <w:r>
        <w:rPr>
          <w:rFonts w:ascii="Courier" w:hAnsi="Courier" w:cs="Courier"/>
          <w:sz w:val="24"/>
          <w:szCs w:val="24"/>
        </w:rPr>
        <w:t>не имеет права выступать в качестве тренера спортсмена/команды любого уровня или представителя команды в тех же соревнованиях, где он/она является техническим делегатом.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12. В случае установленных фактов противоправного влияния на результаты соревнований </w:t>
      </w:r>
      <w:r>
        <w:rPr>
          <w:rFonts w:ascii="Courier" w:hAnsi="Courier" w:cs="Courier"/>
          <w:sz w:val="24"/>
          <w:szCs w:val="24"/>
        </w:rPr>
        <w:t>со стороны любых официальных лиц (спортсменов, тренеров, судей, представителей команд) дело передается на рассмотрение Дисциплинарного трибунала, в соответствии с решением которого, к виновным могут быть применены спортивные санкции, включая дисквалификаци</w:t>
      </w:r>
      <w:r>
        <w:rPr>
          <w:rFonts w:ascii="Courier" w:hAnsi="Courier" w:cs="Courier"/>
          <w:sz w:val="24"/>
          <w:szCs w:val="24"/>
        </w:rPr>
        <w:t>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Медицинское обеспечение соревнований на территории Российской Федерации осуществляется в соответствии с приказом Министерства здравоохранения Российской Федерации от 01.03.2016 N 134Н "О Порядке организации оказания медицинской помощи лицам, занима</w:t>
      </w:r>
      <w:r>
        <w:rPr>
          <w:rFonts w:ascii="Courier" w:hAnsi="Courier" w:cs="Courier"/>
          <w:sz w:val="24"/>
          <w:szCs w:val="24"/>
        </w:rPr>
        <w:t xml:space="preserve">ющимся физической культурой и спортом (в том числе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w:t>
      </w:r>
      <w:r>
        <w:rPr>
          <w:rFonts w:ascii="Courier" w:hAnsi="Courier" w:cs="Courier"/>
          <w:sz w:val="24"/>
          <w:szCs w:val="24"/>
        </w:rPr>
        <w:t>(или) выполнить нормативы испытаний (тестов) Всероссийского физкультурно-спортивного комплекса "Готов к труду и обороне".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Обеспечение безопасности участников и зрителей осуществляется согласно требованиям Правил обеспечения безопасности при проведении</w:t>
      </w:r>
      <w:r>
        <w:rPr>
          <w:rFonts w:ascii="Courier" w:hAnsi="Courier" w:cs="Courier"/>
          <w:sz w:val="24"/>
          <w:szCs w:val="24"/>
        </w:rPr>
        <w:t xml:space="preserve"> официальных спортивных соревнований, утвержденных постановлением Правительства Российской Федерации от 18 апреля 2014 года N 353, а также требованиям правил по соответствующему виду спорта.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Перечень спортивных дисциплин по виду спорта "легкая атлетик</w:t>
      </w:r>
      <w:r>
        <w:rPr>
          <w:rFonts w:ascii="Courier" w:hAnsi="Courier" w:cs="Courier"/>
          <w:sz w:val="24"/>
          <w:szCs w:val="24"/>
        </w:rPr>
        <w:t>а", включенных во Всероссийский реестр видов спорта:</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Легкая атлетика</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0020001611 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30 - 50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60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бег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0</w:t>
            </w:r>
            <w:r>
              <w:rPr>
                <w:rFonts w:ascii="Courier" w:hAnsi="Courier" w:cs="Courier"/>
                <w:sz w:val="24"/>
                <w:szCs w:val="24"/>
              </w:rPr>
              <w:t>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004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300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400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400 м (круг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600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800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800 м (круг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1500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1500 м (круг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 миля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3000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бег 3000 м (круг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080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5000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10000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100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w:t>
            </w:r>
            <w:r>
              <w:rPr>
                <w:rFonts w:ascii="Courier" w:hAnsi="Courier" w:cs="Courier"/>
                <w:sz w:val="24"/>
                <w:szCs w:val="24"/>
              </w:rPr>
              <w:t>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100 км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24 часа</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24 часа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по шоссе 10 - 21,0975 к</w:t>
            </w:r>
            <w:r>
              <w:rPr>
                <w:rFonts w:ascii="Courier" w:hAnsi="Courier" w:cs="Courier"/>
                <w:sz w:val="24"/>
                <w:szCs w:val="24"/>
              </w:rPr>
              <w:t>м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бег по </w:t>
            </w:r>
            <w:r>
              <w:rPr>
                <w:rFonts w:ascii="Courier" w:hAnsi="Courier" w:cs="Courier"/>
                <w:sz w:val="24"/>
                <w:szCs w:val="24"/>
              </w:rPr>
              <w:lastRenderedPageBreak/>
              <w:t>шоссе 15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по шоссе 21,0975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по шоссе 42,195 км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по шоссе 42,195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017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по шоссе (эстафета)</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100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эстафета 4 x </w:t>
            </w:r>
            <w:r>
              <w:rPr>
                <w:rFonts w:ascii="Courier" w:hAnsi="Courier" w:cs="Courier"/>
                <w:sz w:val="24"/>
                <w:szCs w:val="24"/>
              </w:rPr>
              <w:t>400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400 м (круг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эстафета 4 x 400 м - смешанная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089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800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4 x 1500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100 м + 200 м + 300 м + 400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эстафета 100 м + 200 м + 400 м + 800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барьерами 60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w:t>
            </w:r>
            <w:r>
              <w:rPr>
                <w:rFonts w:ascii="Courier" w:hAnsi="Courier" w:cs="Courier"/>
                <w:sz w:val="24"/>
                <w:szCs w:val="24"/>
              </w:rPr>
              <w:t>ьерами 100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барьерами 110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бег с </w:t>
            </w:r>
            <w:r>
              <w:rPr>
                <w:rFonts w:ascii="Courier" w:hAnsi="Courier" w:cs="Courier"/>
                <w:sz w:val="24"/>
                <w:szCs w:val="24"/>
              </w:rPr>
              <w:lastRenderedPageBreak/>
              <w:t>барьерами 300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барьерами 400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барьерами (эстафета 4 x</w:t>
            </w:r>
            <w:r>
              <w:rPr>
                <w:rFonts w:ascii="Courier" w:hAnsi="Courier" w:cs="Courier"/>
                <w:sz w:val="24"/>
                <w:szCs w:val="24"/>
              </w:rPr>
              <w:t xml:space="preserve"> 100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барьерами (эстафета 4 x 110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препятствиями 1500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препятствиями 2000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с пре</w:t>
            </w:r>
            <w:r>
              <w:rPr>
                <w:rFonts w:ascii="Courier" w:hAnsi="Courier" w:cs="Courier"/>
                <w:sz w:val="24"/>
                <w:szCs w:val="24"/>
              </w:rPr>
              <w:t>пятствиями 3000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горный бег - длинная дистан</w:t>
            </w:r>
            <w:r>
              <w:rPr>
                <w:rFonts w:ascii="Courier" w:hAnsi="Courier" w:cs="Courier"/>
                <w:sz w:val="24"/>
                <w:szCs w:val="24"/>
              </w:rPr>
              <w:lastRenderedPageBreak/>
              <w:t>ция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горный бег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горный бег вверх - вниз</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горный бег вверх</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1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2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3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4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5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6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кросс 8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037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А</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кросс 10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крос</w:t>
            </w:r>
            <w:r>
              <w:rPr>
                <w:rFonts w:ascii="Courier" w:hAnsi="Courier" w:cs="Courier"/>
                <w:sz w:val="24"/>
                <w:szCs w:val="24"/>
              </w:rPr>
              <w:t>с 12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039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трейл</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090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ходьба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ходьба 1000 - 3000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ходьба 5 000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ходьба 10 000 м (или 10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ходьба 20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ходьба 35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ходьба 50 км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прыжок в </w:t>
            </w:r>
            <w:r>
              <w:rPr>
                <w:rFonts w:ascii="Courier" w:hAnsi="Courier" w:cs="Courier"/>
                <w:sz w:val="24"/>
                <w:szCs w:val="24"/>
              </w:rPr>
              <w:lastRenderedPageBreak/>
              <w:t>высоту</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с шестом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длину</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тройной</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049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диска</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молота</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w:t>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копья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гранаты</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мяча</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толкание ядра</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3-борье</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4-борь</w:t>
            </w:r>
            <w:r>
              <w:rPr>
                <w:rFonts w:ascii="Courier" w:hAnsi="Courier" w:cs="Courier"/>
                <w:sz w:val="24"/>
                <w:szCs w:val="24"/>
              </w:rPr>
              <w:lastRenderedPageBreak/>
              <w:t>е</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5-борье (круг 200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6-борье</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059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7-борье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7-борье (круг 200</w:t>
            </w:r>
            <w:r>
              <w:rPr>
                <w:rFonts w:ascii="Courier" w:hAnsi="Courier" w:cs="Courier"/>
                <w:sz w:val="24"/>
                <w:szCs w:val="24"/>
              </w:rPr>
              <w:t xml:space="preserve"> м)</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7-борье</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8-борье</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075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10-борье - командные соревнования</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026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10-борье</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063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командны</w:t>
            </w:r>
            <w:r>
              <w:rPr>
                <w:rFonts w:ascii="Courier" w:hAnsi="Courier" w:cs="Courier"/>
                <w:sz w:val="24"/>
                <w:szCs w:val="24"/>
              </w:rPr>
              <w:t>е соревнования - 19 упражн</w:t>
            </w:r>
            <w:r>
              <w:rPr>
                <w:rFonts w:ascii="Courier" w:hAnsi="Courier" w:cs="Courier"/>
                <w:sz w:val="24"/>
                <w:szCs w:val="24"/>
              </w:rPr>
              <w:lastRenderedPageBreak/>
              <w:t>ений</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002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088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ОПРЕДЕЛЕНИЯ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Легкая атлетика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по легкоатлетическим дисциплинам на стадионе (в манеже), бег по шоссе, спортивная ходьба, кросс, горный бег, трейл.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ЕКП</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Единый календарный план</w:t>
      </w:r>
      <w:r>
        <w:rPr>
          <w:rFonts w:ascii="Courier" w:hAnsi="Courier" w:cs="Courier"/>
          <w:sz w:val="24"/>
          <w:szCs w:val="24"/>
        </w:rPr>
        <w:t xml:space="preserve"> межрегиональных, всероссийских и международных физкультурных и спортивных мероприятий Минспорта России.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Персонал, обслуживающий спортсменов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Любой тренер, менеджер, представитель спортсмена, агент, сотрудник команды, официальный медицинский или младший м</w:t>
      </w:r>
      <w:r>
        <w:rPr>
          <w:rFonts w:ascii="Courier" w:hAnsi="Courier" w:cs="Courier"/>
          <w:sz w:val="24"/>
          <w:szCs w:val="24"/>
        </w:rPr>
        <w:t>едицинский персонал, родитель или любой другой человек, нанятый или работающий со спортсменом или его национальной федерацией, участвующей в соревновании.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CAS</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Спортивный Арбитражный суд в Лозанне (Швейцария).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Клуб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Клуб или общество легкой атлетики, нап</w:t>
      </w:r>
      <w:r>
        <w:rPr>
          <w:rFonts w:ascii="Courier" w:hAnsi="Courier" w:cs="Courier"/>
          <w:sz w:val="24"/>
          <w:szCs w:val="24"/>
        </w:rPr>
        <w:t>рямую или через какую-либо организацию являющиеся членами национальной федерации - члена Всемирной легкоатлетической ассоциации в соответствии с правилами этой национальной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World Athletics</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Всемирная легкоатлетическая ассоциация.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Международные</w:t>
      </w:r>
      <w:r>
        <w:rPr>
          <w:rFonts w:ascii="Courier" w:hAnsi="Courier" w:cs="Courier"/>
          <w:sz w:val="24"/>
          <w:szCs w:val="24"/>
        </w:rPr>
        <w:t xml:space="preserve">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Всемирной легкоатлетической серии, легкоатлетическая программа Олимпийских игр и других соревнований, организованных Всемирной легкоатлетической ассоциацией или от ее имени или как указано в Правилах и Регламентах.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Регламенты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Регламенты соревнований, утверждаемые федерацией.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правила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Правила, описывающие технические правила соревнований по легкой атлетике, как указано в Правилах соревнований Всемирной легкоатлетической ассоциации/федерации.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w:t>
      </w:r>
      <w:r>
        <w:rPr>
          <w:rFonts w:ascii="Courier" w:hAnsi="Courier" w:cs="Courier"/>
          <w:sz w:val="24"/>
          <w:szCs w:val="24"/>
        </w:rPr>
        <w:t xml:space="preserve"> (i): Все ссылки на мужской род должны также включать ссылки на женский род, а все ссылки на единственное число должны включать также ссылки на множественное число.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(iii): нумерация технических правил сохранена в соответствии с международными п</w:t>
      </w:r>
      <w:r>
        <w:rPr>
          <w:rFonts w:ascii="Courier" w:hAnsi="Courier" w:cs="Courier"/>
          <w:sz w:val="24"/>
          <w:szCs w:val="24"/>
        </w:rPr>
        <w:t>равилами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Официальные всероссийские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Вид соревнований: личные, командные и личные с командным зачетом. Начисление очков производится в соответствии с Положением о соревнованиях.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Статус соревнований на террит</w:t>
      </w:r>
      <w:r>
        <w:rPr>
          <w:rFonts w:ascii="Courier" w:hAnsi="Courier" w:cs="Courier"/>
          <w:sz w:val="24"/>
          <w:szCs w:val="24"/>
        </w:rPr>
        <w:t>ории Российской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Всероссийские соревнования: чемпионат, Кубок (этап Кубка), первенство среди юниоров и юниорок до 23 лет, первенство среди юниоров и юниорок до 20 лет, первенство среди юношей и девушек до 18 лет, первенство среди юношей и девуше</w:t>
      </w:r>
      <w:r>
        <w:rPr>
          <w:rFonts w:ascii="Courier" w:hAnsi="Courier" w:cs="Courier"/>
          <w:sz w:val="24"/>
          <w:szCs w:val="24"/>
        </w:rPr>
        <w:t>к до 16 лет, юношей и девушек (до 14 лет), Спартакиада учащихся (отдельно по двум возрастам: юноши и девушки до 18 лет или юниоры и юниорки до 20 лет), Спартакиада молодежи (среди юниоров до 23 лет), другие официальные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Чемпионаты, первенства</w:t>
      </w:r>
      <w:r>
        <w:rPr>
          <w:rFonts w:ascii="Courier" w:hAnsi="Courier" w:cs="Courier"/>
          <w:sz w:val="24"/>
          <w:szCs w:val="24"/>
        </w:rPr>
        <w:t xml:space="preserve"> МВД России, Росгвардии, Вооруженных Сил Российской Федерации, включенные в ЕКП.</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Первенства России, всероссийские соревнования, включенные в ЕКП, среди лиц с ограничением верхней границы возраста, всероссийские физкультурные мероприятия, включенные в ЕКП,</w:t>
      </w:r>
      <w:r>
        <w:rPr>
          <w:rFonts w:ascii="Courier" w:hAnsi="Courier" w:cs="Courier"/>
          <w:sz w:val="24"/>
          <w:szCs w:val="24"/>
        </w:rPr>
        <w:t xml:space="preserve">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другие межрегиональные спортивные соревнования среди лиц с ограничением верхней границы возраст</w:t>
      </w:r>
      <w:r>
        <w:rPr>
          <w:rFonts w:ascii="Courier" w:hAnsi="Courier" w:cs="Courier"/>
          <w:sz w:val="24"/>
          <w:szCs w:val="24"/>
        </w:rPr>
        <w:t>а, включенные в ЕКП, другие межрегиональные спортивные соревнования, являющиеся отборочными к Всероссийской Спартакиаде между субъектами Российской Федерации среди лиц с ограничением верхней границы возраста, включенные в ЕКП, первенства субъекта Российско</w:t>
      </w:r>
      <w:r>
        <w:rPr>
          <w:rFonts w:ascii="Courier" w:hAnsi="Courier" w:cs="Courier"/>
          <w:sz w:val="24"/>
          <w:szCs w:val="24"/>
        </w:rPr>
        <w:t xml:space="preserve">й Федерации, другие официальные спортивные соревнования субъекта Российской Федерации среди лиц с ограничением верхней границы возраста, официальные физкультурные мероприятия субъекта Российской Федерации среди лиц с ограничением верхней границы возраста, </w:t>
      </w:r>
      <w:r>
        <w:rPr>
          <w:rFonts w:ascii="Courier" w:hAnsi="Courier" w:cs="Courier"/>
          <w:sz w:val="24"/>
          <w:szCs w:val="24"/>
        </w:rPr>
        <w:t xml:space="preserve">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официальные физкультурные мероприятия муниципального </w:t>
      </w:r>
      <w:r>
        <w:rPr>
          <w:rFonts w:ascii="Courier" w:hAnsi="Courier" w:cs="Courier"/>
          <w:sz w:val="24"/>
          <w:szCs w:val="24"/>
        </w:rPr>
        <w:lastRenderedPageBreak/>
        <w:t>образования среди лиц с ограничением верхне</w:t>
      </w:r>
      <w:r>
        <w:rPr>
          <w:rFonts w:ascii="Courier" w:hAnsi="Courier" w:cs="Courier"/>
          <w:sz w:val="24"/>
          <w:szCs w:val="24"/>
        </w:rPr>
        <w:t>й границы возраста проводятся в возрастных группах: юниоры, юниорки (до 23 лет), юниоры, юниорки (до 20 лет), юноши, девушки (до 18 лет), юноши, девушки (до 16 лет), юноши и девушки (до 14 лет), мальчики и девочки (до 12 лет).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Всемирная универсиада, перве</w:t>
      </w:r>
      <w:r>
        <w:rPr>
          <w:rFonts w:ascii="Courier" w:hAnsi="Courier" w:cs="Courier"/>
          <w:sz w:val="24"/>
          <w:szCs w:val="24"/>
        </w:rPr>
        <w:t>нство мира среди студентов, Всемирные кадетские игры, Всероссийская универсиада, всероссийские спортивные соревнования среди студентов включенные в ЕКП, проводятся в возрастной группе: юниоры и юниорки (17 - 25 лет).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федерального округа: чемп</w:t>
      </w:r>
      <w:r>
        <w:rPr>
          <w:rFonts w:ascii="Courier" w:hAnsi="Courier" w:cs="Courier"/>
          <w:sz w:val="24"/>
          <w:szCs w:val="24"/>
        </w:rPr>
        <w:t>ионат, первенство, другие официальные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субъекта Российской Федерации: чемпионат, Кубок (этап Кубка), первенство, другие официальные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муниципального образования: чемпионат, первенство, квалификационные с</w:t>
      </w:r>
      <w:r>
        <w:rPr>
          <w:rFonts w:ascii="Courier" w:hAnsi="Courier" w:cs="Courier"/>
          <w:sz w:val="24"/>
          <w:szCs w:val="24"/>
        </w:rPr>
        <w:t>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спортивных организаций, клубов: чемпионат, Кубок (этап Кубка), первенство, квалификационные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Вид, статус, способ проведения соревнований и программа соревнований определяются федерацией в Положении о соревнованиях и</w:t>
      </w:r>
      <w:r>
        <w:rPr>
          <w:rFonts w:ascii="Courier" w:hAnsi="Courier" w:cs="Courier"/>
          <w:sz w:val="24"/>
          <w:szCs w:val="24"/>
        </w:rPr>
        <w:t>/или Положением и регламентом, которые разрабатывает организация, проводящая 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Правила должны применяться следующим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Правила допуска и Технические Правила должны применяться на всех официальных соревнованиях.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Разрешени</w:t>
      </w:r>
      <w:r>
        <w:rPr>
          <w:rFonts w:ascii="Courier" w:hAnsi="Courier" w:cs="Courier"/>
          <w:sz w:val="24"/>
          <w:szCs w:val="24"/>
        </w:rPr>
        <w:t>е на проведение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Федерация отвечает за контроль над системой соревнований в России в сотрудничестве с региональными спортивными федерациями (далее - региональные федерации). Все официальные соревнования, входящие в ЕКП, должны иметь соглас</w:t>
      </w:r>
      <w:r>
        <w:rPr>
          <w:rFonts w:ascii="Courier" w:hAnsi="Courier" w:cs="Courier"/>
          <w:sz w:val="24"/>
          <w:szCs w:val="24"/>
        </w:rPr>
        <w:t>ование федерации в соответствии с данным Правилом 2. Для любого сочетания или объединения соревнований в серию/тур или лигу требуется разрешение федерации, включая все необходимые регламенты или контрактные условия такой деятельности.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Региональные феде</w:t>
      </w:r>
      <w:r>
        <w:rPr>
          <w:rFonts w:ascii="Courier" w:hAnsi="Courier" w:cs="Courier"/>
          <w:sz w:val="24"/>
          <w:szCs w:val="24"/>
        </w:rPr>
        <w:t>рации имеют право организовывать другие внутренние соревнования по своему усмотрению. Региональные федерации имеют право организовывать соревнования, проводимые среди граждан, проживающих в соответствующем субъекте Российской Федерации, включая межмуниципа</w:t>
      </w:r>
      <w:r>
        <w:rPr>
          <w:rFonts w:ascii="Courier" w:hAnsi="Courier" w:cs="Courier"/>
          <w:sz w:val="24"/>
          <w:szCs w:val="24"/>
        </w:rPr>
        <w:t>льные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Национальные соревнования статуса "всероссийские", кубки, </w:t>
      </w:r>
      <w:r>
        <w:rPr>
          <w:rFonts w:ascii="Courier" w:hAnsi="Courier" w:cs="Courier"/>
          <w:sz w:val="24"/>
          <w:szCs w:val="24"/>
        </w:rPr>
        <w:lastRenderedPageBreak/>
        <w:t>первенства и чемпионаты проводятся только с разрешения федерации.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Регламенты проведения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Федерация может назначить одного или более представител</w:t>
      </w:r>
      <w:r>
        <w:rPr>
          <w:rFonts w:ascii="Courier" w:hAnsi="Courier" w:cs="Courier"/>
          <w:sz w:val="24"/>
          <w:szCs w:val="24"/>
        </w:rPr>
        <w:t>ей на каждое соревнование, которое требует разрешения федерации для контроля за выполнением Правил и Регламентов. По просьбе федерации данные представители должны предоставить отчет в течение 30 дней после окончания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 проведении национа</w:t>
      </w:r>
      <w:r>
        <w:rPr>
          <w:rFonts w:ascii="Courier" w:hAnsi="Courier" w:cs="Courier"/>
          <w:sz w:val="24"/>
          <w:szCs w:val="24"/>
        </w:rPr>
        <w:t>льных соревнований отдел и комиссии могут разрабатывать и утверждать Регламенты, регулирующие проведение соревнований в соответствии с Правилами и отношения между спортсменами, представителями спортсменов, организаторами соревнований и региональными федера</w:t>
      </w:r>
      <w:r>
        <w:rPr>
          <w:rFonts w:ascii="Courier" w:hAnsi="Courier" w:cs="Courier"/>
          <w:sz w:val="24"/>
          <w:szCs w:val="24"/>
        </w:rPr>
        <w:t>циями. Эти регламенты могут варьироваться или изменяться по необходимости. Регламенты, расписания и другие регулирующие документы национальных соревнований статуса всероссийские соревнования, кубки, первенства и чемпионаты России подлежат обязательному утв</w:t>
      </w:r>
      <w:r>
        <w:rPr>
          <w:rFonts w:ascii="Courier" w:hAnsi="Courier" w:cs="Courier"/>
          <w:sz w:val="24"/>
          <w:szCs w:val="24"/>
        </w:rPr>
        <w:t>ерждению федерацией.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4</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Требования к участию в соревнованиях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Ни один спортсмен не может принимать участия в соревновании, если этот спортсмен: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не является членом клуба, который, в свою очередь, не является членом региональной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сам не является членом региональной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не был заявлен региональной федерацией;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не получил от федерации индивидуального допуска к участию в конкретном соревновании.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Участие спортсмена в соревнованиях означает, что он/она согласен по</w:t>
      </w:r>
      <w:r>
        <w:rPr>
          <w:rFonts w:ascii="Courier" w:hAnsi="Courier" w:cs="Courier"/>
          <w:sz w:val="24"/>
          <w:szCs w:val="24"/>
        </w:rPr>
        <w:t>дчиняться правилам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5</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Допуск к соревнованиям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К участию в соревнованиях допускаются спортсмены, заявленные </w:t>
      </w:r>
      <w:r>
        <w:rPr>
          <w:rFonts w:ascii="Courier" w:hAnsi="Courier" w:cs="Courier"/>
          <w:sz w:val="24"/>
          <w:szCs w:val="24"/>
        </w:rPr>
        <w:lastRenderedPageBreak/>
        <w:t>командами регионов, прошедшие медицинский осмотр и получившие разрешение врача. Допуск к участию в соревнованиях регламен</w:t>
      </w:r>
      <w:r>
        <w:rPr>
          <w:rFonts w:ascii="Courier" w:hAnsi="Courier" w:cs="Courier"/>
          <w:sz w:val="24"/>
          <w:szCs w:val="24"/>
        </w:rPr>
        <w:t>тируется Положением о соревнованиях. В зависимости от требований Положения о соревнованиях, допуск участников может быть ограничен возрастом, уровнем спортивной подготовленности, другими дополнительными условиями и т.д. участники младшей возрастной группы,</w:t>
      </w:r>
      <w:r>
        <w:rPr>
          <w:rFonts w:ascii="Courier" w:hAnsi="Courier" w:cs="Courier"/>
          <w:sz w:val="24"/>
          <w:szCs w:val="24"/>
        </w:rPr>
        <w:t xml:space="preserve"> с разрешения врача, тренера и организации, проводящей соревнования, могут допускаться к соревнованиям в более старших возрастных группах, если уровень их квалификации соответствует уровню квалификации, указанной в Положении о соревновании. Спортсмены стар</w:t>
      </w:r>
      <w:r>
        <w:rPr>
          <w:rFonts w:ascii="Courier" w:hAnsi="Courier" w:cs="Courier"/>
          <w:sz w:val="24"/>
          <w:szCs w:val="24"/>
        </w:rPr>
        <w:t>ших возрастных групп не допускаются к участию в соревнованиях младших групп. Подробные и особые условия допуска должны быть указаны в регламенте соревнований на основании Положения о соревнованиях федерации (см. также Приложение).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Участие во всероссийс</w:t>
      </w:r>
      <w:r>
        <w:rPr>
          <w:rFonts w:ascii="Courier" w:hAnsi="Courier" w:cs="Courier"/>
          <w:sz w:val="24"/>
          <w:szCs w:val="24"/>
        </w:rPr>
        <w:t>ких соревнованиях осуществляется только при наличии договора (оригинал) о страховании: несчастных случаев, жизни и здоровья, который предоставляется в комиссию по допуску участников на каждого участника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Определение спортсмена, который доп</w:t>
      </w:r>
      <w:r>
        <w:rPr>
          <w:rFonts w:ascii="Courier" w:hAnsi="Courier" w:cs="Courier"/>
          <w:sz w:val="24"/>
          <w:szCs w:val="24"/>
        </w:rPr>
        <w:t>ущен к участию в соревнованиях: Спортсмен допускается к участию в соревнованиях, если не был лишен права допуска. Участие спортсмена в соревнованиях означает, что он/она согласен подчиняться правилам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Ограничения участия в соревнованиях дл</w:t>
      </w:r>
      <w:r>
        <w:rPr>
          <w:rFonts w:ascii="Courier" w:hAnsi="Courier" w:cs="Courier"/>
          <w:sz w:val="24"/>
          <w:szCs w:val="24"/>
        </w:rPr>
        <w:t>я спортсменов, имеющих допуск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любых соревнованиях, проводимых в соответствии с этими Правилами, допуск участвующего спортсмена должен быть подтвержден региональной федерацией, членом которой является этот спортсмен.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Правила допуска должны строго соотв</w:t>
      </w:r>
      <w:r>
        <w:rPr>
          <w:rFonts w:ascii="Courier" w:hAnsi="Courier" w:cs="Courier"/>
          <w:sz w:val="24"/>
          <w:szCs w:val="24"/>
        </w:rPr>
        <w:t>етствовать Правилам допуска Всемирной легкоатлетической ассоциации и федерации, и ни одна региональная федерация не может утвердить, обнародовать или сохранить в регламентах любое правило допуска, которое прямо противоречит Правилам и Регламентам Всемирной</w:t>
      </w:r>
      <w:r>
        <w:rPr>
          <w:rFonts w:ascii="Courier" w:hAnsi="Courier" w:cs="Courier"/>
          <w:sz w:val="24"/>
          <w:szCs w:val="24"/>
        </w:rPr>
        <w:t xml:space="preserve"> легкоатлетической ассоциации. Если есть разногласия между Правилами допуска Всемирной легкоатлетической ассоциации и национальной федерации, применяются Правила Всемирной легкоатлетической ассоциации.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Отказ в допуске к соревнованиям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5.1 Следующие лиц</w:t>
      </w:r>
      <w:r>
        <w:rPr>
          <w:rFonts w:ascii="Courier" w:hAnsi="Courier" w:cs="Courier"/>
          <w:sz w:val="24"/>
          <w:szCs w:val="24"/>
        </w:rPr>
        <w:t>а не должны иметь допуска к соревнованиям, независимо от того, проводятся ли они по этим Правилам или по правилам Континентальной/международной ассоциации.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Любой спортсмен, персонал по работе со спортсменами или любое другое лицо: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чья национальная фе</w:t>
      </w:r>
      <w:r>
        <w:rPr>
          <w:rFonts w:ascii="Courier" w:hAnsi="Courier" w:cs="Courier"/>
          <w:sz w:val="24"/>
          <w:szCs w:val="24"/>
        </w:rPr>
        <w:t xml:space="preserve">дерация в настоящее время исключена (членство приостановлено) из Всемирной легкоатлетической ассоциации. Это не относится к национальным соревнованиям для граждан своей страны или </w:t>
      </w:r>
      <w:r>
        <w:rPr>
          <w:rFonts w:ascii="Courier" w:hAnsi="Courier" w:cs="Courier"/>
          <w:sz w:val="24"/>
          <w:szCs w:val="24"/>
        </w:rPr>
        <w:lastRenderedPageBreak/>
        <w:t>территории, которые организует федерация, в настоящее время исключенная из В</w:t>
      </w:r>
      <w:r>
        <w:rPr>
          <w:rFonts w:ascii="Courier" w:hAnsi="Courier" w:cs="Courier"/>
          <w:sz w:val="24"/>
          <w:szCs w:val="24"/>
        </w:rPr>
        <w:t>семирной легкоатлетической ассоциации;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который был отстранен или лишен права допуска по правилам своей Национальной федерации, и не имел права принимать участие в соревнованиях, проводимых Национальной федерацией, в случае если такое отстранение или л</w:t>
      </w:r>
      <w:r>
        <w:rPr>
          <w:rFonts w:ascii="Courier" w:hAnsi="Courier" w:cs="Courier"/>
          <w:sz w:val="24"/>
          <w:szCs w:val="24"/>
        </w:rPr>
        <w:t>ишение права допуска соответствует этим Правилам;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который в настоящее время отстранен от участия в соревнованиях, проводимых по этим Правилам;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который не выполняет требования допуска, изложенные в Правиле 141 или Регламентах;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который был лиш</w:t>
      </w:r>
      <w:r>
        <w:rPr>
          <w:rFonts w:ascii="Courier" w:hAnsi="Courier" w:cs="Courier"/>
          <w:sz w:val="24"/>
          <w:szCs w:val="24"/>
        </w:rPr>
        <w:t>ен права на участие в соревнованиях в результате нарушения Антидопинговых Правил;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который был отстранен или дисквалифицирован Комиссией по этике за нарушение Кодекса этики в соответствии с Уставом Комиссии по этике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который был лишен до</w:t>
      </w:r>
      <w:r>
        <w:rPr>
          <w:rFonts w:ascii="Courier" w:hAnsi="Courier" w:cs="Courier"/>
          <w:sz w:val="24"/>
          <w:szCs w:val="24"/>
        </w:rPr>
        <w:t>пуска соответствующим органом в результате недостойного поведения.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5.2 Если спортсмен участвует в соревновании в то время, когда он не имеет допуска в соответствии с Правилом 141 или соответствующими регламентами, без ущерба для какого-то другого дисципли</w:t>
      </w:r>
      <w:r>
        <w:rPr>
          <w:rFonts w:ascii="Courier" w:hAnsi="Courier" w:cs="Courier"/>
          <w:sz w:val="24"/>
          <w:szCs w:val="24"/>
        </w:rPr>
        <w:t>нарного акта, который может быть предпринят в рамках Правил, спортсмен и любая команда, за которую спортсмен выступал, будут отстранены от участия в соревновании со всеми вытекающими последствиями для спортсмена и команды, включая отмену всех титулов, нагр</w:t>
      </w:r>
      <w:r>
        <w:rPr>
          <w:rFonts w:ascii="Courier" w:hAnsi="Courier" w:cs="Courier"/>
          <w:sz w:val="24"/>
          <w:szCs w:val="24"/>
        </w:rPr>
        <w:t>ад, медалей, очков и призов и денег за участие.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5.3 Если спортсмен участвует (или персонал по работе со спортсменами или любое другое лицо принимает участие) в соревнованиях, проводимых по этим Правилам или по правилам континентальной/международной ассоци</w:t>
      </w:r>
      <w:r>
        <w:rPr>
          <w:rFonts w:ascii="Courier" w:hAnsi="Courier" w:cs="Courier"/>
          <w:sz w:val="24"/>
          <w:szCs w:val="24"/>
        </w:rPr>
        <w:t>ации, и при этом данное лицо было лишено права допуска вследствие нарушения Антидопинговых правил, то должны быть применены меры в соответствии с соответствующими Правилами.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5.4 Если спортсмен участвует (или персонал по работе со спортсменами или любое др</w:t>
      </w:r>
      <w:r>
        <w:rPr>
          <w:rFonts w:ascii="Courier" w:hAnsi="Courier" w:cs="Courier"/>
          <w:sz w:val="24"/>
          <w:szCs w:val="24"/>
        </w:rPr>
        <w:t>угое лицо принимает участие) в соревнованиях, проводимых по этим Правилам или по правилам Континентальной/международной ассоциации, и при этом данное лицо было лишено права допуска вследствие нарушения любого другого Правила, то период лишения допуска долж</w:t>
      </w:r>
      <w:r>
        <w:rPr>
          <w:rFonts w:ascii="Courier" w:hAnsi="Courier" w:cs="Courier"/>
          <w:sz w:val="24"/>
          <w:szCs w:val="24"/>
        </w:rPr>
        <w:t>ен снова начаться с момента его последнего участия, как будто он не был отстранен ранее, и его прежний срок отстранения не засчитывается.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Возврат к соревновательной деятельности после истечения срока лишения допуска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В качестве условия получения вновь </w:t>
      </w:r>
      <w:r>
        <w:rPr>
          <w:rFonts w:ascii="Courier" w:hAnsi="Courier" w:cs="Courier"/>
          <w:sz w:val="24"/>
          <w:szCs w:val="24"/>
        </w:rPr>
        <w:t>допуска по окончании установленного срока дисквалификации спортсмен или другое лицо должны выполнить следующие требования: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Возврат призовых денег: спортсмен должен вернуть все призовые деньги, которые он получил за показанные в соревнованиях результат</w:t>
      </w:r>
      <w:r>
        <w:rPr>
          <w:rFonts w:ascii="Courier" w:hAnsi="Courier" w:cs="Courier"/>
          <w:sz w:val="24"/>
          <w:szCs w:val="24"/>
        </w:rPr>
        <w:t>ы, начиная с той даты, когда была взята проба, в которой была обнаружена неблагоприятная аналитическая субстанция, или было совершено другое нарушение антидопингового правила, или начиная с той даты, когда было совершено другое нарушение антидопингового пр</w:t>
      </w:r>
      <w:r>
        <w:rPr>
          <w:rFonts w:ascii="Courier" w:hAnsi="Courier" w:cs="Courier"/>
          <w:sz w:val="24"/>
          <w:szCs w:val="24"/>
        </w:rPr>
        <w:t>авила; 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Тестирование для восстановления: спортсмен должен в любое время в период временного отстранения от соревнований или лишения допуска пройти внесоревновательное тестирование, организованное Всемирной легкоатлетической ассоциацией, его националь</w:t>
      </w:r>
      <w:r>
        <w:rPr>
          <w:rFonts w:ascii="Courier" w:hAnsi="Courier" w:cs="Courier"/>
          <w:sz w:val="24"/>
          <w:szCs w:val="24"/>
        </w:rPr>
        <w:t>ной федерацией и любой другой организацией, имеющей полномочия проводить тестирование в рамках этих Антидопинговых Правил и должен, если его попросят, предоставить точную и достоверную информацию о своем местонахождении для выполнения этой задачи. Если спо</w:t>
      </w:r>
      <w:r>
        <w:rPr>
          <w:rFonts w:ascii="Courier" w:hAnsi="Courier" w:cs="Courier"/>
          <w:sz w:val="24"/>
          <w:szCs w:val="24"/>
        </w:rPr>
        <w:t>ртсмен международного уровня лишен допуска на два года или больше, должно быть проведено не менее трех тестов для восстановления за счет спортсмена. Всемирная легкоатлетическая ассоциация отвечает за проведение тестов, необходимых для восстановления, в соо</w:t>
      </w:r>
      <w:r>
        <w:rPr>
          <w:rFonts w:ascii="Courier" w:hAnsi="Courier" w:cs="Courier"/>
          <w:sz w:val="24"/>
          <w:szCs w:val="24"/>
        </w:rPr>
        <w:t>тветствии с Антидопинговыми Правилами и Регламентами, но тесты, организованные любой компетентной организацией, имеющей полномочия проводить тестирование, могут считаться отвечающими требованиям Всемирной легкоатлетической ассоциации в том случае, если взя</w:t>
      </w:r>
      <w:r>
        <w:rPr>
          <w:rFonts w:ascii="Courier" w:hAnsi="Courier" w:cs="Courier"/>
          <w:sz w:val="24"/>
          <w:szCs w:val="24"/>
        </w:rPr>
        <w:t>тые пробы проанализированы в лаборатории, аккредитованной ВАДА. Результаты всех этих тестов вместе с копиями соответствующих форм допинг-контроля должны быть направлены во Всемирную легкоатлетическую ассоциацию до того, как спортсмен вернется к участию в с</w:t>
      </w:r>
      <w:r>
        <w:rPr>
          <w:rFonts w:ascii="Courier" w:hAnsi="Courier" w:cs="Courier"/>
          <w:sz w:val="24"/>
          <w:szCs w:val="24"/>
        </w:rPr>
        <w:t>оревнованиях. Если результаты любого тестирования, необходимого для восстановления, организованного в соответствии с этим Правилом, приводят к неблагоприятному аналитическому обнаружению или другому нарушению Антидопингового правила, это будет считаться от</w:t>
      </w:r>
      <w:r>
        <w:rPr>
          <w:rFonts w:ascii="Courier" w:hAnsi="Courier" w:cs="Courier"/>
          <w:sz w:val="24"/>
          <w:szCs w:val="24"/>
        </w:rPr>
        <w:t>дельным нарушением Антидопингового правила, и спортсмен будет, соответственно, подвергнут дисциплинарным процедурам и дополнительным санкциям.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После того, как период лишения допуска спортсмена истек, при условии, что он выполнил условия данного правил</w:t>
      </w:r>
      <w:r>
        <w:rPr>
          <w:rFonts w:ascii="Courier" w:hAnsi="Courier" w:cs="Courier"/>
          <w:sz w:val="24"/>
          <w:szCs w:val="24"/>
        </w:rPr>
        <w:t>а, он автоматически получает право допуска, и не нужно подавать заявление от имени спортсмена или его национальной федерации во Всемирную легкоатлетическую ассоциацию.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Лица, подлежащие лишению допуска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Любой спортсмен, персонал, обслуживающий спортсмен</w:t>
      </w:r>
      <w:r>
        <w:rPr>
          <w:rFonts w:ascii="Courier" w:hAnsi="Courier" w:cs="Courier"/>
          <w:sz w:val="24"/>
          <w:szCs w:val="24"/>
        </w:rPr>
        <w:t>а или другое лицо: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который принимает участие в легкоатлетическом соревновании или виде соревнования, в котором, по его информации, кто-то из спортсменов отстранен от участия в соревнованиях или лишен права допуска в рамках этих Правил, или соревновани</w:t>
      </w:r>
      <w:r>
        <w:rPr>
          <w:rFonts w:ascii="Courier" w:hAnsi="Courier" w:cs="Courier"/>
          <w:sz w:val="24"/>
          <w:szCs w:val="24"/>
        </w:rPr>
        <w:t xml:space="preserve">е проходит в стране или </w:t>
      </w:r>
      <w:r>
        <w:rPr>
          <w:rFonts w:ascii="Courier" w:hAnsi="Courier" w:cs="Courier"/>
          <w:sz w:val="24"/>
          <w:szCs w:val="24"/>
        </w:rPr>
        <w:lastRenderedPageBreak/>
        <w:t>территории, где находится отстраненная национальная федерация.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который принимает участие в любом легкоатлетическом соревновании, которое не разрешено в соответствии с Правилом 2 (Разрешение на проведение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кот</w:t>
      </w:r>
      <w:r>
        <w:rPr>
          <w:rFonts w:ascii="Courier" w:hAnsi="Courier" w:cs="Courier"/>
          <w:sz w:val="24"/>
          <w:szCs w:val="24"/>
        </w:rPr>
        <w:t>орый нарушает Правило 4 (требования по участию в соревнованиях) или любые Регламенты, из него вытекающие;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который совершает нарушение любого Правила может быть объявлен лишенным допуска в рамках этого Правила.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ПРАВИЛА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100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Общи</w:t>
      </w:r>
      <w:r>
        <w:rPr>
          <w:rFonts w:ascii="Courier" w:hAnsi="Courier" w:cs="Courier"/>
          <w:sz w:val="24"/>
          <w:szCs w:val="24"/>
        </w:rPr>
        <w:t>е положения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соревнования, перечисленные в Правиле 1, проводятся в соответствии с данными Правилами.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всех соревнованиях, за исключением чемпионатов и первенств России, дисциплины легкой атлетики могут проводиться в формате, отличном от формата Тех</w:t>
      </w:r>
      <w:r>
        <w:rPr>
          <w:rFonts w:ascii="Courier" w:hAnsi="Courier" w:cs="Courier"/>
          <w:sz w:val="24"/>
          <w:szCs w:val="24"/>
        </w:rPr>
        <w:t>нических правил соревнований, но в любом случае, не должны применяться правила, предоставляющие спортсменам больше прав и возможностей, чем по существующим Правилам. Данные форматы проведения соревнований определяются или утверждаются соответствующими орга</w:t>
      </w:r>
      <w:r>
        <w:rPr>
          <w:rFonts w:ascii="Courier" w:hAnsi="Courier" w:cs="Courier"/>
          <w:sz w:val="24"/>
          <w:szCs w:val="24"/>
        </w:rPr>
        <w:t>нами, обладающими правами контроля над соревнованиями и указываются в регламенте конкретных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массовых соревнований, проводимых вне стадиона, данные правила в полном объеме должны обычно применяться только к тем спортсменам (если тако</w:t>
      </w:r>
      <w:r>
        <w:rPr>
          <w:rFonts w:ascii="Courier" w:hAnsi="Courier" w:cs="Courier"/>
          <w:sz w:val="24"/>
          <w:szCs w:val="24"/>
        </w:rPr>
        <w:t>вые есть), которые определены для участия в элитной группе или другой подобной группе участников пробегов, например, такие как возрастные группы, в которых разыгрываются места, награды или призы. Организаторы пробегов должны указать информацию для остальны</w:t>
      </w:r>
      <w:r>
        <w:rPr>
          <w:rFonts w:ascii="Courier" w:hAnsi="Courier" w:cs="Courier"/>
          <w:sz w:val="24"/>
          <w:szCs w:val="24"/>
        </w:rPr>
        <w:t>х групп участников, какие именно правила будут действовать для них во время пробега, особенно относительно вопросов безопасности.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то время как данные Правила уже включают некоторые варианты самых строгих применений пунктов правил, подчеркивается, что ор</w:t>
      </w:r>
      <w:r>
        <w:rPr>
          <w:rFonts w:ascii="Courier" w:hAnsi="Courier" w:cs="Courier"/>
          <w:sz w:val="24"/>
          <w:szCs w:val="24"/>
        </w:rPr>
        <w:t>ганизаторы соревнований могут применять дополнительные отступления от правил, используя для соревнования различные форматы, при этом единственным ограничением является то, чтобы спортсмен не мог получить больше "прав" в таких обстоятельствах. Например, раз</w:t>
      </w:r>
      <w:r>
        <w:rPr>
          <w:rFonts w:ascii="Courier" w:hAnsi="Courier" w:cs="Courier"/>
          <w:sz w:val="24"/>
          <w:szCs w:val="24"/>
        </w:rPr>
        <w:t>решается сократить количество попыток в техническом виде или время, данное спортсмену на выполнение попытки, но не разрешается увеличивать ни то, ни другое.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 отношении массовых соревнований по бегу и спортивной ходьбе данные Правила предписывают, что пун</w:t>
      </w:r>
      <w:r>
        <w:rPr>
          <w:rFonts w:ascii="Courier" w:hAnsi="Courier" w:cs="Courier"/>
          <w:sz w:val="24"/>
          <w:szCs w:val="24"/>
        </w:rPr>
        <w:t>кты правил строго и в полном объеме применимы только к элитной группе участников или к другой группе, если иное определено организаторами, так как в данном случае есть логические причины такого применения.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Однако, организаторам пробегов рекомендуется указ</w:t>
      </w:r>
      <w:r>
        <w:rPr>
          <w:rFonts w:ascii="Courier" w:hAnsi="Courier" w:cs="Courier"/>
          <w:sz w:val="24"/>
          <w:szCs w:val="24"/>
        </w:rPr>
        <w:t xml:space="preserve">ать в информации, предоставляемой всем участникам, какие именно правила и процедуры будут действовать для различных категорий, особенно относительно вопросов безопасности, в частности, когда вся или часть трассы пробега не закрыта для движения транспорта. </w:t>
      </w:r>
      <w:r>
        <w:rPr>
          <w:rFonts w:ascii="Courier" w:hAnsi="Courier" w:cs="Courier"/>
          <w:sz w:val="24"/>
          <w:szCs w:val="24"/>
        </w:rPr>
        <w:t>Данная информация, например, позволит участникам (кроме тех, кто выступает в элитной группе или в других категориях, к которым применимо правило 144.3) использовать наушники, если они бегут по трассе перекрытой для движения транспорта, или же запретить исп</w:t>
      </w:r>
      <w:r>
        <w:rPr>
          <w:rFonts w:ascii="Courier" w:hAnsi="Courier" w:cs="Courier"/>
          <w:sz w:val="24"/>
          <w:szCs w:val="24"/>
        </w:rPr>
        <w:t>ользование наушников (или рекомендовать не использовать) бегунам с низким уровнем подготовки, когда трасса открыта для движения.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I</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ОФИЦИАЛЬНЫЕ ЛИЦА/СПОРТИВНЫЕ СУДЬИ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110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Официальные лица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соревнования, проводимые в соответствии с Пра</w:t>
      </w:r>
      <w:r>
        <w:rPr>
          <w:rFonts w:ascii="Courier" w:hAnsi="Courier" w:cs="Courier"/>
          <w:sz w:val="24"/>
          <w:szCs w:val="24"/>
        </w:rPr>
        <w:t>вилом 1, уровня чемпионаты, первенства и кубки России федерация на основании рекомендаций Всероссийской коллегии судей назначает следующих официальных лиц:</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Организационный делегат (делегаты);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Технический делегат (делегаты);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Апелляционное жюр</w:t>
      </w:r>
      <w:r>
        <w:rPr>
          <w:rFonts w:ascii="Courier" w:hAnsi="Courier" w:cs="Courier"/>
          <w:sz w:val="24"/>
          <w:szCs w:val="24"/>
        </w:rPr>
        <w:t>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Измеритель трассы.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111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Организационные делегаты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Организационные делегаты осуществляют постоянную тесную связь с Организаторами. При необходимости они занимаются вопросами, касающимися обязанностей и финансовой ответственности федерации</w:t>
      </w:r>
      <w:r>
        <w:rPr>
          <w:rFonts w:ascii="Courier" w:hAnsi="Courier" w:cs="Courier"/>
          <w:sz w:val="24"/>
          <w:szCs w:val="24"/>
        </w:rPr>
        <w:t xml:space="preserve">-организатора и Организаторов. Они должны сотрудничать с Техническим делегатом (делегатами). Решают все общие вопросы </w:t>
      </w:r>
      <w:r>
        <w:rPr>
          <w:rFonts w:ascii="Courier" w:hAnsi="Courier" w:cs="Courier"/>
          <w:sz w:val="24"/>
          <w:szCs w:val="24"/>
        </w:rPr>
        <w:lastRenderedPageBreak/>
        <w:t>организации мероприятия.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112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делегаты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делегаты вместе с Организаторами, которые должны оказывать им в</w:t>
      </w:r>
      <w:r>
        <w:rPr>
          <w:rFonts w:ascii="Courier" w:hAnsi="Courier" w:cs="Courier"/>
          <w:sz w:val="24"/>
          <w:szCs w:val="24"/>
        </w:rPr>
        <w:t>сю необходимую помощь, отвечают за обеспечение полного соответствия всей технической организации соревнований Техническим правилам и Руководству по легкоатлетическим сооружениям.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делегаты, назначаемые на соревнования, за исключением однодневны</w:t>
      </w:r>
      <w:r>
        <w:rPr>
          <w:rFonts w:ascii="Courier" w:hAnsi="Courier" w:cs="Courier"/>
          <w:sz w:val="24"/>
          <w:szCs w:val="24"/>
        </w:rPr>
        <w:t>х коммерческих стартов, должны: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представить в соответствующую организацию предложения по расписанию соревнований и заявочным нормативам;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определить список снарядов, которые будут использованы, и информацию о том, смогут ли спортсмены использовать</w:t>
      </w:r>
      <w:r>
        <w:rPr>
          <w:rFonts w:ascii="Courier" w:hAnsi="Courier" w:cs="Courier"/>
          <w:sz w:val="24"/>
          <w:szCs w:val="24"/>
        </w:rPr>
        <w:t xml:space="preserve"> свои собственные снаряды или те, которые будут предоставлены поставщиком;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проследить за тем, чтобы Технические регламенты были направлены всем участвующим региональным федерациям заблаговременно до начала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отвечать за всю другую тех</w:t>
      </w:r>
      <w:r>
        <w:rPr>
          <w:rFonts w:ascii="Courier" w:hAnsi="Courier" w:cs="Courier"/>
          <w:sz w:val="24"/>
          <w:szCs w:val="24"/>
        </w:rPr>
        <w:t>ническую подготовку, необходимую для проведения легкоатлетических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контролировать подачу заявок и иметь право отклонять их по техническим причинам или в соответствии с Правилом 146.1. (Отклонения по другим, а не по техническим, причинам м</w:t>
      </w:r>
      <w:r>
        <w:rPr>
          <w:rFonts w:ascii="Courier" w:hAnsi="Courier" w:cs="Courier"/>
          <w:sz w:val="24"/>
          <w:szCs w:val="24"/>
        </w:rPr>
        <w:t>огут быть произведены на основании решения соответствующего руководящего органа);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определить квалификационные нормативы в технических видах и основу для формирования предварительных кругов в беговых видах;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проверять, что жеребьевки на все виды сд</w:t>
      </w:r>
      <w:r>
        <w:rPr>
          <w:rFonts w:ascii="Courier" w:hAnsi="Courier" w:cs="Courier"/>
          <w:sz w:val="24"/>
          <w:szCs w:val="24"/>
        </w:rPr>
        <w:t>еланы в соответствии с Правилами и регламентами, и подписывать стартовые протоколы;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 принимает решения по любым вопросам, возникающим до начала соревнований и не предусмотренным настоящими Правилами (или любым применимым положением) или порядком провед</w:t>
      </w:r>
      <w:r>
        <w:rPr>
          <w:rFonts w:ascii="Courier" w:hAnsi="Courier" w:cs="Courier"/>
          <w:sz w:val="24"/>
          <w:szCs w:val="24"/>
        </w:rPr>
        <w:t>ения соревнований, в соответствующих случаях совместно с организаторами;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 принимать решения (в том числе, когда это уместно, с соответствующими Рефери и Директором соревнований) по любым вопросам, которые возникают во время соревнований и в отношении к</w:t>
      </w:r>
      <w:r>
        <w:rPr>
          <w:rFonts w:ascii="Courier" w:hAnsi="Courier" w:cs="Courier"/>
          <w:sz w:val="24"/>
          <w:szCs w:val="24"/>
        </w:rPr>
        <w:t xml:space="preserve">оторых в настоящих Правилах (или любых применимых положениях) не предусмотрено положений, или которые могут требовать от них отклонения для продолжения соревнований полностью или частично, или </w:t>
      </w:r>
      <w:r>
        <w:rPr>
          <w:rFonts w:ascii="Courier" w:hAnsi="Courier" w:cs="Courier"/>
          <w:sz w:val="24"/>
          <w:szCs w:val="24"/>
        </w:rPr>
        <w:lastRenderedPageBreak/>
        <w:t>для обеспечения справедливости по отношению к тем, кто участвуе</w:t>
      </w:r>
      <w:r>
        <w:rPr>
          <w:rFonts w:ascii="Courier" w:hAnsi="Courier" w:cs="Courier"/>
          <w:sz w:val="24"/>
          <w:szCs w:val="24"/>
        </w:rPr>
        <w:t>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при необходимости председательствовать на техническом совещании и проводить инструктаж для технических официальных лиц;</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 при необходимости представлять письменные отчеты заранее до соревнований о ходе подготовки мероприятия, а по окончании соре</w:t>
      </w:r>
      <w:r>
        <w:rPr>
          <w:rFonts w:ascii="Courier" w:hAnsi="Courier" w:cs="Courier"/>
          <w:sz w:val="24"/>
          <w:szCs w:val="24"/>
        </w:rPr>
        <w:t>внований отчет о проведенном мероприятии, включая рекомендации для будущих организаторов.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Технические делегаты, назначаемые на однодневные коммерческие старты, должны оказывать всю необходимую поддержку и рекомендации организаторам, а также гарантировать </w:t>
      </w:r>
      <w:r>
        <w:rPr>
          <w:rFonts w:ascii="Courier" w:hAnsi="Courier" w:cs="Courier"/>
          <w:sz w:val="24"/>
          <w:szCs w:val="24"/>
        </w:rPr>
        <w:t>предоставление письменного отчета о проведенном соревновании.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 всех соревнованиях, включенных в ЕКП и Календарь федерации, должен присутствовать технический делегат(ы), назначенный федерацией совместно с ВКС. Количество технических делегатов зависит от </w:t>
      </w:r>
      <w:r>
        <w:rPr>
          <w:rFonts w:ascii="Courier" w:hAnsi="Courier" w:cs="Courier"/>
          <w:sz w:val="24"/>
          <w:szCs w:val="24"/>
        </w:rPr>
        <w:t>уровня соревнований. На соревнованиях уровня чемпионата и первенства России может назначаться до 2 технических делегатов. Технический делегат осуществляет контроль организации соревнований и соблюдения настоящих Правил, Положения и/или Регламента проводимы</w:t>
      </w:r>
      <w:r>
        <w:rPr>
          <w:rFonts w:ascii="Courier" w:hAnsi="Courier" w:cs="Courier"/>
          <w:sz w:val="24"/>
          <w:szCs w:val="24"/>
        </w:rPr>
        <w:t>х соревнований, а также любых других решений, принятых Президиумом федерации и ВКС или предусмотренных соглашениями между организаторами соревнований. Он действует в качестве советника по организационным, спортивным и техническим вопросам в отношении сорев</w:t>
      </w:r>
      <w:r>
        <w:rPr>
          <w:rFonts w:ascii="Courier" w:hAnsi="Courier" w:cs="Courier"/>
          <w:sz w:val="24"/>
          <w:szCs w:val="24"/>
        </w:rPr>
        <w:t>нования. Работа Технических делегатов должна начинаться на ранней стадии планирования соревнования. На этапе соревнований они становятся неотъемлемой частью организации соревнования. Во время соревнования они контролируют правильность его проведения и отве</w:t>
      </w:r>
      <w:r>
        <w:rPr>
          <w:rFonts w:ascii="Courier" w:hAnsi="Courier" w:cs="Courier"/>
          <w:sz w:val="24"/>
          <w:szCs w:val="24"/>
        </w:rPr>
        <w:t>чают за обеспечение гарантии честных соревнований. На всех всероссийских соревнованиях технический делегат федерации возглавляет работу Комиссии по допуску участников соревнований и действует в соответствии с Правилом 112.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Технический делегат не имеет пра</w:t>
      </w:r>
      <w:r>
        <w:rPr>
          <w:rFonts w:ascii="Courier" w:hAnsi="Courier" w:cs="Courier"/>
          <w:sz w:val="24"/>
          <w:szCs w:val="24"/>
        </w:rPr>
        <w:t>ва выступать в качестве тренера спортсмена/команды любого уровня или представителя команды в тех же соревнованиях, где он/она является техническим делегатом.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Дополнительно к Правилу 112 в обязанности технического делегата входит: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подготовка подробного </w:t>
      </w:r>
      <w:r>
        <w:rPr>
          <w:rFonts w:ascii="Courier" w:hAnsi="Courier" w:cs="Courier"/>
          <w:sz w:val="24"/>
          <w:szCs w:val="24"/>
        </w:rPr>
        <w:t>отчета о своей работе и внесение предложений относительно возможного совершенствования соревнований общего или специфического характера;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решения по всем спорным вопросам (совместно с соответствующим должностным лицом);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решения по снятию спортсменов с</w:t>
      </w:r>
      <w:r>
        <w:rPr>
          <w:rFonts w:ascii="Courier" w:hAnsi="Courier" w:cs="Courier"/>
          <w:sz w:val="24"/>
          <w:szCs w:val="24"/>
        </w:rPr>
        <w:t xml:space="preserve"> соревнований в случае отказа по медицинским и иным причинам, а также решения в случае опоздания спортсменов на 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право вмешиваться в ход соревнований и действия судей только в случае нарушения правил и прав спортсменов.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117</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Измеритель т</w:t>
      </w:r>
      <w:r>
        <w:rPr>
          <w:rFonts w:ascii="Courier" w:hAnsi="Courier" w:cs="Courier"/>
          <w:sz w:val="24"/>
          <w:szCs w:val="24"/>
        </w:rPr>
        <w:t>рассы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соревнованиях, проводимых в соответствии с Правилом 1 полностью или частично вне стадиона, должен быть назначен измеритель трассы для проверки трассы. Назначенный измеритель трассы должен быть членом группы международных измерителей трассы Всеми</w:t>
      </w:r>
      <w:r>
        <w:rPr>
          <w:rFonts w:ascii="Courier" w:hAnsi="Courier" w:cs="Courier"/>
          <w:sz w:val="24"/>
          <w:szCs w:val="24"/>
        </w:rPr>
        <w:t>рной легкоатлетической ассоциации/АИМС (категории "A", "B" или "C"). Трасса должна быть измерена заблаговременно до проведения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Измеритель должен проверить и сертифицировать трассу, если он сочтет, что она соответствует Правилам для соревнова</w:t>
      </w:r>
      <w:r>
        <w:rPr>
          <w:rFonts w:ascii="Courier" w:hAnsi="Courier" w:cs="Courier"/>
          <w:sz w:val="24"/>
          <w:szCs w:val="24"/>
        </w:rPr>
        <w:t>ний, проводимых по шоссе (Правила 240.2, 240.3 и 230.11 и соответствующие примечания). Он также должен проверить соответствие Правилу 260 в случае возможного установления мирового рекорда. Он должен сотрудничать с Организаторами по вопросам подготовки трас</w:t>
      </w:r>
      <w:r>
        <w:rPr>
          <w:rFonts w:ascii="Courier" w:hAnsi="Courier" w:cs="Courier"/>
          <w:sz w:val="24"/>
          <w:szCs w:val="24"/>
        </w:rPr>
        <w:t>сы и присутствовать при проведении соревнования, чтобы убедиться, что трасса, по которой бегут/идут спортсмены, является той самой трассой, которая была измерена и утверждена. Он должен передать соответствующий сертификат Техническому делегату (делегатам).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всех всероссийских соревнованиях уровня чемпионата, первенства, Кубка России измерение трасс по правилу 117 является обязательным с последующим предоставлением копии всех измерительных документов и сертификата трассы в федерацию.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119</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Апелля</w:t>
      </w:r>
      <w:r>
        <w:rPr>
          <w:rFonts w:ascii="Courier" w:hAnsi="Courier" w:cs="Courier"/>
          <w:sz w:val="24"/>
          <w:szCs w:val="24"/>
        </w:rPr>
        <w:t>ционное жюри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все соревнования, проводимые в соответствии с Правилом 1, назначается Апелляционное жюри, состоящее обычно из трех, пяти или семи человек. Один из членов жюри должен выполнять обязанности председателя, другой - секретаря. Когда это целесо</w:t>
      </w:r>
      <w:r>
        <w:rPr>
          <w:rFonts w:ascii="Courier" w:hAnsi="Courier" w:cs="Courier"/>
          <w:sz w:val="24"/>
          <w:szCs w:val="24"/>
        </w:rPr>
        <w:t>образно, секретарь может не входить в состав жюри.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случаях, когда протест подан в соответствии с Правилом 230, по крайней мере, один из членов жюри должен быть действующим судьей по спортивной ходьбе из списка судей по спортивной ходьбе, прошедших лицен</w:t>
      </w:r>
      <w:r>
        <w:rPr>
          <w:rFonts w:ascii="Courier" w:hAnsi="Courier" w:cs="Courier"/>
          <w:sz w:val="24"/>
          <w:szCs w:val="24"/>
        </w:rPr>
        <w:t>зирование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Члены Апелляционного жюри не должны присутствовать во время обсуждения протестов, которые прямо или косвенно затрагивают интересы спортсменов, представляющих ту же команду региона, к </w:t>
      </w:r>
      <w:r>
        <w:rPr>
          <w:rFonts w:ascii="Courier" w:hAnsi="Courier" w:cs="Courier"/>
          <w:sz w:val="24"/>
          <w:szCs w:val="24"/>
        </w:rPr>
        <w:lastRenderedPageBreak/>
        <w:t>которому относится член жюри. Председатель жюри дол</w:t>
      </w:r>
      <w:r>
        <w:rPr>
          <w:rFonts w:ascii="Courier" w:hAnsi="Courier" w:cs="Courier"/>
          <w:sz w:val="24"/>
          <w:szCs w:val="24"/>
        </w:rPr>
        <w:t>жен попросить любого члена жюри, которого затрагивает данное Правило, покинуть комнату совещаний, если данный член жюри не сделал этого сам.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Организация, осуществляющая контроль над соревнованиями, должна назначить одного или более дополнительных членов ж</w:t>
      </w:r>
      <w:r>
        <w:rPr>
          <w:rFonts w:ascii="Courier" w:hAnsi="Courier" w:cs="Courier"/>
          <w:sz w:val="24"/>
          <w:szCs w:val="24"/>
        </w:rPr>
        <w:t>юри для замены любого члена жюри, который не может участвовать в рассмотрении протеста.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основные функции жюри входит рассмотрение всех протестов, в соответствии с Правилом 146, и вопросов, которые возникают в ходе соревнований и передаются на рассмотрен</w:t>
      </w:r>
      <w:r>
        <w:rPr>
          <w:rFonts w:ascii="Courier" w:hAnsi="Courier" w:cs="Courier"/>
          <w:sz w:val="24"/>
          <w:szCs w:val="24"/>
        </w:rPr>
        <w:t>ие жюри для принятия решения.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небольшом количестве назначенных судей в состав Апелляционного жюри могут входить технический делегат, директор соревнований, представители команд. Основным критерием назначения членов жюри является опыт судейства в легко</w:t>
      </w:r>
      <w:r>
        <w:rPr>
          <w:rFonts w:ascii="Courier" w:hAnsi="Courier" w:cs="Courier"/>
          <w:sz w:val="24"/>
          <w:szCs w:val="24"/>
        </w:rPr>
        <w:t>й атлетике и доскональное знание правил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Организаторы соревнований совместно с коллегиями судей регионов и ВКС должны назначить всех судей в соответствии с Правилами.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Нижеследующий список включает номенклат</w:t>
      </w:r>
      <w:r>
        <w:rPr>
          <w:rFonts w:ascii="Courier" w:hAnsi="Courier" w:cs="Courier"/>
          <w:sz w:val="24"/>
          <w:szCs w:val="24"/>
        </w:rPr>
        <w:t>уру судей, необходимых для проведения всероссийских соревнований. Однако Организаторы могут варьировать этот список применительно к местным условиям (уровню соревнований). Все судьи соревнований должны иметь подтвержденную судейскую категорию по легкой атл</w:t>
      </w:r>
      <w:r>
        <w:rPr>
          <w:rFonts w:ascii="Courier" w:hAnsi="Courier" w:cs="Courier"/>
          <w:sz w:val="24"/>
          <w:szCs w:val="24"/>
        </w:rPr>
        <w:t>етике в соответствии с Положением о спортивных судьях.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ГЛАВНАЯ СУДЕЙСКАЯ КОЛЛЕГИЯ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состав ГСК входят: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Технический делегат(ы)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(Правило 122)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секретарь (см. Правило 132)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СУДЕЙСКАЯ КОЛЛЕГИЯ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заместитель главного судьи по о</w:t>
      </w:r>
      <w:r>
        <w:rPr>
          <w:rFonts w:ascii="Courier" w:hAnsi="Courier" w:cs="Courier"/>
          <w:sz w:val="24"/>
          <w:szCs w:val="24"/>
        </w:rPr>
        <w:t>борудованию и необходимое количество помощников (см. Правило 123)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Один заместитель главного судьи, отвечающий за общее управление </w:t>
      </w:r>
      <w:r>
        <w:rPr>
          <w:rFonts w:ascii="Courier" w:hAnsi="Courier" w:cs="Courier"/>
          <w:sz w:val="24"/>
          <w:szCs w:val="24"/>
        </w:rPr>
        <w:lastRenderedPageBreak/>
        <w:t>соревнованиями (см. Правило 124)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Рефери, отвечающий за комнату (место) сбора и регистрации участник</w:t>
      </w:r>
      <w:r>
        <w:rPr>
          <w:rFonts w:ascii="Courier" w:hAnsi="Courier" w:cs="Courier"/>
          <w:sz w:val="24"/>
          <w:szCs w:val="24"/>
        </w:rPr>
        <w:t>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Рефери по беговым видам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Рефери по техническим видам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Рефери по многоборью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Рефери по видам, проводимым вне стадиона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Рефери видеозаписи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судья и соответствующее количество судей по беговым видам (см. Правило 126)</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судья и соответствующее количество судей на каждый технический вид (см. Правило 126)</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Один старший судья, соответствующее число помощников и пять </w:t>
      </w:r>
      <w:r>
        <w:rPr>
          <w:rFonts w:ascii="Courier" w:hAnsi="Courier" w:cs="Courier"/>
          <w:sz w:val="24"/>
          <w:szCs w:val="24"/>
        </w:rPr>
        <w:t>судей на каждый из видов спортивной ходьбы, проводимых на стадионе (см. Правило 230)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судья, соответствующее число помощников и восемь судей на каждый из видов спортивной ходьбы, проводимых вне стадиона (см. Правило 230)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Другие судьи по с</w:t>
      </w:r>
      <w:r>
        <w:rPr>
          <w:rFonts w:ascii="Courier" w:hAnsi="Courier" w:cs="Courier"/>
          <w:sz w:val="24"/>
          <w:szCs w:val="24"/>
        </w:rPr>
        <w:t>портивной ходьбе - по необходимости, включая секретарей, операторов, отвечающих за табло предупреждений, и т.п. (см. Правило 230)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судья на дистанции и соответствующее количество судей на дистанции (см. Правило 127)</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хронометр</w:t>
      </w:r>
      <w:r>
        <w:rPr>
          <w:rFonts w:ascii="Courier" w:hAnsi="Courier" w:cs="Courier"/>
          <w:sz w:val="24"/>
          <w:szCs w:val="24"/>
        </w:rPr>
        <w:t>ист и соответствующее количество хронометристов (см. Правило 128)</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судья на фотофинише и соответствующее количество помощников (см. Правило 128 и 165)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Один старший судья транспондерной системы и соответствующее количество помощников (см. </w:t>
      </w:r>
      <w:r>
        <w:rPr>
          <w:rFonts w:ascii="Courier" w:hAnsi="Courier" w:cs="Courier"/>
          <w:sz w:val="24"/>
          <w:szCs w:val="24"/>
        </w:rPr>
        <w:t>Правило 128 и 165)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координатор старта и соответствующее количество стартеров и судей, отвечающих за возврат спортсменов при фальстарте (см. Правило 129)</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помощник стартера (см. Правило 130)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счетчик кругов и соот</w:t>
      </w:r>
      <w:r>
        <w:rPr>
          <w:rFonts w:ascii="Courier" w:hAnsi="Courier" w:cs="Courier"/>
          <w:sz w:val="24"/>
          <w:szCs w:val="24"/>
        </w:rPr>
        <w:t>ветствующее количество счетчиков кругов (см. Правило 131)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Один заместитель главного секретаря и несколько судей секретариата и помощников главного секретаря соревнований (см. Правило 132)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Руководитель Технического информационного центра/ секретариата</w:t>
      </w:r>
      <w:r>
        <w:rPr>
          <w:rFonts w:ascii="Courier" w:hAnsi="Courier" w:cs="Courier"/>
          <w:sz w:val="24"/>
          <w:szCs w:val="24"/>
        </w:rPr>
        <w:t xml:space="preserve"> (ТИЦ) и соответствующее количество судей и помощников (см. Правило 132.5)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комендант соревнования и несколько комендантов (см. Правило 133)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оператор по измерению скорости ветра (или несколько операторов) (см. Правило 134)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w:t>
      </w:r>
      <w:r>
        <w:rPr>
          <w:rFonts w:ascii="Courier" w:hAnsi="Courier" w:cs="Courier"/>
          <w:sz w:val="24"/>
          <w:szCs w:val="24"/>
        </w:rPr>
        <w:t>арший судья - измеритель (научное оборудование) и соответствующее количество помощников (см. Правило 135)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старший судья и соответствующее число судей, отвечающих за комнату сбора и регистрации участников (см. Правило 136)</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ДОПОЛНИТЕЛЬНЫЕ СУДЬИ/ОФИ</w:t>
      </w:r>
      <w:r>
        <w:rPr>
          <w:rFonts w:ascii="Courier" w:hAnsi="Courier" w:cs="Courier"/>
          <w:sz w:val="24"/>
          <w:szCs w:val="24"/>
        </w:rPr>
        <w:t>ЦИАЛЬНЫЕ ЛИЦА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информаторов (дикторов)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статистиков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Один или несколько врачей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Вспомогательный персонал для спортсменов, официальных лиц и представителей СМИ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составлении списков коллегий суде</w:t>
      </w:r>
      <w:r>
        <w:rPr>
          <w:rFonts w:ascii="Courier" w:hAnsi="Courier" w:cs="Courier"/>
          <w:sz w:val="24"/>
          <w:szCs w:val="24"/>
        </w:rPr>
        <w:t>й на официальные всероссийские соревнования необходимо учитывать следующие важные аспекты проведения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состав ГСК - см. выше в Правиле про Главную судейскую коллегию;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состав Заместителей ГСК: заместитель главного судьи до 5 человек, в</w:t>
      </w:r>
      <w:r>
        <w:rPr>
          <w:rFonts w:ascii="Courier" w:hAnsi="Courier" w:cs="Courier"/>
          <w:sz w:val="24"/>
          <w:szCs w:val="24"/>
        </w:rPr>
        <w:t>ключая зам. главного судьи по оборудованию (Правило 123), заместителя по кадрам и коменданта; заместители главного секретаря до 2 человек; все рефери по видам.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Состав комиссии по допуску участников: Председатель и до 20 членов комиссии в зависимости о</w:t>
      </w:r>
      <w:r>
        <w:rPr>
          <w:rFonts w:ascii="Courier" w:hAnsi="Courier" w:cs="Courier"/>
          <w:sz w:val="24"/>
          <w:szCs w:val="24"/>
        </w:rPr>
        <w:t>т уровня соревнований и количества участников (расчет количества членов комиссии идет по формуле 2 - 3 человека на каждые 100 участников);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случае большого количества участников в каком-либо виде программы соревнований и одновременного проведения ква</w:t>
      </w:r>
      <w:r>
        <w:rPr>
          <w:rFonts w:ascii="Courier" w:hAnsi="Courier" w:cs="Courier"/>
          <w:sz w:val="24"/>
          <w:szCs w:val="24"/>
        </w:rPr>
        <w:t>лификационных соревнований в двух группах в данном виде, необходимо создание двух равноценных судейских бригад по данному виду программы соревнований. (Состав бригад см. в каждом правиле по судьям)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(5) Количество судей на дистанции зависит от видов бегово</w:t>
      </w:r>
      <w:r>
        <w:rPr>
          <w:rFonts w:ascii="Courier" w:hAnsi="Courier" w:cs="Courier"/>
          <w:sz w:val="24"/>
          <w:szCs w:val="24"/>
        </w:rPr>
        <w:t>й программы в каждом конкретном соревновании и может достигать 50 человек при проведении эстафет 4 x 100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Рефери и старшие судьи должны носить отличительные нарукавные повязки или знаки.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это необходимо, могут быть назначены помощники. Однако нужно</w:t>
      </w:r>
      <w:r>
        <w:rPr>
          <w:rFonts w:ascii="Courier" w:hAnsi="Courier" w:cs="Courier"/>
          <w:sz w:val="24"/>
          <w:szCs w:val="24"/>
        </w:rPr>
        <w:t xml:space="preserve"> принимать меры, чтобы соревновательная зона была, по возможности, свободна от судей и другого персонала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 официальных лиц/судей, назначенных на соревнования, должно соотноситься с уровнем соревнований и гарантировать правильное и э</w:t>
      </w:r>
      <w:r>
        <w:rPr>
          <w:rFonts w:ascii="Courier" w:hAnsi="Courier" w:cs="Courier"/>
          <w:sz w:val="24"/>
          <w:szCs w:val="24"/>
        </w:rPr>
        <w:t>ффективное выполнение обязанностей судей, а также гарантировать достаточный период отдыха для судей, если соревнование продолжается много часов в течение одного дня или в течение нескольких дней подряд. Но в то же время следует контролировать общее количес</w:t>
      </w:r>
      <w:r>
        <w:rPr>
          <w:rFonts w:ascii="Courier" w:hAnsi="Courier" w:cs="Courier"/>
          <w:sz w:val="24"/>
          <w:szCs w:val="24"/>
        </w:rPr>
        <w:t>тво назначенных судей, чтобы не назначать больше необходимого количества так, чтобы зона соревнований не была переполнена судьями и другим персоналом. На некоторых соревнованиях часть задач и обязанностей судей зоны соревнований сейчас выполняется при помо</w:t>
      </w:r>
      <w:r>
        <w:rPr>
          <w:rFonts w:ascii="Courier" w:hAnsi="Courier" w:cs="Courier"/>
          <w:sz w:val="24"/>
          <w:szCs w:val="24"/>
        </w:rPr>
        <w:t>щи технологий и, если нет логических оснований для дублирований технологии судьями, то при назначении судей следует учитывать применяемые технологии.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Замечание по безопасности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рефери и судей много важных функций на легкоатлетических соревнованиях, но н</w:t>
      </w:r>
      <w:r>
        <w:rPr>
          <w:rFonts w:ascii="Courier" w:hAnsi="Courier" w:cs="Courier"/>
          <w:sz w:val="24"/>
          <w:szCs w:val="24"/>
        </w:rPr>
        <w:t>ет ничего важнее их роли в оказании помощи по обеспечению безопасности всех участвующих в соревновании лиц. Каждый опытный судья знает, что легкоатлетический стадион может представлять собой опасное место. Метают тяжелые и заостренные снаряды, и они предст</w:t>
      </w:r>
      <w:r>
        <w:rPr>
          <w:rFonts w:ascii="Courier" w:hAnsi="Courier" w:cs="Courier"/>
          <w:sz w:val="24"/>
          <w:szCs w:val="24"/>
        </w:rPr>
        <w:t>авляют угрозу для любого, находящегося на их пути. Спортсмены, бегущие по дорожке или по зонам разбега с высокой скоростью, могут поранить себя и любого, с кем они столкнутся. Спортсмены, выступающие в прыжках, часто приземляются совершенно неожиданным и н</w:t>
      </w:r>
      <w:r>
        <w:rPr>
          <w:rFonts w:ascii="Courier" w:hAnsi="Courier" w:cs="Courier"/>
          <w:sz w:val="24"/>
          <w:szCs w:val="24"/>
        </w:rPr>
        <w:t>епредсказуемым образом. Соревнования по легкой атлетике могут стать небезопасными временно или на длительный период из-за погодных и иных условий.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Судьям всегда нужно помнить об опасностях, которые неразрывно связаны со спортом. Они должны быть всегда вни</w:t>
      </w:r>
      <w:r>
        <w:rPr>
          <w:rFonts w:ascii="Courier" w:hAnsi="Courier" w:cs="Courier"/>
          <w:sz w:val="24"/>
          <w:szCs w:val="24"/>
        </w:rPr>
        <w:t>мательны и не должны позволять себе отвлекаться. Независимо от своей официальной позиции, все судьи несут ответственность за то, чтобы предпринимать все от них зависящее для того, чтобы стадион был безопасным местом. Всем судьям нужно думать о безопасности</w:t>
      </w:r>
      <w:r>
        <w:rPr>
          <w:rFonts w:ascii="Courier" w:hAnsi="Courier" w:cs="Courier"/>
          <w:sz w:val="24"/>
          <w:szCs w:val="24"/>
        </w:rPr>
        <w:t xml:space="preserve"> независимо от того, когда и где они находятся в зоне соревнования, и они должны вмешиваться, если это необходимо, чтобы предотвратить несчастный случай, если они видят предпосылки, которые могут к нему привести. Обеспечение безопасности представляет собой</w:t>
      </w:r>
      <w:r>
        <w:rPr>
          <w:rFonts w:ascii="Courier" w:hAnsi="Courier" w:cs="Courier"/>
          <w:sz w:val="24"/>
          <w:szCs w:val="24"/>
        </w:rPr>
        <w:t xml:space="preserve"> наибольшую важность. Это даже более важно, чем строгое соблюдение Правил соревнований. В редких случаях, если возникает конфликт, предпочтение отдается требованию </w:t>
      </w:r>
      <w:r>
        <w:rPr>
          <w:rFonts w:ascii="Courier" w:hAnsi="Courier" w:cs="Courier"/>
          <w:sz w:val="24"/>
          <w:szCs w:val="24"/>
        </w:rPr>
        <w:lastRenderedPageBreak/>
        <w:t>соблюдения безопасности.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Директор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официальных всероссийских</w:t>
      </w:r>
      <w:r>
        <w:rPr>
          <w:rFonts w:ascii="Courier" w:hAnsi="Courier" w:cs="Courier"/>
          <w:sz w:val="24"/>
          <w:szCs w:val="24"/>
        </w:rPr>
        <w:t xml:space="preserve"> соревнованиях в задачи директора соревнований (если таковой назначен) входит общая организация и решение организационно-подготовительных и общих технических вопросов проведения мероприятия. В случае, если директор соревнований не назначен, то все его обяз</w:t>
      </w:r>
      <w:r>
        <w:rPr>
          <w:rFonts w:ascii="Courier" w:hAnsi="Courier" w:cs="Courier"/>
          <w:sz w:val="24"/>
          <w:szCs w:val="24"/>
        </w:rPr>
        <w:t>анности возлагаются на главного судью (см. Правило 122). Директор соревнования должен планировать техническую организацию соревнования вместе с Техническими делегатами, обеспечивать выполнение этого плана и разрешать, совместно с Техническим делегатом (дел</w:t>
      </w:r>
      <w:r>
        <w:rPr>
          <w:rFonts w:ascii="Courier" w:hAnsi="Courier" w:cs="Courier"/>
          <w:sz w:val="24"/>
          <w:szCs w:val="24"/>
        </w:rPr>
        <w:t>егатами), все технические проблемы.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отвечает за правильное проведение соревнований. Он должен проверить, что судейская коллегия полностью укомплектована по правилам, чтобы все судьи прибыли на места</w:t>
      </w:r>
      <w:r>
        <w:rPr>
          <w:rFonts w:ascii="Courier" w:hAnsi="Courier" w:cs="Courier"/>
          <w:sz w:val="24"/>
          <w:szCs w:val="24"/>
        </w:rPr>
        <w:t xml:space="preserve"> для выполнения своих обязанностей, назначить запасных, если это необходимо. Главный судья имеет полномочия отстранять от выполнения обязанностей любого судью, который не соблюдает Правила. В сотрудничестве с комендантом соревнований он должен контролирова</w:t>
      </w:r>
      <w:r>
        <w:rPr>
          <w:rFonts w:ascii="Courier" w:hAnsi="Courier" w:cs="Courier"/>
          <w:sz w:val="24"/>
          <w:szCs w:val="24"/>
        </w:rPr>
        <w:t>ть, чтобы в соревновательной зоне находились только те лица, которым разрешен проход в эту зону.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на соревнованиях продолжительностью более 4-х часов или более одного дня рекомендуется, чтобы у Главного судьи было соответствующее число помощник</w:t>
      </w:r>
      <w:r>
        <w:rPr>
          <w:rFonts w:ascii="Courier" w:hAnsi="Courier" w:cs="Courier"/>
          <w:sz w:val="24"/>
          <w:szCs w:val="24"/>
        </w:rPr>
        <w:t>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судья не только исполняет обязанности по Правилу 122, но и отвечает за общую подготовку зоны соревнований совместно с техническим делегатом, техническим менеджером и рефери по видам.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официальных всероссийских соревнованиях (Правило 1) в о</w:t>
      </w:r>
      <w:r>
        <w:rPr>
          <w:rFonts w:ascii="Courier" w:hAnsi="Courier" w:cs="Courier"/>
          <w:sz w:val="24"/>
          <w:szCs w:val="24"/>
        </w:rPr>
        <w:t>бязанности Главного судьи входит: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формирование судейской коллегии и бригад по видам и согласование назначений с техническим делегатом и ВКС или региональной федерацией, если уровень соревнований региональный;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проверка документов судей (категории, при</w:t>
      </w:r>
      <w:r>
        <w:rPr>
          <w:rFonts w:ascii="Courier" w:hAnsi="Courier" w:cs="Courier"/>
          <w:sz w:val="24"/>
          <w:szCs w:val="24"/>
        </w:rPr>
        <w:t>казы, продление категории, пр.) и сбор всех документов для предоставления в бухгалтерию;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согласование вопросов проживания, транспорта и оплаты судейских расходов с проводящей организацией;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составление акта о готовности места проведения соревнований з</w:t>
      </w:r>
      <w:r>
        <w:rPr>
          <w:rFonts w:ascii="Courier" w:hAnsi="Courier" w:cs="Courier"/>
          <w:sz w:val="24"/>
          <w:szCs w:val="24"/>
        </w:rPr>
        <w:t>а сутки до их начала;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 составе координационной комиссии составление и согласование плана по обеспечению безопасности мероприятия с учетом организации взаимодействия с органами государственной власти РФ, органами государственной власти субъектов РФ и ор</w:t>
      </w:r>
      <w:r>
        <w:rPr>
          <w:rFonts w:ascii="Courier" w:hAnsi="Courier" w:cs="Courier"/>
          <w:sz w:val="24"/>
          <w:szCs w:val="24"/>
        </w:rPr>
        <w:t>ганов местного самоуправления в решении вопросов обеспечения общественного порядка и общественной безопасности при проведении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осмотр места проведения соревнований и прилегающий территории совместно с собственником (пользователем) объекта с</w:t>
      </w:r>
      <w:r>
        <w:rPr>
          <w:rFonts w:ascii="Courier" w:hAnsi="Courier" w:cs="Courier"/>
          <w:sz w:val="24"/>
          <w:szCs w:val="24"/>
        </w:rPr>
        <w:t>порта (не позднее чем за 3 часа до начала соревнований) с составлением соответствующего акта в срок не позднее начала пропуска зрителей и участников на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координация вопросов организации контрольно-пропускного и внутриобъектового режимов в м</w:t>
      </w:r>
      <w:r>
        <w:rPr>
          <w:rFonts w:ascii="Courier" w:hAnsi="Courier" w:cs="Courier"/>
          <w:sz w:val="24"/>
          <w:szCs w:val="24"/>
        </w:rPr>
        <w:t>естах проведения соревнований в период их проведения, обеспечения хранения предметов, запрещенных для проноса, в помещении или специально подготовленном месте;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координация вопросов деятельности контролеров-распорядителей;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ответственность за соблюдени</w:t>
      </w:r>
      <w:r>
        <w:rPr>
          <w:rFonts w:ascii="Courier" w:hAnsi="Courier" w:cs="Courier"/>
          <w:sz w:val="24"/>
          <w:szCs w:val="24"/>
        </w:rPr>
        <w:t>е мер противопожарного режима;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координация алгоритмов действий при возникновении внештатных ситуаций и взаимодействия всех служб, информирование зрителей и участников соревнований о прекращении соревнований и о порядке действий в случае угрозы возникнов</w:t>
      </w:r>
      <w:r>
        <w:rPr>
          <w:rFonts w:ascii="Courier" w:hAnsi="Courier" w:cs="Courier"/>
          <w:sz w:val="24"/>
          <w:szCs w:val="24"/>
        </w:rPr>
        <w:t>ения или при возникновении чрезвычайной ситуации, организация их эвакуации в случае угрозы возникновения и при возникновении чрезвычайной ситуации.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Главный судья и его заместители должны отвечать под руководством директора соревнований и в соответствии с </w:t>
      </w:r>
      <w:r>
        <w:rPr>
          <w:rFonts w:ascii="Courier" w:hAnsi="Courier" w:cs="Courier"/>
          <w:sz w:val="24"/>
          <w:szCs w:val="24"/>
        </w:rPr>
        <w:t>регламентом и решениями технических делегатов за все происходящее в соревновательной зоне. На стадионе он должен находиться в таком месте, чтобы видеть все, что происходит, и давать необходимые указания. Он должен иметь список всех назначенных судей и имет</w:t>
      </w:r>
      <w:r>
        <w:rPr>
          <w:rFonts w:ascii="Courier" w:hAnsi="Courier" w:cs="Courier"/>
          <w:sz w:val="24"/>
          <w:szCs w:val="24"/>
        </w:rPr>
        <w:t>ь возможность общаться с другими менеджерами, рефери и старшими судьями.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соревнованиях, которые идут несколько дней, возможно, что некоторые судьи не смогут судить весь период соревнования. Главный судья соревнования должен иметь в своем распоряжении р</w:t>
      </w:r>
      <w:r>
        <w:rPr>
          <w:rFonts w:ascii="Courier" w:hAnsi="Courier" w:cs="Courier"/>
          <w:sz w:val="24"/>
          <w:szCs w:val="24"/>
        </w:rPr>
        <w:t>езервных судей, из числа которых он может выбрать замену в случае необходимости. Даже если все судьи присутствуют, главный судья соревнования должен следить за тем, чтобы они правильно выполняли свои обязанности, и, если они не выполняют своих обязанностей</w:t>
      </w:r>
      <w:r>
        <w:rPr>
          <w:rFonts w:ascii="Courier" w:hAnsi="Courier" w:cs="Courier"/>
          <w:sz w:val="24"/>
          <w:szCs w:val="24"/>
        </w:rPr>
        <w:t>, то заменить их.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Он должен контролировать сам или с помощью коменданта, чтобы судьи немедленно покидали соревновательную зону после окончания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оборудованию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оборудов</w:t>
      </w:r>
      <w:r>
        <w:rPr>
          <w:rFonts w:ascii="Courier" w:hAnsi="Courier" w:cs="Courier"/>
          <w:sz w:val="24"/>
          <w:szCs w:val="24"/>
        </w:rPr>
        <w:t>анию отвечает: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за то, чтобы дорожки, зоны разбега, круги, дуги секторов для метаний, сектора, зоны приземления в технических видах, весь инвентарь и снаряды соответствовали Правилам.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за то, чтобы установка и уборка оборудования и снарядов соответ</w:t>
      </w:r>
      <w:r>
        <w:rPr>
          <w:rFonts w:ascii="Courier" w:hAnsi="Courier" w:cs="Courier"/>
          <w:sz w:val="24"/>
          <w:szCs w:val="24"/>
        </w:rPr>
        <w:t>ствовали техническому организационному плану соревнования, утвержденному Техническими делегатами.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 то, чтобы техническая презентация соревнования соответствовала такому плану.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за то, чтобы проверка и маркировка разрешенных к соревнованию личных</w:t>
      </w:r>
      <w:r>
        <w:rPr>
          <w:rFonts w:ascii="Courier" w:hAnsi="Courier" w:cs="Courier"/>
          <w:sz w:val="24"/>
          <w:szCs w:val="24"/>
        </w:rPr>
        <w:t xml:space="preserve"> снарядов соответствовала Правилу 187.2.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за получение необходимого сертификата (или информации о его наличии) в соответствии с Правилом 148.1 до начала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по оборудованию может иметь несколько помощников в состав</w:t>
      </w:r>
      <w:r>
        <w:rPr>
          <w:rFonts w:ascii="Courier" w:hAnsi="Courier" w:cs="Courier"/>
          <w:sz w:val="24"/>
          <w:szCs w:val="24"/>
        </w:rPr>
        <w:t>е бригады судей по оборудованию.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Заместитель главного судьи по оборудованию действует под руководством технического делегата или главного судьи соревнования. Заместитель главного судьи по оборудованию должен быть доступен для связи все время. Если рефери </w:t>
      </w:r>
      <w:r>
        <w:rPr>
          <w:rFonts w:ascii="Courier" w:hAnsi="Courier" w:cs="Courier"/>
          <w:sz w:val="24"/>
          <w:szCs w:val="24"/>
        </w:rPr>
        <w:t>или старший судья в техническом виде заметит, что место проведения соревнования в данном виде (или то место, где будет проходить соревнование) необходимо изменить или усовершенствовать, он должен обратиться к главному судье соревнования, который попросит З</w:t>
      </w:r>
      <w:r>
        <w:rPr>
          <w:rFonts w:ascii="Courier" w:hAnsi="Courier" w:cs="Courier"/>
          <w:sz w:val="24"/>
          <w:szCs w:val="24"/>
        </w:rPr>
        <w:t>аместителя главного судьи по оборудованию принять необходимые меры.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Также, если Рефери считает, что необходимо изменить место проведения вида (Правило 180.20), он также должен действовать через главного судью и технического делегата соревнования, которые </w:t>
      </w:r>
      <w:r>
        <w:rPr>
          <w:rFonts w:ascii="Courier" w:hAnsi="Courier" w:cs="Courier"/>
          <w:sz w:val="24"/>
          <w:szCs w:val="24"/>
        </w:rPr>
        <w:t>проинструктируют Заместителя главного судьи по оборудованию, как выполнить пожелания Рефери. Необходимо помнить, что для изменения места соревнования ни сила ветра, ни изменение его направления не являются достаточной причиной.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 получении оборудования </w:t>
      </w:r>
      <w:r>
        <w:rPr>
          <w:rFonts w:ascii="Courier" w:hAnsi="Courier" w:cs="Courier"/>
          <w:sz w:val="24"/>
          <w:szCs w:val="24"/>
        </w:rPr>
        <w:t xml:space="preserve">и снарядов Заместитель главного судьи по оборудованию или его группа помощников должны тщательно проверить все параметры, их вес и размеры, которые должны соответствовать </w:t>
      </w:r>
      <w:r>
        <w:rPr>
          <w:rFonts w:ascii="Courier" w:hAnsi="Courier" w:cs="Courier"/>
          <w:sz w:val="24"/>
          <w:szCs w:val="24"/>
        </w:rPr>
        <w:lastRenderedPageBreak/>
        <w:t>правилам, так же, как и личные снаряды, которые разрешены и допущены к соревнованиям.</w:t>
      </w:r>
      <w:r>
        <w:rPr>
          <w:rFonts w:ascii="Courier" w:hAnsi="Courier" w:cs="Courier"/>
          <w:sz w:val="24"/>
          <w:szCs w:val="24"/>
        </w:rPr>
        <w:t xml:space="preserve"> Заместитель главного судьи по оборудованию также должен проверить, что условия Правила 260.17 (г) соблюдены в случае установления рекорда.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Что касается снарядов для метаний, то вся информация для производителей относительно диапазонов допустимых погрешно</w:t>
      </w:r>
      <w:r>
        <w:rPr>
          <w:rFonts w:ascii="Courier" w:hAnsi="Courier" w:cs="Courier"/>
          <w:sz w:val="24"/>
          <w:szCs w:val="24"/>
        </w:rPr>
        <w:t>стей при производстве снарядов для поставки организаторам перенесена в документы по системе сертификации Всемирной легкоатлетической ассоциации. Заместитель главного судьи по оборудованию, должен применять данные документы при приемке нового оборудования и</w:t>
      </w:r>
      <w:r>
        <w:rPr>
          <w:rFonts w:ascii="Courier" w:hAnsi="Courier" w:cs="Courier"/>
          <w:sz w:val="24"/>
          <w:szCs w:val="24"/>
        </w:rPr>
        <w:t xml:space="preserve"> снарядов от производителей, но он не должен отклонять снаряды, если те не соответствуют данным диапазонам. В вопросе допуска снарядов к соревнованиям ключевое значение имеет минимальный допустимый вес.</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124</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отвечающий</w:t>
      </w:r>
      <w:r>
        <w:rPr>
          <w:rFonts w:ascii="Courier" w:hAnsi="Courier" w:cs="Courier"/>
          <w:sz w:val="24"/>
          <w:szCs w:val="24"/>
        </w:rPr>
        <w:t xml:space="preserve"> за общее управление</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соревнованиями, и судья-информатор</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Заместитель главного судьи, отвечающий за общее управление соревнованиями, должен планировать вместе с Директором соревнования презентацию/систему управления соревнованиями и, где это необходимо, с</w:t>
      </w:r>
      <w:r>
        <w:rPr>
          <w:rFonts w:ascii="Courier" w:hAnsi="Courier" w:cs="Courier"/>
          <w:sz w:val="24"/>
          <w:szCs w:val="24"/>
        </w:rPr>
        <w:t xml:space="preserve"> Организационным и Техническим делегатом (делегатами). Он должен обеспечить выполнение данного плана, решая любые, имеющие отношение к этому вопросы, вместе с Директором соревнования и соответствующим делегатом (делегатами). Он также должен руководить дейс</w:t>
      </w:r>
      <w:r>
        <w:rPr>
          <w:rFonts w:ascii="Courier" w:hAnsi="Courier" w:cs="Courier"/>
          <w:sz w:val="24"/>
          <w:szCs w:val="24"/>
        </w:rPr>
        <w:t>твиями членов группы презентации/управления соревнования, используя систему связи, чтобы быть в контакте с каждым членом этой группы. В группу его заместителей входят судьи-информаторы (дикторы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Судьи-информаторы (дикторы соревнований) должн</w:t>
      </w:r>
      <w:r>
        <w:rPr>
          <w:rFonts w:ascii="Courier" w:hAnsi="Courier" w:cs="Courier"/>
          <w:sz w:val="24"/>
          <w:szCs w:val="24"/>
        </w:rPr>
        <w:t xml:space="preserve">ы обеспечить, при помощи системы объявлений и всех доступных технологий, информирование зрителей о фамилиях и номерах участников соревнования в каждом виде и обо всей соответствующей информации, включающей составы забегов, жеребьевку дорожек или стартовых </w:t>
      </w:r>
      <w:r>
        <w:rPr>
          <w:rFonts w:ascii="Courier" w:hAnsi="Courier" w:cs="Courier"/>
          <w:sz w:val="24"/>
          <w:szCs w:val="24"/>
        </w:rPr>
        <w:t>позиций и промежуточное время. Результаты (место, время, высота, результаты метаний, дистанция и очки) в каждом виде должны быть объявлены/доведены до сведения как можно быстрее после получения информации.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все крупные соревнования рекомендуется дополни</w:t>
      </w:r>
      <w:r>
        <w:rPr>
          <w:rFonts w:ascii="Courier" w:hAnsi="Courier" w:cs="Courier"/>
          <w:sz w:val="24"/>
          <w:szCs w:val="24"/>
        </w:rPr>
        <w:t>тельно назначать Заместителя главного судьи по информации и церемониалам (основной судья-информатор) и от одного до трех судей-информаторов в зависимости от уровня и длительности соревнований. Вместе с Заместителем главного судьи, отвечающим за общее управ</w:t>
      </w:r>
      <w:r>
        <w:rPr>
          <w:rFonts w:ascii="Courier" w:hAnsi="Courier" w:cs="Courier"/>
          <w:sz w:val="24"/>
          <w:szCs w:val="24"/>
        </w:rPr>
        <w:t>ление соревнованиями, и под общим руководством Организационного и/или Технического делегата эти назначенные судьи-информаторы отвечают за все вопросы дикторского протокола.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Заместитель главного судьи, отвечающий за общее управление соревнованиями, отвечае</w:t>
      </w:r>
      <w:r>
        <w:rPr>
          <w:rFonts w:ascii="Courier" w:hAnsi="Courier" w:cs="Courier"/>
          <w:sz w:val="24"/>
          <w:szCs w:val="24"/>
        </w:rPr>
        <w:t>т не только за планирование, руководство и координацию всех аспектов производства презентации всех событий, которые происходят в зоне соревнований, но также и за их объединение всех элементов в общее шоу, которое представлено зрителям на стадионе. Конечной</w:t>
      </w:r>
      <w:r>
        <w:rPr>
          <w:rFonts w:ascii="Courier" w:hAnsi="Courier" w:cs="Courier"/>
          <w:sz w:val="24"/>
          <w:szCs w:val="24"/>
        </w:rPr>
        <w:t xml:space="preserve"> целью его работы является создание информативной, развлекательной программы, живого и интересного шоу, которое предлагается зрителям.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Чтобы достичь успеха, важно иметь команду и необходимую аппаратуру для выполнения этой работы. Заместитель главного судь</w:t>
      </w:r>
      <w:r>
        <w:rPr>
          <w:rFonts w:ascii="Courier" w:hAnsi="Courier" w:cs="Courier"/>
          <w:sz w:val="24"/>
          <w:szCs w:val="24"/>
        </w:rPr>
        <w:t>и, отвечающий за общее управление соревнованиями, - это человек, отвечающий за координацию действий сотрудников, работающих в секторах и за пределами зоны соревнований и выполняющими свои обязанности в этой сфере, включая, но не ограничиваясь, дикторами (с</w:t>
      </w:r>
      <w:r>
        <w:rPr>
          <w:rFonts w:ascii="Courier" w:hAnsi="Courier" w:cs="Courier"/>
          <w:sz w:val="24"/>
          <w:szCs w:val="24"/>
        </w:rPr>
        <w:t>удьями-информаторами), операторами табло и видеотабло, аудио- и видеотехническими сотрудниками и судьями, обслуживающими церемонии награждения.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Работа судьи-информатора (диктора) чрезвычайно важна для каждого соревнования. Место работы судьи-информатора (</w:t>
      </w:r>
      <w:r>
        <w:rPr>
          <w:rFonts w:ascii="Courier" w:hAnsi="Courier" w:cs="Courier"/>
          <w:sz w:val="24"/>
          <w:szCs w:val="24"/>
        </w:rPr>
        <w:t>диктора) должно быть расположено таким образом, чтобы ему было легко и удобно следить за ходом соревнований, а также место работы должно находиться в непосредственной близости от директора соревнований и Заместителя главного судьи, отвечающего за общее упр</w:t>
      </w:r>
      <w:r>
        <w:rPr>
          <w:rFonts w:ascii="Courier" w:hAnsi="Courier" w:cs="Courier"/>
          <w:sz w:val="24"/>
          <w:szCs w:val="24"/>
        </w:rPr>
        <w:t>авление соревнованиями.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125</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Рефери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Один (или более, если это необходимо) Рефери должны назначаться в комнату сбора и регистрации, на беговые виды, на технические виды, на многоборья, а также на беговые виды и спортивную ходьбу, проводимые в</w:t>
      </w:r>
      <w:r>
        <w:rPr>
          <w:rFonts w:ascii="Courier" w:hAnsi="Courier" w:cs="Courier"/>
          <w:sz w:val="24"/>
          <w:szCs w:val="24"/>
        </w:rPr>
        <w:t>не стадиона. При необходимости один (или более) рефери видеозаписи должен быть назначен на соревнования. Рефери по беговым видам, назначенный для контроля процедур старта, является Рефери старта.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Рефери видеозаписи должен работать в комнате видеозаписи и </w:t>
      </w:r>
      <w:r>
        <w:rPr>
          <w:rFonts w:ascii="Courier" w:hAnsi="Courier" w:cs="Courier"/>
          <w:sz w:val="24"/>
          <w:szCs w:val="24"/>
        </w:rPr>
        <w:t>видеоповторов и должен консультироваться и быть постоянно на связи с другими рефери.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соревнованиях, где судей достаточно для того, чтобы назначить несколько Рефери на беговые соревнования, настоятельно рекомендуется, чтобы один из них назначался в каче</w:t>
      </w:r>
      <w:r>
        <w:rPr>
          <w:rFonts w:ascii="Courier" w:hAnsi="Courier" w:cs="Courier"/>
          <w:sz w:val="24"/>
          <w:szCs w:val="24"/>
        </w:rPr>
        <w:t xml:space="preserve">стве Рефери старта. То есть, более четко, Рефери старта в таких обстоятельствах должен использовать все свои полномочия Рефери в отношении процедуры старта и при выполнении своих полномочий он не обязан отчитываться перед каким-то другим Рефери по беговым </w:t>
      </w:r>
      <w:r>
        <w:rPr>
          <w:rFonts w:ascii="Courier" w:hAnsi="Courier" w:cs="Courier"/>
          <w:sz w:val="24"/>
          <w:szCs w:val="24"/>
        </w:rPr>
        <w:t>видам или действовать с его помощью.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Однако если только один Рефери назначен для контроля забегов в ходе какого-то соревнования, и, принимая во внимание те полномочия, которыми он наделен, важно, чтобы Рефери располагался в зоне старта во время каждого ст</w:t>
      </w:r>
      <w:r>
        <w:rPr>
          <w:rFonts w:ascii="Courier" w:hAnsi="Courier" w:cs="Courier"/>
          <w:sz w:val="24"/>
          <w:szCs w:val="24"/>
        </w:rPr>
        <w:t>арта (по крайней мере, в тех видах, где используется низкий старт), чтобы следить за любой проблемой, которая может возникнуть, и принять решение, необходимое для ее разрешения. Рекомендуется использовать систему видеозаписи.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этой системы нет и если </w:t>
      </w:r>
      <w:r>
        <w:rPr>
          <w:rFonts w:ascii="Courier" w:hAnsi="Courier" w:cs="Courier"/>
          <w:sz w:val="24"/>
          <w:szCs w:val="24"/>
        </w:rPr>
        <w:t>у Рефери нет времени, чтобы занять место на одной линии с линией финиша после выполнения процедуры старта (как в беге на 100 м, 100/110 м с барьерами и 200 м), и, предвидя необходимость для Рефери определить места в забеге, хорошим решением могло бы быть н</w:t>
      </w:r>
      <w:r>
        <w:rPr>
          <w:rFonts w:ascii="Courier" w:hAnsi="Courier" w:cs="Courier"/>
          <w:sz w:val="24"/>
          <w:szCs w:val="24"/>
        </w:rPr>
        <w:t>азначение Координатора старта (который должен иметь значительный опыт в качестве стартера), и которого также назначают действовать в качестве Рефери на старте.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Рефери должны следить за соблюдением Правил и применяемых Технических регламентов конкретных</w:t>
      </w:r>
      <w:r>
        <w:rPr>
          <w:rFonts w:ascii="Courier" w:hAnsi="Courier" w:cs="Courier"/>
          <w:sz w:val="24"/>
          <w:szCs w:val="24"/>
        </w:rPr>
        <w:t xml:space="preserve"> соревнований и принимать решение по любым протестам и возражениям, а также принимать решение по любым вопросам, которые возникают в ходе соревнований (включая зону разминки, место сбора и регистрации участников, и все процедуры после соревнований, включая</w:t>
      </w:r>
      <w:r>
        <w:rPr>
          <w:rFonts w:ascii="Courier" w:hAnsi="Courier" w:cs="Courier"/>
          <w:sz w:val="24"/>
          <w:szCs w:val="24"/>
        </w:rPr>
        <w:t xml:space="preserve"> церемонию награждения) и не отражены в этих Правилах (или любых применяемых Технических регламентах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Рефери не должен действовать как судья или старший на дистанции, но может предпринимать любые действия или принимать решения в соответствии</w:t>
      </w:r>
      <w:r>
        <w:rPr>
          <w:rFonts w:ascii="Courier" w:hAnsi="Courier" w:cs="Courier"/>
          <w:sz w:val="24"/>
          <w:szCs w:val="24"/>
        </w:rPr>
        <w:t xml:space="preserve"> с данными Правилами на основании своих собственных наблюдений и может изменить решение судьи.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 целью применения данного правила и соответствующих регламентов, включая Рекламный регламент, Церемония награждения может считаться оконченной, ког</w:t>
      </w:r>
      <w:r>
        <w:rPr>
          <w:rFonts w:ascii="Courier" w:hAnsi="Courier" w:cs="Courier"/>
          <w:sz w:val="24"/>
          <w:szCs w:val="24"/>
        </w:rPr>
        <w:t>да все связанные с церемонией процедуры (фотографирование, круги почета, взаимодействие со зрителями, т.д.) завершены.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Следует отметить, что для принятия решения о дисквалификации Рефери необязательно получать отчет от судьи или старшего на дистанции. Ре</w:t>
      </w:r>
      <w:r>
        <w:rPr>
          <w:rFonts w:ascii="Courier" w:hAnsi="Courier" w:cs="Courier"/>
          <w:sz w:val="24"/>
          <w:szCs w:val="24"/>
        </w:rPr>
        <w:t xml:space="preserve">фери может действовать все время и на основании своих собственных наблюдений. Вышеуказанное примечание интерпретируется так, чтобы включать все вопросы, которые прямо или косвенно связаны с церемонией награждения и за которые (по Правилам) отвечает Рефери </w:t>
      </w:r>
      <w:r>
        <w:rPr>
          <w:rFonts w:ascii="Courier" w:hAnsi="Courier" w:cs="Courier"/>
          <w:sz w:val="24"/>
          <w:szCs w:val="24"/>
        </w:rPr>
        <w:t>вида. В случае, если церемонии награждения проводятся не на стадионе или не во время соревновательной сессии, следует применять общие принципы здравого смысла и, при необходимости, назначать другого Рефери, если Рефери, первоначально назначенный на вид сор</w:t>
      </w:r>
      <w:r>
        <w:rPr>
          <w:rFonts w:ascii="Courier" w:hAnsi="Courier" w:cs="Courier"/>
          <w:sz w:val="24"/>
          <w:szCs w:val="24"/>
        </w:rPr>
        <w:t>евнований, не может контролировать ситуацию во время церемонии награждения.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Рефери по беговым видам и видам, проводимым вне стадиона, должны иметь полномочия принимать решения по определению места спортсмена в соревновании только в том случае, если суд</w:t>
      </w:r>
      <w:r>
        <w:rPr>
          <w:rFonts w:ascii="Courier" w:hAnsi="Courier" w:cs="Courier"/>
          <w:sz w:val="24"/>
          <w:szCs w:val="24"/>
        </w:rPr>
        <w:t xml:space="preserve">ьи не могут принять такого </w:t>
      </w:r>
      <w:r>
        <w:rPr>
          <w:rFonts w:ascii="Courier" w:hAnsi="Courier" w:cs="Courier"/>
          <w:sz w:val="24"/>
          <w:szCs w:val="24"/>
        </w:rPr>
        <w:lastRenderedPageBreak/>
        <w:t>решения. Рефери по беговым видам и видам, проводимым вне стадиона, не имеет права на решение вопросов, которые входят в компетенцию старшего судьи по спортивной ходьбе.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Соответствующий Рефери по беговым видам имеет право принима</w:t>
      </w:r>
      <w:r>
        <w:rPr>
          <w:rFonts w:ascii="Courier" w:hAnsi="Courier" w:cs="Courier"/>
          <w:sz w:val="24"/>
          <w:szCs w:val="24"/>
        </w:rPr>
        <w:t>ть решения по любым фактам, относящимся к старту, если он не согласен с решением судей на старте, за исключением случаев, когда дело касается фальстарта, зафиксированного сертифицированной Всемирной легкоатлетической ассоциацией информационной системой ста</w:t>
      </w:r>
      <w:r>
        <w:rPr>
          <w:rFonts w:ascii="Courier" w:hAnsi="Courier" w:cs="Courier"/>
          <w:sz w:val="24"/>
          <w:szCs w:val="24"/>
        </w:rPr>
        <w:t>рта, если только по какой-то причине Рефери не станет утверждать, что информация, предоставленная системой, неточна.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Рефери по многоборью имеет полномочия в рамках проведения соревнований по многоборью. В его полномочия также входит контроль за проведение</w:t>
      </w:r>
      <w:r>
        <w:rPr>
          <w:rFonts w:ascii="Courier" w:hAnsi="Courier" w:cs="Courier"/>
          <w:sz w:val="24"/>
          <w:szCs w:val="24"/>
        </w:rPr>
        <w:t>м соревнований по отдельным видам, входящим в программу многоборья (за исключением вопросов, относящихся к его юрисдикции, когда назначен Рефери старта).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Соответствующий Рефери должен проверять все окончательные результаты, рассматривать все спорные во</w:t>
      </w:r>
      <w:r>
        <w:rPr>
          <w:rFonts w:ascii="Courier" w:hAnsi="Courier" w:cs="Courier"/>
          <w:sz w:val="24"/>
          <w:szCs w:val="24"/>
        </w:rPr>
        <w:t xml:space="preserve">просы, совместно со старшим судьей-измерителем (научное оборудование), если он назначен - контролировать измерения в случае показа рекордных результатов. По окончании каждого вида протокол должен быть немедленно заполнен, подписан Рефери по данному виду и </w:t>
      </w:r>
      <w:r>
        <w:rPr>
          <w:rFonts w:ascii="Courier" w:hAnsi="Courier" w:cs="Courier"/>
          <w:sz w:val="24"/>
          <w:szCs w:val="24"/>
        </w:rPr>
        <w:t>передан главному секретарю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Соответствующий Рефери должен иметь полномочия предупреждать или отстранять от участия в соревнованиях любого спортсмена или эстафетную команду, виновного в неспортивном или неприличном поведении, или в соответс</w:t>
      </w:r>
      <w:r>
        <w:rPr>
          <w:rFonts w:ascii="Courier" w:hAnsi="Courier" w:cs="Courier"/>
          <w:sz w:val="24"/>
          <w:szCs w:val="24"/>
        </w:rPr>
        <w:t>твии с Правилами 144, 162.5, 163.14, 163.15 (в), 180.5, 180.19, 230.7 (г), 230.10 (з) или 240.8 (з). Предупреждение может быть сделано спортсмену путем показа ему желтой карточки, а отстранение - красной карточки. Предупреждения и отстранения должны быть з</w:t>
      </w:r>
      <w:r>
        <w:rPr>
          <w:rFonts w:ascii="Courier" w:hAnsi="Courier" w:cs="Courier"/>
          <w:sz w:val="24"/>
          <w:szCs w:val="24"/>
        </w:rPr>
        <w:t>афиксированы в рабочем протоколе и переданы главному секретарю соревнований и другим Рефери.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дисциплинарных проблем полномочия Рефери комнаты сбора и регистрации участников распространяются от зоны разминки вплоть до места проведения соревнований</w:t>
      </w:r>
      <w:r>
        <w:rPr>
          <w:rFonts w:ascii="Courier" w:hAnsi="Courier" w:cs="Courier"/>
          <w:sz w:val="24"/>
          <w:szCs w:val="24"/>
        </w:rPr>
        <w:t>. Во всех других случаях полномочия имеет Рефери по виду, в котором спортсмен участвует или участвовал.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Соответствующий рефери (при необходимости, после консультации с главным судьей соревнований) может вынести предупреждение любому лицу или потребовать о</w:t>
      </w:r>
      <w:r>
        <w:rPr>
          <w:rFonts w:ascii="Courier" w:hAnsi="Courier" w:cs="Courier"/>
          <w:sz w:val="24"/>
          <w:szCs w:val="24"/>
        </w:rPr>
        <w:t>т данного лица покинуть зону соревнований (или другую зону, имеющую отношение к соревнованиям, включая разминочную зону, комнату сбора и регистрации и места для тренеров) в случае, если данное лицо ведет себя неспортивно или неприлично или оказывает помощь</w:t>
      </w:r>
      <w:r>
        <w:rPr>
          <w:rFonts w:ascii="Courier" w:hAnsi="Courier" w:cs="Courier"/>
          <w:sz w:val="24"/>
          <w:szCs w:val="24"/>
        </w:rPr>
        <w:t xml:space="preserve"> спортсменам, которая не разрешена правилами.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Рефери может при соответствующих обстоятельствах отстранить спортсмена или эстафетную команду от соревнований сразу без </w:t>
      </w:r>
      <w:r>
        <w:rPr>
          <w:rFonts w:ascii="Courier" w:hAnsi="Courier" w:cs="Courier"/>
          <w:sz w:val="24"/>
          <w:szCs w:val="24"/>
        </w:rPr>
        <w:lastRenderedPageBreak/>
        <w:t xml:space="preserve">предварительного предупреждения (желтой карточки). См. также Примечание </w:t>
      </w:r>
      <w:r>
        <w:rPr>
          <w:rFonts w:ascii="Courier" w:hAnsi="Courier" w:cs="Courier"/>
          <w:sz w:val="24"/>
          <w:szCs w:val="24"/>
        </w:rPr>
        <w:t>к Правилу 144.2.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Рефери соревнований по бегу по шоссе должен, по возможности, давать спортсмену предупреждение до дисквалификации (например, в соответствии с Правилом 144, 230.10 или 240.8). В случае протеста на решение Рефери применяется Правило 146.</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 отстранении спортсмена или эстафетной команды от соревнований по данному Правилу, если Рефери знает о том, что спортсмен уже получил предупреждение (желтую карточку), то он должен показать спортсмену вторую желтую карточку и немедленно показать к</w:t>
      </w:r>
      <w:r>
        <w:rPr>
          <w:rFonts w:ascii="Courier" w:hAnsi="Courier" w:cs="Courier"/>
          <w:sz w:val="24"/>
          <w:szCs w:val="24"/>
        </w:rPr>
        <w:t>расную карточку.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Если Рефери не имеет информации о первой желтой карточке, показанной спортсмену, то, как только данная информацию получена, то последствия должны быть такими же, как если бы была показана красная карточка, и соответствующий Рефери дол</w:t>
      </w:r>
      <w:r>
        <w:rPr>
          <w:rFonts w:ascii="Courier" w:hAnsi="Courier" w:cs="Courier"/>
          <w:sz w:val="24"/>
          <w:szCs w:val="24"/>
        </w:rPr>
        <w:t>жен немедленно проинформировать спортсмена или его команду об отстранении.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Шесть ключевых моментов, которые разъясняют вопросы относительно того, когда показывать карточки и как их заносить в протокол: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Желтая и красная карточки могут быть показаны л</w:t>
      </w:r>
      <w:r>
        <w:rPr>
          <w:rFonts w:ascii="Courier" w:hAnsi="Courier" w:cs="Courier"/>
          <w:sz w:val="24"/>
          <w:szCs w:val="24"/>
        </w:rPr>
        <w:t>ибо по дисциплинарным причинам (относится в основном к правилам 125.5 и 145.2) или за нарушение технических правил соревнований в случае, если нарушение достаточно серьезно, чтобы считаться неспортивным поведением (например, серьезное и четкое создание пом</w:t>
      </w:r>
      <w:r>
        <w:rPr>
          <w:rFonts w:ascii="Courier" w:hAnsi="Courier" w:cs="Courier"/>
          <w:sz w:val="24"/>
          <w:szCs w:val="24"/>
        </w:rPr>
        <w:t>ех в забеге).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то время как считается обычным и ожидаемым, что желтую карточку показывают перед показом красной, правила предусматривают, что в случаях особо грубого неспортивного или неприличного поведения можно сразу показать красную карточку. След</w:t>
      </w:r>
      <w:r>
        <w:rPr>
          <w:rFonts w:ascii="Courier" w:hAnsi="Courier" w:cs="Courier"/>
          <w:sz w:val="24"/>
          <w:szCs w:val="24"/>
        </w:rPr>
        <w:t>ует отметить, что у спортсмена, в любом случае, есть право подать апелляцию на данное решение в Апелляционное жюри.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Также могут произойти случаи, когда непрактично или нелогично показывать желтую карточку. Например, примечание к Правилу 144.2 предоста</w:t>
      </w:r>
      <w:r>
        <w:rPr>
          <w:rFonts w:ascii="Courier" w:hAnsi="Courier" w:cs="Courier"/>
          <w:sz w:val="24"/>
          <w:szCs w:val="24"/>
        </w:rPr>
        <w:t>вляет право немедленного предъявления красной карточки, если это обосновано, в случаях, оговоренных в Правиле 144.3 (а), таких как лидирование в забегах.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Аналогичная ситуация может возникнуть, когда Рефери показывает желтую карточку, а спортсмен отвеч</w:t>
      </w:r>
      <w:r>
        <w:rPr>
          <w:rFonts w:ascii="Courier" w:hAnsi="Courier" w:cs="Courier"/>
          <w:sz w:val="24"/>
          <w:szCs w:val="24"/>
        </w:rPr>
        <w:t>ает в такой непристойной манере, что весьма обоснованно сразу же предъявить ему красную карточку. Не обязательно, чтобы случаи непристойного или неспортивного поведения были отдельны и/или разделены по времени.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соответствии с Примечанием 3 в случаях</w:t>
      </w:r>
      <w:r>
        <w:rPr>
          <w:rFonts w:ascii="Courier" w:hAnsi="Courier" w:cs="Courier"/>
          <w:sz w:val="24"/>
          <w:szCs w:val="24"/>
        </w:rPr>
        <w:t xml:space="preserve">, когда Рефери знает, что у данного спортсмена уже есть одна желтая карточка в данном соревновании, и должен предъявить красную карточку, то сначала Рефери должен показать данному спортсмену вторую желтую карточку, </w:t>
      </w:r>
      <w:r>
        <w:rPr>
          <w:rFonts w:ascii="Courier" w:hAnsi="Courier" w:cs="Courier"/>
          <w:sz w:val="24"/>
          <w:szCs w:val="24"/>
        </w:rPr>
        <w:lastRenderedPageBreak/>
        <w:t>а затем красную. Тем не менее, если Рефер</w:t>
      </w:r>
      <w:r>
        <w:rPr>
          <w:rFonts w:ascii="Courier" w:hAnsi="Courier" w:cs="Courier"/>
          <w:sz w:val="24"/>
          <w:szCs w:val="24"/>
        </w:rPr>
        <w:t>и не показал вторую желтую карточку, то это никоим образом не отменяет решение о предъявлении красной карточки.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В случаях, когда Рефери не знает о том, что спортсмену ранее предъявляли желтую карточку, и показывает только желтую карточку, то, как толь</w:t>
      </w:r>
      <w:r>
        <w:rPr>
          <w:rFonts w:ascii="Courier" w:hAnsi="Courier" w:cs="Courier"/>
          <w:sz w:val="24"/>
          <w:szCs w:val="24"/>
        </w:rPr>
        <w:t>ко становится известным о ранее показанной желтой карточке, необходимо как можно быстрее предпринять меры по дисквалификации спортсмена. Обычно это должен сделать Рефери, или уведомив спортсмена напрямую, или уведомив команду.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Рефери может пересмотреть</w:t>
      </w:r>
      <w:r>
        <w:rPr>
          <w:rFonts w:ascii="Courier" w:hAnsi="Courier" w:cs="Courier"/>
          <w:sz w:val="24"/>
          <w:szCs w:val="24"/>
        </w:rPr>
        <w:t xml:space="preserve"> решение (независимо от того, было ли оно принято в первой инстанции, или при рассмотрении протеста) на основании любых имеющихся доказательств, при условии, что новое решение все еще может быть применимо. Обычно такой пересмотр возможен только до церемони</w:t>
      </w:r>
      <w:r>
        <w:rPr>
          <w:rFonts w:ascii="Courier" w:hAnsi="Courier" w:cs="Courier"/>
          <w:sz w:val="24"/>
          <w:szCs w:val="24"/>
        </w:rPr>
        <w:t>и награждения в соответствующем виде или любого надлежащего решения Апелляционного жюри.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Данное Правило разъясняет положения о том, что, так же как и Апелляционное жюри (см. Правило 146.9), Рефери может пересмотреть решение и сделать это независимо от тог</w:t>
      </w:r>
      <w:r>
        <w:rPr>
          <w:rFonts w:ascii="Courier" w:hAnsi="Courier" w:cs="Courier"/>
          <w:sz w:val="24"/>
          <w:szCs w:val="24"/>
        </w:rPr>
        <w:t>о, самостоятельно ли он принял это решение в первой инстанции, или это было решение, принятое при рассмотрении протеста, поданного на его имя. Такую возможность следует рассматривать особенно, когда быстро поступают новые доказательства, так как это помога</w:t>
      </w:r>
      <w:r>
        <w:rPr>
          <w:rFonts w:ascii="Courier" w:hAnsi="Courier" w:cs="Courier"/>
          <w:sz w:val="24"/>
          <w:szCs w:val="24"/>
        </w:rPr>
        <w:t>ет избежать необходимости подавать более сложную или запутанную апелляцию в Апелляционное жюри. Но отметьте при пересмотре решения действенное ограничение по времени.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Если, по мнению соответствующего Рефери, возникли такие обстоятельства, что справедли</w:t>
      </w:r>
      <w:r>
        <w:rPr>
          <w:rFonts w:ascii="Courier" w:hAnsi="Courier" w:cs="Courier"/>
          <w:sz w:val="24"/>
          <w:szCs w:val="24"/>
        </w:rPr>
        <w:t>вость требует повторения соревнований или любой части соревнований, он имеет полномочия объявить соревнования или любую их часть недействительной, и соревнования или часть соревнований должны быть проведены снова или в тот же день, или в будущем, в зависим</w:t>
      </w:r>
      <w:r>
        <w:rPr>
          <w:rFonts w:ascii="Courier" w:hAnsi="Courier" w:cs="Courier"/>
          <w:sz w:val="24"/>
          <w:szCs w:val="24"/>
        </w:rPr>
        <w:t>ости от принятого им решения (см. Правила 146.4 и 163.2).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Рефери и членам Апелляционного жюри следует очень внимательно следить за тем, что, за исключением чрезвычайных обстоятельств, спортсмен, который не завершил соревнования в беге по дистанции, не мож</w:t>
      </w:r>
      <w:r>
        <w:rPr>
          <w:rFonts w:ascii="Courier" w:hAnsi="Courier" w:cs="Courier"/>
          <w:sz w:val="24"/>
          <w:szCs w:val="24"/>
        </w:rPr>
        <w:t>ет быть проведен в следующий круг или участвовать в повторном проведении забега.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Если спортсмен с ограниченными физическими возможностями участвует в соревновании в соответствии с этими Правилами, то соответствующий Рефери может истолковывать или разре</w:t>
      </w:r>
      <w:r>
        <w:rPr>
          <w:rFonts w:ascii="Courier" w:hAnsi="Courier" w:cs="Courier"/>
          <w:sz w:val="24"/>
          <w:szCs w:val="24"/>
        </w:rPr>
        <w:t>шить отклонение от любого соответствующего Правила (за исключением Правила 144.3), чтобы дать возможность спортсмену соревноваться, при условии, что такое отклонение от правила не даст преимущества этому спортсмену по отношению к другому спортсмену, выступ</w:t>
      </w:r>
      <w:r>
        <w:rPr>
          <w:rFonts w:ascii="Courier" w:hAnsi="Courier" w:cs="Courier"/>
          <w:sz w:val="24"/>
          <w:szCs w:val="24"/>
        </w:rPr>
        <w:t>ающему в том же соревновании. В случае какого-либо сомнения или разногласия по поводу принятого решения, вопрос передается на рассмотрение апелляционного жюри.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Примечание: это Правило не имеет в виду разрешение участия бегунов, сопровождающих спортсменов,</w:t>
      </w:r>
      <w:r>
        <w:rPr>
          <w:rFonts w:ascii="Courier" w:hAnsi="Courier" w:cs="Courier"/>
          <w:sz w:val="24"/>
          <w:szCs w:val="24"/>
        </w:rPr>
        <w:t xml:space="preserve"> имеющих проблемы со зрением, за исключением случаев, когда это разрешено регламентами конкретного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126</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Общие положения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Старший судья по беговым видам и старший судья по каждому техническому виду (прыжкам и метаниям) коо</w:t>
      </w:r>
      <w:r>
        <w:rPr>
          <w:rFonts w:ascii="Courier" w:hAnsi="Courier" w:cs="Courier"/>
          <w:sz w:val="24"/>
          <w:szCs w:val="24"/>
        </w:rPr>
        <w:t>рдинируют работу судей по соответствующему виду. В случае, если это не было сделано ранее соответствующим органом, они должны распределить обязанности среди судей по отдельным видам.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Судьи могут пересмотреть любое первоначальное решение, принятое ими, </w:t>
      </w:r>
      <w:r>
        <w:rPr>
          <w:rFonts w:ascii="Courier" w:hAnsi="Courier" w:cs="Courier"/>
          <w:sz w:val="24"/>
          <w:szCs w:val="24"/>
        </w:rPr>
        <w:t>если это решение было принято ошибочно, и при условии, что новое решение еще применимо. В случае, если решение впоследствии было принято Рефери или Апелляционным жюри, то судьи передают всю необходимую информацию Рефери.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Беговые виды и пробеги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Все су</w:t>
      </w:r>
      <w:r>
        <w:rPr>
          <w:rFonts w:ascii="Courier" w:hAnsi="Courier" w:cs="Courier"/>
          <w:sz w:val="24"/>
          <w:szCs w:val="24"/>
        </w:rPr>
        <w:t>дьи должны располагаться по одну сторону дорожки или трассы и определять порядок, в котором финишировали спортсмены. Во всех случаях, когда они не могут прийти к единому мнению, вопрос передается Рефери для принятия окончательного решения.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Суд</w:t>
      </w:r>
      <w:r>
        <w:rPr>
          <w:rFonts w:ascii="Courier" w:hAnsi="Courier" w:cs="Courier"/>
          <w:sz w:val="24"/>
          <w:szCs w:val="24"/>
        </w:rPr>
        <w:t>ьи должны располагаться на расстоянии не менее 5 м от дорожки/трассы на одной линии с линией финиша, и им должна быть предоставлена платформа (вышка).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виды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Судьи должны контролировать и фиксировать каждую попытку, измерять результат в каж</w:t>
      </w:r>
      <w:r>
        <w:rPr>
          <w:rFonts w:ascii="Courier" w:hAnsi="Courier" w:cs="Courier"/>
          <w:sz w:val="24"/>
          <w:szCs w:val="24"/>
        </w:rPr>
        <w:t>дой засчитанной попытке во всех технических видах. В прыжках в высоту и с шестом точные измерения проводятся тогда, когда планка установлена на нужной высоте, особенно при попытке установления рекорда. По крайней мере, двое судей должны вести регистрацию в</w:t>
      </w:r>
      <w:r>
        <w:rPr>
          <w:rFonts w:ascii="Courier" w:hAnsi="Courier" w:cs="Courier"/>
          <w:sz w:val="24"/>
          <w:szCs w:val="24"/>
        </w:rPr>
        <w:t>сех попыток, сверяя свои записи по окончании каждого круга соревнований (каждого круга попыток).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Соответствующий судья должен показывать засчитанную или незасчитанную попытку, поднимая соответственно белый или красный флаг.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судья абсолютно уверен, ч</w:t>
      </w:r>
      <w:r>
        <w:rPr>
          <w:rFonts w:ascii="Courier" w:hAnsi="Courier" w:cs="Courier"/>
          <w:sz w:val="24"/>
          <w:szCs w:val="24"/>
        </w:rPr>
        <w:t xml:space="preserve">то произошло нарушение правил, то </w:t>
      </w:r>
      <w:r>
        <w:rPr>
          <w:rFonts w:ascii="Courier" w:hAnsi="Courier" w:cs="Courier"/>
          <w:sz w:val="24"/>
          <w:szCs w:val="24"/>
        </w:rPr>
        <w:lastRenderedPageBreak/>
        <w:t>поднимается красный флаг. Если же у судьи есть сомнения, то все сомнения разрешаются в пользу спортсмена, и судья должен поднять белый флаг. Однако, если назначен Видеорефери и ведется видеозапись технических видов, то все</w:t>
      </w:r>
      <w:r>
        <w:rPr>
          <w:rFonts w:ascii="Courier" w:hAnsi="Courier" w:cs="Courier"/>
          <w:sz w:val="24"/>
          <w:szCs w:val="24"/>
        </w:rPr>
        <w:t xml:space="preserve">гда есть возможность, в случае сомнений, для рефери на виде попросить старшего судью подождать с поднятием флага и проконсультироваться с видеорефери, не забывая при этом сохранить отметку о приземлении на случай необходимости измерения результата. Другим </w:t>
      </w:r>
      <w:r>
        <w:rPr>
          <w:rFonts w:ascii="Courier" w:hAnsi="Courier" w:cs="Courier"/>
          <w:sz w:val="24"/>
          <w:szCs w:val="24"/>
        </w:rPr>
        <w:t>вариантом может быть (в случае сомнений) поднятие красного флага и сохранения отметки о приземлении или измерении попытки, и потом обращения к видеорефери за консультацией.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Рекомендуется, чтобы в каждом техническом виде использовался только один комплект </w:t>
      </w:r>
      <w:r>
        <w:rPr>
          <w:rFonts w:ascii="Courier" w:hAnsi="Courier" w:cs="Courier"/>
          <w:sz w:val="24"/>
          <w:szCs w:val="24"/>
        </w:rPr>
        <w:t>белых и красных флагов, чтобы сократить возможность любого недопонимания по поводу достоверности попыток. Считается, что никогда не бывает необходимости использовать несколько комплектов флагов в прыжковом виде. Если нет специального табло для показа скоро</w:t>
      </w:r>
      <w:r>
        <w:rPr>
          <w:rFonts w:ascii="Courier" w:hAnsi="Courier" w:cs="Courier"/>
          <w:sz w:val="24"/>
          <w:szCs w:val="24"/>
        </w:rPr>
        <w:t>сти ветра в горизонтальных прыжках, нужно использовать не красный флаг, а какой-то другой способ демонстрации. В метаниях рассматриваются следующие ситуации: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демонстрация совершенной ошибки судье, держащему флаги, другими судьями, находящимися у круга</w:t>
      </w:r>
      <w:r>
        <w:rPr>
          <w:rFonts w:ascii="Courier" w:hAnsi="Courier" w:cs="Courier"/>
          <w:sz w:val="24"/>
          <w:szCs w:val="24"/>
        </w:rPr>
        <w:t xml:space="preserve"> для метаний. Рекомендуется альтернативная флагу форма демонстрации, например, маленькая красная карточка, которую судья держит в руке;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приземление снаряда на линии сектора или за линией. Рекомендуется использовать альтернативную флагу форму демонстра</w:t>
      </w:r>
      <w:r>
        <w:rPr>
          <w:rFonts w:ascii="Courier" w:hAnsi="Courier" w:cs="Courier"/>
          <w:sz w:val="24"/>
          <w:szCs w:val="24"/>
        </w:rPr>
        <w:t>ции, например, вытянутую параллельно поверхности руку судьи;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решение в метании копья о том, что кончик металлической головки не дотронулся до земли до любой другой части копья. Рекомендуется альтернативная флагу форма демонстрации, например, толчковое</w:t>
      </w:r>
      <w:r>
        <w:rPr>
          <w:rFonts w:ascii="Courier" w:hAnsi="Courier" w:cs="Courier"/>
          <w:sz w:val="24"/>
          <w:szCs w:val="24"/>
        </w:rPr>
        <w:t xml:space="preserve"> движение разжатой руки по направлению к поверхности.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127</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 на дистанции</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(беговые виды и спортивная ходьба)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Судьи на дистанции являются помощниками Рефери и не имеют полномочий принимать окончательное решение.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Рефери определяет мес</w:t>
      </w:r>
      <w:r>
        <w:rPr>
          <w:rFonts w:ascii="Courier" w:hAnsi="Courier" w:cs="Courier"/>
          <w:sz w:val="24"/>
          <w:szCs w:val="24"/>
        </w:rPr>
        <w:t>тоположение судей на дистанции таким образом, чтобы они могли наблюдать за соревнованиями с близкого расстояния и в случае ошибки или нарушения Правил (кроме Правила 230.2) участником или другим лицом - немедленно направить письменный отчет об этом инциден</w:t>
      </w:r>
      <w:r>
        <w:rPr>
          <w:rFonts w:ascii="Courier" w:hAnsi="Courier" w:cs="Courier"/>
          <w:sz w:val="24"/>
          <w:szCs w:val="24"/>
        </w:rPr>
        <w:t>те Рефери.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О любом подобном нарушении Правил должно сообщаться соответствующему Рефери путем поднятия желтого флага или с помощью </w:t>
      </w:r>
      <w:r>
        <w:rPr>
          <w:rFonts w:ascii="Courier" w:hAnsi="Courier" w:cs="Courier"/>
          <w:sz w:val="24"/>
          <w:szCs w:val="24"/>
        </w:rPr>
        <w:lastRenderedPageBreak/>
        <w:t>других надежных средств, утвержденных Техническими делегатами.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Для осуществления контроля в зонах передачи эстафетной </w:t>
      </w:r>
      <w:r>
        <w:rPr>
          <w:rFonts w:ascii="Courier" w:hAnsi="Courier" w:cs="Courier"/>
          <w:sz w:val="24"/>
          <w:szCs w:val="24"/>
        </w:rPr>
        <w:t>палочки должно назначаться достаточное количество судей на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1: Если судья на дистанции заметил, что бегун бежит не по своей дорожке или что передача эстафетной палочки произошла не в зоне передачи, он должен немедленно отметить на дор</w:t>
      </w:r>
      <w:r>
        <w:rPr>
          <w:rFonts w:ascii="Courier" w:hAnsi="Courier" w:cs="Courier"/>
          <w:sz w:val="24"/>
          <w:szCs w:val="24"/>
        </w:rPr>
        <w:t>ожке место, где произошло нарушение, используя для этого какой-то пригодный материал, или записать информацию о нарушении на листе бумаги или на электронном носителе с указанием места нарушения на схеме.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2: Судьи на дистанции должны сообщать Ре</w:t>
      </w:r>
      <w:r>
        <w:rPr>
          <w:rFonts w:ascii="Courier" w:hAnsi="Courier" w:cs="Courier"/>
          <w:sz w:val="24"/>
          <w:szCs w:val="24"/>
        </w:rPr>
        <w:t>фери о любом нарушении Правил соревнований, даже если спортсмен или команда в эстафете не закончила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128</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Судьи-хронометристы, судьи на фотофинише</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судьи транспондерной системы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 использовании ручного хронометража, исходя из</w:t>
      </w:r>
      <w:r>
        <w:rPr>
          <w:rFonts w:ascii="Courier" w:hAnsi="Courier" w:cs="Courier"/>
          <w:sz w:val="24"/>
          <w:szCs w:val="24"/>
        </w:rPr>
        <w:t xml:space="preserve"> количества спортсменов, участвующих в соревнованиях, должно быть назначено достаточное количество хронометристов. Один из них назначается старшим хронометристом. Старший хронометрист должен распределить обязанности между хронометристами. В случае использо</w:t>
      </w:r>
      <w:r>
        <w:rPr>
          <w:rFonts w:ascii="Courier" w:hAnsi="Courier" w:cs="Courier"/>
          <w:sz w:val="24"/>
          <w:szCs w:val="24"/>
        </w:rPr>
        <w:t>вания полностью автоматизированной системы хронометража/фотофиниша или транспондерной системы эти хронометристы должны страховать работу систем.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Хронометристы, судьи на фотофинише и судьи транспондерной системы должны действовать в соответствии с Прави</w:t>
      </w:r>
      <w:r>
        <w:rPr>
          <w:rFonts w:ascii="Courier" w:hAnsi="Courier" w:cs="Courier"/>
          <w:sz w:val="24"/>
          <w:szCs w:val="24"/>
        </w:rPr>
        <w:t>лом 165.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При использовании полностью автоматизированной системы хронометража/фотофиниша должен быть назначен старший судья на фотофинише и соответствующее число его помощников.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Если используется транспондерная система хронометража, то назначается с</w:t>
      </w:r>
      <w:r>
        <w:rPr>
          <w:rFonts w:ascii="Courier" w:hAnsi="Courier" w:cs="Courier"/>
          <w:sz w:val="24"/>
          <w:szCs w:val="24"/>
        </w:rPr>
        <w:t>тарший судья, отвечающий за эту систему, и необходимое количество помощников.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129</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Координатор старта, стартер и судьи, отвечающие</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 возврат спортсменов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Координатор старта должен: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(а) Распределить все обязанности между членами группы суде</w:t>
      </w:r>
      <w:r>
        <w:rPr>
          <w:rFonts w:ascii="Courier" w:hAnsi="Courier" w:cs="Courier"/>
          <w:sz w:val="24"/>
          <w:szCs w:val="24"/>
        </w:rPr>
        <w:t>й на старте.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Контролировать выполнение обязанностей каждым членом группы.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Информировать стартера после получения соответствующих указаний от судей соревнований о том, что все готово для того, чтобы начать выполнение процедуры старта (например, чт</w:t>
      </w:r>
      <w:r>
        <w:rPr>
          <w:rFonts w:ascii="Courier" w:hAnsi="Courier" w:cs="Courier"/>
          <w:sz w:val="24"/>
          <w:szCs w:val="24"/>
        </w:rPr>
        <w:t>о хронометристы, судьи и там, где это уместно, судья на фотофинише, судья, отвечающий за транспондерную систему и оператор измерения скорости ветра, готовы к выполнению обязанностей).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Выполнять обязанности координатора между техническим персоналом хро</w:t>
      </w:r>
      <w:r>
        <w:rPr>
          <w:rFonts w:ascii="Courier" w:hAnsi="Courier" w:cs="Courier"/>
          <w:sz w:val="24"/>
          <w:szCs w:val="24"/>
        </w:rPr>
        <w:t>нометражной компании и судьями.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Сохранять все документы, оформленные во время процедуры старта, включая все документы, показывающие время реакции и/или картинки с графиком реакции/фальстарта, если такие имеются.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Обеспечивать выполнение Правила 16</w:t>
      </w:r>
      <w:r>
        <w:rPr>
          <w:rFonts w:ascii="Courier" w:hAnsi="Courier" w:cs="Courier"/>
          <w:sz w:val="24"/>
          <w:szCs w:val="24"/>
        </w:rPr>
        <w:t>2.9 с учетом правил 162.8 или 200.8.</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Стартер, чья основная ответственность - обеспечить честный и справедливый старт для всех участников соревнований, должен полностью контролировать действия спортсменов, находящихся на линии старта. Если используется </w:t>
      </w:r>
      <w:r>
        <w:rPr>
          <w:rFonts w:ascii="Courier" w:hAnsi="Courier" w:cs="Courier"/>
          <w:sz w:val="24"/>
          <w:szCs w:val="24"/>
        </w:rPr>
        <w:t>информационная система старта, стартер и/или судья, отвечающий за возврат спортсменов, должны носить наушники для того, чтобы четко слышать любой акустический сигнал, производимый системой в случае возможного фальстарта (См. Правило 162.6).</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Стартер дол</w:t>
      </w:r>
      <w:r>
        <w:rPr>
          <w:rFonts w:ascii="Courier" w:hAnsi="Courier" w:cs="Courier"/>
          <w:sz w:val="24"/>
          <w:szCs w:val="24"/>
        </w:rPr>
        <w:t>жен располагаться таким образом, чтобы визуально полностью контролировать всех бегунов во время процедуры старта.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Рекомендуется, особенно при старте по отдельным дорожкам, использовать громкоговорители для синхронной передачи команд бегунам и сигналы при </w:t>
      </w:r>
      <w:r>
        <w:rPr>
          <w:rFonts w:ascii="Courier" w:hAnsi="Courier" w:cs="Courier"/>
          <w:sz w:val="24"/>
          <w:szCs w:val="24"/>
        </w:rPr>
        <w:t>старте и при возврате спортсменов для всех в одно и то же время.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стартер должен располагаться таким образом, чтобы вся группа бегунов попадала в узкий угол зрения. На соревнованиях с применением низкого старта он должен расположиться таким обр</w:t>
      </w:r>
      <w:r>
        <w:rPr>
          <w:rFonts w:ascii="Courier" w:hAnsi="Courier" w:cs="Courier"/>
          <w:sz w:val="24"/>
          <w:szCs w:val="24"/>
        </w:rPr>
        <w:t>азом, чтобы быть уверенным, что все бегуны зафиксировали свои позиции до того, как будет произведен выстрел из пистолета или утвержденного стартового устройства (Такое стартовое устройство называется в правилах "пистолет".) Если на старте по отдельным доро</w:t>
      </w:r>
      <w:r>
        <w:rPr>
          <w:rFonts w:ascii="Courier" w:hAnsi="Courier" w:cs="Courier"/>
          <w:sz w:val="24"/>
          <w:szCs w:val="24"/>
        </w:rPr>
        <w:t>жкам не используются громкоговорители, стартер должен расположиться таким образом, чтобы расстояние между ним и каждым из спортсменов было приблизительно одинаковым. Если, однако, стартер не может занять такую позицию, в этом месте должен быть помещен пист</w:t>
      </w:r>
      <w:r>
        <w:rPr>
          <w:rFonts w:ascii="Courier" w:hAnsi="Courier" w:cs="Courier"/>
          <w:sz w:val="24"/>
          <w:szCs w:val="24"/>
        </w:rPr>
        <w:t>олет, и выстрел производится по электрическому сигналу.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4. Для помощи стартеру должны быть назначены один или несколько судей, отвечающих за возврат спортсменов.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По крайней мере, два таких судьи должны быть в соревнованиях на 200 м, 400 м, 4</w:t>
      </w:r>
      <w:r>
        <w:rPr>
          <w:rFonts w:ascii="Courier" w:hAnsi="Courier" w:cs="Courier"/>
          <w:sz w:val="24"/>
          <w:szCs w:val="24"/>
        </w:rPr>
        <w:t>00 м с барьерами, 4 x 100 м, 4 x 200 м, комбинированной эстафете, 4 x 400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Каждый судья, отвечающий за возврат спортсменов, должен занять такую позицию, чтобы видеть каждого спортсмена, за которого он отвечает.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Каждый судья, отвечающий за возвра</w:t>
      </w:r>
      <w:r>
        <w:rPr>
          <w:rFonts w:ascii="Courier" w:hAnsi="Courier" w:cs="Courier"/>
          <w:sz w:val="24"/>
          <w:szCs w:val="24"/>
        </w:rPr>
        <w:t>т спортсменов, должен вернуть забег при любом нарушении Правил. После возврата спортсменов или прерванного старта судья должен доложить свои наблюдения стартеру, который принимает решение о том, каким образом и кому должно быть сделано предупреждение или п</w:t>
      </w:r>
      <w:r>
        <w:rPr>
          <w:rFonts w:ascii="Courier" w:hAnsi="Courier" w:cs="Courier"/>
          <w:sz w:val="24"/>
          <w:szCs w:val="24"/>
        </w:rPr>
        <w:t>рименена дисквалификация. (См. также Правило 162.7 и 162.10).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Решение о предупреждении и дисквалификации, предусмотренные Правилом 162.7, 162.8 и 200.8 (в), принимается только стартером (см. также Правило 125.3).</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130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Помощники стартера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w:t>
      </w:r>
      <w:r>
        <w:rPr>
          <w:rFonts w:ascii="Courier" w:hAnsi="Courier" w:cs="Courier"/>
          <w:sz w:val="24"/>
          <w:szCs w:val="24"/>
        </w:rPr>
        <w:t>Помощники стартера должны проверить, чтобы спортсмены выступали в своем забеге или соревновании, и чтобы их номера были правильно прикреплены.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Они должны расположить спортсменов на своих дорожках или стартовых позициях, собрав спортсменов приблизительн</w:t>
      </w:r>
      <w:r>
        <w:rPr>
          <w:rFonts w:ascii="Courier" w:hAnsi="Courier" w:cs="Courier"/>
          <w:sz w:val="24"/>
          <w:szCs w:val="24"/>
        </w:rPr>
        <w:t xml:space="preserve">о на расстоянии 3 м от линии старта. В случае старта группами расположение должно быть таким же, за каждой стартовой линией. Когда это выполнено, они должны подать сигнал стартеру о готовности. Когда дается повторная команда подготовки к старту, помощники </w:t>
      </w:r>
      <w:r>
        <w:rPr>
          <w:rFonts w:ascii="Courier" w:hAnsi="Courier" w:cs="Courier"/>
          <w:sz w:val="24"/>
          <w:szCs w:val="24"/>
        </w:rPr>
        <w:t>стартера снова собирают спортсменов.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Помощники стартера отвечают за готовность эстафетных палочек для спортсменов, бегущих первый этап в эстафете.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Если стартер дал команду спортсменам занять свои места на старте, помощники должны удостовериться, чт</w:t>
      </w:r>
      <w:r>
        <w:rPr>
          <w:rFonts w:ascii="Courier" w:hAnsi="Courier" w:cs="Courier"/>
          <w:sz w:val="24"/>
          <w:szCs w:val="24"/>
        </w:rPr>
        <w:t>о соблюдаются Правила 162.3 и 162.4.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случае фальстарта помощник стартера должен действовать в соответствии с Правилом 162.9.</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131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Счетчики кругов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Счетчики кругов должны вести регистрацию кругов, которые полностью пробежали спортсмены н</w:t>
      </w:r>
      <w:r>
        <w:rPr>
          <w:rFonts w:ascii="Courier" w:hAnsi="Courier" w:cs="Courier"/>
          <w:sz w:val="24"/>
          <w:szCs w:val="24"/>
        </w:rPr>
        <w:t>а дистанциях свыше 1500 м. На соревнованиях, особенно от 5000 м и длиннее и в спортивной ходьбе, должно быть назначено определенное число счетчиков кругов под руководством Рефери. Им должны быть даны карточки подсчета кругов, на которых будет регистрироват</w:t>
      </w:r>
      <w:r>
        <w:rPr>
          <w:rFonts w:ascii="Courier" w:hAnsi="Courier" w:cs="Courier"/>
          <w:sz w:val="24"/>
          <w:szCs w:val="24"/>
        </w:rPr>
        <w:t>ься время, показанное на каждом круге тем спортсменом, которого они "ведут" (время сообщается официальным хронометристом). Если используется такая система, ни один счетчик кругов не может "вести" больше четырех спортсменов (не больше шести - в спортивной х</w:t>
      </w:r>
      <w:r>
        <w:rPr>
          <w:rFonts w:ascii="Courier" w:hAnsi="Courier" w:cs="Courier"/>
          <w:sz w:val="24"/>
          <w:szCs w:val="24"/>
        </w:rPr>
        <w:t>одьбе). Вместо подсчета кругов вручную может быть использована компьютерная система, при которой у каждого спортсмена будет свой чип/транспондер.</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Один из счетчиков кругов должен отвечать за работу табло, установленного на линии финиша, которое показыва</w:t>
      </w:r>
      <w:r>
        <w:rPr>
          <w:rFonts w:ascii="Courier" w:hAnsi="Courier" w:cs="Courier"/>
          <w:sz w:val="24"/>
          <w:szCs w:val="24"/>
        </w:rPr>
        <w:t>ет количество оставшихся кругов. Это количество должно меняться после каждого круга, когда лидер выбегает на финишную прямую. Кроме того, при необходимости, спортсменам, которых обогнали или могут обогнать, показывается трафарет с указанием количества оста</w:t>
      </w:r>
      <w:r>
        <w:rPr>
          <w:rFonts w:ascii="Courier" w:hAnsi="Courier" w:cs="Courier"/>
          <w:sz w:val="24"/>
          <w:szCs w:val="24"/>
        </w:rPr>
        <w:t>вшихся кругов.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 начале последнего круга каждый спортсмен должен быть проинформирован звоном колокола.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132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Главный секретарь соревнования</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Технический информационный центр (секретариат)</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Секретарь соревнования должен собрать все протоколы</w:t>
      </w:r>
      <w:r>
        <w:rPr>
          <w:rFonts w:ascii="Courier" w:hAnsi="Courier" w:cs="Courier"/>
          <w:sz w:val="24"/>
          <w:szCs w:val="24"/>
        </w:rPr>
        <w:t xml:space="preserve"> каждого вида программы, которые передаются ему Рефери, старшим хронометристом, старшим судьей на фотофинише или старшим судьей, отвечающим за систему транспондеров, и оператором, отвечающим за измерение скорости ветра. Он должен немедленно передать эти ре</w:t>
      </w:r>
      <w:r>
        <w:rPr>
          <w:rFonts w:ascii="Courier" w:hAnsi="Courier" w:cs="Courier"/>
          <w:sz w:val="24"/>
          <w:szCs w:val="24"/>
        </w:rPr>
        <w:t>зультаты информатору, зарегистрировать их и передать протоколы Директору, техническому делегату и Главному судье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технических видах, если используется компьютерная система обработки результатов, должен быть обеспечен ввод всех результатов в</w:t>
      </w:r>
      <w:r>
        <w:rPr>
          <w:rFonts w:ascii="Courier" w:hAnsi="Courier" w:cs="Courier"/>
          <w:sz w:val="24"/>
          <w:szCs w:val="24"/>
        </w:rPr>
        <w:t xml:space="preserve"> каждом виде в единую компьютерную систему. Результаты в беговых видах вводятся под руководством старшего судьи на фотофинише. Информатор и главный судья соревнования должны иметь доступ к результатам через компьютер.</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тех видах программы, где использ</w:t>
      </w:r>
      <w:r>
        <w:rPr>
          <w:rFonts w:ascii="Courier" w:hAnsi="Courier" w:cs="Courier"/>
          <w:sz w:val="24"/>
          <w:szCs w:val="24"/>
        </w:rPr>
        <w:t xml:space="preserve">уются различные спецификации снарядов/оборудования (такие как вес снарядов или высота барьеров), соответствующие спецификации/различия должны быть четко обозначены </w:t>
      </w:r>
      <w:r>
        <w:rPr>
          <w:rFonts w:ascii="Courier" w:hAnsi="Courier" w:cs="Courier"/>
          <w:sz w:val="24"/>
          <w:szCs w:val="24"/>
        </w:rPr>
        <w:lastRenderedPageBreak/>
        <w:t>в итоговом протоколе или отдельный итоговый протокол должен быть выпущен для каждой категори</w:t>
      </w:r>
      <w:r>
        <w:rPr>
          <w:rFonts w:ascii="Courier" w:hAnsi="Courier" w:cs="Courier"/>
          <w:sz w:val="24"/>
          <w:szCs w:val="24"/>
        </w:rPr>
        <w:t>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Следующие стандартные аббревиатуры и символы должны использоваться при создании стартовых и итоговых протоколов:</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DNS</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стартовал(а)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DNF</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финишировал(а)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NM</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нет ни одной засчитанной попытки</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DQ</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 с указанием пункта п</w:t>
            </w:r>
            <w:r>
              <w:rPr>
                <w:rFonts w:ascii="Courier" w:hAnsi="Courier" w:cs="Courier"/>
                <w:sz w:val="24"/>
                <w:szCs w:val="24"/>
              </w:rPr>
              <w:t>равил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засчитанная попытка в прыжках в высоту и с шестом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незасчитанная попытка в любом техническом виде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пропущенная попытка в любом техническом виде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r</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отказ от дальнейшего участия в соревновании</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r/med</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снятие с соревнован</w:t>
            </w:r>
            <w:r>
              <w:rPr>
                <w:rFonts w:ascii="Courier" w:hAnsi="Courier" w:cs="Courier"/>
                <w:sz w:val="24"/>
                <w:szCs w:val="24"/>
              </w:rPr>
              <w:t>ий по медицинским показаниям (справка)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Q</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квалификация по месту в следующий круг беговых видов</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q</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квалификация по времени в следующий круг беговых видов</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Q</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квалификация в следующий круг технических видов при выполнении квалификационного </w:t>
            </w:r>
            <w:r>
              <w:rPr>
                <w:rFonts w:ascii="Courier" w:hAnsi="Courier" w:cs="Courier"/>
                <w:sz w:val="24"/>
                <w:szCs w:val="24"/>
              </w:rPr>
              <w:lastRenderedPageBreak/>
              <w:t>нормати</w:t>
            </w:r>
            <w:r>
              <w:rPr>
                <w:rFonts w:ascii="Courier" w:hAnsi="Courier" w:cs="Courier"/>
                <w:sz w:val="24"/>
                <w:szCs w:val="24"/>
              </w:rPr>
              <w:t>ва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q</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квалификация в следующий круг технических видов без выполнения квалификационного норматива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qR</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спортсмен(ка) проходит в следующий круг решением Рефери</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qJ</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спортсмен(ка) проходит в следующий круг решением Апелляционного жюри</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"&gt;"</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согну</w:t>
            </w:r>
            <w:r>
              <w:rPr>
                <w:rFonts w:ascii="Courier" w:hAnsi="Courier" w:cs="Courier"/>
                <w:sz w:val="24"/>
                <w:szCs w:val="24"/>
              </w:rPr>
              <w:t>тое колено (в спортивной ходьбе)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потеря контакта с землей (в спортивной ходьбе)</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YC</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желтая карточка с указанием пункта правил</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YRC</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вторая желтая карточка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RC</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красная карточка с указанием пункта правил</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Технический информационный </w:t>
      </w:r>
      <w:r>
        <w:rPr>
          <w:rFonts w:ascii="Courier" w:hAnsi="Courier" w:cs="Courier"/>
          <w:sz w:val="24"/>
          <w:szCs w:val="24"/>
        </w:rPr>
        <w:t>центр/Секретариат должен быть организован на всех соревнованиях продолжительностью более одного дня. Основные функции ТИЦ - обеспечить четкую и непрерывную связь между делегациями команд, организационным комитетом, техническими делегатами соревнований, и к</w:t>
      </w:r>
      <w:r>
        <w:rPr>
          <w:rFonts w:ascii="Courier" w:hAnsi="Courier" w:cs="Courier"/>
          <w:sz w:val="24"/>
          <w:szCs w:val="24"/>
        </w:rPr>
        <w:t>оординировать управление соревнованиями в сфере технических и любых других вопросов, связанных с соревнованиями.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Главный секретарь руководит работой секретариата и организует работу комиссии по допуску участников.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обязанности Главного секретаря вход</w:t>
      </w:r>
      <w:r>
        <w:rPr>
          <w:rFonts w:ascii="Courier" w:hAnsi="Courier" w:cs="Courier"/>
          <w:sz w:val="24"/>
          <w:szCs w:val="24"/>
        </w:rPr>
        <w:t>ит: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получить предварительную заявку из системы заявок федерации на соревнования и регламент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обработать заявку и подготовить все необходимые документы для проведения комиссии по допуску;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провести совместно с судьями комиссии и секрета</w:t>
      </w:r>
      <w:r>
        <w:rPr>
          <w:rFonts w:ascii="Courier" w:hAnsi="Courier" w:cs="Courier"/>
          <w:sz w:val="24"/>
          <w:szCs w:val="24"/>
        </w:rPr>
        <w:t>рями комиссию по допуску и проверить все документы по заявке команд;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выдать стартовые номера участников представителям команд;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подготовить информацию для технического совещания с представителями команд (статистика по количеству участников и регионов)</w:t>
      </w:r>
      <w:r>
        <w:rPr>
          <w:rFonts w:ascii="Courier" w:hAnsi="Courier" w:cs="Courier"/>
          <w:sz w:val="24"/>
          <w:szCs w:val="24"/>
        </w:rPr>
        <w:t>, совместно с Техническим делегатом - количество забегов, кругов соревнований и формулы выхода в следующий круг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подготовить стартовые протоколы по итогам жеребьевки;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вести обработку рабочих протоколов и готовить итоговые протоколы видов</w:t>
      </w:r>
      <w:r>
        <w:rPr>
          <w:rFonts w:ascii="Courier" w:hAnsi="Courier" w:cs="Courier"/>
          <w:sz w:val="24"/>
          <w:szCs w:val="24"/>
        </w:rPr>
        <w:t>, включая копирование; загружать протоколы в онлайн-систему результатов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оформить итоговые протоколы в соответствии с правилами соревнований и требованиям Минспорта России;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следить за обновлением стартовых и итоговых протоколов и информации</w:t>
      </w:r>
      <w:r>
        <w:rPr>
          <w:rFonts w:ascii="Courier" w:hAnsi="Courier" w:cs="Courier"/>
          <w:sz w:val="24"/>
          <w:szCs w:val="24"/>
        </w:rPr>
        <w:t xml:space="preserve"> на информационных табло стадиона/манежа/зоны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выдавать протоколы различным службам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контролировать заявки на другие виды в случае отказа участника от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собирать медицинские документы по отказам от участия;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r>
        <w:rPr>
          <w:rFonts w:ascii="Courier" w:hAnsi="Courier" w:cs="Courier"/>
          <w:sz w:val="24"/>
          <w:szCs w:val="24"/>
        </w:rPr>
        <w:t xml:space="preserve"> вести подсчет очков в командном зачете;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собирать оригиналы рабочих протоколов и документов по соревнованиям для представителя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готовить документы для оформления рекордов, в случае их установления.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Главный секретарь не имеет права вносить </w:t>
      </w:r>
      <w:r>
        <w:rPr>
          <w:rFonts w:ascii="Courier" w:hAnsi="Courier" w:cs="Courier"/>
          <w:sz w:val="24"/>
          <w:szCs w:val="24"/>
        </w:rPr>
        <w:t>правки в информационно-аналитическую систему заявок, менять тренеров, регионы, пр. Не может сам проводить жеребьевки, если только это право не было делегировано ему техническим делегатом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133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Комендант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Комендант долже</w:t>
      </w:r>
      <w:r>
        <w:rPr>
          <w:rFonts w:ascii="Courier" w:hAnsi="Courier" w:cs="Courier"/>
          <w:sz w:val="24"/>
          <w:szCs w:val="24"/>
        </w:rPr>
        <w:t xml:space="preserve">н контролировать соревновательную зону и не </w:t>
      </w:r>
      <w:r>
        <w:rPr>
          <w:rFonts w:ascii="Courier" w:hAnsi="Courier" w:cs="Courier"/>
          <w:sz w:val="24"/>
          <w:szCs w:val="24"/>
        </w:rPr>
        <w:lastRenderedPageBreak/>
        <w:t>пропускать на арену никого, кроме судей и спортсменов, которые собрались перед началом соревнования, или других официальных лиц, имеющим право входить и находиться в соревновательной зоне.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Роль коменданта заключ</w:t>
      </w:r>
      <w:r>
        <w:rPr>
          <w:rFonts w:ascii="Courier" w:hAnsi="Courier" w:cs="Courier"/>
          <w:sz w:val="24"/>
          <w:szCs w:val="24"/>
        </w:rPr>
        <w:t>ается в регулировании входа в зону соревнований во время подготовки непосредственно перед соревнованиями и во время их проведения. Он осуществляет свою деятельность в соответствии с планом, утвержденным Директором соревнований, и в отношении более неотложн</w:t>
      </w:r>
      <w:r>
        <w:rPr>
          <w:rFonts w:ascii="Courier" w:hAnsi="Courier" w:cs="Courier"/>
          <w:sz w:val="24"/>
          <w:szCs w:val="24"/>
        </w:rPr>
        <w:t>ых вопросов получает распоряжения непосредственно от главного судьи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частности, он: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осуществляет контроль за входом на арену спортсменов, официальных лиц и волонтеров, обслуживающего персонала, аккредитованных фотографов и телевизионны</w:t>
      </w:r>
      <w:r>
        <w:rPr>
          <w:rFonts w:ascii="Courier" w:hAnsi="Courier" w:cs="Courier"/>
          <w:sz w:val="24"/>
          <w:szCs w:val="24"/>
        </w:rPr>
        <w:t>х съемочных групп. На каждом соревновании заранее согласовывается количество таких аккредитаций с доступом в зону соревнований, и все эти лица должны носить специальные жилеты или пропуска;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организует контроль в том месте, где спортсмены покидают арен</w:t>
      </w:r>
      <w:r>
        <w:rPr>
          <w:rFonts w:ascii="Courier" w:hAnsi="Courier" w:cs="Courier"/>
          <w:sz w:val="24"/>
          <w:szCs w:val="24"/>
        </w:rPr>
        <w:t>у (обычно для крупных соревнований в Смешанной зоне и/или постсоревновательной зоне), когда они заканчивают соревноваться;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обеспечивает, чтобы линии видимости мест соревнований всегда были как можно более свободными от персонала и предметов для зрител</w:t>
      </w:r>
      <w:r>
        <w:rPr>
          <w:rFonts w:ascii="Courier" w:hAnsi="Courier" w:cs="Courier"/>
          <w:sz w:val="24"/>
          <w:szCs w:val="24"/>
        </w:rPr>
        <w:t>ей и телевидения.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 подотчетен непосредственно главному судье, который должен иметь возможность связаться с ним в любое время, если возникнет такая необходимость.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Чтобы помочь коменданту и его команде в их работе, официальные лица, помимо спортсменов, к</w:t>
      </w:r>
      <w:r>
        <w:rPr>
          <w:rFonts w:ascii="Courier" w:hAnsi="Courier" w:cs="Courier"/>
          <w:sz w:val="24"/>
          <w:szCs w:val="24"/>
        </w:rPr>
        <w:t>оторые имеют право выхода в зону соревнований, должны быть отличимы от зрителей и других участников мероприятия с помощью специального жилета, аккредитации или специальной формы одежды.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134</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Оператор, отвечающий за измерение скорости ветра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Опер</w:t>
      </w:r>
      <w:r>
        <w:rPr>
          <w:rFonts w:ascii="Courier" w:hAnsi="Courier" w:cs="Courier"/>
          <w:sz w:val="24"/>
          <w:szCs w:val="24"/>
        </w:rPr>
        <w:t>атор должен зафиксировать скорость ветра в направлении бега в видах, на которые он назначен, записать полученные результаты и передать их секретарю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135</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Судья-измеритель (научное оборудование)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 xml:space="preserve">Один старший судья-измеритель и один </w:t>
      </w:r>
      <w:r>
        <w:rPr>
          <w:rFonts w:ascii="Courier" w:hAnsi="Courier" w:cs="Courier"/>
          <w:sz w:val="24"/>
          <w:szCs w:val="24"/>
        </w:rPr>
        <w:t>или более помощников назначаются в том случае, если используется электронное или видеодистанционное оборудование или какое-либо другое научное оборудование для измерений.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начала соревнований он должен встретиться с техническим персоналом и ознакомиться</w:t>
      </w:r>
      <w:r>
        <w:rPr>
          <w:rFonts w:ascii="Courier" w:hAnsi="Courier" w:cs="Courier"/>
          <w:sz w:val="24"/>
          <w:szCs w:val="24"/>
        </w:rPr>
        <w:t xml:space="preserve"> с оборудованием.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начала каждого вида он должен проконтролировать расположение измерительных приборов, принимая во внимание технические требования, которые были переданы ему производителем и лабораторией, осуществляющей техническую проверку средств изм</w:t>
      </w:r>
      <w:r>
        <w:rPr>
          <w:rFonts w:ascii="Courier" w:hAnsi="Courier" w:cs="Courier"/>
          <w:sz w:val="24"/>
          <w:szCs w:val="24"/>
        </w:rPr>
        <w:t>ерений.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того чтобы убедиться, что оборудование работает правильно, он должен до начала вида вместе с судьями и под контролем Рефери проконтролировать ряд измерений, чтобы подтвердить совпадение с результатами, полученными при использовании калиброванн</w:t>
      </w:r>
      <w:r>
        <w:rPr>
          <w:rFonts w:ascii="Courier" w:hAnsi="Courier" w:cs="Courier"/>
          <w:sz w:val="24"/>
          <w:szCs w:val="24"/>
        </w:rPr>
        <w:t>ой сертифицированной стальной рулетки. Документ о правильном функционировании оборудования (Форма соответствия) должен быть заполнен и подписан всеми, кто участвовал в проверке оборудования, и прикреплен к итоговому протоколу вида.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время соревнований о</w:t>
      </w:r>
      <w:r>
        <w:rPr>
          <w:rFonts w:ascii="Courier" w:hAnsi="Courier" w:cs="Courier"/>
          <w:sz w:val="24"/>
          <w:szCs w:val="24"/>
        </w:rPr>
        <w:t>н должен постоянно руководить всей работой по измерениям. Он должен доложить Рефери о точности работы оборудования.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136</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Судьи, отвечающие за комнату (место) сбора</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 регистрации участников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Старший судья, отвечающий за комнату (место) сбора и р</w:t>
      </w:r>
      <w:r>
        <w:rPr>
          <w:rFonts w:ascii="Courier" w:hAnsi="Courier" w:cs="Courier"/>
          <w:sz w:val="24"/>
          <w:szCs w:val="24"/>
        </w:rPr>
        <w:t>егистрации участников, должен: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вместе с Главным судьей соревнований и/или техническим делегатом подготовить и опубликовать (распространить) расписание регистраций на все виды соревнований по дням. Данное расписание должно указывать, как минимум, время</w:t>
      </w:r>
      <w:r>
        <w:rPr>
          <w:rFonts w:ascii="Courier" w:hAnsi="Courier" w:cs="Courier"/>
          <w:sz w:val="24"/>
          <w:szCs w:val="24"/>
        </w:rPr>
        <w:t xml:space="preserve"> начала регистрации, время окончания регистрации на каждый вид и время выхода спортсменов из зоны регистрации в зону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контролировать переход между разминочной и соревновательной зонами и следить за тем, чтобы спортсмены после проверки в к</w:t>
      </w:r>
      <w:r>
        <w:rPr>
          <w:rFonts w:ascii="Courier" w:hAnsi="Courier" w:cs="Courier"/>
          <w:sz w:val="24"/>
          <w:szCs w:val="24"/>
        </w:rPr>
        <w:t>омнате (месте) сбора и регистрации участников были готовы к старту в своем виде в соответствии с расписанием.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отвечающие за комнату (место) сбора и регистрации участников, должны проследить, чтобы спортсмены были одеты в форму, соответствующую прав</w:t>
      </w:r>
      <w:r>
        <w:rPr>
          <w:rFonts w:ascii="Courier" w:hAnsi="Courier" w:cs="Courier"/>
          <w:sz w:val="24"/>
          <w:szCs w:val="24"/>
        </w:rPr>
        <w:t xml:space="preserve">илам, чтобы номера на одежде соответствовали </w:t>
      </w:r>
      <w:r>
        <w:rPr>
          <w:rFonts w:ascii="Courier" w:hAnsi="Courier" w:cs="Courier"/>
          <w:sz w:val="24"/>
          <w:szCs w:val="24"/>
        </w:rPr>
        <w:lastRenderedPageBreak/>
        <w:t>записи в стартовых протоколах и были правильно закреплены, обувь, количество и размер шипов, реклама на одежде и на сумках спортсменов соответствовали Правилам и Техническим регламентам, а в соревновательную зон</w:t>
      </w:r>
      <w:r>
        <w:rPr>
          <w:rFonts w:ascii="Courier" w:hAnsi="Courier" w:cs="Courier"/>
          <w:sz w:val="24"/>
          <w:szCs w:val="24"/>
        </w:rPr>
        <w:t>у не проносились неразрешенные предметы.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Судьи должны докладывать о любых возникающих неразрешенных вопросах или проблемах Рефери, отвечающему за комнату сбора и регистрации. Хорошо спланированная и эффективно управляемая зона регистрации имеет основопола</w:t>
      </w:r>
      <w:r>
        <w:rPr>
          <w:rFonts w:ascii="Courier" w:hAnsi="Courier" w:cs="Courier"/>
          <w:sz w:val="24"/>
          <w:szCs w:val="24"/>
        </w:rPr>
        <w:t>гающее значение для успеха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Планирование обеспечения достаточного пространства в том месте, где будет располагаться место регистрации и будет полностью заполнена, сколько боксов потребуется, а также планирование надежной системы связи с други</w:t>
      </w:r>
      <w:r>
        <w:rPr>
          <w:rFonts w:ascii="Courier" w:hAnsi="Courier" w:cs="Courier"/>
          <w:sz w:val="24"/>
          <w:szCs w:val="24"/>
        </w:rPr>
        <w:t>ми официальными лицами и уведомления спортсменов о времени выхода из зоны разминки на регистрацию всегда имеют большое значение.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Другие варианты зависят от типа соревнований и количества планируемых проверок, которые будут проводиться в зоне регистрации. </w:t>
      </w:r>
      <w:r>
        <w:rPr>
          <w:rFonts w:ascii="Courier" w:hAnsi="Courier" w:cs="Courier"/>
          <w:sz w:val="24"/>
          <w:szCs w:val="24"/>
        </w:rPr>
        <w:t>Например, на большинстве школьных соревнований маловероятно, что будет проходить проверка рекламы на форме, в то время как проверка длины шипов для защиты поверхности стадиона может проводиться.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Важно, чтобы в процессе планирования определялось, какие про</w:t>
      </w:r>
      <w:r>
        <w:rPr>
          <w:rFonts w:ascii="Courier" w:hAnsi="Courier" w:cs="Courier"/>
          <w:sz w:val="24"/>
          <w:szCs w:val="24"/>
        </w:rPr>
        <w:t>верки будут проводиться, и желательно, чтобы они были заранее доведены до сведения спортсменов и команд во избежание стресса или путаницы непосредственно перед соревнованиями.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Судьи зоны регистрации должны убедиться, что спортсмены находятся в правильном </w:t>
      </w:r>
      <w:r>
        <w:rPr>
          <w:rFonts w:ascii="Courier" w:hAnsi="Courier" w:cs="Courier"/>
          <w:sz w:val="24"/>
          <w:szCs w:val="24"/>
        </w:rPr>
        <w:t>забеге или группе, и что они своевременно выходят в зону соревнований в соответствии с расписанием регистраций. Там, где это возможно, расписание должно быть доступно спортсменам и командам до начала каждого дня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II - ОБЩИЕ ПРАВИЛА СОР</w:t>
      </w:r>
      <w:r>
        <w:rPr>
          <w:rFonts w:ascii="Courier" w:hAnsi="Courier" w:cs="Courier"/>
          <w:sz w:val="24"/>
          <w:szCs w:val="24"/>
        </w:rPr>
        <w:t>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Спортивное легкоатлетическое сооружение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Любое твердое ровное стандартное покрытие, которое соответствует требованиям Руководства Всемирной легкоатлетической ассоциации "Легкоатлетические сооружения", может быть использовано для б</w:t>
      </w:r>
      <w:r>
        <w:rPr>
          <w:rFonts w:ascii="Courier" w:hAnsi="Courier" w:cs="Courier"/>
          <w:sz w:val="24"/>
          <w:szCs w:val="24"/>
        </w:rPr>
        <w:t>еговых и технических видов легкой атлетики.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на открытом воздухе, проводимые в соответствии с Правилом 1, проводятся только на объектах спорта, включенных во Всероссийский реестр объектов спорта в соответствии с Федеральным законом от 4 декабр</w:t>
      </w:r>
      <w:r>
        <w:rPr>
          <w:rFonts w:ascii="Courier" w:hAnsi="Courier" w:cs="Courier"/>
          <w:sz w:val="24"/>
          <w:szCs w:val="24"/>
        </w:rPr>
        <w:t>я 2007 г. N 329-ФЗ "О физической культуре и спорте в Российской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Примечание (i): Руководство Всемирной легкоатлетической ассоциации "Легкоатлетические сооружения" имеется в наличии в офисе Всемирной легкоатлетической ассоциации (или оно может б</w:t>
      </w:r>
      <w:r>
        <w:rPr>
          <w:rFonts w:ascii="Courier" w:hAnsi="Courier" w:cs="Courier"/>
          <w:sz w:val="24"/>
          <w:szCs w:val="24"/>
        </w:rPr>
        <w:t>ыть распечатано с сайта), содержит более подробные и точные требования по планированию и строительству легкоатлетических сооружений, включая диаграммы для измерения и разметки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действующие стандартные формы, необходимые для сертифи</w:t>
      </w:r>
      <w:r>
        <w:rPr>
          <w:rFonts w:ascii="Courier" w:hAnsi="Courier" w:cs="Courier"/>
          <w:sz w:val="24"/>
          <w:szCs w:val="24"/>
        </w:rPr>
        <w:t>кации и отчета по измерению сооружений, так же как и описание процедуры сертификации, имеются во Всемирной легкоатлетической ассоциации и на сайте.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(iii) данное Правило не относится к соревнованиям по бегу и по спортивной ходьбе, проводимым на </w:t>
      </w:r>
      <w:r>
        <w:rPr>
          <w:rFonts w:ascii="Courier" w:hAnsi="Courier" w:cs="Courier"/>
          <w:sz w:val="24"/>
          <w:szCs w:val="24"/>
        </w:rPr>
        <w:t>шоссе и на кроссовых трассах, на трассах для горного бега и трейла (см. Правила 230.11, 240.2, 240.3, 250.1 - 3, и 251.1 и 252.1).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(iv) для соревнований в помещении см. Правило 211.</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Возрастные группы и категории половой принадлеж</w:t>
      </w:r>
      <w:r>
        <w:rPr>
          <w:rFonts w:ascii="Courier" w:hAnsi="Courier" w:cs="Courier"/>
          <w:sz w:val="24"/>
          <w:szCs w:val="24"/>
        </w:rPr>
        <w:t>ности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Возрастные группы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Для участия в спортивных соревнованиях, физкультурных мероприятиях спортсмен должен достичь установленного возраста в календарный год проведения спортивных соревнований. Границы возрастных групп указываются в Положении о сорев</w:t>
      </w:r>
      <w:r>
        <w:rPr>
          <w:rFonts w:ascii="Courier" w:hAnsi="Courier" w:cs="Courier"/>
          <w:sz w:val="24"/>
          <w:szCs w:val="24"/>
        </w:rPr>
        <w:t>нованиях. 2. Возрастные группы:</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Возрастная группа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 наименованию в Всемирной легкоатлетической ассоциации</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Мальчики, девочки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9 - 10 - 11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U12</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и девушки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13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U14</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и девушки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14, 15 </w:t>
            </w:r>
            <w:r>
              <w:rPr>
                <w:rFonts w:ascii="Courier" w:hAnsi="Courier" w:cs="Courier"/>
                <w:sz w:val="24"/>
                <w:szCs w:val="24"/>
              </w:rPr>
              <w:t>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U16</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и девушки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17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U18</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и юниорки (до 20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19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U20</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юниорки (до 23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21, 22 года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U23</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и женщины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без ограничения возраста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S</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(Senior)</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(i): </w:t>
      </w:r>
      <w:r>
        <w:rPr>
          <w:rFonts w:ascii="Courier" w:hAnsi="Courier" w:cs="Courier"/>
          <w:sz w:val="24"/>
          <w:szCs w:val="24"/>
        </w:rPr>
        <w:t>допуск, включая минимальный возраст для участия в соревнованиях, оговаривается правилами и специальными Техническими регламентами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Спортсмен имеет право на участие в соревнованиях, организованных в соответствии с этими Правилами в своей в</w:t>
      </w:r>
      <w:r>
        <w:rPr>
          <w:rFonts w:ascii="Courier" w:hAnsi="Courier" w:cs="Courier"/>
          <w:sz w:val="24"/>
          <w:szCs w:val="24"/>
        </w:rPr>
        <w:t>озрастной группе, если он относится к возрастному диапазону, указанному в классификации соответственной возрастной группы или как это дополнительно предписано соответствующими положениями о конкретном соревновании или соответствующим руководящим органом. С</w:t>
      </w:r>
      <w:r>
        <w:rPr>
          <w:rFonts w:ascii="Courier" w:hAnsi="Courier" w:cs="Courier"/>
          <w:sz w:val="24"/>
          <w:szCs w:val="24"/>
        </w:rPr>
        <w:t>портсмен должен представить доказательство своего возраста в виде действующего паспорта или любого другого удостоверения в соответствии с Регламентом соревнований. Спортсмен, который не может или отказывается это сделать, лишается допуска к участию в сорев</w:t>
      </w:r>
      <w:r>
        <w:rPr>
          <w:rFonts w:ascii="Courier" w:hAnsi="Courier" w:cs="Courier"/>
          <w:sz w:val="24"/>
          <w:szCs w:val="24"/>
        </w:rPr>
        <w:t>нованиях.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Категории половой принадлежности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Соревнования, проводимые по данным правилам, подразделяются 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Соревнования среди мужчин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Соревнования среди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Универсальные соревнования (соотв. изменения в Правиле 147)</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проведения с</w:t>
      </w:r>
      <w:r>
        <w:rPr>
          <w:rFonts w:ascii="Courier" w:hAnsi="Courier" w:cs="Courier"/>
          <w:sz w:val="24"/>
          <w:szCs w:val="24"/>
        </w:rPr>
        <w:t>мешанных соревнований (когда в одном соревновании принимают участие мужчины и женщины) вне стадиона или в исключительных случаях, указанных в Правиле 147, итоговая классификация и итоговые протоколы создаются отдельно для мужчин и для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про</w:t>
      </w:r>
      <w:r>
        <w:rPr>
          <w:rFonts w:ascii="Courier" w:hAnsi="Courier" w:cs="Courier"/>
          <w:sz w:val="24"/>
          <w:szCs w:val="24"/>
        </w:rPr>
        <w:t xml:space="preserve">ведения универсального соревнования (например, </w:t>
      </w:r>
      <w:r>
        <w:rPr>
          <w:rFonts w:ascii="Courier" w:hAnsi="Courier" w:cs="Courier"/>
          <w:sz w:val="24"/>
          <w:szCs w:val="24"/>
        </w:rPr>
        <w:lastRenderedPageBreak/>
        <w:t>эстафетная команда, в которой часть этапов бегут мужчины, а часть этапов - женщины), итоговая классификация и итоговый протокол должен быть единым.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Спортсмен должен быть допущен к соревнованиям среди мужчи</w:t>
      </w:r>
      <w:r>
        <w:rPr>
          <w:rFonts w:ascii="Courier" w:hAnsi="Courier" w:cs="Courier"/>
          <w:sz w:val="24"/>
          <w:szCs w:val="24"/>
        </w:rPr>
        <w:t>н, если он законным образом признан мужчиной и имеет допуск к соревнованиям, организованным в соответствии с Правилами и Регламентами.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Спортсменка должна быть допущена к соревнованиям среди женщин, если она законным образом признана женщиной и имеет до</w:t>
      </w:r>
      <w:r>
        <w:rPr>
          <w:rFonts w:ascii="Courier" w:hAnsi="Courier" w:cs="Courier"/>
          <w:sz w:val="24"/>
          <w:szCs w:val="24"/>
        </w:rPr>
        <w:t>пуск к соревнованиям, организованным в соответствии с Правилами и Регламентами.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Совет Всемирной легкоатлетической ассоциации должен утвердить Регламенты, чтобы определить допуск к соревнованиям среди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женщин, которые совершили операцию по пе</w:t>
      </w:r>
      <w:r>
        <w:rPr>
          <w:rFonts w:ascii="Courier" w:hAnsi="Courier" w:cs="Courier"/>
          <w:sz w:val="24"/>
          <w:szCs w:val="24"/>
        </w:rPr>
        <w:t>ремене пола из мужского в женский;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 (б) женщин с патологией гиперандрогенизма.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Спортсменка, которая уклоняется, не способна или отказывается подчиняться применяемым Регламентам, лишается допуска к участию в соревнованиях.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Заявки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Соре</w:t>
      </w:r>
      <w:r>
        <w:rPr>
          <w:rFonts w:ascii="Courier" w:hAnsi="Courier" w:cs="Courier"/>
          <w:sz w:val="24"/>
          <w:szCs w:val="24"/>
        </w:rPr>
        <w:t>внования, проводимые в соответствии с данными Правилами, ограничены для спортсменов, имеющих право допуска.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Правила допуска и ограничения изложены в общей части и Правиле 5.</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Подача заявки на участие в разных видах, проводимых в одно время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Если сп</w:t>
      </w:r>
      <w:r>
        <w:rPr>
          <w:rFonts w:ascii="Courier" w:hAnsi="Courier" w:cs="Courier"/>
          <w:sz w:val="24"/>
          <w:szCs w:val="24"/>
        </w:rPr>
        <w:t xml:space="preserve">ортсмен заявлен на соревнования в беговом виде и техническом виде или в нескольких технических видах, проводящихся одновременно, то соответствующий Рефери может разрешить спортсмену выполнить попытку в каждом круге попыток, или на каждой попытке в прыжках </w:t>
      </w:r>
      <w:r>
        <w:rPr>
          <w:rFonts w:ascii="Courier" w:hAnsi="Courier" w:cs="Courier"/>
          <w:sz w:val="24"/>
          <w:szCs w:val="24"/>
        </w:rPr>
        <w:t>в высоту и с шестом в другом порядке по сравнению с тем, который был утвержден по результатам жеребьевки до начала соревнований. Однако если спортсмен впоследствии не пришел для выполнения конкретной попытки, считается, что он пропускает ее после того, как</w:t>
      </w:r>
      <w:r>
        <w:rPr>
          <w:rFonts w:ascii="Courier" w:hAnsi="Courier" w:cs="Courier"/>
          <w:sz w:val="24"/>
          <w:szCs w:val="24"/>
        </w:rPr>
        <w:t xml:space="preserve"> время, отпущенное на выполнение данной попытки, истекло.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Рефери не должен разрешать спортсмену изменять порядок выступления в заключительной попытке; Рефери может разрешить изменить порядок выступления в любом предыдущем круге попыток. В </w:t>
      </w:r>
      <w:r>
        <w:rPr>
          <w:rFonts w:ascii="Courier" w:hAnsi="Courier" w:cs="Courier"/>
          <w:sz w:val="24"/>
          <w:szCs w:val="24"/>
        </w:rPr>
        <w:lastRenderedPageBreak/>
        <w:t>мног</w:t>
      </w:r>
      <w:r>
        <w:rPr>
          <w:rFonts w:ascii="Courier" w:hAnsi="Courier" w:cs="Courier"/>
          <w:sz w:val="24"/>
          <w:szCs w:val="24"/>
        </w:rPr>
        <w:t>оборье допускается изменение порядка выступления в любом круге попыток.</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Отстранение от участия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Спортсмен будет отстранен от участия в дальнейших видах соревнований, включая эстафеты и соревнования, включающие другие виды, в которых он одновременно уч</w:t>
      </w:r>
      <w:r>
        <w:rPr>
          <w:rFonts w:ascii="Courier" w:hAnsi="Courier" w:cs="Courier"/>
          <w:sz w:val="24"/>
          <w:szCs w:val="24"/>
        </w:rPr>
        <w:t>аствует, на всех соревнованиях, проводимых в соответствии с Правилом 1, в следующих случаях: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было получено окончательное подтверждение об участии спортсмена, но он не соревновался;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фиксированное время окончательного подтверждения участия </w:t>
      </w:r>
      <w:r>
        <w:rPr>
          <w:rFonts w:ascii="Courier" w:hAnsi="Courier" w:cs="Courier"/>
          <w:sz w:val="24"/>
          <w:szCs w:val="24"/>
        </w:rPr>
        <w:t>должно быть опубликовано заранее.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спортсмен вышел в следующий круг после предварительных соревнований, но затем не соревновался в данном виде программы.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спортсмен не смог участвовать в соревновании честно и добросовестно. Соответствующий Рефери </w:t>
      </w:r>
      <w:r>
        <w:rPr>
          <w:rFonts w:ascii="Courier" w:hAnsi="Courier" w:cs="Courier"/>
          <w:sz w:val="24"/>
          <w:szCs w:val="24"/>
        </w:rPr>
        <w:t>должен принять решение по этому поводу, и необходимая отметка должна быть сделана в официальных протоколах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ситуация, предусмотренная в Правиле 142.4(в), не относится к отдельным видам, входящим в многоборья.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Предоставление меди</w:t>
      </w:r>
      <w:r>
        <w:rPr>
          <w:rFonts w:ascii="Courier" w:hAnsi="Courier" w:cs="Courier"/>
          <w:sz w:val="24"/>
          <w:szCs w:val="24"/>
        </w:rPr>
        <w:t>цинской справки (после осмотра спортсмена), выданного медицинским сотрудником, назначенным или утвержденным Организационным комитетом, может быть принято как достаточная причина невозможности участия спортсмена после окончательного подтверждения заявок или</w:t>
      </w:r>
      <w:r>
        <w:rPr>
          <w:rFonts w:ascii="Courier" w:hAnsi="Courier" w:cs="Courier"/>
          <w:sz w:val="24"/>
          <w:szCs w:val="24"/>
        </w:rPr>
        <w:t xml:space="preserve"> после участия в предварительном круге, но спортсмен сможет участвовать в дальнейших соревнованиях на следующий день (за исключением отдельных видов в многоборье). Другие оправдывающие причины (факторы, не зависящие от действий спортсмена - например, пробл</w:t>
      </w:r>
      <w:r>
        <w:rPr>
          <w:rFonts w:ascii="Courier" w:hAnsi="Courier" w:cs="Courier"/>
          <w:sz w:val="24"/>
          <w:szCs w:val="24"/>
        </w:rPr>
        <w:t>емы с официальной транспортной системой) могут, после подтверждения, также быть приняты во внимание Техническим делегатом (делегатами).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Невыполнение требования пройти регистрацию на вид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При условии применения любых дополнительных санкций в соответств</w:t>
      </w:r>
      <w:r>
        <w:rPr>
          <w:rFonts w:ascii="Courier" w:hAnsi="Courier" w:cs="Courier"/>
          <w:sz w:val="24"/>
          <w:szCs w:val="24"/>
        </w:rPr>
        <w:t>ии с Правилом 142.4 и за исключением случаев, указанных ниже, спортсмен должен быть исключен из участия в любом виде соревнований, в котором он не прошел регистрацию в зоне регистрации в соответствующее время, как указано в расписании регистрации на вид (с</w:t>
      </w:r>
      <w:r>
        <w:rPr>
          <w:rFonts w:ascii="Courier" w:hAnsi="Courier" w:cs="Courier"/>
          <w:sz w:val="24"/>
          <w:szCs w:val="24"/>
        </w:rPr>
        <w:t>м. Правило 136). В итоговом протоколе у него будет стоять DNS.</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Соответствующий Рефери примет решение по этому вопросу (в том числе </w:t>
      </w:r>
      <w:r>
        <w:rPr>
          <w:rFonts w:ascii="Courier" w:hAnsi="Courier" w:cs="Courier"/>
          <w:sz w:val="24"/>
          <w:szCs w:val="24"/>
        </w:rPr>
        <w:lastRenderedPageBreak/>
        <w:t xml:space="preserve">о том, может ли спортсмен участвовать в соревнованиях в состоянии протеста, если решение не может быть принято немедленно), </w:t>
      </w:r>
      <w:r>
        <w:rPr>
          <w:rFonts w:ascii="Courier" w:hAnsi="Courier" w:cs="Courier"/>
          <w:sz w:val="24"/>
          <w:szCs w:val="24"/>
        </w:rPr>
        <w:t>и в официальных результатах должна быть сделана соответствующая ссылка.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Рефери может принять обоснованные причины (например, факторы, не зависящие от собственных действий спортсмена, такие как проблемы с официальной транспортной системой или ошибка в опуб</w:t>
      </w:r>
      <w:r>
        <w:rPr>
          <w:rFonts w:ascii="Courier" w:hAnsi="Courier" w:cs="Courier"/>
          <w:sz w:val="24"/>
          <w:szCs w:val="24"/>
        </w:rPr>
        <w:t>ликованном расписании регистрации) после подтверждения данных фактов, спортсмен может быть допущен к участию в соревнованиях.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Одежда, обувь и номера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Одежда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 всех соревнованиях участники должны носить чистую одежду, скроенную и одетую</w:t>
      </w:r>
      <w:r>
        <w:rPr>
          <w:rFonts w:ascii="Courier" w:hAnsi="Courier" w:cs="Courier"/>
          <w:sz w:val="24"/>
          <w:szCs w:val="24"/>
        </w:rPr>
        <w:t xml:space="preserve"> таким образом, чтобы не создавать неудобств. Одежда должна быть сшита из материала, непрозрачного даже в мокром состоянии. Участники не должны носить одежду, которая затрудняет работу судей.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Церемония награждения и любой круг почета считаются частью соре</w:t>
      </w:r>
      <w:r>
        <w:rPr>
          <w:rFonts w:ascii="Courier" w:hAnsi="Courier" w:cs="Courier"/>
          <w:sz w:val="24"/>
          <w:szCs w:val="24"/>
        </w:rPr>
        <w:t>внования в отношении ношения одежды.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Обувь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Участники могут соревноваться босиком или в обуви, надетой на одну или обе ноги. Цель ношения обуви на соревнованиях заключается в том, чтобы предохранить стопу, придать ей стабильность и прочный контакт с п</w:t>
      </w:r>
      <w:r>
        <w:rPr>
          <w:rFonts w:ascii="Courier" w:hAnsi="Courier" w:cs="Courier"/>
          <w:sz w:val="24"/>
          <w:szCs w:val="24"/>
        </w:rPr>
        <w:t>оверхностью. Однако обувь не должна быть скроена таким образом, чтобы давать спортсмену нечестную дополнительную помощь, включая использование каких-либо технологий, которые дадут спортсмену нечестное преимущество. Любая обувь разрешена, если она соответст</w:t>
      </w:r>
      <w:r>
        <w:rPr>
          <w:rFonts w:ascii="Courier" w:hAnsi="Courier" w:cs="Courier"/>
          <w:sz w:val="24"/>
          <w:szCs w:val="24"/>
        </w:rPr>
        <w:t>вует духу честной легкой атлетики.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(1): разрешена индивидуально изготовленная обувь для конкретного спортсмена (в случае если изготовлена по Правилам)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(2): если у Всемирной легкоатлетической ассоциации есть доказательства, что обувь</w:t>
      </w:r>
      <w:r>
        <w:rPr>
          <w:rFonts w:ascii="Courier" w:hAnsi="Courier" w:cs="Courier"/>
          <w:sz w:val="24"/>
          <w:szCs w:val="24"/>
        </w:rPr>
        <w:t xml:space="preserve"> на соревнованиях не соответствует правилам, то она может изъять обувь на исследование и в случае несоответствия запретить ее использование.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 шипов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Подошва и каблук обуви должны быть сконструированы таким образом, чтобы там могло располагат</w:t>
      </w:r>
      <w:r>
        <w:rPr>
          <w:rFonts w:ascii="Courier" w:hAnsi="Courier" w:cs="Courier"/>
          <w:sz w:val="24"/>
          <w:szCs w:val="24"/>
        </w:rPr>
        <w:t xml:space="preserve">ься до 11 шипов. Разрешается использовать любое количество шипов до 11 включительно, но количество гнезд для </w:t>
      </w:r>
      <w:r>
        <w:rPr>
          <w:rFonts w:ascii="Courier" w:hAnsi="Courier" w:cs="Courier"/>
          <w:sz w:val="24"/>
          <w:szCs w:val="24"/>
        </w:rPr>
        <w:lastRenderedPageBreak/>
        <w:t>шипов не может превышать 11.</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Размер шипов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Та часть каждого шипа, которая выступает из подошвы или каблука, не может быть длиннее 9 мм, за иск</w:t>
      </w:r>
      <w:r>
        <w:rPr>
          <w:rFonts w:ascii="Courier" w:hAnsi="Courier" w:cs="Courier"/>
          <w:sz w:val="24"/>
          <w:szCs w:val="24"/>
        </w:rPr>
        <w:t>лючением прыжка в высоту и метания копья, где эта часть не может превышать 12 мм. Шип должен быть сконструирован таким образом, чтобы, по крайней мере, половину своей длины ближе к вершине проходить через измерительный прибор с квадратными сторонами размер</w:t>
      </w:r>
      <w:r>
        <w:rPr>
          <w:rFonts w:ascii="Courier" w:hAnsi="Courier" w:cs="Courier"/>
          <w:sz w:val="24"/>
          <w:szCs w:val="24"/>
        </w:rPr>
        <w:t>ом 4 мм. Если производитель синтетических покрытий или покрытие определенного стадиона требует уменьшить данный максимум длины шипа, то это требование должно быть выполнено.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покрытие стадионов и манежей должно быть пригодным для длины шипо</w:t>
      </w:r>
      <w:r>
        <w:rPr>
          <w:rFonts w:ascii="Courier" w:hAnsi="Courier" w:cs="Courier"/>
          <w:sz w:val="24"/>
          <w:szCs w:val="24"/>
        </w:rPr>
        <w:t>в по данному правилу.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Для соревнований по кроссу специальные правила или Технические делегаты могут допускать увеличенную длину шипов в обуви в зависимости от поверхности.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Подошва и каблук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Подошва и/или каблук могут иметь углубления,</w:t>
      </w:r>
      <w:r>
        <w:rPr>
          <w:rFonts w:ascii="Courier" w:hAnsi="Courier" w:cs="Courier"/>
          <w:sz w:val="24"/>
          <w:szCs w:val="24"/>
        </w:rPr>
        <w:t xml:space="preserve"> бороздки, вдавленности или выступы, при условии, что все они выполнены из такого же или подобного материала, что и основная подошва.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обуви, используемой для прыжков в высоту и в длину, подошва должна иметь максимальную толщину 13 мм, а каблук в прыжке </w:t>
      </w:r>
      <w:r>
        <w:rPr>
          <w:rFonts w:ascii="Courier" w:hAnsi="Courier" w:cs="Courier"/>
          <w:sz w:val="24"/>
          <w:szCs w:val="24"/>
        </w:rPr>
        <w:t>в высоту - 19 мм. Во всех других видах подошва и/или каблук могут иметь любую толщину.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Толщина подошвы и каблука должны измеряться как расстояние между внутренней верхней стороной и внешней нижней стороной, включая вышеуказанные параметры и вк</w:t>
      </w:r>
      <w:r>
        <w:rPr>
          <w:rFonts w:ascii="Courier" w:hAnsi="Courier" w:cs="Courier"/>
          <w:sz w:val="24"/>
          <w:szCs w:val="24"/>
        </w:rPr>
        <w:t>лючая любой вид или форму мягкой внутренней стельки.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Вставки и дополнения к обуви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Спортсменам не разрешается использовать никакие приспособления ни внутри, ни снаружи обуви, которые могут создать эффект увеличения толщины подошвы сверх разрешенного м</w:t>
      </w:r>
      <w:r>
        <w:rPr>
          <w:rFonts w:ascii="Courier" w:hAnsi="Courier" w:cs="Courier"/>
          <w:sz w:val="24"/>
          <w:szCs w:val="24"/>
        </w:rPr>
        <w:t>аксимума, или дать спортсмену преимущества, не предусмотренные обычным типом обуви, описанным выше.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Номера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Каждому спортсмену выдается два номера, которые во время соревнований нужно носить на видном месте на груди и на спине, за </w:t>
      </w:r>
      <w:r>
        <w:rPr>
          <w:rFonts w:ascii="Courier" w:hAnsi="Courier" w:cs="Courier"/>
          <w:sz w:val="24"/>
          <w:szCs w:val="24"/>
        </w:rPr>
        <w:lastRenderedPageBreak/>
        <w:t>исключением всех пры</w:t>
      </w:r>
      <w:r>
        <w:rPr>
          <w:rFonts w:ascii="Courier" w:hAnsi="Courier" w:cs="Courier"/>
          <w:sz w:val="24"/>
          <w:szCs w:val="24"/>
        </w:rPr>
        <w:t>жков (высота, шест, длина, тройной), где разрешается носить только один номер (на груди или на спине). На любом или на всех номерах вместо цифр разрешается указывать или фамилии спортсменов, или другую соответствующую идентификацию. Если используются цифры</w:t>
      </w:r>
      <w:r>
        <w:rPr>
          <w:rFonts w:ascii="Courier" w:hAnsi="Courier" w:cs="Courier"/>
          <w:sz w:val="24"/>
          <w:szCs w:val="24"/>
        </w:rPr>
        <w:t>, то они должны соответствовать тем номерам, которые указаны в стартовом протоколе или в программе. Если во время соревнований спортсмены носят тренировочные костюмы, то соответствующие номера должны быть расположены на тренировочном костюме подобным образ</w:t>
      </w:r>
      <w:r>
        <w:rPr>
          <w:rFonts w:ascii="Courier" w:hAnsi="Courier" w:cs="Courier"/>
          <w:sz w:val="24"/>
          <w:szCs w:val="24"/>
        </w:rPr>
        <w:t>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Эти номера нужно носить в том виде, в каком они выданы. Они не могут быть подрезаны, подвернуты или спрятаны. На длинных дистанциях эти номера могут иметь перфорацию, чтобы обеспечить циркуляцию воздуха, но перфорация не допускается на буквах или ц</w:t>
      </w:r>
      <w:r>
        <w:rPr>
          <w:rFonts w:ascii="Courier" w:hAnsi="Courier" w:cs="Courier"/>
          <w:sz w:val="24"/>
          <w:szCs w:val="24"/>
        </w:rPr>
        <w:t>ифрах.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Если работает система фотофиниша, Организационный комитет может потребовать, чтобы спортсмены носили дополнительные номера на боковой стороне трусов или на нижней части тела. Эти номера должны приклеиваться.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Ни одному спортсмену не разрешае</w:t>
      </w:r>
      <w:r>
        <w:rPr>
          <w:rFonts w:ascii="Courier" w:hAnsi="Courier" w:cs="Courier"/>
          <w:sz w:val="24"/>
          <w:szCs w:val="24"/>
        </w:rPr>
        <w:t>тся участвовать в соревнованиях при отсутствии соответствующего номера (номеров) и/или идентификации.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Если спортсмен нарушает данное Правило (в любой части) 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отказывается подчиниться требованиям соответствующего Рефери следовать Правилу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w:t>
      </w:r>
      <w:r>
        <w:rPr>
          <w:rFonts w:ascii="Courier" w:hAnsi="Courier" w:cs="Courier"/>
          <w:sz w:val="24"/>
          <w:szCs w:val="24"/>
        </w:rPr>
        <w:t xml:space="preserve"> продолжает участвовать в соревновании, то данный спортсмен должен быть дисквалифицирован.</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144</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Оказание помощи спортсменам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Медицинский осмотр и помощь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Медицинский осмотр/лечение и/или физиотерапия могут быть оказаны членами группы официаль</w:t>
      </w:r>
      <w:r>
        <w:rPr>
          <w:rFonts w:ascii="Courier" w:hAnsi="Courier" w:cs="Courier"/>
          <w:sz w:val="24"/>
          <w:szCs w:val="24"/>
        </w:rPr>
        <w:t xml:space="preserve">ного медицинского персонала, назначенного Организационным комитетом и имеющего четкие знаки отличия - такие, как нарукавные повязки, жилеты или подобные отличительные знаки, в зоне соревнования или в отведенных для медицинского обслуживания зонах вне зоны </w:t>
      </w:r>
      <w:r>
        <w:rPr>
          <w:rFonts w:ascii="Courier" w:hAnsi="Courier" w:cs="Courier"/>
          <w:sz w:val="24"/>
          <w:szCs w:val="24"/>
        </w:rPr>
        <w:t>соревнования аккредитованной группой медицинского персонала, утвержденного Медицинским или Техническим делегатом специально для выполнения вышеуказанной цели. Ни в коем случае вмешательство медицинского персонала не должно затягивать проведение соревновани</w:t>
      </w:r>
      <w:r>
        <w:rPr>
          <w:rFonts w:ascii="Courier" w:hAnsi="Courier" w:cs="Courier"/>
          <w:sz w:val="24"/>
          <w:szCs w:val="24"/>
        </w:rPr>
        <w:t xml:space="preserve">я или изменять установленный порядок выполнения попытки спортсменом. Присутствие или помощь любого другого лица во время соревнования или непосредственно перед его началом, после того как спортсмены покинули комнату сбора и </w:t>
      </w:r>
      <w:r>
        <w:rPr>
          <w:rFonts w:ascii="Courier" w:hAnsi="Courier" w:cs="Courier"/>
          <w:sz w:val="24"/>
          <w:szCs w:val="24"/>
        </w:rPr>
        <w:lastRenderedPageBreak/>
        <w:t>регистрации, считается помощью.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зона соревнований, которая обычно имеет физические ограничения (ограждения), определяется для этой цели как зона, в которой проходят соревнования, и доступ в которую разрешен только спортсменам, участвующим в соревновании, и лицам, которые име</w:t>
      </w:r>
      <w:r>
        <w:rPr>
          <w:rFonts w:ascii="Courier" w:hAnsi="Courier" w:cs="Courier"/>
          <w:sz w:val="24"/>
          <w:szCs w:val="24"/>
        </w:rPr>
        <w:t>ют право находиться в зоне соревнований по соответствующим Правилам и Регламентам.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Любой спортсмен, оказывающий или принимающий помощь в соревновательной зоне во время соревнований (включая правила 163.14, 163.15, 230.10 и 240.8), должен получить пред</w:t>
      </w:r>
      <w:r>
        <w:rPr>
          <w:rFonts w:ascii="Courier" w:hAnsi="Courier" w:cs="Courier"/>
          <w:sz w:val="24"/>
          <w:szCs w:val="24"/>
        </w:rPr>
        <w:t>упреждение от Рефери о том, что в случае повторного нарушения он будет дисквалифицирован в данном виде программы.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случаях нарушения Правила 144.3 (а), дисквалификация может быть объявлена спортсмену и без предварительного предупреждения.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w:t>
      </w:r>
      <w:r>
        <w:rPr>
          <w:rFonts w:ascii="Courier" w:hAnsi="Courier" w:cs="Courier"/>
          <w:sz w:val="24"/>
          <w:szCs w:val="24"/>
        </w:rPr>
        <w:t>апрещенная помощь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рамках этого Правила следующие примеры должны считаться помощью и, таким образом, не разрешаются: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"Лидирование" лицами, не участвующими в данном забеге; бегунами или скороходами, отставшими на круг или почти на круг, или "лидир</w:t>
      </w:r>
      <w:r>
        <w:rPr>
          <w:rFonts w:ascii="Courier" w:hAnsi="Courier" w:cs="Courier"/>
          <w:sz w:val="24"/>
          <w:szCs w:val="24"/>
        </w:rPr>
        <w:t>ование" с использованием каких-либо технических средств (способом отличным от того, как это разрешено Правилом 144.4(г));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Владение или использование спортсменами видеомагнитофонов, радио, компакт-дисков и плееров, радиопередатчиков, мобильных телефоно</w:t>
      </w:r>
      <w:r>
        <w:rPr>
          <w:rFonts w:ascii="Courier" w:hAnsi="Courier" w:cs="Courier"/>
          <w:sz w:val="24"/>
          <w:szCs w:val="24"/>
        </w:rPr>
        <w:t>в или подобной аппаратуры в соревновательной зоне.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За исключением обуви, соответствующей Правилу 143, использование любой технологии или приспособления, которое дает пользователю преимущества, которые он бы не получил, если бы использовал оборудование</w:t>
      </w:r>
      <w:r>
        <w:rPr>
          <w:rFonts w:ascii="Courier" w:hAnsi="Courier" w:cs="Courier"/>
          <w:sz w:val="24"/>
          <w:szCs w:val="24"/>
        </w:rPr>
        <w:t xml:space="preserve"> строго в соответствии с/или разрешенное Правилами.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Использование любой механической помощи, если только спортсмен не сможет доказать, что использование данной помощи не дает ему соревновательного преимущества по сравнению с другими спортсменами, кото</w:t>
      </w:r>
      <w:r>
        <w:rPr>
          <w:rFonts w:ascii="Courier" w:hAnsi="Courier" w:cs="Courier"/>
          <w:sz w:val="24"/>
          <w:szCs w:val="24"/>
        </w:rPr>
        <w:t>рые не используют такую же помощь.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 Предоставление совета или любой другой помощи судьей или официальным лицом соревнований, если помощь не связана непосредственно или не обусловлена специфической ролью официального лица на соревновании в данное время </w:t>
      </w:r>
      <w:r>
        <w:rPr>
          <w:rFonts w:ascii="Courier" w:hAnsi="Courier" w:cs="Courier"/>
          <w:sz w:val="24"/>
          <w:szCs w:val="24"/>
        </w:rPr>
        <w:t>(например, "тренерские" советы; указание на место отталкивания в прыжках, за исключением показа заступа на пластилиновом индикаторе в горизонтальных прыжках; временные интервалы или расстояния в беге, т.п.)</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(е) получение физической помощи/поддержки от дру</w:t>
      </w:r>
      <w:r>
        <w:rPr>
          <w:rFonts w:ascii="Courier" w:hAnsi="Courier" w:cs="Courier"/>
          <w:sz w:val="24"/>
          <w:szCs w:val="24"/>
        </w:rPr>
        <w:t>гого спортсмена (за исключением помощи, чтобы просто подняться на ноги), если данная помощь помогает спортсмену передвигаться по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рамках этого Правила следующее не считается помощью и, таким образом, разрешается: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Связь между спортсмена</w:t>
      </w:r>
      <w:r>
        <w:rPr>
          <w:rFonts w:ascii="Courier" w:hAnsi="Courier" w:cs="Courier"/>
          <w:sz w:val="24"/>
          <w:szCs w:val="24"/>
        </w:rPr>
        <w:t>ми и их тренерами, расположенными вне соревновательной зоны. Для того чтобы облегчить эту связь и не мешать ходу соревнований, тренерам этих спортсменов должны быть зарезервированы места на трибунах в непосредственной близости от секторов в каждом техничес</w:t>
      </w:r>
      <w:r>
        <w:rPr>
          <w:rFonts w:ascii="Courier" w:hAnsi="Courier" w:cs="Courier"/>
          <w:sz w:val="24"/>
          <w:szCs w:val="24"/>
        </w:rPr>
        <w:t>ком виде.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Медицинский осмотр/лечение и/или физиотерапия, необходимые спортсмену для того, чтобы участвовать в соревновании или продолжать участие, уже находясь в зоне соревнований в соответствии с Правилом 144.1.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любой вид персональной защиты (на</w:t>
      </w:r>
      <w:r>
        <w:rPr>
          <w:rFonts w:ascii="Courier" w:hAnsi="Courier" w:cs="Courier"/>
          <w:sz w:val="24"/>
          <w:szCs w:val="24"/>
        </w:rPr>
        <w:t>пример, повязки, бинтование, пояс, другие виды защиты) для медицинских целей и/или для защиты спортсмена. Рефери вместе с Медицинским сотрудником имеют право подтверждать, что защита действительно необходима. (см. также Правило 187.4. и 187.5).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Монито</w:t>
      </w:r>
      <w:r>
        <w:rPr>
          <w:rFonts w:ascii="Courier" w:hAnsi="Courier" w:cs="Courier"/>
          <w:sz w:val="24"/>
          <w:szCs w:val="24"/>
        </w:rPr>
        <w:t>ры сердечного сокращения или скорости на дистанции, сенсорные датчики шага или подобные приборы, которые спортсмены имеют в наличии во время соревнования, при условии, что эти приборы нельзя использовать для связи с другими лицами.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Просмотр спортсмена</w:t>
      </w:r>
      <w:r>
        <w:rPr>
          <w:rFonts w:ascii="Courier" w:hAnsi="Courier" w:cs="Courier"/>
          <w:sz w:val="24"/>
          <w:szCs w:val="24"/>
        </w:rPr>
        <w:t xml:space="preserve">ми, выступающими в соревнованиях в Технических видах, изображений/видеозаписи предыдущих попыток (попытки), записанных от их имени лицами, которые не находились в соревновательной зоне (смотри Примечание к Правилу 144.1). Аппаратура для просмотра записи и </w:t>
      </w:r>
      <w:r>
        <w:rPr>
          <w:rFonts w:ascii="Courier" w:hAnsi="Courier" w:cs="Courier"/>
          <w:sz w:val="24"/>
          <w:szCs w:val="24"/>
        </w:rPr>
        <w:t>изображения, снятые с помощью этой аппаратуры, не должны проноситься в соревновательную зону.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Получение физической поддержки от официального лица или другого лица, назначенного организаторами для помощи, чтобы подняться на ноги, или для доступа к меди</w:t>
      </w:r>
      <w:r>
        <w:rPr>
          <w:rFonts w:ascii="Courier" w:hAnsi="Courier" w:cs="Courier"/>
          <w:sz w:val="24"/>
          <w:szCs w:val="24"/>
        </w:rPr>
        <w:t>цинской помощи.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электронные фонари или аналогичное устройство, показывающие текущее время во время забега, включая соответствующую запись.</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145</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Дисквалификация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спортсмен дисквалифицирован в каком-то виде из-за нарушения любого Правила</w:t>
      </w:r>
      <w:r>
        <w:rPr>
          <w:rFonts w:ascii="Courier" w:hAnsi="Courier" w:cs="Courier"/>
          <w:sz w:val="24"/>
          <w:szCs w:val="24"/>
        </w:rPr>
        <w:t>, в официальных протоколах должна быть сделана ссылка на Правило, которое он нарушил.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 Если спортсмен дисквалифицируется за нарушение технического правила (за исключением Правил 125.5 или 162.5), любой результат, показанный к этому моменту в том же само</w:t>
      </w:r>
      <w:r>
        <w:rPr>
          <w:rFonts w:ascii="Courier" w:hAnsi="Courier" w:cs="Courier"/>
          <w:sz w:val="24"/>
          <w:szCs w:val="24"/>
        </w:rPr>
        <w:t>м круге этого вида, не засчитывается. Однако результаты, показанные в предыдущем круге этого вида, засчитываются. Такая дисквалификация не должна отстранять спортсмена от участия в любом последующем виде данных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Если спортсмен дисквалифици</w:t>
      </w:r>
      <w:r>
        <w:rPr>
          <w:rFonts w:ascii="Courier" w:hAnsi="Courier" w:cs="Courier"/>
          <w:sz w:val="24"/>
          <w:szCs w:val="24"/>
        </w:rPr>
        <w:t>рован за неспортивное или неприличное поведение по правилу 125.5, то он должен быть дисквалифицирован в этом виде. Если спортсмен получает второе предупреждение в соответствии с Правилом 125.5 за неспортивное или неприличное поведение в каком-то другом вид</w:t>
      </w:r>
      <w:r>
        <w:rPr>
          <w:rFonts w:ascii="Courier" w:hAnsi="Courier" w:cs="Courier"/>
          <w:sz w:val="24"/>
          <w:szCs w:val="24"/>
        </w:rPr>
        <w:t>е, то он должен быть дисквалифицирован именно в этом втором виде. Любой результат, показанный к этому времени в этом же круге, не будет засчитан. Однако результаты, показанные в предыдущем круге этого вида, других предыдущих видах или в предыдущих отдельны</w:t>
      </w:r>
      <w:r>
        <w:rPr>
          <w:rFonts w:ascii="Courier" w:hAnsi="Courier" w:cs="Courier"/>
          <w:sz w:val="24"/>
          <w:szCs w:val="24"/>
        </w:rPr>
        <w:t>х видах многоборья, засчитываются.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Дисквалифицированный за неприличное или неспортивное поведение спортсмен должен быть отстранен Рефери от участия в любом другом виде данных соревнований, включая отдельные виды многоборья или виды, в которых он участвует</w:t>
      </w:r>
      <w:r>
        <w:rPr>
          <w:rFonts w:ascii="Courier" w:hAnsi="Courier" w:cs="Courier"/>
          <w:sz w:val="24"/>
          <w:szCs w:val="24"/>
        </w:rPr>
        <w:t xml:space="preserve"> одновременно, и эстафеты.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Если эстафетная команда исключена из соревнований по Правилу 125.5, она должна быть дисквалифицирована в этой дисциплине. Результаты, показанные в предыдущем раунде данного соревнования, остаются в силе. Такая дисквалификация</w:t>
      </w:r>
      <w:r>
        <w:rPr>
          <w:rFonts w:ascii="Courier" w:hAnsi="Courier" w:cs="Courier"/>
          <w:sz w:val="24"/>
          <w:szCs w:val="24"/>
        </w:rPr>
        <w:t xml:space="preserve"> не должна препятствовать участию любого спортсмена или эстафеты из этой команды во всех последующих видах программы (включая индивидуальные виды многоборья, другие виды, в которых он участвует одновременно, и эстафету) в данном конкретном соревновании.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r>
        <w:rPr>
          <w:rFonts w:ascii="Courier" w:hAnsi="Courier" w:cs="Courier"/>
          <w:sz w:val="24"/>
          <w:szCs w:val="24"/>
        </w:rPr>
        <w:t>. Если нарушение считается серьезным, Директор соревнования должен доложить об этом в соответствующий руководящий орган для рассмотрения возможности применения последующих дисциплинарных санкций.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146</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Протесты и апелляции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Протесты относитель</w:t>
      </w:r>
      <w:r>
        <w:rPr>
          <w:rFonts w:ascii="Courier" w:hAnsi="Courier" w:cs="Courier"/>
          <w:sz w:val="24"/>
          <w:szCs w:val="24"/>
        </w:rPr>
        <w:t>но допуска спортсмена к участию в соревнованиях должны подаваться Техническому делегату (делегатам) до начала соревнований. Должно быть право подавать апелляцию в Апелляционное жюри на решение Технического делегата. Если вопрос не может быть удовлетворител</w:t>
      </w:r>
      <w:r>
        <w:rPr>
          <w:rFonts w:ascii="Courier" w:hAnsi="Courier" w:cs="Courier"/>
          <w:sz w:val="24"/>
          <w:szCs w:val="24"/>
        </w:rPr>
        <w:t>ьно разрешен до начала соревнований, то спортсмену разрешается участвовать в соревновании "в состоянии протеста", и вопрос передается на рассмотрение соответствующего руководящего органа.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Протесты относительно проведения соревнований или показанного </w:t>
      </w:r>
      <w:r>
        <w:rPr>
          <w:rFonts w:ascii="Courier" w:hAnsi="Courier" w:cs="Courier"/>
          <w:sz w:val="24"/>
          <w:szCs w:val="24"/>
        </w:rPr>
        <w:lastRenderedPageBreak/>
        <w:t>ре</w:t>
      </w:r>
      <w:r>
        <w:rPr>
          <w:rFonts w:ascii="Courier" w:hAnsi="Courier" w:cs="Courier"/>
          <w:sz w:val="24"/>
          <w:szCs w:val="24"/>
        </w:rPr>
        <w:t>зультата в виде должны подаваться в течение 30 минут после официального объявления результата вида. Организационный комитет соревнования отвечает за то, чтобы фиксировалось время объявления всех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Любой протест должен быть устно заявлен в ад</w:t>
      </w:r>
      <w:r>
        <w:rPr>
          <w:rFonts w:ascii="Courier" w:hAnsi="Courier" w:cs="Courier"/>
          <w:sz w:val="24"/>
          <w:szCs w:val="24"/>
        </w:rPr>
        <w:t>рес Рефери или самим спортсменом, или каким-то лицом, действующим от имени спортсмена, или официальным представителем команды. Такое лицо или команда может заявить протест только, если они соревнуются в том же круге соревнования, к которому относится проте</w:t>
      </w:r>
      <w:r>
        <w:rPr>
          <w:rFonts w:ascii="Courier" w:hAnsi="Courier" w:cs="Courier"/>
          <w:sz w:val="24"/>
          <w:szCs w:val="24"/>
        </w:rPr>
        <w:t>ст (или последующая апелляция), или участвуют в соревновании, в котором производится командный зачет по очкам. Чтобы принять справедливое решение, Рефери должен рассмотреть все обстоятельства, которые он считает необходимыми, включая изучение официальной в</w:t>
      </w:r>
      <w:r>
        <w:rPr>
          <w:rFonts w:ascii="Courier" w:hAnsi="Courier" w:cs="Courier"/>
          <w:sz w:val="24"/>
          <w:szCs w:val="24"/>
        </w:rPr>
        <w:t>идеозаписи или любого другого имеющегося видео- и фотоподтверждения. Рефери может сам принять решение по поданному протесту или передать его на рассмотрение Апелляционного жюри. Если Рефери принимает решение, то у протестующей стороны остается право подать</w:t>
      </w:r>
      <w:r>
        <w:rPr>
          <w:rFonts w:ascii="Courier" w:hAnsi="Courier" w:cs="Courier"/>
          <w:sz w:val="24"/>
          <w:szCs w:val="24"/>
        </w:rPr>
        <w:t xml:space="preserve"> апелляцию в жюри. Если подающий протест не может напрямую связаться с Рефери, то протест может быть передан Рефери через Технический информационный центр/Секретариат.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беговых видах: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если спортсмен заявил немедленно устный протест в отношении як</w:t>
      </w:r>
      <w:r>
        <w:rPr>
          <w:rFonts w:ascii="Courier" w:hAnsi="Courier" w:cs="Courier"/>
          <w:sz w:val="24"/>
          <w:szCs w:val="24"/>
        </w:rPr>
        <w:t xml:space="preserve">обы имевшего место фальстарта, Рефери по беговым видам может, в случае любых сомнений, по своему усмотрению, разрешить спортсмену выступать "в состоянии протеста" для того, чтобы защитить права всех спортсменов, которых этот протест касается. Соревнование </w:t>
      </w:r>
      <w:r>
        <w:rPr>
          <w:rFonts w:ascii="Courier" w:hAnsi="Courier" w:cs="Courier"/>
          <w:sz w:val="24"/>
          <w:szCs w:val="24"/>
        </w:rPr>
        <w:t>"в состоянии протеста" не разрешается, когда фальстарт подтверждается утвержденной Всемирной легкоатлетической ассоциацией информационной системой старта, если только по какой - то причине Рефери не сочтет, что информация, представленная системой, является</w:t>
      </w:r>
      <w:r>
        <w:rPr>
          <w:rFonts w:ascii="Courier" w:hAnsi="Courier" w:cs="Courier"/>
          <w:sz w:val="24"/>
          <w:szCs w:val="24"/>
        </w:rPr>
        <w:t xml:space="preserve"> неточной.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протест может быть основан на ошибке стартера, не объявившего фальстарт или, в соответствии с Правилом 162.5, не прервавшего старт. Протест может быть подан только спортсменом, который закончил соревнования, или от его имени.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протест </w:t>
      </w:r>
      <w:r>
        <w:rPr>
          <w:rFonts w:ascii="Courier" w:hAnsi="Courier" w:cs="Courier"/>
          <w:sz w:val="24"/>
          <w:szCs w:val="24"/>
        </w:rPr>
        <w:t>удовлетворен, любой спортсмен, который совершил фальстарт или чье поведение должно было привести к прерыванию старта, и которого надо было предупредить или дисквалифицировать в соответствии с Правилами 162.5, 162.7, 162.8 или 200.8 (в) будет предупрежден и</w:t>
      </w:r>
      <w:r>
        <w:rPr>
          <w:rFonts w:ascii="Courier" w:hAnsi="Courier" w:cs="Courier"/>
          <w:sz w:val="24"/>
          <w:szCs w:val="24"/>
        </w:rPr>
        <w:t>ли дисквалифицирован. Независимо от того, может ли быть объявлено предупреждение или дисквалификация или нет, Рефери должен иметь право объявить соревнования или часть соревнований несостоявшимися и провести соревнования снова, если, по его мнению, этого т</w:t>
      </w:r>
      <w:r>
        <w:rPr>
          <w:rFonts w:ascii="Courier" w:hAnsi="Courier" w:cs="Courier"/>
          <w:sz w:val="24"/>
          <w:szCs w:val="24"/>
        </w:rPr>
        <w:t>ребует справедливость.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право на протест и апелляцию в соответствии с Правилом 146.4 (б) должно применяться независимо от того, использовалась ли информационная система старта или нет.</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 случаях, если Рефери или жюри удовлетворяет протест</w:t>
      </w:r>
      <w:r>
        <w:rPr>
          <w:rFonts w:ascii="Courier" w:hAnsi="Courier" w:cs="Courier"/>
          <w:sz w:val="24"/>
          <w:szCs w:val="24"/>
        </w:rPr>
        <w:t xml:space="preserve"> о неверном исключении спортсмена из соревнования из-за фальстарта, и данное решение принято после завершения забега, то с целью соблюдения нарушенных прав спортсмена необходимо предоставить спортсмену возможность пробежать дистанцию одному и иметь законны</w:t>
      </w:r>
      <w:r>
        <w:rPr>
          <w:rFonts w:ascii="Courier" w:hAnsi="Courier" w:cs="Courier"/>
          <w:sz w:val="24"/>
          <w:szCs w:val="24"/>
        </w:rPr>
        <w:t>й и официальный результат соревнований, чтобы по возможности пройти в следующий круг. Ни один спортсмен не может быть проведен в следующий круг, если он не выступал в одном из кругов, если только иное не было решено рефери или жюри (например, имеют значени</w:t>
      </w:r>
      <w:r>
        <w:rPr>
          <w:rFonts w:ascii="Courier" w:hAnsi="Courier" w:cs="Courier"/>
          <w:sz w:val="24"/>
          <w:szCs w:val="24"/>
        </w:rPr>
        <w:t>е длина дистанции или короткий период времени до следующего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данное правило может применяться Рефери, апелляционным жюри и в других обстоятельствах, если таковое необходимо (см. правило 163.2).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если протест подается спортсменом ил</w:t>
      </w:r>
      <w:r>
        <w:rPr>
          <w:rFonts w:ascii="Courier" w:hAnsi="Courier" w:cs="Courier"/>
          <w:sz w:val="24"/>
          <w:szCs w:val="24"/>
        </w:rPr>
        <w:t>и командой, не завершившей забег, или от его/их имени, Рефери должен сначала убедиться, что спортсмен или команда были или должны были быть дисквалифицированы за нарушение Правил, не зависимо от вопросов, поднятых в протесте. В этом случае протест должен б</w:t>
      </w:r>
      <w:r>
        <w:rPr>
          <w:rFonts w:ascii="Courier" w:hAnsi="Courier" w:cs="Courier"/>
          <w:sz w:val="24"/>
          <w:szCs w:val="24"/>
        </w:rPr>
        <w:t>ыть отклонен.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 технических видах, если спортсмен заявляет немедленный устный протест против незасчитанной попытки, Рефери на виде может, по своему усмотрению, потребовать, чтобы результат, показанный в этой попытке, был измерен и зафиксирован, чтобы з</w:t>
      </w:r>
      <w:r>
        <w:rPr>
          <w:rFonts w:ascii="Courier" w:hAnsi="Courier" w:cs="Courier"/>
          <w:sz w:val="24"/>
          <w:szCs w:val="24"/>
        </w:rPr>
        <w:t>ащитить права всех спортсменов, которых этот протест касается.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опротестованная попытка является: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одной из трех первых попыток в технических видах, кроме прыжка в высоту и прыжка с шестом, и в соревновании участвует более 8 спортсменов, причем да</w:t>
      </w:r>
      <w:r>
        <w:rPr>
          <w:rFonts w:ascii="Courier" w:hAnsi="Courier" w:cs="Courier"/>
          <w:sz w:val="24"/>
          <w:szCs w:val="24"/>
        </w:rPr>
        <w:t>нный спортсмен попадет в финальную часть вида (заключительные три попытки), только если протест или последующая апелляция будет удовлетворена,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прыжке в высоту и в прыжке с шестом спортсмен смог бы соревноваться на следующей высоте, только если п</w:t>
      </w:r>
      <w:r>
        <w:rPr>
          <w:rFonts w:ascii="Courier" w:hAnsi="Courier" w:cs="Courier"/>
          <w:sz w:val="24"/>
          <w:szCs w:val="24"/>
        </w:rPr>
        <w:t>ротест или последующая апелляция будет удовлетворена,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Рефери, в случае любых сомнений, может разрешить спортсмену продолжить соревноваться в финальном круге в "состоянии протеста", чтобы защитить права всех спортсменов, которых этот протест касается.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w:t>
      </w:r>
      <w:r>
        <w:rPr>
          <w:rFonts w:ascii="Courier" w:hAnsi="Courier" w:cs="Courier"/>
          <w:sz w:val="24"/>
          <w:szCs w:val="24"/>
        </w:rPr>
        <w:t>Опротестованный результат и все остальные результаты, показанные спортсменом при соревновании "в состоянии протеста", станут официальными, только если последующее решение Рефери по данному вопросу или апелляция в жюри удовлетворены.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технических видах, г</w:t>
      </w:r>
      <w:r>
        <w:rPr>
          <w:rFonts w:ascii="Courier" w:hAnsi="Courier" w:cs="Courier"/>
          <w:sz w:val="24"/>
          <w:szCs w:val="24"/>
        </w:rPr>
        <w:t xml:space="preserve">де в результате участия спортсмена, </w:t>
      </w:r>
      <w:r>
        <w:rPr>
          <w:rFonts w:ascii="Courier" w:hAnsi="Courier" w:cs="Courier"/>
          <w:sz w:val="24"/>
          <w:szCs w:val="24"/>
        </w:rPr>
        <w:lastRenderedPageBreak/>
        <w:t>участвующего в соревновании "под протестом", другому спортсмену разрешается продолжить участие в соревновании (если бы он в противном случае не мог бы продолжить выступление), выступления и конечные результаты такого спо</w:t>
      </w:r>
      <w:r>
        <w:rPr>
          <w:rFonts w:ascii="Courier" w:hAnsi="Courier" w:cs="Courier"/>
          <w:sz w:val="24"/>
          <w:szCs w:val="24"/>
        </w:rPr>
        <w:t>ртсмена остаются действительными независимо от того, является ли немедленный устный протест спортсмена, участвующего в соревновании "под протестом", успешным.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Апелляция в жюри должна быть подана в течение 30 минут после: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официального объявления из</w:t>
      </w:r>
      <w:r>
        <w:rPr>
          <w:rFonts w:ascii="Courier" w:hAnsi="Courier" w:cs="Courier"/>
          <w:sz w:val="24"/>
          <w:szCs w:val="24"/>
        </w:rPr>
        <w:t>менений результатов вида, связанных с решением Рефери;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совета, предоставленного протестующей стороне, в случае, если результаты вида не изменяются.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Апелляция в жюри подается в письменном виде, должна быть подписана спортсменом, или кем-то, кто де</w:t>
      </w:r>
      <w:r>
        <w:rPr>
          <w:rFonts w:ascii="Courier" w:hAnsi="Courier" w:cs="Courier"/>
          <w:sz w:val="24"/>
          <w:szCs w:val="24"/>
        </w:rPr>
        <w:t>йствует от его имени, или официальным представителем команды, и сопровождаться депозитом в размере 100 долларов США или эквивалента этой суммы, которая не будет возвращена, если протест не будет удовлетворен. Этот спортсмен или команда могут подать апелляц</w:t>
      </w:r>
      <w:r>
        <w:rPr>
          <w:rFonts w:ascii="Courier" w:hAnsi="Courier" w:cs="Courier"/>
          <w:sz w:val="24"/>
          <w:szCs w:val="24"/>
        </w:rPr>
        <w:t>ию только, если они соревнуются в том же круге соревнования, к которому относится протест (или участвуют в соревновании, в котором проводится командный зачет по очкам).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Рефери вида, которому был подан протест, должен, после принятия решения по</w:t>
      </w:r>
      <w:r>
        <w:rPr>
          <w:rFonts w:ascii="Courier" w:hAnsi="Courier" w:cs="Courier"/>
          <w:sz w:val="24"/>
          <w:szCs w:val="24"/>
        </w:rPr>
        <w:t xml:space="preserve"> протесту, немедленно проинформировать Технический информационный центр/секретариат о времени принятия решения. Если Рефери не смог устно предоставить данную информацию заинтересованным командам/спортсменам, то официальным будет считаться время появления и</w:t>
      </w:r>
      <w:r>
        <w:rPr>
          <w:rFonts w:ascii="Courier" w:hAnsi="Courier" w:cs="Courier"/>
          <w:sz w:val="24"/>
          <w:szCs w:val="24"/>
        </w:rPr>
        <w:t>змененных результатов вида или решения по протесту на информационном стенде Технического информационного центра.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Апелляционное жюри должно проконсультироваться со всеми участвовавшими в ситуации сторонами, включая соответствующего рефери. Если Апелляц</w:t>
      </w:r>
      <w:r>
        <w:rPr>
          <w:rFonts w:ascii="Courier" w:hAnsi="Courier" w:cs="Courier"/>
          <w:sz w:val="24"/>
          <w:szCs w:val="24"/>
        </w:rPr>
        <w:t>ионное жюри сомневается по поводу принятия решения, то должны быть приняты во внимание все имеющиеся доказательства. Если эти доказательства, включая любые имеющиеся видеозаписи, неубедительны, решение Рефери или Старшего судьи по спортивной ходьбе остаетс</w:t>
      </w:r>
      <w:r>
        <w:rPr>
          <w:rFonts w:ascii="Courier" w:hAnsi="Courier" w:cs="Courier"/>
          <w:sz w:val="24"/>
          <w:szCs w:val="24"/>
        </w:rPr>
        <w:t>я в силе.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 Апелляционное Жюри может пересматривать свое решение при получении новых убедительных доказательств, при условии, что новое решение еще может быть применено. Обычно такой пересмотр возможен только до церемонии награждения в данном виде, если </w:t>
      </w:r>
      <w:r>
        <w:rPr>
          <w:rFonts w:ascii="Courier" w:hAnsi="Courier" w:cs="Courier"/>
          <w:sz w:val="24"/>
          <w:szCs w:val="24"/>
        </w:rPr>
        <w:t>только соответствующий руководящий орган не определил другие обоснованные обстоятельства.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О решении вопросов, не оговоренных данными Правилами, председатель Апелляционного жюри немедленно докладывает вышестоящей организации (федерации).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11. Решение А</w:t>
      </w:r>
      <w:r>
        <w:rPr>
          <w:rFonts w:ascii="Courier" w:hAnsi="Courier" w:cs="Courier"/>
          <w:sz w:val="24"/>
          <w:szCs w:val="24"/>
        </w:rPr>
        <w:t>пелляционного жюри (в отсутствие Апелляционного жюри или, если апелляция не была подана, то решение Рефери) является окончательным и не подлежит дальнейшему обжалованию ни в одной инстанции, включая Арбитражный спортивный суд.</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147</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Смешанные соре</w:t>
      </w:r>
      <w:r>
        <w:rPr>
          <w:rFonts w:ascii="Courier" w:hAnsi="Courier" w:cs="Courier"/>
          <w:sz w:val="24"/>
          <w:szCs w:val="24"/>
        </w:rPr>
        <w:t>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Проведение универсальных соревнований (например, эстафетная команда, в которой часть этапов бегут мужчины, а часть этапов - женщины, или командные соревнования), где итоговая классификация и итоговый протокол должен быть единым, разрешено в с</w:t>
      </w:r>
      <w:r>
        <w:rPr>
          <w:rFonts w:ascii="Courier" w:hAnsi="Courier" w:cs="Courier"/>
          <w:sz w:val="24"/>
          <w:szCs w:val="24"/>
        </w:rPr>
        <w:t>оответствии с регламентами проводящей организации.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 исключением соревнований, указанных в пункте 1 данного правила, на всех соревнованиях, полностью проводимых на стадионе, обычно не разрешаются смешанные соревнования между мужчинами и женщинами. Одн</w:t>
      </w:r>
      <w:r>
        <w:rPr>
          <w:rFonts w:ascii="Courier" w:hAnsi="Courier" w:cs="Courier"/>
          <w:sz w:val="24"/>
          <w:szCs w:val="24"/>
        </w:rPr>
        <w:t>ако смешанные соревнования на стадионе в технических видах и в беговых видах на дистанции 5000 м и более разрешаются на всех соревнованиях, за исключением Чемпионатов, первенств и кубков.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смешанные соревнования на стадионе в дисциплинах от 5000 м и бо</w:t>
      </w:r>
      <w:r>
        <w:rPr>
          <w:rFonts w:ascii="Courier" w:hAnsi="Courier" w:cs="Courier"/>
          <w:sz w:val="24"/>
          <w:szCs w:val="24"/>
        </w:rPr>
        <w:t xml:space="preserve">лее разрешаются только в случае недостаточного количества спортсменов одного или обоих полов, участвующих в соревнованиях, чтобы оправдать проведение отдельных забегов. В результатах должен быть указан пол каждого спортсмена. Такие забеги ни в коем случае </w:t>
      </w:r>
      <w:r>
        <w:rPr>
          <w:rFonts w:ascii="Courier" w:hAnsi="Courier" w:cs="Courier"/>
          <w:sz w:val="24"/>
          <w:szCs w:val="24"/>
        </w:rPr>
        <w:t>не должны проводиться таким образом, чтобы спортсмены одного пола могли оказывать помощь лидированием или получать помощь от спортсменов другого пола.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соревнования в технических видах для мужчин и женщин могут проводиться одновременно на одном или нес</w:t>
      </w:r>
      <w:r>
        <w:rPr>
          <w:rFonts w:ascii="Courier" w:hAnsi="Courier" w:cs="Courier"/>
          <w:sz w:val="24"/>
          <w:szCs w:val="24"/>
        </w:rPr>
        <w:t xml:space="preserve">кольких местах проведения соревнований. Должны использоваться отдельные протоколы результатов и результаты должны фиксироваться отдельно для каждого пола. Каждый раунд таких соревнований может проводиться либо путем вызова всех спортсменов одного пола, за </w:t>
      </w:r>
      <w:r>
        <w:rPr>
          <w:rFonts w:ascii="Courier" w:hAnsi="Courier" w:cs="Courier"/>
          <w:sz w:val="24"/>
          <w:szCs w:val="24"/>
        </w:rPr>
        <w:t>которыми следует другой, либо поочередно в смешанном порядке. В соответствии с Правилом 180.17 все спортсмены должны рассматриваться как если бы они были одного пола. Если проводятся соревнования в вертикальных прыжках на одном секторе, то должны строго со</w:t>
      </w:r>
      <w:r>
        <w:rPr>
          <w:rFonts w:ascii="Courier" w:hAnsi="Courier" w:cs="Courier"/>
          <w:sz w:val="24"/>
          <w:szCs w:val="24"/>
        </w:rPr>
        <w:t>блюдаться Правила 181 - 183, включая то, что планка должна повышаться в соответствии с единым порядком ранее объявленных высот для всего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148</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Измерения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 соревнованиях, проводимых в соответствии с Правилом 1, все </w:t>
      </w:r>
      <w:r>
        <w:rPr>
          <w:rFonts w:ascii="Courier" w:hAnsi="Courier" w:cs="Courier"/>
          <w:sz w:val="24"/>
          <w:szCs w:val="24"/>
        </w:rPr>
        <w:lastRenderedPageBreak/>
        <w:t>измерения произв</w:t>
      </w:r>
      <w:r>
        <w:rPr>
          <w:rFonts w:ascii="Courier" w:hAnsi="Courier" w:cs="Courier"/>
          <w:sz w:val="24"/>
          <w:szCs w:val="24"/>
        </w:rPr>
        <w:t>одятся калиброванной сертифицированной стальной рулеткой, линейкой или научным прибором, оснащенным измерительным устройством. Стальная рулетка, линейка или измерительный прибор должны быть сертифицированы Всемирной легкоатлетической ассоциацией, и точност</w:t>
      </w:r>
      <w:r>
        <w:rPr>
          <w:rFonts w:ascii="Courier" w:hAnsi="Courier" w:cs="Courier"/>
          <w:sz w:val="24"/>
          <w:szCs w:val="24"/>
        </w:rPr>
        <w:t>ь измерительной аппаратуры, используемой в ходе соревнования, должна быть подтверждена соответствующей организацией, аккредитованной национальным органом мер и весов, чтобы все измерения могли быть сверены с национальными и международными измерительными ст</w:t>
      </w:r>
      <w:r>
        <w:rPr>
          <w:rFonts w:ascii="Courier" w:hAnsi="Courier" w:cs="Courier"/>
          <w:sz w:val="24"/>
          <w:szCs w:val="24"/>
        </w:rPr>
        <w:t>андартами.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других соревнованиях могут быть также использованы рулетки из фиброволокна.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Относительно признания рекордов см. Правило 260.17 (а).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149</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Действительность результатов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Ни один результат, показанный спортсменом, не с</w:t>
      </w:r>
      <w:r>
        <w:rPr>
          <w:rFonts w:ascii="Courier" w:hAnsi="Courier" w:cs="Courier"/>
          <w:sz w:val="24"/>
          <w:szCs w:val="24"/>
        </w:rPr>
        <w:t>читается действительным, если он не был выполнен в ходе официального соревнования, организованного в соответствии с данными Правилами.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Результаты, показанные за пределами традиционных легкоатлетических стадионов (например, на городских площадях, других</w:t>
      </w:r>
      <w:r>
        <w:rPr>
          <w:rFonts w:ascii="Courier" w:hAnsi="Courier" w:cs="Courier"/>
          <w:sz w:val="24"/>
          <w:szCs w:val="24"/>
        </w:rPr>
        <w:t xml:space="preserve"> спортивных сооружениях, пляжах и т.п.), в тех видах, которые обычно проводятся на стадионе, будут действительны и признаны по существу, если они показаны в соответствии со всеми нижеуказанными условиями: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соответствующий руководящий орган выдал разреш</w:t>
      </w:r>
      <w:r>
        <w:rPr>
          <w:rFonts w:ascii="Courier" w:hAnsi="Courier" w:cs="Courier"/>
          <w:sz w:val="24"/>
          <w:szCs w:val="24"/>
        </w:rPr>
        <w:t>ение на проведение этого соревнования в соответствии с Правилами 1 - 3;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назначена бригада квалифицированных технических официальных лиц для судейства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там, где это уместно, используются оборудование и снаряды в соответствии с Правила</w:t>
      </w:r>
      <w:r>
        <w:rPr>
          <w:rFonts w:ascii="Courier" w:hAnsi="Courier" w:cs="Courier"/>
          <w:sz w:val="24"/>
          <w:szCs w:val="24"/>
        </w:rPr>
        <w:t>ми; 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соревнование проводится в таком месте или на таком спортивном сооружении, которые соответствуют Правилам, и в отношении которых официальный измеритель выдал сертификат в соответствии с Правилом 135 на основании измерений, произведенных в день со</w:t>
      </w:r>
      <w:r>
        <w:rPr>
          <w:rFonts w:ascii="Courier" w:hAnsi="Courier" w:cs="Courier"/>
          <w:sz w:val="24"/>
          <w:szCs w:val="24"/>
        </w:rPr>
        <w:t>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Действующие стандартные формы, требуемые для отчета о соответствии места проведения соревнования или спортивного сооружения, можно получить в офисе Всемирной легкоатлетической ассоциации или скачать с вебсайта Всемирной легкоатлети</w:t>
      </w:r>
      <w:r>
        <w:rPr>
          <w:rFonts w:ascii="Courier" w:hAnsi="Courier" w:cs="Courier"/>
          <w:sz w:val="24"/>
          <w:szCs w:val="24"/>
        </w:rPr>
        <w:t>ческой ассоциации.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ПРАВИЛО 150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Видеозапись</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соревнованиях, проводимых в соответствии с Правилом 1, и, если это возможно, то и на других соревнованиях, необходимо вести официальную видеозапись всех соревнований в соответствии с требованиями Техническ</w:t>
      </w:r>
      <w:r>
        <w:rPr>
          <w:rFonts w:ascii="Courier" w:hAnsi="Courier" w:cs="Courier"/>
          <w:sz w:val="24"/>
          <w:szCs w:val="24"/>
        </w:rPr>
        <w:t>их делегатов. Данная видеозапись помогает видеорефери в работе и должна показывать точность результатов и любые случаи нарушения Правил.</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151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Зачет/подсчет очков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матчах, где результат определяется по очкам, система зачета должна быть согласов</w:t>
      </w:r>
      <w:r>
        <w:rPr>
          <w:rFonts w:ascii="Courier" w:hAnsi="Courier" w:cs="Courier"/>
          <w:sz w:val="24"/>
          <w:szCs w:val="24"/>
        </w:rPr>
        <w:t>ана всеми участвующими в матче сторонами или командами до его начала, если иное не указано в соответствующих регламентах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III - БЕГОВЫЕ ВИДЫ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Правила 163.2, 163.6 (за исключением положений, касающихся Правил 230.12 и 240.9), 163.14, 1</w:t>
      </w:r>
      <w:r>
        <w:rPr>
          <w:rFonts w:ascii="Courier" w:hAnsi="Courier" w:cs="Courier"/>
          <w:sz w:val="24"/>
          <w:szCs w:val="24"/>
        </w:rPr>
        <w:t>64.2, 165 и 167.1 также применяются к Главам VII, VIII и IX.</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Измерения дорожки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Длина стандартной беговой дорожки составляет 400 м. Дорожка состоит из двух параллельных прямых и двух виражей, радиусы которых равны. Ее внутренняя часть до</w:t>
      </w:r>
      <w:r>
        <w:rPr>
          <w:rFonts w:ascii="Courier" w:hAnsi="Courier" w:cs="Courier"/>
          <w:sz w:val="24"/>
          <w:szCs w:val="24"/>
        </w:rPr>
        <w:t>лжна быть огорожена бровкой из какого-то пригодного материала и выкрашена в белый цвет. Бровка должна быть высотой 50 - 65 мм, шириной 50 - 250 мм. Вдоль двух прямых бровку можно заменить на белую линию шириной 50 мм.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отрезок бровки на вираже должен </w:t>
      </w:r>
      <w:r>
        <w:rPr>
          <w:rFonts w:ascii="Courier" w:hAnsi="Courier" w:cs="Courier"/>
          <w:sz w:val="24"/>
          <w:szCs w:val="24"/>
        </w:rPr>
        <w:t>быть временно снят для проведения технических дисциплин, его место на поверхности дорожки отмечается белой линией шириной 50 мм и пластмассовыми конусами или флажками с минимальной высотой 0.20 м, расположенными на белой линии таким образом, чтобы край осн</w:t>
      </w:r>
      <w:r>
        <w:rPr>
          <w:rFonts w:ascii="Courier" w:hAnsi="Courier" w:cs="Courier"/>
          <w:sz w:val="24"/>
          <w:szCs w:val="24"/>
        </w:rPr>
        <w:t>овы конуса или флагштока совпадал с краем белой линии, ближайшей к дорожке. Они должны быть расставленными с интервалами, не превышающими 4 м друг от друга. (Флажки должны быть расставлены под углом 60 градусов к земле). Это также применимо к отрезку дорож</w:t>
      </w:r>
      <w:r>
        <w:rPr>
          <w:rFonts w:ascii="Courier" w:hAnsi="Courier" w:cs="Courier"/>
          <w:sz w:val="24"/>
          <w:szCs w:val="24"/>
        </w:rPr>
        <w:t xml:space="preserve">ки для бега с препятствиями, когда </w:t>
      </w:r>
      <w:r>
        <w:rPr>
          <w:rFonts w:ascii="Courier" w:hAnsi="Courier" w:cs="Courier"/>
          <w:sz w:val="24"/>
          <w:szCs w:val="24"/>
        </w:rPr>
        <w:lastRenderedPageBreak/>
        <w:t>спортсмены удаляются от основной дорожки, чтобы преодолеть яму с водой, а также когда спортсмены бегут по внешним дорожкам на вираже, в случае старта в соответствии с Правилом 163.5 (б), причем в последнем случае конусы д</w:t>
      </w:r>
      <w:r>
        <w:rPr>
          <w:rFonts w:ascii="Courier" w:hAnsi="Courier" w:cs="Courier"/>
          <w:sz w:val="24"/>
          <w:szCs w:val="24"/>
        </w:rPr>
        <w:t>олжны быть расставлены вдоль всего виража и, по возможности, до начала прямой с интервалами, не превышающими 10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Во всех точках, где вираж переходит в прямую или же прямая переходит в вираж, необходимо разметить на белых линиях каким-либо др</w:t>
      </w:r>
      <w:r>
        <w:rPr>
          <w:rFonts w:ascii="Courier" w:hAnsi="Courier" w:cs="Courier"/>
          <w:sz w:val="24"/>
          <w:szCs w:val="24"/>
        </w:rPr>
        <w:t>угим контрастным цветом отметкой 50 мм x 50 мм, а также необходимо установить конус в данных точках на время проведения забегов.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Измерения дорожки должны производиться на расстоянии 0.30 м от бровки, или, если на вираже нет бровки (или на линии, по ко</w:t>
      </w:r>
      <w:r>
        <w:rPr>
          <w:rFonts w:ascii="Courier" w:hAnsi="Courier" w:cs="Courier"/>
          <w:sz w:val="24"/>
          <w:szCs w:val="24"/>
        </w:rPr>
        <w:t>торой бегут спортсмены для преодоления ямы с водой в стипльчезе), то в 0.20 м от линии, обозначающей внутреннюю часть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Дистанция для бега измеряется от края линии старта, дальней от финиша, до края линии финиша, ближней к старту.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 всех со</w:t>
      </w:r>
      <w:r>
        <w:rPr>
          <w:rFonts w:ascii="Courier" w:hAnsi="Courier" w:cs="Courier"/>
          <w:sz w:val="24"/>
          <w:szCs w:val="24"/>
        </w:rPr>
        <w:t xml:space="preserve">ревнованиях на дистанции до 400 м включительно каждый участник должен бежать по своей дорожке шириной 1.22 </w:t>
      </w:r>
      <w:r w:rsidR="0004591E">
        <w:rPr>
          <w:rFonts w:ascii="Courier" w:hAnsi="Courier" w:cs="Courier"/>
          <w:noProof/>
          <w:sz w:val="24"/>
          <w:szCs w:val="24"/>
        </w:rPr>
        <w:drawing>
          <wp:inline distT="0" distB="0" distL="0" distR="0">
            <wp:extent cx="142875"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0.01 м, включая линию дорожки справа, обозначенной белой линией шириной 50 мм. Все дорожки должны быть одинаков</w:t>
      </w:r>
      <w:r>
        <w:rPr>
          <w:rFonts w:ascii="Courier" w:hAnsi="Courier" w:cs="Courier"/>
          <w:sz w:val="24"/>
          <w:szCs w:val="24"/>
        </w:rPr>
        <w:t>ой номинальной ширины. Внутренняя дорожка должна измеряться в соответствии с положениями Правила 160.2, а остальные дорожки - на расстоянии 0.20 м от внешних краев линий.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На всех стадионах, построенных до 1 января 2004 года, ширина дорожки для</w:t>
      </w:r>
      <w:r>
        <w:rPr>
          <w:rFonts w:ascii="Courier" w:hAnsi="Courier" w:cs="Courier"/>
          <w:sz w:val="24"/>
          <w:szCs w:val="24"/>
        </w:rPr>
        <w:t xml:space="preserve"> всех таких соревнований должна быть не более 1.25 м. Однако, если такие стадионы/манежи подвергаются ремонту или полной смене покрытия, то ширина дорожки должна соответствовать данному Правилу.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На соревнованиях уровня Чемпионата России должно быть не</w:t>
      </w:r>
      <w:r>
        <w:rPr>
          <w:rFonts w:ascii="Courier" w:hAnsi="Courier" w:cs="Courier"/>
          <w:sz w:val="24"/>
          <w:szCs w:val="24"/>
        </w:rPr>
        <w:t xml:space="preserve"> менее восьми отдельных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Общий максимальный боковой уклон дорожки не должен превышать 1:100 (1%), а общий уклон в направлении бега - 1:1000 (0.1%), если только нет специальных обстоятельств, по которым можно сделать исключение.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w:t>
      </w:r>
      <w:r>
        <w:rPr>
          <w:rFonts w:ascii="Courier" w:hAnsi="Courier" w:cs="Courier"/>
          <w:sz w:val="24"/>
          <w:szCs w:val="24"/>
        </w:rPr>
        <w:t xml:space="preserve"> Рекомендуется, чтобы на вновь сооружаемых дорожках боковой уклон был направлен в сторону внутренней дорожки.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Полная техническая информация о конструкции дорожки, ее расположении, разметке содержится в Руководстве Всемирной легкоатлетической ассоциаци</w:t>
      </w:r>
      <w:r>
        <w:rPr>
          <w:rFonts w:ascii="Courier" w:hAnsi="Courier" w:cs="Courier"/>
          <w:sz w:val="24"/>
          <w:szCs w:val="24"/>
        </w:rPr>
        <w:t>и "Легкоатлетические сооружения". Это Правило содержит основные принципы, которым нужно следовать.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Цветовая разметка дорожек указана в плане разметки стадионов в </w:t>
      </w:r>
      <w:r>
        <w:rPr>
          <w:rFonts w:ascii="Courier" w:hAnsi="Courier" w:cs="Courier"/>
          <w:sz w:val="24"/>
          <w:szCs w:val="24"/>
        </w:rPr>
        <w:lastRenderedPageBreak/>
        <w:t>руководстве по строительству спортсооружений.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Стартовые колодки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Стартовые</w:t>
      </w:r>
      <w:r>
        <w:rPr>
          <w:rFonts w:ascii="Courier" w:hAnsi="Courier" w:cs="Courier"/>
          <w:sz w:val="24"/>
          <w:szCs w:val="24"/>
        </w:rPr>
        <w:t xml:space="preserve"> колодки должны использоваться для всех соревнований на дистанциях до 400 м включительно и в эстафете 4 x 100 м (в том числе - на первом этапе эстафеты 4 x 200 м, комбинированной эстафеты и 4 x 400 м) и не должны использоваться на других дистанциях. Когда </w:t>
      </w:r>
      <w:r>
        <w:rPr>
          <w:rFonts w:ascii="Courier" w:hAnsi="Courier" w:cs="Courier"/>
          <w:sz w:val="24"/>
          <w:szCs w:val="24"/>
        </w:rPr>
        <w:t>стартовые колодки установлены на дорожке, никакая их часть не должна заходить на линию старта или на другую дорожку.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Стартовые колодки должны соответствовать следующим общим требованиям: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Стартовые колодки состоят из двух пластин, на которых спортс</w:t>
      </w:r>
      <w:r>
        <w:rPr>
          <w:rFonts w:ascii="Courier" w:hAnsi="Courier" w:cs="Courier"/>
          <w:sz w:val="24"/>
          <w:szCs w:val="24"/>
        </w:rPr>
        <w:t>мен фиксирует ноги в предстартовой позиции. Пластины крепятся на жесткой рамке, которая никоим образом не мешает спортсмену выбегать из колодок. Они должны быть жесткими по своей конструкции и не давать заведомого преимущества какому-либо спортсмену;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w:t>
      </w:r>
      <w:r>
        <w:rPr>
          <w:rFonts w:ascii="Courier" w:hAnsi="Courier" w:cs="Courier"/>
          <w:sz w:val="24"/>
          <w:szCs w:val="24"/>
        </w:rPr>
        <w:t>Пластины должны быть установлены под наклоном, чтобы соответствовать стартовой позиции спортсмена, и могут быть плоскими или слегка вогнутыми. Поверхность пластин должна иметь пористое покрытие, чтобы шипы обуви спортсменов могли беспрепятственно входить в</w:t>
      </w:r>
      <w:r>
        <w:rPr>
          <w:rFonts w:ascii="Courier" w:hAnsi="Courier" w:cs="Courier"/>
          <w:sz w:val="24"/>
          <w:szCs w:val="24"/>
        </w:rPr>
        <w:t xml:space="preserve"> них, используя прорези, вбирающие в себя выступающие части шипов, или поверхность должна быть покрыта соответствующим материалом, позволяющим использовать обувь с шипами;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Крепление колодок на жесткой рамке должно регулироваться, но во время старта ко</w:t>
      </w:r>
      <w:r>
        <w:rPr>
          <w:rFonts w:ascii="Courier" w:hAnsi="Courier" w:cs="Courier"/>
          <w:sz w:val="24"/>
          <w:szCs w:val="24"/>
        </w:rPr>
        <w:t>лодки должны быть неподвижны. В любом случае конструкция должна позволять перемещать пластины вперед и назад по отношению друг к другу. Спортсмен должен иметь возможность легко и быстро осуществлять регулировку положения пластин с помощью зажимов или специ</w:t>
      </w:r>
      <w:r>
        <w:rPr>
          <w:rFonts w:ascii="Courier" w:hAnsi="Courier" w:cs="Courier"/>
          <w:sz w:val="24"/>
          <w:szCs w:val="24"/>
        </w:rPr>
        <w:t>ального механизма крепления;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быть зафиксированными на дорожке определенным количеством шипов таким образом, чтобы, по возможности, не повреждать дорожку. Стартовые колодки должны быстро и легко убираться. Количество, толщина и длина шипов зависят от к</w:t>
      </w:r>
      <w:r>
        <w:rPr>
          <w:rFonts w:ascii="Courier" w:hAnsi="Courier" w:cs="Courier"/>
          <w:sz w:val="24"/>
          <w:szCs w:val="24"/>
        </w:rPr>
        <w:t>онструкции дорожки. Система крепления колодок должна делать их неподвижными во время старта;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если спортсмен использует свои собственные стартовые колодки, они должны соответствовать Правилам. Они могут иметь любую конструкцию и оформление при условии,</w:t>
      </w:r>
      <w:r>
        <w:rPr>
          <w:rFonts w:ascii="Courier" w:hAnsi="Courier" w:cs="Courier"/>
          <w:sz w:val="24"/>
          <w:szCs w:val="24"/>
        </w:rPr>
        <w:t xml:space="preserve"> что не мешают другим спортсменам.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На соревнованиях, проводимых в соответствии с Правилом 1, и для утверждения любого результата в качестве мирового рекорда по Правилу 261 или 263 стартовые колодки подсоединяются к утвержденной </w:t>
      </w:r>
      <w:r>
        <w:rPr>
          <w:rFonts w:ascii="Courier" w:hAnsi="Courier" w:cs="Courier"/>
          <w:sz w:val="24"/>
          <w:szCs w:val="24"/>
        </w:rPr>
        <w:lastRenderedPageBreak/>
        <w:t>Всемирной легкоатлетичес</w:t>
      </w:r>
      <w:r>
        <w:rPr>
          <w:rFonts w:ascii="Courier" w:hAnsi="Courier" w:cs="Courier"/>
          <w:sz w:val="24"/>
          <w:szCs w:val="24"/>
        </w:rPr>
        <w:t>кой ассоциацией информационной системе старта. Данная система рекомендована к использованию и на других соревнованиях.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Кроме того, может использоваться автоматическая система возврата, описанная в этих Правилах.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 соревнованиях, проводим</w:t>
      </w:r>
      <w:r>
        <w:rPr>
          <w:rFonts w:ascii="Courier" w:hAnsi="Courier" w:cs="Courier"/>
          <w:sz w:val="24"/>
          <w:szCs w:val="24"/>
        </w:rPr>
        <w:t>ых в соответствии с Правилом 1, спортсмены должны использовать стартовые колодки, предоставляемые Оргкомитетом соревнований. На других соревнованиях, проводимых на дорожке с синтетическим покрытием, Оргкомитет может настоять, чтобы использовались только пр</w:t>
      </w:r>
      <w:r>
        <w:rPr>
          <w:rFonts w:ascii="Courier" w:hAnsi="Courier" w:cs="Courier"/>
          <w:sz w:val="24"/>
          <w:szCs w:val="24"/>
        </w:rPr>
        <w:t>едоставляемые им колодки.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Старт должен быть обозначен белой линией шириной 50 мм. На всех дистанциях, когда соревнования проводятся не по отдельным дорожкам, линия старта должна быть дугообразной, чтобы все бегуны стартовали на од</w:t>
      </w:r>
      <w:r>
        <w:rPr>
          <w:rFonts w:ascii="Courier" w:hAnsi="Courier" w:cs="Courier"/>
          <w:sz w:val="24"/>
          <w:szCs w:val="24"/>
        </w:rPr>
        <w:t>инаковом расстоянии от финиша. Стартовые позиции на всех дистанциях должны быть пронумерованы слева направо, в направлении 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если соревнование начинается за пределами стадиона, линия старта может быть шириной до 0.30 м и любого цвета я</w:t>
      </w:r>
      <w:r>
        <w:rPr>
          <w:rFonts w:ascii="Courier" w:hAnsi="Courier" w:cs="Courier"/>
          <w:sz w:val="24"/>
          <w:szCs w:val="24"/>
        </w:rPr>
        <w:t>рко контрастного по отношению к поверхности зоны старта.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линия старта на дистанции 1500 м и любая другая дугообразная линия старта может быть продлена от внешнего края дорожки по виражу до такой степени, до которой продолжается синтетичес</w:t>
      </w:r>
      <w:r>
        <w:rPr>
          <w:rFonts w:ascii="Courier" w:hAnsi="Courier" w:cs="Courier"/>
          <w:sz w:val="24"/>
          <w:szCs w:val="24"/>
        </w:rPr>
        <w:t>кая дорожка.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На соревнованиях по бегу до 400 м включительно (включая и эстафетный бег 4 x 200 м, комбинированную эстафету, описанную в Правиле 170.1 и 4 x 400 м) стартер дает следующие команды: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старт!" и "Внимание!".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 дистанциях свыше</w:t>
      </w:r>
      <w:r>
        <w:rPr>
          <w:rFonts w:ascii="Courier" w:hAnsi="Courier" w:cs="Courier"/>
          <w:sz w:val="24"/>
          <w:szCs w:val="24"/>
        </w:rPr>
        <w:t xml:space="preserve"> 400 м (за исключением эстафет 4 x 200 м, комбинированной эстафеты и 4 x 400 м) произносится команда: "На 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 случае если по правилу 162.5 стартер не удовлетворен готовностью спортсменов к старту или прерывает старт по другим причинам, то должн</w:t>
      </w:r>
      <w:r>
        <w:rPr>
          <w:rFonts w:ascii="Courier" w:hAnsi="Courier" w:cs="Courier"/>
          <w:sz w:val="24"/>
          <w:szCs w:val="24"/>
        </w:rPr>
        <w:t>а прозвучать команда "Встать!".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Все забеги обычно начинаются с момента, когда стартер поднимает стартовый пистолет верх.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На всех соревнованиях до 400 м включительно (в том числе на первом этапе эстафеты 4 x 200 м, комбинированной эстафеты, эстафеты 4 </w:t>
      </w:r>
      <w:r>
        <w:rPr>
          <w:rFonts w:ascii="Courier" w:hAnsi="Courier" w:cs="Courier"/>
          <w:sz w:val="24"/>
          <w:szCs w:val="24"/>
        </w:rPr>
        <w:t xml:space="preserve">x 400 м) применение низкого старта и стартовых колодок обязательно. После команды "На старт!" спортсмен должен подойти к линии старта и занять позицию за линией строго на своей дорожке. Спортсмен не должен касаться руками или ногами линии старта или земли </w:t>
      </w:r>
      <w:r>
        <w:rPr>
          <w:rFonts w:ascii="Courier" w:hAnsi="Courier" w:cs="Courier"/>
          <w:sz w:val="24"/>
          <w:szCs w:val="24"/>
        </w:rPr>
        <w:t>за ней. Обе руки и хотя бы одно колено должны касаться земли, а обе ноги - зафиксированы в стартовых колодках, причем обе ступни должны касаться пластин стартовых колодок. При команде "Внимание!" спортсмен должен немедленно подняться и зафиксировать оконча</w:t>
      </w:r>
      <w:r>
        <w:rPr>
          <w:rFonts w:ascii="Courier" w:hAnsi="Courier" w:cs="Courier"/>
          <w:sz w:val="24"/>
          <w:szCs w:val="24"/>
        </w:rPr>
        <w:t>тельную стартовую позицию, сохраняя при этом опору руками о дорожку и контакт ступней ног со стартовыми колодками. Если стартер удовлетворен тем, что спортсмены заняли неподвижную позицию при команде "Внимание", должен быть произведен выстрел из пистолета.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 соревнованиях на дистанциях свыше 400 м (за исключением 4 x 200 м, комбинированной эстафеты и 4 x 400 м), все старты должны выполняться из положения стоя. После команды "На старт" спортсмен должен подойти к линии старта и занять стартовую позицию п</w:t>
      </w:r>
      <w:r>
        <w:rPr>
          <w:rFonts w:ascii="Courier" w:hAnsi="Courier" w:cs="Courier"/>
          <w:sz w:val="24"/>
          <w:szCs w:val="24"/>
        </w:rPr>
        <w:t>озади линии старта (полностью по своей выделенной дорожке на соревнованиях, проводимых по отдельным дорожкам). Спортсмен не должен дотрагиваться до поверхности одной или обеими руками после того, как он занял свою стартовую позицию, и не должен касаться ли</w:t>
      </w:r>
      <w:r>
        <w:rPr>
          <w:rFonts w:ascii="Courier" w:hAnsi="Courier" w:cs="Courier"/>
          <w:sz w:val="24"/>
          <w:szCs w:val="24"/>
        </w:rPr>
        <w:t>нии старта или зоны за ней руками и/или ногами. Как только стартер будет удовлетворен тем, что спортсмены заняли правильную стартовую позицию и не двигаются, должен быть произведен выстрел из пистолета.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По команде "На старт" и "Внимание", в зависимости</w:t>
      </w:r>
      <w:r>
        <w:rPr>
          <w:rFonts w:ascii="Courier" w:hAnsi="Courier" w:cs="Courier"/>
          <w:sz w:val="24"/>
          <w:szCs w:val="24"/>
        </w:rPr>
        <w:t xml:space="preserve"> от обстоятельств, все спортсмены должны одновременно и без промедления занять свою полную и окончательную стартовую позицию. Если по каким-то причинам стартер не удовлетворен готовностью к началу старта после того как спортсмены заняли свои позиции, он до</w:t>
      </w:r>
      <w:r>
        <w:rPr>
          <w:rFonts w:ascii="Courier" w:hAnsi="Courier" w:cs="Courier"/>
          <w:sz w:val="24"/>
          <w:szCs w:val="24"/>
        </w:rPr>
        <w:t>лжен потребовать, чтобы все спортсмены сошли со своих позиций, и чтобы помощники стартера выстроили их снова (см. Правило 130).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спортсмен, по мнению стартера: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после команды "На старт!" или "Внимание", но до стартового выстрела, прерывает старт, </w:t>
      </w:r>
      <w:r>
        <w:rPr>
          <w:rFonts w:ascii="Courier" w:hAnsi="Courier" w:cs="Courier"/>
          <w:sz w:val="24"/>
          <w:szCs w:val="24"/>
        </w:rPr>
        <w:t>например, подняв руку и/или поднявшись с низкого старта без уважительной причины (весомость причины оценивается соответствующим Рефери);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не выполняет команду "На старт!" или "Внимание" как это предписано Правилами, или не фиксирует соответствующую</w:t>
      </w:r>
      <w:r>
        <w:rPr>
          <w:rFonts w:ascii="Courier" w:hAnsi="Courier" w:cs="Courier"/>
          <w:sz w:val="24"/>
          <w:szCs w:val="24"/>
        </w:rPr>
        <w:t xml:space="preserve"> стартовую позицию за определенное время;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после команды "На старт" или "Внимание" беспокоит других спортсменов в данном забеге, издавая звуки, двигаясь или еще каким-либо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стартер должен прервать 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Рефери может сделать предупреждени</w:t>
      </w:r>
      <w:r>
        <w:rPr>
          <w:rFonts w:ascii="Courier" w:hAnsi="Courier" w:cs="Courier"/>
          <w:sz w:val="24"/>
          <w:szCs w:val="24"/>
        </w:rPr>
        <w:t>е спортсмену о недостойном поведении (или дисквалифицировать его, в случае повторного нарушения Правил во время одних и тех же соревнований) в соответствии с Правилом 125.5 и 145.2. В случае если рефери выносит спортсмену предупреждение за неспортивное пов</w:t>
      </w:r>
      <w:r>
        <w:rPr>
          <w:rFonts w:ascii="Courier" w:hAnsi="Courier" w:cs="Courier"/>
          <w:sz w:val="24"/>
          <w:szCs w:val="24"/>
        </w:rPr>
        <w:t>едение (или дисквалифицирует за повторное нарушение), то остальным спортсменам не показывается зеленая карточка. В случае, когда внешние причины вызвали прерывание старта, или Рефери не согласен с решением Стартера, всем спортсменам должна быть показана зе</w:t>
      </w:r>
      <w:r>
        <w:rPr>
          <w:rFonts w:ascii="Courier" w:hAnsi="Courier" w:cs="Courier"/>
          <w:sz w:val="24"/>
          <w:szCs w:val="24"/>
        </w:rPr>
        <w:t>леная карточка, обозначая, что ни один из спортсменов не совершил фальстарт.</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Фальстарт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Если используется утвержденная Всемирной легкоатлетической ассоциацией информационная система старта, Стартер и/или судья, отвечающий за возврат спортсменов, должн</w:t>
      </w:r>
      <w:r>
        <w:rPr>
          <w:rFonts w:ascii="Courier" w:hAnsi="Courier" w:cs="Courier"/>
          <w:sz w:val="24"/>
          <w:szCs w:val="24"/>
        </w:rPr>
        <w:t>ы иметь наушники, чтобы четко слышать акустический сигнал, производимый системой в случае возможного фальстарта (то есть, когда время реакции меньше, чем 0.100 секунды). Как только Стартер и/или судья, отвечающий за возврат спортсменов, услышит акустически</w:t>
      </w:r>
      <w:r>
        <w:rPr>
          <w:rFonts w:ascii="Courier" w:hAnsi="Courier" w:cs="Courier"/>
          <w:sz w:val="24"/>
          <w:szCs w:val="24"/>
        </w:rPr>
        <w:t>й сигнал уже после выстрела стартового пистолета, то забег должен быть немедленно возвращен, и Стартер должен сразу же проверить время реакции и любую другую доступную информацию информационной системы старта, чтобы удостовериться, какой спортсмен (спортсм</w:t>
      </w:r>
      <w:r>
        <w:rPr>
          <w:rFonts w:ascii="Courier" w:hAnsi="Courier" w:cs="Courier"/>
          <w:sz w:val="24"/>
          <w:szCs w:val="24"/>
        </w:rPr>
        <w:t>ены) совершили фальстарт, если установлен фальстарт.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После того как спортсмен занял окончательную позицию перед стартом, он не должен стартовать до выстрела пистолета. Если, по мнению стартера или судей, отвечающих за возврат спортсменов (включая прави</w:t>
      </w:r>
      <w:r>
        <w:rPr>
          <w:rFonts w:ascii="Courier" w:hAnsi="Courier" w:cs="Courier"/>
          <w:sz w:val="24"/>
          <w:szCs w:val="24"/>
        </w:rPr>
        <w:t>ло 129.6), он сделал это раньше, объявляется фальстарт.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Начало старта определено: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 случае низкого старта - любое движение спортсмена, которое включает или приводит к потере контакта одной или обеих ног с пластинами стартовых блоков или потере контак</w:t>
      </w:r>
      <w:r>
        <w:rPr>
          <w:rFonts w:ascii="Courier" w:hAnsi="Courier" w:cs="Courier"/>
          <w:sz w:val="24"/>
          <w:szCs w:val="24"/>
        </w:rPr>
        <w:t>та одной или обеих рук с поверхностью дорожки; 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случае высокого старта любое движение, приводящее к потере контакта одной или обеих ног с дорожкой/землей.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стартер определит, что до выстрела стартового пистолета спортсмен начал движение, котор</w:t>
      </w:r>
      <w:r>
        <w:rPr>
          <w:rFonts w:ascii="Courier" w:hAnsi="Courier" w:cs="Courier"/>
          <w:sz w:val="24"/>
          <w:szCs w:val="24"/>
        </w:rPr>
        <w:t>ое не было остановлено и перешло в начало старта, то это также будет фальстарт.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любое другое движение спортсмена не считается началом старта данного спортсмена. В таких случаях можно выносить предупреждение или дисквалификацию.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Примечание</w:t>
      </w:r>
      <w:r>
        <w:rPr>
          <w:rFonts w:ascii="Courier" w:hAnsi="Courier" w:cs="Courier"/>
          <w:sz w:val="24"/>
          <w:szCs w:val="24"/>
        </w:rPr>
        <w:t xml:space="preserve"> (ii): так как спортсмены, выполняющие старт из позиции стоя, больше склонны терять равновесие, старт может считаться "неустойчивым", если такое движение произошло случайно. Если спортсмена толкнули или выпихнули за линию старта, его не нужно наказывать. А</w:t>
      </w:r>
      <w:r>
        <w:rPr>
          <w:rFonts w:ascii="Courier" w:hAnsi="Courier" w:cs="Courier"/>
          <w:sz w:val="24"/>
          <w:szCs w:val="24"/>
        </w:rPr>
        <w:t xml:space="preserve"> спортсмену, совершившему помеху, может быть объявлено дисциплинарное предупреждение или дисквалификация.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За исключением соревнований в многоборье, любой спортсмен, допустивший фальстарт, дисквалифицируется Стартером.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соревнований по многоборью с</w:t>
      </w:r>
      <w:r>
        <w:rPr>
          <w:rFonts w:ascii="Courier" w:hAnsi="Courier" w:cs="Courier"/>
          <w:sz w:val="24"/>
          <w:szCs w:val="24"/>
        </w:rPr>
        <w:t>м. Правило 200.8 (в).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(iii): На практике, когда один или несколько участников совершают фальстарт, они провоцируют остальных спортсменов к тому, чтобы последовать их примеру, и, строго говоря, любой участник, который так поступает, совершает фа</w:t>
      </w:r>
      <w:r>
        <w:rPr>
          <w:rFonts w:ascii="Courier" w:hAnsi="Courier" w:cs="Courier"/>
          <w:sz w:val="24"/>
          <w:szCs w:val="24"/>
        </w:rPr>
        <w:t>льстарт. Стартер должен предупредить или дисквалифицировать только того участника или участников, которые, по его мнению, несут ответственность за совершение фальстарта. Это может привести к тому, что более одного спортсмена получат предупреждение или буду</w:t>
      </w:r>
      <w:r>
        <w:rPr>
          <w:rFonts w:ascii="Courier" w:hAnsi="Courier" w:cs="Courier"/>
          <w:sz w:val="24"/>
          <w:szCs w:val="24"/>
        </w:rPr>
        <w:t>т дисквалифицированы. Если фальстарт произошел не по вине кого-то из участников, предупреждение не выносится, и всем спортсменам показывается зеленая карточка.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В случае фальстарта Помощники Стартера действуют следующим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исключением соревно</w:t>
      </w:r>
      <w:r>
        <w:rPr>
          <w:rFonts w:ascii="Courier" w:hAnsi="Courier" w:cs="Courier"/>
          <w:sz w:val="24"/>
          <w:szCs w:val="24"/>
        </w:rPr>
        <w:t>ваний в многоборье, спортсмен (спортсмены), совершивший фальстарт, должен быть дисквалифицирован, и красно-черная карточка (раскрашенная по диагонали) размещается на соответствующей тумбе с обозначением номера дорожки и предъявляется соответствующему спорт</w:t>
      </w:r>
      <w:r>
        <w:rPr>
          <w:rFonts w:ascii="Courier" w:hAnsi="Courier" w:cs="Courier"/>
          <w:sz w:val="24"/>
          <w:szCs w:val="24"/>
        </w:rPr>
        <w:t>смену/спортсменам.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многоборьях в случае первого фальстарта виновный в нем спортсмен (спортсмены) должны быть предупреждены желто-черной (раскрашенной по диагонали) карточкой, поднятой перед ним, и соответствующим знаком на соответствующей разметке дорож</w:t>
      </w:r>
      <w:r>
        <w:rPr>
          <w:rFonts w:ascii="Courier" w:hAnsi="Courier" w:cs="Courier"/>
          <w:sz w:val="24"/>
          <w:szCs w:val="24"/>
        </w:rPr>
        <w:t>ки (дорожек). В то же самое время все другие спортсмены, принимающие участие в соревновании, должны быть предупреждены желто-черной карточкой (раскрашенной по диагонали), поднятой перед ними одним из нескольких помощников стартера, для того, чтобы известит</w:t>
      </w:r>
      <w:r>
        <w:rPr>
          <w:rFonts w:ascii="Courier" w:hAnsi="Courier" w:cs="Courier"/>
          <w:sz w:val="24"/>
          <w:szCs w:val="24"/>
        </w:rPr>
        <w:t>ь их о том, что если кто-то из них совершит последующий фальстарт, он будет дисквалифицирован. В случае совершения других фальстартов виновный спортсмен (спортсмены) будет дисквалифицирован, и перед ним будет поднята красно-черная карточка, и соответствующ</w:t>
      </w:r>
      <w:r>
        <w:rPr>
          <w:rFonts w:ascii="Courier" w:hAnsi="Courier" w:cs="Courier"/>
          <w:sz w:val="24"/>
          <w:szCs w:val="24"/>
        </w:rPr>
        <w:t>ий знак будет выставлен на разметке его дорожки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Такая система предупреждения (показ карточки участнику, совершившему фальстарт) должна применяться в случае, если не используются тумбы с обозначением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10. Если стартер или судья, отвечаю</w:t>
      </w:r>
      <w:r>
        <w:rPr>
          <w:rFonts w:ascii="Courier" w:hAnsi="Courier" w:cs="Courier"/>
          <w:sz w:val="24"/>
          <w:szCs w:val="24"/>
        </w:rPr>
        <w:t>щий за возврат спортсменов, считает, что старт был выполнен с нарушением Правил, он должен вернуть спортсменов, произведя выстрел из пистолета.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 по дистанции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В беговых видах, включающих, по крайней мере, один вираж, направление бега </w:t>
      </w:r>
      <w:r>
        <w:rPr>
          <w:rFonts w:ascii="Courier" w:hAnsi="Courier" w:cs="Courier"/>
          <w:sz w:val="24"/>
          <w:szCs w:val="24"/>
        </w:rPr>
        <w:t>и спортивной ходьбы должно быть левосторонним. Дорожки должны быть пронумерованы слева направо, начиная с внутренней дорожки, которая является первой.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Там, где позволяют условия, и там, где дорожка тщательно промерена, беговые виды по прямой могут проводи</w:t>
      </w:r>
      <w:r>
        <w:rPr>
          <w:rFonts w:ascii="Courier" w:hAnsi="Courier" w:cs="Courier"/>
          <w:sz w:val="24"/>
          <w:szCs w:val="24"/>
        </w:rPr>
        <w:t>ться в обратном направлении, то есть справа налево.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Помехи на дорожке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Если спортсмена толкнули или помешали во время соревнования, то есть препятствовали прогрессу его бега по дистанции, то: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если толчок или помеху сочли неумышленными, или они не</w:t>
      </w:r>
      <w:r>
        <w:rPr>
          <w:rFonts w:ascii="Courier" w:hAnsi="Courier" w:cs="Courier"/>
          <w:sz w:val="24"/>
          <w:szCs w:val="24"/>
        </w:rPr>
        <w:t xml:space="preserve"> были вызваны действиями самого спортсмена, то рефери может (если он считает, что спортсмену или его команде сильно помешали) в соответствии с Правилом 125.7 или Правилом 146.4 потребовать повторить соревнование для одного, нескольких или всех спортсменов </w:t>
      </w:r>
      <w:r>
        <w:rPr>
          <w:rFonts w:ascii="Courier" w:hAnsi="Courier" w:cs="Courier"/>
          <w:sz w:val="24"/>
          <w:szCs w:val="24"/>
        </w:rPr>
        <w:t>или позволить пострадавшему спортсмену (или его команде) выступить в следующем круге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если Рефери считает, что другой спортсмен виновен в том, что он толкнул или помешал другому спортсмену, то этот спортсмен или его команда должны быть от</w:t>
      </w:r>
      <w:r>
        <w:rPr>
          <w:rFonts w:ascii="Courier" w:hAnsi="Courier" w:cs="Courier"/>
          <w:sz w:val="24"/>
          <w:szCs w:val="24"/>
        </w:rPr>
        <w:t>странены от соревнований. Рефери, если он считает, что спортсмен или его команда серьезно пострадали, то в соответствии с Правилом 125.7 или Правилом 146.4 может потребовать повторить соревнование для одного, нескольких или всех спортсменов, но без участия</w:t>
      </w:r>
      <w:r>
        <w:rPr>
          <w:rFonts w:ascii="Courier" w:hAnsi="Courier" w:cs="Courier"/>
          <w:sz w:val="24"/>
          <w:szCs w:val="24"/>
        </w:rPr>
        <w:t xml:space="preserve"> дисквалифицированного спортсмена (команды), или позволить любому пострадавшему спортсмену (команде) выступить в следующем круге.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тех случаях, которые считаются достаточно серьезными, можно также применить Правила 125.5 и 145.2.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обоих слу</w:t>
      </w:r>
      <w:r>
        <w:rPr>
          <w:rFonts w:ascii="Courier" w:hAnsi="Courier" w:cs="Courier"/>
          <w:sz w:val="24"/>
          <w:szCs w:val="24"/>
        </w:rPr>
        <w:t>чаях, когда применяется Правило 163.2 (а) и (б), этот спортсмен (команда) обычно должны честно завершить соревнование.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Несоблюдение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(а) Во всех беговых видах, которые проводятся по отдельным </w:t>
      </w:r>
      <w:r>
        <w:rPr>
          <w:rFonts w:ascii="Courier" w:hAnsi="Courier" w:cs="Courier"/>
          <w:sz w:val="24"/>
          <w:szCs w:val="24"/>
        </w:rPr>
        <w:lastRenderedPageBreak/>
        <w:t>дорожкам, каждый участник должен от старта до финиш</w:t>
      </w:r>
      <w:r>
        <w:rPr>
          <w:rFonts w:ascii="Courier" w:hAnsi="Courier" w:cs="Courier"/>
          <w:sz w:val="24"/>
          <w:szCs w:val="24"/>
        </w:rPr>
        <w:t>а придерживаться своей дорожки. Это правило также применяется, если спортсмены преодолевают только часть дистанции по своим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Во всех беговых видах, в которых вся дистанция (или любая часть дистанции) проводится не по отдельным дорожкам, в слу</w:t>
      </w:r>
      <w:r>
        <w:rPr>
          <w:rFonts w:ascii="Courier" w:hAnsi="Courier" w:cs="Courier"/>
          <w:sz w:val="24"/>
          <w:szCs w:val="24"/>
        </w:rPr>
        <w:t xml:space="preserve">чае, когда спортсмен бежит по виражу, по внешней половине дорожки/трека в соответствии с Правилом 163.5(б), или любой изогнутой части по линии, обозначающей отклонение от дорожки для преодоления ямы с водой в стипль-чезе, он не должен наступать или бежать </w:t>
      </w:r>
      <w:r>
        <w:rPr>
          <w:rFonts w:ascii="Courier" w:hAnsi="Courier" w:cs="Courier"/>
          <w:sz w:val="24"/>
          <w:szCs w:val="24"/>
        </w:rPr>
        <w:t>по бровке или внутри бровки или внутренней линии, обозначающей границу дорожки в данной ситуации (внутри дорожки, внешняя половина дорожки или отклонение от дорожки для преодоления ямы с водой в стипль-чезе).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будет дисквалифицирован в том случае</w:t>
      </w:r>
      <w:r>
        <w:rPr>
          <w:rFonts w:ascii="Courier" w:hAnsi="Courier" w:cs="Courier"/>
          <w:sz w:val="24"/>
          <w:szCs w:val="24"/>
        </w:rPr>
        <w:t>, если судья или судья на дистанции подает отчет Рефери о том, что спортсмен нарушил данное правило. Исключение составляют ситуации, описанные в параграфе 163.4.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Спортсмен не должен быть дисквалифицирован: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если его толкает соперник, заставляя его </w:t>
      </w:r>
      <w:r>
        <w:rPr>
          <w:rFonts w:ascii="Courier" w:hAnsi="Courier" w:cs="Courier"/>
          <w:sz w:val="24"/>
          <w:szCs w:val="24"/>
        </w:rPr>
        <w:t>наступать или бежать не по своей дорожке или по бровке или внутри бровки или линии, обозначающей границу дорожки,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наступает или бежит за пределами своей дорожки по прямой или за внешней линией своей дорожки по виражу, не получая материального преи</w:t>
      </w:r>
      <w:r>
        <w:rPr>
          <w:rFonts w:ascii="Courier" w:hAnsi="Courier" w:cs="Courier"/>
          <w:sz w:val="24"/>
          <w:szCs w:val="24"/>
        </w:rPr>
        <w:t>мущества,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 при этом не нарушая бег другого спортсмена, толкая его или создавая ему препятствие. Если спортсмен получает материальное преимущество, то он должен быть дисквалифицирован.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материальное преимущество включает улучшение своей позици</w:t>
      </w:r>
      <w:r>
        <w:rPr>
          <w:rFonts w:ascii="Courier" w:hAnsi="Courier" w:cs="Courier"/>
          <w:sz w:val="24"/>
          <w:szCs w:val="24"/>
        </w:rPr>
        <w:t>и любыми средствами, включая выход из "коробочки" в ходе соревнования, наступая или пробегая по внутреннему краю дорожки.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На соревнованиях, проводимых в соответствии с Правилом 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спортсмены на дистанции 800 м бегут по своим дорожкам до тех пор, </w:t>
      </w:r>
      <w:r>
        <w:rPr>
          <w:rFonts w:ascii="Courier" w:hAnsi="Courier" w:cs="Courier"/>
          <w:sz w:val="24"/>
          <w:szCs w:val="24"/>
        </w:rPr>
        <w:t>пока они не достигли ближайшего края линии перехода на общую дорожку, обозначенную после первого виража. Линия перехода на общую дорожку должна быть обозначена после первого виража дугообразной линией шириной 5 см, проведенной через все дорожки, кроме перв</w:t>
      </w:r>
      <w:r>
        <w:rPr>
          <w:rFonts w:ascii="Courier" w:hAnsi="Courier" w:cs="Courier"/>
          <w:sz w:val="24"/>
          <w:szCs w:val="24"/>
        </w:rPr>
        <w:t>ой. Чтобы помочь участнику не пропустить линию перехода на общую дорожку, на линиях дорожек непосредственно перед пересечением каждой отдельной дорожки с линией перехода на общую дорожку должны быть установлены маленькие пирамиды или призмы размером 5 см x</w:t>
      </w:r>
      <w:r>
        <w:rPr>
          <w:rFonts w:ascii="Courier" w:hAnsi="Courier" w:cs="Courier"/>
          <w:sz w:val="24"/>
          <w:szCs w:val="24"/>
        </w:rPr>
        <w:t xml:space="preserve"> 5 см и не более 15 см в высоту, желательно другого цвета, чем линия перехода и линии отдельных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(i): На соревнованиях по Правилу 1, кроме чемпионатов и </w:t>
      </w:r>
      <w:r>
        <w:rPr>
          <w:rFonts w:ascii="Courier" w:hAnsi="Courier" w:cs="Courier"/>
          <w:sz w:val="24"/>
          <w:szCs w:val="24"/>
        </w:rPr>
        <w:lastRenderedPageBreak/>
        <w:t>первенств России, участвующие стороны могут достичь соглашения не использовать отде</w:t>
      </w:r>
      <w:r>
        <w:rPr>
          <w:rFonts w:ascii="Courier" w:hAnsi="Courier" w:cs="Courier"/>
          <w:sz w:val="24"/>
          <w:szCs w:val="24"/>
        </w:rPr>
        <w:t>льные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1000 м, 2000 м, 3000 м, 5000 м и 10000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Если в соревновании принимает участие более 12 спортсменов, их можно разделить на две группы, включив в первую группу примерно две трети участников, которая стартует от обычной дугообразной лин</w:t>
      </w:r>
      <w:r>
        <w:rPr>
          <w:rFonts w:ascii="Courier" w:hAnsi="Courier" w:cs="Courier"/>
          <w:sz w:val="24"/>
          <w:szCs w:val="24"/>
        </w:rPr>
        <w:t>ии старта, а вторая группа стартует от дополнительной дугообразной линии старта, проведенной поперек внешней части половины дорожек. Вторая группа должна пробежать до конца первого виража по внешней половине дорожки, обозначенной конусами или флагами как о</w:t>
      </w:r>
      <w:r>
        <w:rPr>
          <w:rFonts w:ascii="Courier" w:hAnsi="Courier" w:cs="Courier"/>
          <w:sz w:val="24"/>
          <w:szCs w:val="24"/>
        </w:rPr>
        <w:t>писано в Правиле 160.1.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Отдельная дугообразная линия старта должна быть размечена таким образом, чтобы все участники пробежали одинаковую дистанцию.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Линия выхода на общую дорожку с виража на дистанции 800 м показывает, где спортсмены, бегущие во второй г</w:t>
      </w:r>
      <w:r>
        <w:rPr>
          <w:rFonts w:ascii="Courier" w:hAnsi="Courier" w:cs="Courier"/>
          <w:sz w:val="24"/>
          <w:szCs w:val="24"/>
        </w:rPr>
        <w:t>руппе на дистанциях 2000 м и 10000 м, могут присоединиться к бегунам, стартовавшим с обычной линии старта.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стартах группами на дистанциях 1000 м, 3000 м и 5000 м на дорожке в начале финишной прямой должна быть сделана отметка, показывающая спортсменам</w:t>
      </w:r>
      <w:r>
        <w:rPr>
          <w:rFonts w:ascii="Courier" w:hAnsi="Courier" w:cs="Courier"/>
          <w:sz w:val="24"/>
          <w:szCs w:val="24"/>
        </w:rPr>
        <w:t xml:space="preserve">, стартовавшим во второй группе, где они могут присоединиться к спортсменам, стартовавшим с обычной линии старта. Эта отметка может иметь размер 5 см x 5 см и располагаться на линии между четвертой и пятой дорожками (в случае, если дорожек всего шесть, то </w:t>
      </w:r>
      <w:r>
        <w:rPr>
          <w:rFonts w:ascii="Courier" w:hAnsi="Courier" w:cs="Courier"/>
          <w:sz w:val="24"/>
          <w:szCs w:val="24"/>
        </w:rPr>
        <w:t>это третья и четвертая дорожки), непосредственно перед которой конус или флажок располагаются до тех пор, пока группы не соединятся.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Если спортсмен нарушает данное Правило, то он или, в случае эстафетного бега, его команда должны быть дисквалифицирова</w:t>
      </w:r>
      <w:r>
        <w:rPr>
          <w:rFonts w:ascii="Courier" w:hAnsi="Courier" w:cs="Courier"/>
          <w:sz w:val="24"/>
          <w:szCs w:val="24"/>
        </w:rPr>
        <w:t>ны.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Уход с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Спортсмен после самовольного ухода с дорожки не будет допущен к дальнейшему продолжению соревнования. В протоколе будет отражено, что он не завершил соревнования (не финишировал). Если спортсмен попытается повторно продолжить участ</w:t>
      </w:r>
      <w:r>
        <w:rPr>
          <w:rFonts w:ascii="Courier" w:hAnsi="Courier" w:cs="Courier"/>
          <w:sz w:val="24"/>
          <w:szCs w:val="24"/>
        </w:rPr>
        <w:t>ие в соревновании, он будет дисквалифицирован Рефери.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Отметки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За исключением случаев по Правилу 170.4, в эстафетах, проводимых полностью или частично по отдельным дорожкам, участникам не разрешается оставлять какие-либо отметки или ставить предметы, </w:t>
      </w:r>
      <w:r>
        <w:rPr>
          <w:rFonts w:ascii="Courier" w:hAnsi="Courier" w:cs="Courier"/>
          <w:sz w:val="24"/>
          <w:szCs w:val="24"/>
        </w:rPr>
        <w:t xml:space="preserve">которые могут оказать им помощь, на беговой дорожке или вдоль нее. Судьи должны указать спортсменам на необходимость убрать </w:t>
      </w:r>
      <w:r>
        <w:rPr>
          <w:rFonts w:ascii="Courier" w:hAnsi="Courier" w:cs="Courier"/>
          <w:sz w:val="24"/>
          <w:szCs w:val="24"/>
        </w:rPr>
        <w:lastRenderedPageBreak/>
        <w:t>отметки/предметы с дорожки, не соответствующие данному правилу. Если спортсмен не выполняет требование судьи, то судья должен убрать</w:t>
      </w:r>
      <w:r>
        <w:rPr>
          <w:rFonts w:ascii="Courier" w:hAnsi="Courier" w:cs="Courier"/>
          <w:sz w:val="24"/>
          <w:szCs w:val="24"/>
        </w:rPr>
        <w:t xml:space="preserve"> отметки или предметы сам.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серьезных случаях применяется правило 125.5 и 145.2.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Измерение скорости ветра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Все приборы для измерения скорости ветра должны быть разработаны и откалиброваны в соответствии с международными стандартами, а то</w:t>
      </w:r>
      <w:r>
        <w:rPr>
          <w:rFonts w:ascii="Courier" w:hAnsi="Courier" w:cs="Courier"/>
          <w:sz w:val="24"/>
          <w:szCs w:val="24"/>
        </w:rPr>
        <w:t>чность используемого прибора должна быть подтверждена соответствующей организацией, аккредитованной национальным органом мер и весов, чтобы все измерения можно было сверить с национальными и международными измерительными стандартами.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Механический прибо</w:t>
      </w:r>
      <w:r>
        <w:rPr>
          <w:rFonts w:ascii="Courier" w:hAnsi="Courier" w:cs="Courier"/>
          <w:sz w:val="24"/>
          <w:szCs w:val="24"/>
        </w:rPr>
        <w:t>р для измерения скорости ветра должен иметь соответствующую защиту, чтобы снизить влияние бокового ветра. Если используются трубы, то их длина с каждой стороны измерительного устройства должна быть, по крайней мере, вдвое больше диаметра трубы.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Рефери</w:t>
      </w:r>
      <w:r>
        <w:rPr>
          <w:rFonts w:ascii="Courier" w:hAnsi="Courier" w:cs="Courier"/>
          <w:sz w:val="24"/>
          <w:szCs w:val="24"/>
        </w:rPr>
        <w:t xml:space="preserve"> по бегу должен удостовериться, что прибор для измерения скорости ветра в беговых видах должен быть расположен рядом с прямой, в непосредственной близости от первой дорожки, на расстоянии 50 м от линии финиша. Он должен находиться на высоте 1.22 м и на рас</w:t>
      </w:r>
      <w:r>
        <w:rPr>
          <w:rFonts w:ascii="Courier" w:hAnsi="Courier" w:cs="Courier"/>
          <w:sz w:val="24"/>
          <w:szCs w:val="24"/>
        </w:rPr>
        <w:t>стоянии не более 2 м от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Прибор для измерения скорости ветра может включаться и выключаться автоматически и/или пультом, а информация - передаваться непосредственно на компьютер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Скорость ветра измеряется с момента вспышки/ды</w:t>
      </w:r>
      <w:r>
        <w:rPr>
          <w:rFonts w:ascii="Courier" w:hAnsi="Courier" w:cs="Courier"/>
          <w:sz w:val="24"/>
          <w:szCs w:val="24"/>
        </w:rPr>
        <w:t>ма пистолета стартера:</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Секунды</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 с барьерами</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м с барьерами</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течение 10 секунд с момента, когда лидер выбегает на финишную прямую.</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 Скорость ветра измеряется в метрах в секунду с округлением до сл</w:t>
      </w:r>
      <w:r>
        <w:rPr>
          <w:rFonts w:ascii="Courier" w:hAnsi="Courier" w:cs="Courier"/>
          <w:sz w:val="24"/>
          <w:szCs w:val="24"/>
        </w:rPr>
        <w:t>едующей десятой доли метра в секунду в положительном направлении, если только вторая цифра после запятой не является нулем. (то есть скорость +2.03 метра в секунду фиксируется как +2.1, а скорость -2.03 метра в секунду -2.0).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Прибор для измерения скорости</w:t>
      </w:r>
      <w:r>
        <w:rPr>
          <w:rFonts w:ascii="Courier" w:hAnsi="Courier" w:cs="Courier"/>
          <w:sz w:val="24"/>
          <w:szCs w:val="24"/>
        </w:rPr>
        <w:t xml:space="preserve"> ветра с цифровой шкалой, с делениями в десятых долях метров в секунду, должен соответствовать этому Правилу.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Информация о промежуточном времени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Промежуточное время и предварительное время победителя могут быть официально объявлены и/или показаны. Э</w:t>
      </w:r>
      <w:r>
        <w:rPr>
          <w:rFonts w:ascii="Courier" w:hAnsi="Courier" w:cs="Courier"/>
          <w:sz w:val="24"/>
          <w:szCs w:val="24"/>
        </w:rPr>
        <w:t>то время не должно сообщаться спортсменам лицами, находящимися в зоне соревнований, без предварительного разрешения соответствующим Рефери. Рефери может дать такое разрешение или назначить не более одного человека для объявления времени на каждой из не бол</w:t>
      </w:r>
      <w:r>
        <w:rPr>
          <w:rFonts w:ascii="Courier" w:hAnsi="Courier" w:cs="Courier"/>
          <w:sz w:val="24"/>
          <w:szCs w:val="24"/>
        </w:rPr>
        <w:t>ее двух временных отсечек. Спортсмены, которым промежуточное время сообщается в нарушение данного Правила, считаются нарушившими Правило 144 (оказание помощи), и к ним будут применены санкции в соответствии с Правилом 144.2.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зона соревнований,</w:t>
      </w:r>
      <w:r>
        <w:rPr>
          <w:rFonts w:ascii="Courier" w:hAnsi="Courier" w:cs="Courier"/>
          <w:sz w:val="24"/>
          <w:szCs w:val="24"/>
        </w:rPr>
        <w:t xml:space="preserve"> которая обычно имеет физические ограничения (ограждения), определяется для этой цели как зона, в которой проходят соревнования, и доступ в которую разрешен только спортсменам, участвующим в соревновании, и лицам, которые имеют право находиться в зоне соре</w:t>
      </w:r>
      <w:r>
        <w:rPr>
          <w:rFonts w:ascii="Courier" w:hAnsi="Courier" w:cs="Courier"/>
          <w:sz w:val="24"/>
          <w:szCs w:val="24"/>
        </w:rPr>
        <w:t>внований по соответствующим Правилам и Регламентам.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Напитки/освежение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(а) В беговых видах на дистанциях 5000 м и более Организационный комитет может предоставить воду и губки для спортсменов, если этого требуют погодные условия.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беговых видах</w:t>
      </w:r>
      <w:r>
        <w:rPr>
          <w:rFonts w:ascii="Courier" w:hAnsi="Courier" w:cs="Courier"/>
          <w:sz w:val="24"/>
          <w:szCs w:val="24"/>
        </w:rPr>
        <w:t xml:space="preserve"> по дистанции, превышающей 10.000 м, предусматриваются пункты питания, питья и освежения. Питание предоставляется или Организационным комитетом, или спортсменом, и должны располагаться таким образом, чтобы к ним был легкий доступ, или чтобы лица, имеющие н</w:t>
      </w:r>
      <w:r>
        <w:rPr>
          <w:rFonts w:ascii="Courier" w:hAnsi="Courier" w:cs="Courier"/>
          <w:sz w:val="24"/>
          <w:szCs w:val="24"/>
        </w:rPr>
        <w:t>а то разрешение, передавали питание в руки спортсменов. Питание, предоставленное спортсменами, должно храниться под контролем судей, назначенных Организационным комитетом, начиная с момента передачи его спортсменами или их представителями. Судьи, отвечающи</w:t>
      </w:r>
      <w:r>
        <w:rPr>
          <w:rFonts w:ascii="Courier" w:hAnsi="Courier" w:cs="Courier"/>
          <w:sz w:val="24"/>
          <w:szCs w:val="24"/>
        </w:rPr>
        <w:t>е за персональное питание спортсменов, должны обеспечить неприкосновенность, целостность и сохранность питания спортсменов.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спортсмен может в любое время нести воду или питание в руке или прикрепленным к телу, при условии, что он несет данное питание </w:t>
      </w:r>
      <w:r>
        <w:rPr>
          <w:rFonts w:ascii="Courier" w:hAnsi="Courier" w:cs="Courier"/>
          <w:sz w:val="24"/>
          <w:szCs w:val="24"/>
        </w:rPr>
        <w:t>со старта или оно получено на официальном пункте.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(г) Получение питья/питания вне пунктов (за исключением медицинских случаев) и получение питья/питания от других спортсменов на трассе приводят в первом случае к предупреждению (показывается желтая карточк</w:t>
      </w:r>
      <w:r>
        <w:rPr>
          <w:rFonts w:ascii="Courier" w:hAnsi="Courier" w:cs="Courier"/>
          <w:sz w:val="24"/>
          <w:szCs w:val="24"/>
        </w:rPr>
        <w:t>а), а втором к дисквалификации (решение выносит рефери и показывает красную карточку). В этом случае спортсмен обязан немедленно покинуть трассу.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спортсмен может получить/передать другому спортсмену питье/питание, если он несет данное питье/пи</w:t>
      </w:r>
      <w:r>
        <w:rPr>
          <w:rFonts w:ascii="Courier" w:hAnsi="Courier" w:cs="Courier"/>
          <w:sz w:val="24"/>
          <w:szCs w:val="24"/>
        </w:rPr>
        <w:t>тание со старта или было получено на официальном пункте питья/питания. Однако если один спортсмен продолжает таким образом поддерживать других на трассе, то это считается неразрешенной помощью и рефери должен вынести спортсмену предупреждение и/или дисквал</w:t>
      </w:r>
      <w:r>
        <w:rPr>
          <w:rFonts w:ascii="Courier" w:hAnsi="Courier" w:cs="Courier"/>
          <w:sz w:val="24"/>
          <w:szCs w:val="24"/>
        </w:rPr>
        <w:t>ификацию.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164</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Финиш</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Финиш должен быть обозначен белой линией шириной 5 см.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соревнованиях, где финиш производится не на стадионе, линия финиша может быть шириной до 30 см и любого цвета, ярко контрастного к поверхности зоны фи</w:t>
      </w:r>
      <w:r>
        <w:rPr>
          <w:rFonts w:ascii="Courier" w:hAnsi="Courier" w:cs="Courier"/>
          <w:sz w:val="24"/>
          <w:szCs w:val="24"/>
        </w:rPr>
        <w:t>ниша.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Места спортсменов должны определяться в таком порядке, в котором туловище (но не голова, шея, рука, нога, кисть или стопа) "коснулось" вертикальной плоскости, проведенной от ближнего к старту края линии финиша (как это указывалось выше).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На </w:t>
      </w:r>
      <w:r>
        <w:rPr>
          <w:rFonts w:ascii="Courier" w:hAnsi="Courier" w:cs="Courier"/>
          <w:sz w:val="24"/>
          <w:szCs w:val="24"/>
        </w:rPr>
        <w:t>соревнованиях, где дистанция должна быть преодолена за определенный период времени, стартер должен произвести выстрел точно за одну минуту до конца соревнований, чтобы предупредить спортсменов и судей о том, что соревнования близятся к концу. Стартером рук</w:t>
      </w:r>
      <w:r>
        <w:rPr>
          <w:rFonts w:ascii="Courier" w:hAnsi="Courier" w:cs="Courier"/>
          <w:sz w:val="24"/>
          <w:szCs w:val="24"/>
        </w:rPr>
        <w:t>оводит старший хронометрист, и в определенный момент после старта он должен снова произвести выстрел, чтобы известить об окончании соревнования. В момент выстрела, сигнализирующего об окончании соревнований, судьи, специально назначенные для этой цели, дол</w:t>
      </w:r>
      <w:r>
        <w:rPr>
          <w:rFonts w:ascii="Courier" w:hAnsi="Courier" w:cs="Courier"/>
          <w:sz w:val="24"/>
          <w:szCs w:val="24"/>
        </w:rPr>
        <w:t>жны обозначить место, в котором каждый спортсмен в последний раз дотронулся до дорожки перед тем, как прозвучал выстрел, или в момент выстрела. Преодоленная к этому моменту дистанция фиксируется с точностью до метра, предшествующего данной отметке. За кажд</w:t>
      </w:r>
      <w:r>
        <w:rPr>
          <w:rFonts w:ascii="Courier" w:hAnsi="Courier" w:cs="Courier"/>
          <w:sz w:val="24"/>
          <w:szCs w:val="24"/>
        </w:rPr>
        <w:t>ым участником должен быть закреплен до начала соревнований, по крайней мере, один судья, который должен произвести точную отметку преодоленной дистанции.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165</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Хронометраж и фотофиниш</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 Официальными признаются три альтернативных способа хрономе</w:t>
      </w:r>
      <w:r>
        <w:rPr>
          <w:rFonts w:ascii="Courier" w:hAnsi="Courier" w:cs="Courier"/>
          <w:sz w:val="24"/>
          <w:szCs w:val="24"/>
        </w:rPr>
        <w:t>тража: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Ручной хронометраж;</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Полностью автоматизированный хронометраж с системой фотофиниша;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Хронометраж, обеспечивающийся транспондерной (радиоэлектронной) системой для соревнований, проводимых только в соответствии с Правилами 230 (соревнования, п</w:t>
      </w:r>
      <w:r>
        <w:rPr>
          <w:rFonts w:ascii="Courier" w:hAnsi="Courier" w:cs="Courier"/>
          <w:sz w:val="24"/>
          <w:szCs w:val="24"/>
        </w:rPr>
        <w:t>роводимые частично вне стадиона), 240, 250, 251 и 252.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 Правилу 165.1 (а) и (б) отсчет времени производится с момента появления вспышки или дыма после выстрела пистолета или утвержденного стартового устройства до того момента, как любая часть туловищ</w:t>
      </w:r>
      <w:r>
        <w:rPr>
          <w:rFonts w:ascii="Courier" w:hAnsi="Courier" w:cs="Courier"/>
          <w:sz w:val="24"/>
          <w:szCs w:val="24"/>
        </w:rPr>
        <w:t>а спортсмена (но не голова, шея, рука, нога, кисть или стопа) коснется вертикальной плоскости, проведенной от ближнего к старту края финишной линии.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Фиксируется время всех финишировавших спортсменов. Кроме того, там, где это возможно, должно фиксироват</w:t>
      </w:r>
      <w:r>
        <w:rPr>
          <w:rFonts w:ascii="Courier" w:hAnsi="Courier" w:cs="Courier"/>
          <w:sz w:val="24"/>
          <w:szCs w:val="24"/>
        </w:rPr>
        <w:t>ься время пробегания каждого круга на дистанциях 800 м и более, и время, показанное на каждом километре в беге от 3000 м и более.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Ручной хронометраж</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Хронометристы должны располагаться на одной линии с линией финиша, за пределами дорожки, по возможнос</w:t>
      </w:r>
      <w:r>
        <w:rPr>
          <w:rFonts w:ascii="Courier" w:hAnsi="Courier" w:cs="Courier"/>
          <w:sz w:val="24"/>
          <w:szCs w:val="24"/>
        </w:rPr>
        <w:t>ти на расстоянии 5 м от крайней дорожки. Чтобы все они могли хорошо видеть линию финиша, им должна быть предоставлена платформа с возвышением.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Хронометристы должны использовать электронные секундомеры с цифровыми показателями и ручным управлением.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w:t>
      </w:r>
      <w:r>
        <w:rPr>
          <w:rFonts w:ascii="Courier" w:hAnsi="Courier" w:cs="Courier"/>
          <w:sz w:val="24"/>
          <w:szCs w:val="24"/>
        </w:rPr>
        <w:t>Время и промежуточные результаты, в соответствии с Правилом 165.3, фиксируется или достаточным количеством дополнительных хронометристов, или хронометристами, использующими хронометры, способные фиксировать результаты нескольких спортсменов или с помощью т</w:t>
      </w:r>
      <w:r>
        <w:rPr>
          <w:rFonts w:ascii="Courier" w:hAnsi="Courier" w:cs="Courier"/>
          <w:sz w:val="24"/>
          <w:szCs w:val="24"/>
        </w:rPr>
        <w:t>ранспондеров.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Отсчет времени производится с момента появления вспышки или дыма после выстрела пистолета.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Три официальных хронометриста (один из которых является старшим хронометристом) и один или два дополнительных хронометриста должны фиксировать </w:t>
      </w:r>
      <w:r>
        <w:rPr>
          <w:rFonts w:ascii="Courier" w:hAnsi="Courier" w:cs="Courier"/>
          <w:sz w:val="24"/>
          <w:szCs w:val="24"/>
        </w:rPr>
        <w:t>время победителя в каждом забеге и любые результаты, с целью регистрации новых рекордов (для соревнований по многоборью действует Правило 200.8 (б)). Время, зафиксированное дополнительными хронометристами, учитывается только в том случае, если один или бол</w:t>
      </w:r>
      <w:r>
        <w:rPr>
          <w:rFonts w:ascii="Courier" w:hAnsi="Courier" w:cs="Courier"/>
          <w:sz w:val="24"/>
          <w:szCs w:val="24"/>
        </w:rPr>
        <w:t xml:space="preserve">ьше официальных хронометристов не смогли зафиксировать правильное время. В этом случае дополнительные хронометристы вызываются в той последовательности, которая была </w:t>
      </w:r>
      <w:r>
        <w:rPr>
          <w:rFonts w:ascii="Courier" w:hAnsi="Courier" w:cs="Courier"/>
          <w:sz w:val="24"/>
          <w:szCs w:val="24"/>
        </w:rPr>
        <w:lastRenderedPageBreak/>
        <w:t>определена заранее, чтобы во всех забегах три хронометра фиксировали официальное время поб</w:t>
      </w:r>
      <w:r>
        <w:rPr>
          <w:rFonts w:ascii="Courier" w:hAnsi="Courier" w:cs="Courier"/>
          <w:sz w:val="24"/>
          <w:szCs w:val="24"/>
        </w:rPr>
        <w:t>едителя.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Каждый хронометрист должен действовать независимо, не показывая свои "секундомеры", не обсуждая время, зафиксированное его хронометром, с другими лицами. Он должен записать свое время на официальной карточке и, подписав ее, передать старшему х</w:t>
      </w:r>
      <w:r>
        <w:rPr>
          <w:rFonts w:ascii="Courier" w:hAnsi="Courier" w:cs="Courier"/>
          <w:sz w:val="24"/>
          <w:szCs w:val="24"/>
        </w:rPr>
        <w:t>ронометристу, который может проверить правильность зафиксированного времени на хронометре.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На всех соревнованиях при ручном хронометраже время должно читаться и фиксироваться следующим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для соревнований на стадионе, если только время не с</w:t>
      </w:r>
      <w:r>
        <w:rPr>
          <w:rFonts w:ascii="Courier" w:hAnsi="Courier" w:cs="Courier"/>
          <w:sz w:val="24"/>
          <w:szCs w:val="24"/>
        </w:rPr>
        <w:t>оставляет точно 0.1 секунды, то время читается и фиксируется с точностью до 0.1 секунды в сторону увеличения, т.е. результат 10.11 фиксируется как 10.2.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 соревнованиях, которые проводятся частично или полностью вне стадиона, если только время не сос</w:t>
      </w:r>
      <w:r>
        <w:rPr>
          <w:rFonts w:ascii="Courier" w:hAnsi="Courier" w:cs="Courier"/>
          <w:sz w:val="24"/>
          <w:szCs w:val="24"/>
        </w:rPr>
        <w:t>тавляет целую секунду, то время читается и фиксируется до целой секунды в сторону увеличения, результат 2:09:44.3 фиксируется как 2:09:45.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Если время (после фиксации как указано выше) двух хронометров из трех совпадает, а на третьем отличается, то офи</w:t>
      </w:r>
      <w:r>
        <w:rPr>
          <w:rFonts w:ascii="Courier" w:hAnsi="Courier" w:cs="Courier"/>
          <w:sz w:val="24"/>
          <w:szCs w:val="24"/>
        </w:rPr>
        <w:t>циальным считается время, показанное двумя хронометрами. Если все три хронометра показывают разное время, то официальным считается среднее из трех время. Если возможно получение времени только двух хронометров, и оно не согласуется, то официальным считаетс</w:t>
      </w:r>
      <w:r>
        <w:rPr>
          <w:rFonts w:ascii="Courier" w:hAnsi="Courier" w:cs="Courier"/>
          <w:sz w:val="24"/>
          <w:szCs w:val="24"/>
        </w:rPr>
        <w:t>я большее время.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Старший хронометрист, действуя в соответствии с приведенным выше Правилом, должен определить официальное время каждого участника и представить результат секретарю соревнований для распространения.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w:t>
      </w:r>
      <w:r>
        <w:rPr>
          <w:rFonts w:ascii="Courier" w:hAnsi="Courier" w:cs="Courier"/>
          <w:sz w:val="24"/>
          <w:szCs w:val="24"/>
        </w:rPr>
        <w:t>а фиксации времени и фотофиниша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Полностью автоматизированная система хронометража и фотофиниша должна быть протестирована и иметь сертификат точности, выданный в течение 4 лет в период соревнований, включая следующее: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Система должна фиксировать п</w:t>
      </w:r>
      <w:r>
        <w:rPr>
          <w:rFonts w:ascii="Courier" w:hAnsi="Courier" w:cs="Courier"/>
          <w:sz w:val="24"/>
          <w:szCs w:val="24"/>
        </w:rPr>
        <w:t>ересечение линии финиша камерой с вертикальным разрезом, установленной на продолжении линии финиша, создавая непрерывную "картинку":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 для соревнований, проводимых по Правилу 1, эта картинка должна состоять из не менее, чем 1000 кадров в секунду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(ii) д</w:t>
      </w:r>
      <w:r>
        <w:rPr>
          <w:rFonts w:ascii="Courier" w:hAnsi="Courier" w:cs="Courier"/>
          <w:sz w:val="24"/>
          <w:szCs w:val="24"/>
        </w:rPr>
        <w:t>ля других соревнований эта картинка должна состоять из не менее, чем 100 кадров в секунду.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любом случае, запись должна быть синхронизирована с единой временной шкалой, исчисляемой в 0.01 секунды.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(б) Система включается автоматически в момент выстрела с</w:t>
      </w:r>
      <w:r>
        <w:rPr>
          <w:rFonts w:ascii="Courier" w:hAnsi="Courier" w:cs="Courier"/>
          <w:sz w:val="24"/>
          <w:szCs w:val="24"/>
        </w:rPr>
        <w:t>тартера таким образом, чтобы общая задержка между выстрелом или видимым обозначением выстрела и включением системы хронометража была постоянной и равной 0.001 секунды или менее.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Чтобы убедиться, что камера правильно расположена и, чтобы облегчить проч</w:t>
      </w:r>
      <w:r>
        <w:rPr>
          <w:rFonts w:ascii="Courier" w:hAnsi="Courier" w:cs="Courier"/>
          <w:sz w:val="24"/>
          <w:szCs w:val="24"/>
        </w:rPr>
        <w:t>тение показаний фотофиниша, пересечения линий дорожки и линии финиша должны быть выкрашены в черный цвет и иметь соответствующее оформление. Любое такое оформление должно быть ограничено только зоной пересечения, выходящей за пределы края финишной линии, б</w:t>
      </w:r>
      <w:r>
        <w:rPr>
          <w:rFonts w:ascii="Courier" w:hAnsi="Courier" w:cs="Courier"/>
          <w:sz w:val="24"/>
          <w:szCs w:val="24"/>
        </w:rPr>
        <w:t>лижней к линии старта, не более чем на 2 см, но не до нее. Подобные черные отметки могут располагаться с каждой стороны зоны пересечения соответствующих линий дорожек и линии финиша для упрощения прочтения картинки фотофиниша.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Места спортсменов опреде</w:t>
      </w:r>
      <w:r>
        <w:rPr>
          <w:rFonts w:ascii="Courier" w:hAnsi="Courier" w:cs="Courier"/>
          <w:sz w:val="24"/>
          <w:szCs w:val="24"/>
        </w:rPr>
        <w:t>ляются по картинке с помощью специального устройства (курсора), гарантирующего перпендикулярность между временной шкалой и "читающим лучом".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 Система должна автоматически определять и фиксировать результаты спортсменов на финише и должна распечатывать </w:t>
      </w:r>
      <w:r>
        <w:rPr>
          <w:rFonts w:ascii="Courier" w:hAnsi="Courier" w:cs="Courier"/>
          <w:sz w:val="24"/>
          <w:szCs w:val="24"/>
        </w:rPr>
        <w:t>фотографию, которая показывает время любого спортсмена. В дополнение система должна показывать таблицу, в которой указано время или другие результаты каждого участника. Последующие изменения автоматически определенных величин и введение значений вручную (т</w:t>
      </w:r>
      <w:r>
        <w:rPr>
          <w:rFonts w:ascii="Courier" w:hAnsi="Courier" w:cs="Courier"/>
          <w:sz w:val="24"/>
          <w:szCs w:val="24"/>
        </w:rPr>
        <w:t>аких как время старта, финиша) должны отображаться системой автоматически во временной шкале напечатанной картинки и в таблице.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Система хронометража, которая работает автоматически на финише, но не на старте, может быть использована для получения толь</w:t>
      </w:r>
      <w:r>
        <w:rPr>
          <w:rFonts w:ascii="Courier" w:hAnsi="Courier" w:cs="Courier"/>
          <w:sz w:val="24"/>
          <w:szCs w:val="24"/>
        </w:rPr>
        <w:t>ко ручного времени, при условии, что система была запущена в соответствии с правилом 165.7 или с эквивалентной точностью. Отпечаток картинки из системы может быть использован при определении занятых спортсменами мест и установления временного интервала меж</w:t>
      </w:r>
      <w:r>
        <w:rPr>
          <w:rFonts w:ascii="Courier" w:hAnsi="Courier" w:cs="Courier"/>
          <w:sz w:val="24"/>
          <w:szCs w:val="24"/>
        </w:rPr>
        <w:t>ду бегунами.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хронометражное устройство не включается одновременно с выстрелом стартера, временная шкала должна автоматически показать это на пленке.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Система, которая работает автоматически на старте, но не на финише, не дает ни ручн</w:t>
      </w:r>
      <w:r>
        <w:rPr>
          <w:rFonts w:ascii="Courier" w:hAnsi="Courier" w:cs="Courier"/>
          <w:sz w:val="24"/>
          <w:szCs w:val="24"/>
        </w:rPr>
        <w:t>ого, ни полностью автоматического отсчета времени и поэтому не должна использоваться для получения официального времени.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Организация работы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Старший судья на фотофинише отвечает за правильное функционирование системы. До начала соревнований он должен</w:t>
      </w:r>
      <w:r>
        <w:rPr>
          <w:rFonts w:ascii="Courier" w:hAnsi="Courier" w:cs="Courier"/>
          <w:sz w:val="24"/>
          <w:szCs w:val="24"/>
        </w:rPr>
        <w:t xml:space="preserve"> встретиться с техническим персоналом и лично ознакомиться с оборудованием, проверив все настройки и установки. Перед началом </w:t>
      </w:r>
      <w:r>
        <w:rPr>
          <w:rFonts w:ascii="Courier" w:hAnsi="Courier" w:cs="Courier"/>
          <w:sz w:val="24"/>
          <w:szCs w:val="24"/>
        </w:rPr>
        <w:lastRenderedPageBreak/>
        <w:t>каждой сессии программы соревнований Старший судья совместно с Рефери по беговым видам и Стартером производит проверку оборудовани</w:t>
      </w:r>
      <w:r>
        <w:rPr>
          <w:rFonts w:ascii="Courier" w:hAnsi="Courier" w:cs="Courier"/>
          <w:sz w:val="24"/>
          <w:szCs w:val="24"/>
        </w:rPr>
        <w:t>я, чтобы убедиться, что приборы правильно отлажены и установлены "на ноль" и включаются автоматически от выстрела стартера в пределах времени, как определено Правилом 165.14 (б) (т.е. равна или менее 0.001 секунды).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 должен контролировать проверку обору</w:t>
      </w:r>
      <w:r>
        <w:rPr>
          <w:rFonts w:ascii="Courier" w:hAnsi="Courier" w:cs="Courier"/>
          <w:sz w:val="24"/>
          <w:szCs w:val="24"/>
        </w:rPr>
        <w:t>дования и убедиться, что камера (камеры) фотофиниша выставлены правильно.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Рекомендуется установить минимум две камеры фотофиниша (по одной с каждой стороны дорожки). Предпочтительно, чтобы эти системы хронометража были технически независимы, т.е. имел</w:t>
      </w:r>
      <w:r>
        <w:rPr>
          <w:rFonts w:ascii="Courier" w:hAnsi="Courier" w:cs="Courier"/>
          <w:sz w:val="24"/>
          <w:szCs w:val="24"/>
        </w:rPr>
        <w:t>и разные источники питания и записи и были бы подсоединены с помощью отдельного оборудования и кабелей к стартовому пистолету.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используются две или более камер фотофиниша, одна из них определяется Техническим делегатом до начала соревнова</w:t>
      </w:r>
      <w:r>
        <w:rPr>
          <w:rFonts w:ascii="Courier" w:hAnsi="Courier" w:cs="Courier"/>
          <w:sz w:val="24"/>
          <w:szCs w:val="24"/>
        </w:rPr>
        <w:t>ния как официальная. Информация о результатах и занятых местах, полученная с изображения на другой камере (камерах), не принимается во внимание, за исключением случаев, когда есть причина сомневаться в точности официальной камеры или есть необходимость исп</w:t>
      </w:r>
      <w:r>
        <w:rPr>
          <w:rFonts w:ascii="Courier" w:hAnsi="Courier" w:cs="Courier"/>
          <w:sz w:val="24"/>
          <w:szCs w:val="24"/>
        </w:rPr>
        <w:t>ользовать дополнительные изображения, чтобы исключить неопределенность в порядке финишировавших спортсменов (например, когда изображение спортсменов не видно полностью или частично на официальной камере).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Вместе с соответствующим числом помощников ст</w:t>
      </w:r>
      <w:r>
        <w:rPr>
          <w:rFonts w:ascii="Courier" w:hAnsi="Courier" w:cs="Courier"/>
          <w:sz w:val="24"/>
          <w:szCs w:val="24"/>
        </w:rPr>
        <w:t>арший судья по фотофинишу должен определить места, занятые участниками забега и, впоследствии, официальные результаты участников. Он должен следить за тем, чтобы эти результаты были правильно введены или переданы в систему результатов соревнования и переда</w:t>
      </w:r>
      <w:r>
        <w:rPr>
          <w:rFonts w:ascii="Courier" w:hAnsi="Courier" w:cs="Courier"/>
          <w:sz w:val="24"/>
          <w:szCs w:val="24"/>
        </w:rPr>
        <w:t>ны секретарю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Время, зафиксированное системой фотофиниша, считается официальным, если только по какой-то причине соответствующий судья не примет решение о неисправности системы. В этом случае время ручного хронометража считается официальн</w:t>
      </w:r>
      <w:r>
        <w:rPr>
          <w:rFonts w:ascii="Courier" w:hAnsi="Courier" w:cs="Courier"/>
          <w:sz w:val="24"/>
          <w:szCs w:val="24"/>
        </w:rPr>
        <w:t>ым и, по возможности, должно быть скорректировано по временным интервалам и соответствовать изображению, полученному с системы фотофиниша. Хронометристы должны назначаться, если есть какая-то вероятность выхода из строя автоматической системы.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Время с</w:t>
      </w:r>
      <w:r>
        <w:rPr>
          <w:rFonts w:ascii="Courier" w:hAnsi="Courier" w:cs="Courier"/>
          <w:sz w:val="24"/>
          <w:szCs w:val="24"/>
        </w:rPr>
        <w:t xml:space="preserve"> изображения фотофиниша должно читаться и фиксироваться следующим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На всех дистанциях до 10.000 м включительно время должно считываться со снимка фотофиниша и фиксироваться с точностью до 0.01 секунды. Если время не составляет точно 0.01 секун</w:t>
      </w:r>
      <w:r>
        <w:rPr>
          <w:rFonts w:ascii="Courier" w:hAnsi="Courier" w:cs="Courier"/>
          <w:sz w:val="24"/>
          <w:szCs w:val="24"/>
        </w:rPr>
        <w:t>ды, оно должно преобразовываться и фиксироваться с округлением до ближайшей 0.01 секунды в сторону увеличения. Например, 26:17.533 фиксируется как 26:17.54.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На всех дистанциях свыше 10.000 м, проводимых на стадионе, время </w:t>
      </w:r>
      <w:r>
        <w:rPr>
          <w:rFonts w:ascii="Courier" w:hAnsi="Courier" w:cs="Courier"/>
          <w:sz w:val="24"/>
          <w:szCs w:val="24"/>
        </w:rPr>
        <w:lastRenderedPageBreak/>
        <w:t>должно преобразовываться с то</w:t>
      </w:r>
      <w:r>
        <w:rPr>
          <w:rFonts w:ascii="Courier" w:hAnsi="Courier" w:cs="Courier"/>
          <w:sz w:val="24"/>
          <w:szCs w:val="24"/>
        </w:rPr>
        <w:t>чностью до 0.01 секунды и фиксироваться с точностью до 0.1 секунды. Все результаты, не заканчивающиеся на ноль, округляются до 0.1 секунды в сторону увеличения, например, результат 59:26.322 фиксируется как 59:26.4.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 всех соревнованиях, частично или</w:t>
      </w:r>
      <w:r>
        <w:rPr>
          <w:rFonts w:ascii="Courier" w:hAnsi="Courier" w:cs="Courier"/>
          <w:sz w:val="24"/>
          <w:szCs w:val="24"/>
        </w:rPr>
        <w:t xml:space="preserve"> полностью проводимых вне стадиона, время должно преобразовываться с точностью до 0.01 секунды и фиксироваться с точностью до целой секунды. Все результаты, не оканчивающиеся на два нуля, округляются до целой секунды в сторону увеличения, например, в резул</w:t>
      </w:r>
      <w:r>
        <w:rPr>
          <w:rFonts w:ascii="Courier" w:hAnsi="Courier" w:cs="Courier"/>
          <w:sz w:val="24"/>
          <w:szCs w:val="24"/>
        </w:rPr>
        <w:t>ьтат 2:09:44.322 фиксируется как 2:09:45.</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Транспондерная система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Разрешается использование транспондерных (радиоэлектронных) систем хронометража в соревнованиях, проводимых в соответствии с Правилом 230 (соревнования, проводимые частично вне стадион</w:t>
      </w:r>
      <w:r>
        <w:rPr>
          <w:rFonts w:ascii="Courier" w:hAnsi="Courier" w:cs="Courier"/>
          <w:sz w:val="24"/>
          <w:szCs w:val="24"/>
        </w:rPr>
        <w:t>а), 240, 250, 251 и 252, при условии, что: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никакое оборудование системы не требует от спортсмена никаких действий на старте, дистанции, на финише и в любой фазе соревнований и не представляет собой препятствие или барьер для движения спортсмена.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w:t>
      </w:r>
      <w:r>
        <w:rPr>
          <w:rFonts w:ascii="Courier" w:hAnsi="Courier" w:cs="Courier"/>
          <w:sz w:val="24"/>
          <w:szCs w:val="24"/>
        </w:rPr>
        <w:t>вес транспондера и крепежа незначителен и не мешает спортсмену;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система включается одновременно с выстрелом стартера, или она должна быть синхронизирована со стартовым сигналом;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(г) система не требует никаких действий со стороны спортсменов во время </w:t>
      </w:r>
      <w:r>
        <w:rPr>
          <w:rFonts w:ascii="Courier" w:hAnsi="Courier" w:cs="Courier"/>
          <w:sz w:val="24"/>
          <w:szCs w:val="24"/>
        </w:rPr>
        <w:t>соревнований, в районе линии финиша или в его створе и взаимодействия с системой обработки и выдачи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Во всех случаях результаты должны преобразовываться с точностью до 0.1 секунды и фиксироваться с точностью до целой секунды. Все результат</w:t>
      </w:r>
      <w:r>
        <w:rPr>
          <w:rFonts w:ascii="Courier" w:hAnsi="Courier" w:cs="Courier"/>
          <w:sz w:val="24"/>
          <w:szCs w:val="24"/>
        </w:rPr>
        <w:t>ы, не оканчивающиеся на ноль, округляются до целой секунды в сторону увеличения, например, результат 2:09:44.32 фиксируется как 2:09:45.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Официальным считается время, которое должно быть зафиксировано с момента выстрела стартового пистолета до </w:t>
      </w:r>
      <w:r>
        <w:rPr>
          <w:rFonts w:ascii="Courier" w:hAnsi="Courier" w:cs="Courier"/>
          <w:sz w:val="24"/>
          <w:szCs w:val="24"/>
        </w:rPr>
        <w:t>момента, когда спортсмен пересек линию финиша. Однако время, которое зафиксировано между моментами, когда спортсмен пересек стартовую и финишную линии, может быть сообщено спортсмену, но оно не может считаться официальным временем.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тогда как определе</w:t>
      </w:r>
      <w:r>
        <w:rPr>
          <w:rFonts w:ascii="Courier" w:hAnsi="Courier" w:cs="Courier"/>
          <w:sz w:val="24"/>
          <w:szCs w:val="24"/>
        </w:rPr>
        <w:t>ние официального времени победителя и порядок прихода к финишу может считаться официальным, Правила 164.2 и 165.2 могут применяться, где это необходимо.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Рекомендуется, чтобы для оказания помощи в определении </w:t>
      </w:r>
      <w:r>
        <w:rPr>
          <w:rFonts w:ascii="Courier" w:hAnsi="Courier" w:cs="Courier"/>
          <w:sz w:val="24"/>
          <w:szCs w:val="24"/>
        </w:rPr>
        <w:lastRenderedPageBreak/>
        <w:t>порядка прихода к финишу и идентифи</w:t>
      </w:r>
      <w:r>
        <w:rPr>
          <w:rFonts w:ascii="Courier" w:hAnsi="Courier" w:cs="Courier"/>
          <w:sz w:val="24"/>
          <w:szCs w:val="24"/>
        </w:rPr>
        <w:t>кации спортсменов работали судьи и/или видеозапись.</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Старший судья по транспондерному хронометражу отвечает за работу этой системы. До начала соревнования он должен встретиться с техническим персоналом и ознакомиться с оборудованием, проверив все уста</w:t>
      </w:r>
      <w:r>
        <w:rPr>
          <w:rFonts w:ascii="Courier" w:hAnsi="Courier" w:cs="Courier"/>
          <w:sz w:val="24"/>
          <w:szCs w:val="24"/>
        </w:rPr>
        <w:t>новки и настройки.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 должен руководить тестированием оборудования и удостовериться в том, что прохождение транспондера через линию финиша фиксирует время прохождения спортсмена через линию финиша. По согласованию с Рефери он должен убедиться в том, что с</w:t>
      </w:r>
      <w:r>
        <w:rPr>
          <w:rFonts w:ascii="Courier" w:hAnsi="Courier" w:cs="Courier"/>
          <w:sz w:val="24"/>
          <w:szCs w:val="24"/>
        </w:rPr>
        <w:t>уществует положение о применении, в случае необходимости, Правила 165.24.</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166</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Формирование забегов, жеребьевка и порядок выхода</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следующий круг соревнований в беговых видах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Круги и забеги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Предварительные круги проводятся в беговых видах,</w:t>
      </w:r>
      <w:r>
        <w:rPr>
          <w:rFonts w:ascii="Courier" w:hAnsi="Courier" w:cs="Courier"/>
          <w:sz w:val="24"/>
          <w:szCs w:val="24"/>
        </w:rPr>
        <w:t xml:space="preserve"> когда количество участников столь велико, что не позволяет хорошо проводить соревнование в один круг (финал). Если проводятся предварительные круги, все спортсмены должны участвовать в них и пройти отбор через все эти круги, за исключением случаев, когда </w:t>
      </w:r>
      <w:r>
        <w:rPr>
          <w:rFonts w:ascii="Courier" w:hAnsi="Courier" w:cs="Courier"/>
          <w:sz w:val="24"/>
          <w:szCs w:val="24"/>
        </w:rPr>
        <w:t>орган, осуществляющий контроль за проведением соревнований, проводимых в соответствии с Правилом 1, может принять решение о проведении предварительного квалификационного круга, в котором принимают участие спортсмены, не выполнившие заявочный норматив (норм</w:t>
      </w:r>
      <w:r>
        <w:rPr>
          <w:rFonts w:ascii="Courier" w:hAnsi="Courier" w:cs="Courier"/>
          <w:sz w:val="24"/>
          <w:szCs w:val="24"/>
        </w:rPr>
        <w:t>ативы) для участия в соревнованиях. См. также правило 146.4.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Состав предварительных кругов формируется назначенными Техническими делегатами. Если Технические делегаты не назначены, забеги формируются Организационным комитетом.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Проводящая организация м</w:t>
      </w:r>
      <w:r>
        <w:rPr>
          <w:rFonts w:ascii="Courier" w:hAnsi="Courier" w:cs="Courier"/>
          <w:sz w:val="24"/>
          <w:szCs w:val="24"/>
        </w:rPr>
        <w:t>ожет решить проводить квалификационные раунды, турниры и т.п. в другое время и в другом месте, а также установить систему отбора и квалификации. Рекомендуемые таблицы для определения количества кругов и забегов в каждом круге, а также порядка выхода для ка</w:t>
      </w:r>
      <w:r>
        <w:rPr>
          <w:rFonts w:ascii="Courier" w:hAnsi="Courier" w:cs="Courier"/>
          <w:sz w:val="24"/>
          <w:szCs w:val="24"/>
        </w:rPr>
        <w:t>ждого круга в беговых видах, то есть сколько спортсменов квалифицируются в следующий круг в соответствии с занятым местом и сколько квалифицируются в следующий круг в соответствии с показанным временем размещены на сайте и являются вспомогательными.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https</w:t>
      </w:r>
      <w:r>
        <w:rPr>
          <w:rFonts w:ascii="Courier" w:hAnsi="Courier" w:cs="Courier"/>
          <w:sz w:val="24"/>
          <w:szCs w:val="24"/>
        </w:rPr>
        <w:t>://www.iaaf.org/about-iaaf/documents/technical</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Они используются только если проводящая организация не внесла свои </w:t>
      </w:r>
      <w:r>
        <w:rPr>
          <w:rFonts w:ascii="Courier" w:hAnsi="Courier" w:cs="Courier"/>
          <w:sz w:val="24"/>
          <w:szCs w:val="24"/>
        </w:rPr>
        <w:lastRenderedPageBreak/>
        <w:t>таблицы с учетом реалий в регламент конкретных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Там, где это возможно, представители разных команд, а также спортсмены с лучшим</w:t>
      </w:r>
      <w:r>
        <w:rPr>
          <w:rFonts w:ascii="Courier" w:hAnsi="Courier" w:cs="Courier"/>
          <w:sz w:val="24"/>
          <w:szCs w:val="24"/>
        </w:rPr>
        <w:t>и результатами должны быть распределены по разным забегам во всех предварительных кругах соревнования. При применении данного Правила во время жеребьевки после первого предварительного круга соревнований необходимые перемещения спортсменов из одного забега</w:t>
      </w:r>
      <w:r>
        <w:rPr>
          <w:rFonts w:ascii="Courier" w:hAnsi="Courier" w:cs="Courier"/>
          <w:sz w:val="24"/>
          <w:szCs w:val="24"/>
        </w:rPr>
        <w:t xml:space="preserve"> в другой допускаются (насколько это возможно) между спортсменами с одинаковым рейтингом в соответствии с Правилом 166.3.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Когда формируются забеги, рекомендуется принимать во внимание как можно больше информации о результатах всех участнико</w:t>
      </w:r>
      <w:r>
        <w:rPr>
          <w:rFonts w:ascii="Courier" w:hAnsi="Courier" w:cs="Courier"/>
          <w:sz w:val="24"/>
          <w:szCs w:val="24"/>
        </w:rPr>
        <w:t>в и проводить жеребьевку забегов таким образом, чтобы спортсмены с лучшими результатами, как правило, попадали в финал.</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Рейтинги и составление забегов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(а) В первом круге соревнований спортсмены распределяются по забегам при помощи зигзагообразного по</w:t>
      </w:r>
      <w:r>
        <w:rPr>
          <w:rFonts w:ascii="Courier" w:hAnsi="Courier" w:cs="Courier"/>
          <w:sz w:val="24"/>
          <w:szCs w:val="24"/>
        </w:rPr>
        <w:t>рядка ("змейкой"), причем жеребьевка определяется соответствующим списком действительных результатов, показанных в определенный период времени.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После первого круга участники распределяются по забегам в последующих кругах в соответствии со следующей пр</w:t>
      </w:r>
      <w:r>
        <w:rPr>
          <w:rFonts w:ascii="Courier" w:hAnsi="Courier" w:cs="Courier"/>
          <w:sz w:val="24"/>
          <w:szCs w:val="24"/>
        </w:rPr>
        <w:t>оцедурой: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 в видах от 100 м до 400 м включительно и эстафетах до 4 x 400 м включительно распределение основывается на занятом месте и показанном времени в каждом предыдущем круге.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этой целью участникам присваивается следующий рейтинг: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Победитель </w:t>
      </w:r>
      <w:r>
        <w:rPr>
          <w:rFonts w:ascii="Courier" w:hAnsi="Courier" w:cs="Courier"/>
          <w:sz w:val="24"/>
          <w:szCs w:val="24"/>
        </w:rPr>
        <w:t>забега, показавший лучший результат;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Победитель забега, показавший второй результат;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Победитель забега, показавший третий результат, и т.д.;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 показавший лучшее время из занявших вторые места;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 показавший второе время из заня</w:t>
      </w:r>
      <w:r>
        <w:rPr>
          <w:rFonts w:ascii="Courier" w:hAnsi="Courier" w:cs="Courier"/>
          <w:sz w:val="24"/>
          <w:szCs w:val="24"/>
        </w:rPr>
        <w:t>вших вторые места;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 показавший третье время из занявших вторые места и т.д.;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(заканчивая следующими категориями)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Попавший в следующий круг с лучшим временем;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Попавший в следующий круг со вторым лучшим временем;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Попавший в следующий</w:t>
      </w:r>
      <w:r>
        <w:rPr>
          <w:rFonts w:ascii="Courier" w:hAnsi="Courier" w:cs="Courier"/>
          <w:sz w:val="24"/>
          <w:szCs w:val="24"/>
        </w:rPr>
        <w:t xml:space="preserve"> круг с третьим лучшим временем, и т.д.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(ii) в других видах для распределения спортсменов будут вновь </w:t>
      </w:r>
      <w:r>
        <w:rPr>
          <w:rFonts w:ascii="Courier" w:hAnsi="Courier" w:cs="Courier"/>
          <w:sz w:val="24"/>
          <w:szCs w:val="24"/>
        </w:rPr>
        <w:lastRenderedPageBreak/>
        <w:t>использоваться списки предварительно заявленных результатов, которые изменяются только при улучшении результатов, показанных во время проведения более ра</w:t>
      </w:r>
      <w:r>
        <w:rPr>
          <w:rFonts w:ascii="Courier" w:hAnsi="Courier" w:cs="Courier"/>
          <w:sz w:val="24"/>
          <w:szCs w:val="24"/>
        </w:rPr>
        <w:t>ннего круга (кругов).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Участники затем распределяются по забегам в так называемом зигзагообразном порядке ("змейкой"), т.е., например, 3 забега включают следующих спортсменов:</w:t>
      </w:r>
    </w:p>
    <w:tbl>
      <w:tblPr>
        <w:tblW w:w="0" w:type="auto"/>
        <w:tblLayout w:type="fixed"/>
        <w:tblCellMar>
          <w:left w:w="0" w:type="dxa"/>
          <w:right w:w="0" w:type="dxa"/>
        </w:tblCellMar>
        <w:tblLook w:val="0000" w:firstRow="0" w:lastRow="0" w:firstColumn="0" w:lastColumn="0" w:noHBand="0" w:noVBand="0"/>
      </w:tblPr>
      <w:tblGrid>
        <w:gridCol w:w="923"/>
        <w:gridCol w:w="923"/>
        <w:gridCol w:w="923"/>
        <w:gridCol w:w="923"/>
        <w:gridCol w:w="923"/>
        <w:gridCol w:w="923"/>
        <w:gridCol w:w="923"/>
        <w:gridCol w:w="923"/>
        <w:gridCol w:w="923"/>
      </w:tblGrid>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A</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24</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B</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23</w:t>
            </w:r>
          </w:p>
        </w:tc>
      </w:tr>
      <w:tr w:rsidR="00000000">
        <w:tblPrEx>
          <w:tblCellMar>
            <w:top w:w="0" w:type="dxa"/>
            <w:left w:w="0" w:type="dxa"/>
            <w:bottom w:w="0" w:type="dxa"/>
            <w:right w:w="0" w:type="dxa"/>
          </w:tblCellMar>
        </w:tblPrEx>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C</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right"/>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16</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w:t>
            </w:r>
          </w:p>
        </w:tc>
        <w:tc>
          <w:tcPr>
            <w:tcW w:w="92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22</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всех случаях порядок проведения забегов будет определен жеребьевкой после того, как определен состав забегов.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Жеребьевка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видах бега от 100 до 800 м включительно и в эстафетах до 4 x 400 м в</w:t>
      </w:r>
      <w:r>
        <w:rPr>
          <w:rFonts w:ascii="Courier" w:hAnsi="Courier" w:cs="Courier"/>
          <w:sz w:val="24"/>
          <w:szCs w:val="24"/>
        </w:rPr>
        <w:t>ключительно, где соревнования проводятся последовательно в несколько кругов, жеребьевка дорожек проводится следующим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 первом круге и в любом предварительном отборочном круге в соответствии с Правилом 166.1 распределение дорожек проводится ме</w:t>
      </w:r>
      <w:r>
        <w:rPr>
          <w:rFonts w:ascii="Courier" w:hAnsi="Courier" w:cs="Courier"/>
          <w:sz w:val="24"/>
          <w:szCs w:val="24"/>
        </w:rPr>
        <w:t>тодом жеребьевки "вслепую";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последующих кругах участникам присваивается рейтинг после каждого круга в соответствии с процедурой, изложенной в Правиле 166.3 (б)(i), а для 800 м - в соответствии с Правилом 166.3 (б)(ii).</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Таким образом, проводится три</w:t>
      </w:r>
      <w:r>
        <w:rPr>
          <w:rFonts w:ascii="Courier" w:hAnsi="Courier" w:cs="Courier"/>
          <w:sz w:val="24"/>
          <w:szCs w:val="24"/>
        </w:rPr>
        <w:t xml:space="preserve"> жеребьевки: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 одна - для четырех спортсменов или команд, имеющих самый высокий рейтинг, чтобы определить места на дорожках 3, 4, 5 и 6;</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(ii) вторая - для спортсменов или команд, занимающих пятое и шестое места в рейтинге, чтобы определить места на дор</w:t>
      </w:r>
      <w:r>
        <w:rPr>
          <w:rFonts w:ascii="Courier" w:hAnsi="Courier" w:cs="Courier"/>
          <w:sz w:val="24"/>
          <w:szCs w:val="24"/>
        </w:rPr>
        <w:t>ожках 7 и 8.</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(iii) и третья - для спортсменов или команд, занимающих низшие места в рейтинге, чтобы определить места на дорожках 1 и 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Если число дорожек меньше или больше 8, применяется вышеуказанная система с необходимыми поправками.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(ii): На соревнованиях спортсмены могут бежать дистанцию 800 м по одному или по двое на каждой дорожке, или дается общий старт с дугообразной линии. На соревнованиях по Правилу 1 такой принцип </w:t>
      </w:r>
      <w:r>
        <w:rPr>
          <w:rFonts w:ascii="Courier" w:hAnsi="Courier" w:cs="Courier"/>
          <w:sz w:val="24"/>
          <w:szCs w:val="24"/>
        </w:rPr>
        <w:lastRenderedPageBreak/>
        <w:t>может применяться только в первом круге, кроме случа</w:t>
      </w:r>
      <w:r>
        <w:rPr>
          <w:rFonts w:ascii="Courier" w:hAnsi="Courier" w:cs="Courier"/>
          <w:sz w:val="24"/>
          <w:szCs w:val="24"/>
        </w:rPr>
        <w:t>ев, когда при выходе в следующий круг возникло равенство результатов или спортсмен был проведен в следующий круг решением Рефери и в следующем круге больше участников, чем ожидалось.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(iii): в любом соревновании на дистанции 800 метров, включая </w:t>
      </w:r>
      <w:r>
        <w:rPr>
          <w:rFonts w:ascii="Courier" w:hAnsi="Courier" w:cs="Courier"/>
          <w:sz w:val="24"/>
          <w:szCs w:val="24"/>
        </w:rPr>
        <w:t>финал, где по какой бы то ни было причине участвующих спортсменов больше, чем имеющихся дорожек, Технический делегат (делегаты) должен определить, по каким дорожкам будут бежать более одного спортсмена.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(iv): если индивидуальных дорожек больше,</w:t>
      </w:r>
      <w:r>
        <w:rPr>
          <w:rFonts w:ascii="Courier" w:hAnsi="Courier" w:cs="Courier"/>
          <w:sz w:val="24"/>
          <w:szCs w:val="24"/>
        </w:rPr>
        <w:t xml:space="preserve"> чем спортсменов, то внутренняя дорожка должна всегда оставаться свободной.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в один круг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На соревнованиях, проводимых в соответствии с Правилом 1 на дистанциях свыше 800 м, эстафетах на дистанциях свыше 4 x 400 м, в любых видах, где требу</w:t>
      </w:r>
      <w:r>
        <w:rPr>
          <w:rFonts w:ascii="Courier" w:hAnsi="Courier" w:cs="Courier"/>
          <w:sz w:val="24"/>
          <w:szCs w:val="24"/>
        </w:rPr>
        <w:t>ется провести только один круг (финал), дорожки/стартовые позиции определяются жеребьевкой.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В случае решения о проведении серии забегов в каком-либо виде вместо предварительных кругов и финала, Регламент данного соревнования должен указывать все необхо</w:t>
      </w:r>
      <w:r>
        <w:rPr>
          <w:rFonts w:ascii="Courier" w:hAnsi="Courier" w:cs="Courier"/>
          <w:sz w:val="24"/>
          <w:szCs w:val="24"/>
        </w:rPr>
        <w:t>димые детали, включая жеребьевку и способ определения итоговых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Участнику разрешается соревноваться только в том забеге и на той дорожке, в котором указано его имя, за исключением обстоятельств, которые, по мнению Рефери, оправдывают измене</w:t>
      </w:r>
      <w:r>
        <w:rPr>
          <w:rFonts w:ascii="Courier" w:hAnsi="Courier" w:cs="Courier"/>
          <w:sz w:val="24"/>
          <w:szCs w:val="24"/>
        </w:rPr>
        <w:t>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Квалификация в следующие круги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Во всех предварительных кругах, если иное не указано в альтернативных таблицах в соответствии с Правилом 166.2, по крайней мере, первый и второй спортсмены из каждого забега должны выходить в следующий</w:t>
      </w:r>
      <w:r>
        <w:rPr>
          <w:rFonts w:ascii="Courier" w:hAnsi="Courier" w:cs="Courier"/>
          <w:sz w:val="24"/>
          <w:szCs w:val="24"/>
        </w:rPr>
        <w:t xml:space="preserve"> круг, и рекомендуется, чтобы там, где это возможно, не менее трех спортсменов из каждого забега выходило в следующий круг.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исключением случаев, когда применяется Правило 167, любые другие участники могут выйти в следующий круг или по месту, или по вре</w:t>
      </w:r>
      <w:r>
        <w:rPr>
          <w:rFonts w:ascii="Courier" w:hAnsi="Courier" w:cs="Courier"/>
          <w:sz w:val="24"/>
          <w:szCs w:val="24"/>
        </w:rPr>
        <w:t>мени в соответствии с Правилом 166.2, Техническим Регламентом конкретного соревнования или по решению Технического делегата (делегатов).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спортсмены вышли в следующий круг по времени, может применяться только одна система хронометража.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В </w:t>
      </w:r>
      <w:r>
        <w:rPr>
          <w:rFonts w:ascii="Courier" w:hAnsi="Courier" w:cs="Courier"/>
          <w:sz w:val="24"/>
          <w:szCs w:val="24"/>
        </w:rPr>
        <w:t>дисциплинах более 800 метров, где проводятся предварительные круги забегов, рекомендуется, чтобы только небольшое число спортсменов проходили квалификацию по времени.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Минимальное время между кругами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Если выполнимо на практике, то между п</w:t>
      </w:r>
      <w:r>
        <w:rPr>
          <w:rFonts w:ascii="Courier" w:hAnsi="Courier" w:cs="Courier"/>
          <w:sz w:val="24"/>
          <w:szCs w:val="24"/>
        </w:rPr>
        <w:t>оследним забегом любого круга и первым забегом следующего круга или финалом должен быть следующий минимальный промежуток времени:</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 и включая 200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 минут</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свыше 200 м, до и включая 1000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90 минут</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свыше 1000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в тот же день</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w:t>
      </w:r>
      <w:r>
        <w:rPr>
          <w:rFonts w:ascii="Courier" w:hAnsi="Courier" w:cs="Courier"/>
          <w:sz w:val="24"/>
          <w:szCs w:val="24"/>
        </w:rPr>
        <w:t>АВИЛО 167</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Равенство результатов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Если судьи на финише или судьи фотофиниша не могут разрешить равенство результатов спортсменов при определении любого места в соответствии с Правилами 164.2, 165.18, 165.21 или 165.24, будет считаться, что это равенств</w:t>
      </w:r>
      <w:r>
        <w:rPr>
          <w:rFonts w:ascii="Courier" w:hAnsi="Courier" w:cs="Courier"/>
          <w:sz w:val="24"/>
          <w:szCs w:val="24"/>
        </w:rPr>
        <w:t>о, и оно сохраняется.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Равенство при определении рейтинговой позиции (по Правилу 166.3(б))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 определении ситуации, есть ли равенство результатов участников в любом отборочном круге при определении рейтинговой позиции в соответствии с Правилом 166.3(</w:t>
      </w:r>
      <w:r>
        <w:rPr>
          <w:rFonts w:ascii="Courier" w:hAnsi="Courier" w:cs="Courier"/>
          <w:sz w:val="24"/>
          <w:szCs w:val="24"/>
        </w:rPr>
        <w:t xml:space="preserve">б), старший судья на фотофинише должен принимать во внимание время, показанное участниками, с точностью до 0.001 секунды, и если оно абсолютно одинаковое, то устанавливается равенство результатов при определении рейтинговой позиции и проводится жеребьевка </w:t>
      </w:r>
      <w:r>
        <w:rPr>
          <w:rFonts w:ascii="Courier" w:hAnsi="Courier" w:cs="Courier"/>
          <w:sz w:val="24"/>
          <w:szCs w:val="24"/>
        </w:rPr>
        <w:t>для определения более высокой рейтинговой позиции (рекомендуется, чтобы в данной жеребьевке принимали участие сами спортсмены и/или их официальные представители).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Равенство при определении последнего места, среди тех, кто проходит в следующий круг по зан</w:t>
      </w:r>
      <w:r>
        <w:rPr>
          <w:rFonts w:ascii="Courier" w:hAnsi="Courier" w:cs="Courier"/>
          <w:sz w:val="24"/>
          <w:szCs w:val="24"/>
        </w:rPr>
        <w:t>ятому месту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Если после применения правила 167.1 зафиксирован одинаковый последний результат (равенство) при отборе в следующий круг по занятому месту, то спортсмены, показавшие этот результат, попадают в следующий круг, если есть в наличии дорожки или </w:t>
      </w:r>
      <w:r>
        <w:rPr>
          <w:rFonts w:ascii="Courier" w:hAnsi="Courier" w:cs="Courier"/>
          <w:sz w:val="24"/>
          <w:szCs w:val="24"/>
        </w:rPr>
        <w:t xml:space="preserve">стартовые позиции - например, по два спортсмена на дорожке на дистанции 800 м. Если это невозможно, должна быть проведена жеребьевка для определения </w:t>
      </w:r>
      <w:r>
        <w:rPr>
          <w:rFonts w:ascii="Courier" w:hAnsi="Courier" w:cs="Courier"/>
          <w:sz w:val="24"/>
          <w:szCs w:val="24"/>
        </w:rPr>
        <w:lastRenderedPageBreak/>
        <w:t>участника, который выходит в следующий круг (рекомендуется, чтобы в данной жеребьевке принимали участие сам</w:t>
      </w:r>
      <w:r>
        <w:rPr>
          <w:rFonts w:ascii="Courier" w:hAnsi="Courier" w:cs="Courier"/>
          <w:sz w:val="24"/>
          <w:szCs w:val="24"/>
        </w:rPr>
        <w:t>и спортсмены и/или их официальные представители).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Если квалификация для выхода в следующий круг выполняется по месту и времени, например, первые три спортсмена в каждом из двух забегов плюс следующие два спортсмена с лучшим результатом по времени выход</w:t>
      </w:r>
      <w:r>
        <w:rPr>
          <w:rFonts w:ascii="Courier" w:hAnsi="Courier" w:cs="Courier"/>
          <w:sz w:val="24"/>
          <w:szCs w:val="24"/>
        </w:rPr>
        <w:t>ят в следующий круг, и при определении последнего спортсмена, выполнившего квалификацию по месту, наблюдается равенство, то распределив спортсменов с равным результатом в следующий круг, сокращается количество спортсменов, выполняющих квалификацию по време</w:t>
      </w:r>
      <w:r>
        <w:rPr>
          <w:rFonts w:ascii="Courier" w:hAnsi="Courier" w:cs="Courier"/>
          <w:sz w:val="24"/>
          <w:szCs w:val="24"/>
        </w:rPr>
        <w:t>ни.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Равенство при определении последнего места, среди тех, кто проходит в следующий круг по времени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Если есть равенство результата при определении последнего места среди тех, кто проходит в следующий круг по времени, старший судья на фотофинише долже</w:t>
      </w:r>
      <w:r>
        <w:rPr>
          <w:rFonts w:ascii="Courier" w:hAnsi="Courier" w:cs="Courier"/>
          <w:sz w:val="24"/>
          <w:szCs w:val="24"/>
        </w:rPr>
        <w:t>н принимать во внимание время, показанное участниками, с точностью до 0.001 секунды, и если оно абсолютно одинаковое, то устанавливается равенство результатов. Спортсмены, показавшие этот результат, попадают в следующий круг, если есть в наличии дорожки ил</w:t>
      </w:r>
      <w:r>
        <w:rPr>
          <w:rFonts w:ascii="Courier" w:hAnsi="Courier" w:cs="Courier"/>
          <w:sz w:val="24"/>
          <w:szCs w:val="24"/>
        </w:rPr>
        <w:t>и стартовые позиции - например, по два спортсмена на дорожке на дистанции 800 м. Если это невозможно, должна быть проведена жеребьевка для определения участника, который выходит в следующий круг (рекомендуется, чтобы в данной жеребьевке принимали участие с</w:t>
      </w:r>
      <w:r>
        <w:rPr>
          <w:rFonts w:ascii="Courier" w:hAnsi="Courier" w:cs="Courier"/>
          <w:sz w:val="24"/>
          <w:szCs w:val="24"/>
        </w:rPr>
        <w:t>ами спортсмены и/или их официальные представители).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168</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барьерами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Стандартные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юниоры (до 20 лет) и юноши (до 18 лет): 110 м, 400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юниорки (до 20 лет) и девушки (до 18 лет): 100 м, 400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каждой дорож</w:t>
      </w:r>
      <w:r>
        <w:rPr>
          <w:rFonts w:ascii="Courier" w:hAnsi="Courier" w:cs="Courier"/>
          <w:sz w:val="24"/>
          <w:szCs w:val="24"/>
        </w:rPr>
        <w:t>ке устанавливается 10 барьеров, расположенных в порядке, указанном в нижеследующей таблице:</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юниоры (до 20 лет) и юноши (до 18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Расстояние от линии старта до </w:t>
            </w:r>
            <w:r>
              <w:rPr>
                <w:rFonts w:ascii="Courier" w:hAnsi="Courier" w:cs="Courier"/>
                <w:sz w:val="24"/>
                <w:szCs w:val="24"/>
              </w:rPr>
              <w:lastRenderedPageBreak/>
              <w:t>первого барьера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Расстояние между </w:t>
            </w:r>
            <w:r>
              <w:rPr>
                <w:rFonts w:ascii="Courier" w:hAnsi="Courier" w:cs="Courier"/>
                <w:sz w:val="24"/>
                <w:szCs w:val="24"/>
              </w:rPr>
              <w:lastRenderedPageBreak/>
              <w:t>барьерами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 от после</w:t>
            </w:r>
            <w:r>
              <w:rPr>
                <w:rFonts w:ascii="Courier" w:hAnsi="Courier" w:cs="Courier"/>
                <w:sz w:val="24"/>
                <w:szCs w:val="24"/>
              </w:rPr>
              <w:t xml:space="preserve">днего </w:t>
            </w:r>
            <w:r>
              <w:rPr>
                <w:rFonts w:ascii="Courier" w:hAnsi="Courier" w:cs="Courier"/>
                <w:sz w:val="24"/>
                <w:szCs w:val="24"/>
              </w:rPr>
              <w:lastRenderedPageBreak/>
              <w:t>барьера до линии финиша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13.72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9.14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14.02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40.00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юниорки (до 20 лет) и девушки (до 18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10.50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45.00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35.00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40.00 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Каждый барь</w:t>
      </w:r>
      <w:r>
        <w:rPr>
          <w:rFonts w:ascii="Courier" w:hAnsi="Courier" w:cs="Courier"/>
          <w:sz w:val="24"/>
          <w:szCs w:val="24"/>
        </w:rPr>
        <w:t>ер должен быть расположен на дорожке таким образом, чтобы его подножки были направлены в сторону, противоположную направлению бега, а край перекладины, ближний к бегуну, совпадал с разметкой дорожки, ближайшей к спортсмену.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Конструкция. Барьеры изготав</w:t>
      </w:r>
      <w:r>
        <w:rPr>
          <w:rFonts w:ascii="Courier" w:hAnsi="Courier" w:cs="Courier"/>
          <w:sz w:val="24"/>
          <w:szCs w:val="24"/>
        </w:rPr>
        <w:t>ливаются из металла или другого пригодного материала, при этом верхняя перекладина должна быть изготовлена из дерева или неметаллического подходящего материала. Барьер состоит из двух оснований и двух вертикальных стоек, образующих прямоугольную рамку, укр</w:t>
      </w:r>
      <w:r>
        <w:rPr>
          <w:rFonts w:ascii="Courier" w:hAnsi="Courier" w:cs="Courier"/>
          <w:sz w:val="24"/>
          <w:szCs w:val="24"/>
        </w:rPr>
        <w:t>епленную одной или несколькими поперечными перекладинами. Стойки должны быть прикреплены у самой крайней точки каждого основания. Барьер должен иметь такой вес, чтобы для его опрокидывания потребовалась сила не менее 3.6 кг, приложенная горизонтально к сре</w:t>
      </w:r>
      <w:r>
        <w:rPr>
          <w:rFonts w:ascii="Courier" w:hAnsi="Courier" w:cs="Courier"/>
          <w:sz w:val="24"/>
          <w:szCs w:val="24"/>
        </w:rPr>
        <w:t>дней части верхней перекладины. Барьер должен регулироваться по высоте для каждой дистанции. В этом случае необходим противовес, чтобы опрокидывание барьера происходило только при приложении силы не менее 3.6 кг и не более 4 кг. Максимальный горизонтальный</w:t>
      </w:r>
      <w:r>
        <w:rPr>
          <w:rFonts w:ascii="Courier" w:hAnsi="Courier" w:cs="Courier"/>
          <w:sz w:val="24"/>
          <w:szCs w:val="24"/>
        </w:rPr>
        <w:t xml:space="preserve"> прогиб планки барьера (включая прогиб стоек) не должен превышать 35 мм, если в центральной части приложена сила равная весу в 10 кг.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Размеры. Стандартная высота</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Юниоры</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Женщины/Юниорки</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м</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(100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1.067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0.9</w:t>
            </w:r>
            <w:r>
              <w:rPr>
                <w:rFonts w:ascii="Courier" w:hAnsi="Courier" w:cs="Courier"/>
                <w:sz w:val="24"/>
                <w:szCs w:val="24"/>
              </w:rPr>
              <w:t>91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0.914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0.838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0.914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0.914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0.838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связи с различиями производства, разрешается использовать барьеры высотой до 1.00 м в соревнованиях юниоров (до 20 лет) на 110 м с/б.</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каждом</w:t>
      </w:r>
      <w:r>
        <w:rPr>
          <w:rFonts w:ascii="Courier" w:hAnsi="Courier" w:cs="Courier"/>
          <w:sz w:val="24"/>
          <w:szCs w:val="24"/>
        </w:rPr>
        <w:t xml:space="preserve"> случае допустимо предельное отклонение в 3 мм вверх и вниз по отношению к стандартным высотам, что следует учитывать производителям.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Ширина барьеров - от 1.18 м до 1.20 м. Максимальная длина основания - 70 см. Общий вес барьера - не менее 10 кг.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Высо</w:t>
      </w:r>
      <w:r>
        <w:rPr>
          <w:rFonts w:ascii="Courier" w:hAnsi="Courier" w:cs="Courier"/>
          <w:sz w:val="24"/>
          <w:szCs w:val="24"/>
        </w:rPr>
        <w:t>та верхней перекладины составляет 70 мм (</w:t>
      </w:r>
      <w:r w:rsidR="0004591E">
        <w:rPr>
          <w:rFonts w:ascii="Courier" w:hAnsi="Courier" w:cs="Courier"/>
          <w:noProof/>
          <w:sz w:val="24"/>
          <w:szCs w:val="24"/>
        </w:rPr>
        <w:drawing>
          <wp:inline distT="0" distB="0" distL="0" distR="0">
            <wp:extent cx="142875"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5 мм), толщина варьируется от 1 см до 2.5 см, верхние края должны быть закруглены. Перекладина должна быть плотно закреплена по краям стоек.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Верхняя перекладина должна быть </w:t>
      </w:r>
      <w:r>
        <w:rPr>
          <w:rFonts w:ascii="Courier" w:hAnsi="Courier" w:cs="Courier"/>
          <w:sz w:val="24"/>
          <w:szCs w:val="24"/>
        </w:rPr>
        <w:t>выкрашена черно-белыми полосами или другими сильно контрастными цветами (которые также контрастируют с окружающей средой), чтобы более светлые полосы шириной не менее 22.5 см были расположены снаружи.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Все забеги должны проводиться по дорожкам и каждый </w:t>
      </w:r>
      <w:r>
        <w:rPr>
          <w:rFonts w:ascii="Courier" w:hAnsi="Courier" w:cs="Courier"/>
          <w:sz w:val="24"/>
          <w:szCs w:val="24"/>
        </w:rPr>
        <w:t>спортсмен обязан преодолеть каждый барьер и находиться на своей дорожке в течение забега. Невыполнение данного правила приводит к дисквалификации, если только не применяется правило 163.4.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дополнение спортсмен должен быть дисквалифицирован, если: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е</w:t>
      </w:r>
      <w:r>
        <w:rPr>
          <w:rFonts w:ascii="Courier" w:hAnsi="Courier" w:cs="Courier"/>
          <w:sz w:val="24"/>
          <w:szCs w:val="24"/>
        </w:rPr>
        <w:t>го стопа или нога в момент преодоления находится сбоку от барьера (с любой стороны) ниже горизонтальной плоскости верхней части любого барьера;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он сбивает или смещает любой барьер рукой, туловищем или верхней частью маховой ноги;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прямо ил</w:t>
      </w:r>
      <w:r>
        <w:rPr>
          <w:rFonts w:ascii="Courier" w:hAnsi="Courier" w:cs="Courier"/>
          <w:sz w:val="24"/>
          <w:szCs w:val="24"/>
        </w:rPr>
        <w:t>и опосредованно сбивает или смещает барьер на своей или другой дорожке таким образом, что влияет или создает помехи другим спортсменам в данном забеге и/или нарушается еще какое-то правило.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условии, что данное правило соблюдается, и барье</w:t>
      </w:r>
      <w:r>
        <w:rPr>
          <w:rFonts w:ascii="Courier" w:hAnsi="Courier" w:cs="Courier"/>
          <w:sz w:val="24"/>
          <w:szCs w:val="24"/>
        </w:rPr>
        <w:t>р не смещен и его высота не понижена любым способом, включая наклон барьера в любую сторону, спортсмены могут преодолевать барьер любым способом.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7. За исключением случаев, указанных в 168.6 и 168.7, сбивание барьера не приводит к дисквалификации или отк</w:t>
      </w:r>
      <w:r>
        <w:rPr>
          <w:rFonts w:ascii="Courier" w:hAnsi="Courier" w:cs="Courier"/>
          <w:sz w:val="24"/>
          <w:szCs w:val="24"/>
        </w:rPr>
        <w:t>азе в регистрации рекорда.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при проведении соревнований в более младших возрастных группах можно использовать следующие расстановки и высоты в зависимости от уровня подготовки участников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использования высот барьеров и расстановки отл</w:t>
      </w:r>
      <w:r>
        <w:rPr>
          <w:rFonts w:ascii="Courier" w:hAnsi="Courier" w:cs="Courier"/>
          <w:sz w:val="24"/>
          <w:szCs w:val="24"/>
        </w:rPr>
        <w:t>ичной от стандартных правил, необходимо указать данную информацию в регламенте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 от линии старта до 1-го барьера</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 между барьерами</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высота барьеров</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кол-во барьеров</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мальчики и девочки до 11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0.60 м (если такой нет, то 0.65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0.65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расстановка по меткам 400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Мальчики 12 - 13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7.8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расстановка по меткам 400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Девочки 12 - 13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0.65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0.65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расстановка по меткам 400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 14 - 15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расстановка по меткам 400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Юноши 14 - 15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8.80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0.914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0.838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расстановка по меткам 400 м с/б</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расстоя</w:t>
            </w:r>
            <w:r>
              <w:rPr>
                <w:rFonts w:ascii="Courier" w:hAnsi="Courier" w:cs="Courier"/>
                <w:sz w:val="24"/>
                <w:szCs w:val="24"/>
              </w:rPr>
              <w:t>ние от линии старта до 1-го барьера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 между барьерами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высота барьеров</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13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 м с/б</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 (8 барьеров)</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13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 м с/б</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0.65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13.72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8.50 - 8.80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0.838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0.838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 м с/б (5 барьеров)</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100 м с/б (10 барьеров)</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8.25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 м с/б</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35 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169</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 с препятствиями (Стипль-чез)</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Стандартные дистанции: 2000 м и 3000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соревнованиях на 3000 м общее количество барьерных препятствий составляет 28, ям с водой - 7; на 2000</w:t>
      </w:r>
      <w:r>
        <w:rPr>
          <w:rFonts w:ascii="Courier" w:hAnsi="Courier" w:cs="Courier"/>
          <w:sz w:val="24"/>
          <w:szCs w:val="24"/>
        </w:rPr>
        <w:t xml:space="preserve"> м - соответственно 18 и 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 соревнованиях по бегу с препятствиями на каждом круге должно быть 5 препятствий после того, как спортсмены пробежали линию финиша в первый раз, при этом яма с водой является четвертым по счету препятствием. Препятствия ра</w:t>
      </w:r>
      <w:r>
        <w:rPr>
          <w:rFonts w:ascii="Courier" w:hAnsi="Courier" w:cs="Courier"/>
          <w:sz w:val="24"/>
          <w:szCs w:val="24"/>
        </w:rPr>
        <w:t>спределяются равномерно, чтобы расстояние между ними составляло приблизительно одну пятую от номинальной длины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может быть необходимо скорректировать расстояние между барьерами, чтобы обеспечить безопасное расстояние для бега от барь</w:t>
      </w:r>
      <w:r>
        <w:rPr>
          <w:rFonts w:ascii="Courier" w:hAnsi="Courier" w:cs="Courier"/>
          <w:sz w:val="24"/>
          <w:szCs w:val="24"/>
        </w:rPr>
        <w:t>ера/линии старта и до следующего барьера до и после линии 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В беге на 2000 м с/п, если яма с водой расположена внутри первой дорожки, то линия финиша должна быть пересечена дважды до первого круга с пятью препятствиями.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сорев</w:t>
      </w:r>
      <w:r>
        <w:rPr>
          <w:rFonts w:ascii="Courier" w:hAnsi="Courier" w:cs="Courier"/>
          <w:sz w:val="24"/>
          <w:szCs w:val="24"/>
        </w:rPr>
        <w:t>нованиях на 3000 м расстояние от старта до начала первого полного круга не включает никаких препятствий. Препятствия ставятся только тогда, когда спортсмены начинают бежать первый полный круг.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соревнованиях на 2000 м первое препятствие располагается на </w:t>
      </w:r>
      <w:r>
        <w:rPr>
          <w:rFonts w:ascii="Courier" w:hAnsi="Courier" w:cs="Courier"/>
          <w:sz w:val="24"/>
          <w:szCs w:val="24"/>
        </w:rPr>
        <w:t>месте третьего барьера обычного круга. Предыдущие барьеры нужно убрать до того, как спортсмены преодолеют их в первый раз.</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Барьеры должны иметь высоту 0.914 м </w:t>
      </w:r>
      <w:r w:rsidR="0004591E">
        <w:rPr>
          <w:rFonts w:ascii="Courier" w:hAnsi="Courier" w:cs="Courier"/>
          <w:noProof/>
          <w:sz w:val="24"/>
          <w:szCs w:val="24"/>
        </w:rPr>
        <w:drawing>
          <wp:inline distT="0" distB="0" distL="0" distR="0">
            <wp:extent cx="142875"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0.003 м для соревнований среди взрослых спортсменов и ю</w:t>
      </w:r>
      <w:r>
        <w:rPr>
          <w:rFonts w:ascii="Courier" w:hAnsi="Courier" w:cs="Courier"/>
          <w:sz w:val="24"/>
          <w:szCs w:val="24"/>
        </w:rPr>
        <w:t xml:space="preserve">ниоров до 20 лет, 0.838 м </w:t>
      </w:r>
      <w:r w:rsidR="0004591E">
        <w:rPr>
          <w:rFonts w:ascii="Courier" w:hAnsi="Courier" w:cs="Courier"/>
          <w:noProof/>
          <w:sz w:val="24"/>
          <w:szCs w:val="24"/>
        </w:rPr>
        <w:drawing>
          <wp:inline distT="0" distB="0" distL="0" distR="0">
            <wp:extent cx="142875"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0.003 м для соревнований среди юношей до 18 лет и 0.762 м </w:t>
      </w:r>
      <w:r w:rsidR="0004591E">
        <w:rPr>
          <w:rFonts w:ascii="Courier" w:hAnsi="Courier" w:cs="Courier"/>
          <w:noProof/>
          <w:sz w:val="24"/>
          <w:szCs w:val="24"/>
        </w:rPr>
        <w:drawing>
          <wp:inline distT="0" distB="0" distL="0" distR="0">
            <wp:extent cx="142875"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0.003 м для соревнований среди женщин/девушек, и ширину - не менее 3.94 м. Площадь сечения верхне</w:t>
      </w:r>
      <w:r>
        <w:rPr>
          <w:rFonts w:ascii="Courier" w:hAnsi="Courier" w:cs="Courier"/>
          <w:sz w:val="24"/>
          <w:szCs w:val="24"/>
        </w:rPr>
        <w:t>й перекладины барьеров и препятствия перед ямой с водой составляет 12.7 x 12.7 см.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Каждый барьер должен весить от 80 до 100 кг и иметь с каждой стороны основание размером 1.2 м - 1.4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Барьер перед с ямой с водой должен быть 3.66 м (</w:t>
      </w:r>
      <w:r w:rsidR="0004591E">
        <w:rPr>
          <w:rFonts w:ascii="Courier" w:hAnsi="Courier" w:cs="Courier"/>
          <w:noProof/>
          <w:sz w:val="24"/>
          <w:szCs w:val="24"/>
        </w:rPr>
        <w:drawing>
          <wp:inline distT="0" distB="0" distL="0" distR="0">
            <wp:extent cx="142875"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0.02 м) в ширину и должен плотно крепиться к земле, чтобы его нельзя было горизонтально сдвинуть.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Верхние планки должны быть выкрашены черно-белыми полосами или другими сильно контрастными цветами (которые также контрастируют с окружающей</w:t>
      </w:r>
      <w:r>
        <w:rPr>
          <w:rFonts w:ascii="Courier" w:hAnsi="Courier" w:cs="Courier"/>
          <w:sz w:val="24"/>
          <w:szCs w:val="24"/>
        </w:rPr>
        <w:t xml:space="preserve"> средой), чтобы более светлые полосы размером не менее 22.5 см в ширину находились снаружи.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Барьер должен быть установлен на дорожке таким образом, чтобы, по крайней мере, 30 см его верхней планки выступали внутрь дорожки за бровку.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Рекоменду</w:t>
      </w:r>
      <w:r>
        <w:rPr>
          <w:rFonts w:ascii="Courier" w:hAnsi="Courier" w:cs="Courier"/>
          <w:sz w:val="24"/>
          <w:szCs w:val="24"/>
        </w:rPr>
        <w:t>ется, чтобы ширина первого барьера была не менее 5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Яма с водой, включая препятствие, должна иметь размер 3.66 м (</w:t>
      </w:r>
      <w:r w:rsidR="0004591E">
        <w:rPr>
          <w:rFonts w:ascii="Courier" w:hAnsi="Courier" w:cs="Courier"/>
          <w:noProof/>
          <w:sz w:val="24"/>
          <w:szCs w:val="24"/>
        </w:rPr>
        <w:drawing>
          <wp:inline distT="0" distB="0" distL="0" distR="0">
            <wp:extent cx="142875"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0.02 м) в длину, а ширина водного пространства должна быть 3.66 м (</w:t>
      </w:r>
      <w:r w:rsidR="0004591E">
        <w:rPr>
          <w:rFonts w:ascii="Courier" w:hAnsi="Courier" w:cs="Courier"/>
          <w:noProof/>
          <w:sz w:val="24"/>
          <w:szCs w:val="24"/>
        </w:rPr>
        <w:drawing>
          <wp:inline distT="0" distB="0" distL="0" distR="0">
            <wp:extent cx="142875"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0.02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Дно ямы с водой должно быть закрыто матом или синтетическим покрытием, имеющим достаточную толщину, обеспечивающее безопасное приземление и позволяющее шипам туфель безопасно входить в него при приземлении. Гл</w:t>
      </w:r>
      <w:r>
        <w:rPr>
          <w:rFonts w:ascii="Courier" w:hAnsi="Courier" w:cs="Courier"/>
          <w:sz w:val="24"/>
          <w:szCs w:val="24"/>
        </w:rPr>
        <w:t xml:space="preserve">убина воды в ближайшем к препятствию месте должна быть 0.50 м </w:t>
      </w:r>
      <w:r w:rsidR="0004591E">
        <w:rPr>
          <w:rFonts w:ascii="Courier" w:hAnsi="Courier" w:cs="Courier"/>
          <w:noProof/>
          <w:sz w:val="24"/>
          <w:szCs w:val="24"/>
        </w:rPr>
        <w:drawing>
          <wp:inline distT="0" distB="0" distL="0" distR="0">
            <wp:extent cx="142875"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0.05 м на протяжении приблизительно 120 см. От этого места дно должно иметь единый уклон вверх 12.4° </w:t>
      </w:r>
      <w:r w:rsidR="0004591E">
        <w:rPr>
          <w:rFonts w:ascii="Courier" w:hAnsi="Courier" w:cs="Courier"/>
          <w:noProof/>
          <w:sz w:val="24"/>
          <w:szCs w:val="24"/>
        </w:rPr>
        <w:drawing>
          <wp:inline distT="0" distB="0" distL="0" distR="0">
            <wp:extent cx="142875"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Pr>
          <w:rFonts w:ascii="Courier" w:hAnsi="Courier" w:cs="Courier"/>
          <w:sz w:val="24"/>
          <w:szCs w:val="24"/>
        </w:rPr>
        <w:br/>
      </w:r>
      <w:r>
        <w:rPr>
          <w:rFonts w:ascii="Courier" w:hAnsi="Courier" w:cs="Courier"/>
          <w:sz w:val="24"/>
          <w:szCs w:val="24"/>
        </w:rPr>
        <w:t xml:space="preserve"> 1° до уровня дорожк</w:t>
      </w:r>
      <w:r>
        <w:rPr>
          <w:rFonts w:ascii="Courier" w:hAnsi="Courier" w:cs="Courier"/>
          <w:sz w:val="24"/>
          <w:szCs w:val="24"/>
        </w:rPr>
        <w:t>и в дальнем конце ямы с водой. В начале соревнования уровень воды должен быть на уровне дорожки, с возможным отклонением на 2 см.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Яма с водой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Каждый спортсмен должен преодолеть яму с водой или по воздуху над водой, или наступив в воду, и преодолеть кажд</w:t>
      </w:r>
      <w:r>
        <w:rPr>
          <w:rFonts w:ascii="Courier" w:hAnsi="Courier" w:cs="Courier"/>
          <w:sz w:val="24"/>
          <w:szCs w:val="24"/>
        </w:rPr>
        <w:t>ый барьер.</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должен быть также дисквалифицирован, если он: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наступает на один или другой край ямы с водой;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его стопа или нога в момент преодоления барьера находится рядом с барьером (с любой стороны) ниже проекции горизонтальной плоскости</w:t>
      </w:r>
      <w:r>
        <w:rPr>
          <w:rFonts w:ascii="Courier" w:hAnsi="Courier" w:cs="Courier"/>
          <w:sz w:val="24"/>
          <w:szCs w:val="24"/>
        </w:rPr>
        <w:t xml:space="preserve"> верхней части барьера.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условии, что данное Правило соблюдается, препятствие можно преодолевать любым способом.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ПРАВИЛО 170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Эстафетный бег</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Стандартные эстафеты: 4 x 100 м, 4 x 200 м, 100 м - 200 м - 300 м - 400 м комбинированная эстафета, 4 x </w:t>
      </w:r>
      <w:r>
        <w:rPr>
          <w:rFonts w:ascii="Courier" w:hAnsi="Courier" w:cs="Courier"/>
          <w:sz w:val="24"/>
          <w:szCs w:val="24"/>
        </w:rPr>
        <w:t>400 м, 4 x 400 м (круг 200 м), 4 x 400 м (смешанная), 4 x 800 м, 1200 м - 400 м - 800 м - 1600 м комбинированная эстафета на средние дистанции, 4 x 1500 м, 100 м - 200 м - 400 м - 800 м, 4 x 100 м с/б, 4 x 110 м с/б.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порядок этапов комбинирова</w:t>
      </w:r>
      <w:r>
        <w:rPr>
          <w:rFonts w:ascii="Courier" w:hAnsi="Courier" w:cs="Courier"/>
          <w:sz w:val="24"/>
          <w:szCs w:val="24"/>
        </w:rPr>
        <w:t>нной эстафеты можно менять. В этом случае необходимо внести соответствующие корректировки по положениям Правил 170.14, 170.18, 170.19 и 170.20.</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Линии шириной 5 см должны быть прочерчены поперек дорожки, чтобы обозначить дистанции этапов и отметить кор</w:t>
      </w:r>
      <w:r>
        <w:rPr>
          <w:rFonts w:ascii="Courier" w:hAnsi="Courier" w:cs="Courier"/>
          <w:sz w:val="24"/>
          <w:szCs w:val="24"/>
        </w:rPr>
        <w:t>идоры для передачи.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эстафетах 4 x 100 м и 4 x 200 м, а также первая и вторая передачи в смешанной эстафете длина каждой зоны передачи составляет 30 м, причем на отметке 20 м от начала зоны передачи проводится линия условного центра. В остальных эстаф</w:t>
      </w:r>
      <w:r>
        <w:rPr>
          <w:rFonts w:ascii="Courier" w:hAnsi="Courier" w:cs="Courier"/>
          <w:sz w:val="24"/>
          <w:szCs w:val="24"/>
        </w:rPr>
        <w:t>етах и на этапах смешанных эстафет каждая зона передачи должна быть 20 м в длину (за исключением вышеупомянутых), с центром в середине этой зоны. Зоны начинаются и заканчиваются по краям линий, ближайшим к линии старта в направлении бега. На каждой зоне пе</w:t>
      </w:r>
      <w:r>
        <w:rPr>
          <w:rFonts w:ascii="Courier" w:hAnsi="Courier" w:cs="Courier"/>
          <w:sz w:val="24"/>
          <w:szCs w:val="24"/>
        </w:rPr>
        <w:t>редачи эстафетной палочки, проводимой по дорожкам, уполномоченный судья должен проконтролировать, чтобы спортсмены были правильно расставлены в своих зонах передачи, знали о любых зонах разгона, которые они могут использовать. Судьи также должны контролиро</w:t>
      </w:r>
      <w:r>
        <w:rPr>
          <w:rFonts w:ascii="Courier" w:hAnsi="Courier" w:cs="Courier"/>
          <w:sz w:val="24"/>
          <w:szCs w:val="24"/>
        </w:rPr>
        <w:t>вать выполнение Правила 170.4.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Контрольные отметки. Если вся эстафета или ее первый этап проводится по отдельным дорожкам, спортсмен может сделать одну контрольную отметку на своей дорожке, используя самоклеющуюся ленту размером не более 5 см x 40 см, </w:t>
      </w:r>
      <w:r>
        <w:rPr>
          <w:rFonts w:ascii="Courier" w:hAnsi="Courier" w:cs="Courier"/>
          <w:sz w:val="24"/>
          <w:szCs w:val="24"/>
        </w:rPr>
        <w:t>которую нельзя будет перепутать по цвету с другими постоянными разметками. Никакая другая контрольная отметка не может быть использована. Судьи должны дать указание соответствующему спортсмену (спортсменам) изменить или удалить любые отметки, не соответств</w:t>
      </w:r>
      <w:r>
        <w:rPr>
          <w:rFonts w:ascii="Courier" w:hAnsi="Courier" w:cs="Courier"/>
          <w:sz w:val="24"/>
          <w:szCs w:val="24"/>
        </w:rPr>
        <w:t>ующие этому Правилу. В противном случае судьи сами снимают отметки.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Серьезные случаи могут далее рассматриваться в соответствии с правилами 125.5 и 145.2.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Эстафетная палочка представляет собой цельную, гладкую, полую трубку, круглую в сеч</w:t>
      </w:r>
      <w:r>
        <w:rPr>
          <w:rFonts w:ascii="Courier" w:hAnsi="Courier" w:cs="Courier"/>
          <w:sz w:val="24"/>
          <w:szCs w:val="24"/>
        </w:rPr>
        <w:t>ении, сделанную из дерева, металла или другого твердого материала. Длина палочки должна быть в диапазоне 280 - 300 мм. Ее наружный диаметр должен быть 40 мм (+/- 2 мм) и вес - не менее 50 г, а длина окружности - 12 - 13 см. Она должна быть выкрашена в тако</w:t>
      </w:r>
      <w:r>
        <w:rPr>
          <w:rFonts w:ascii="Courier" w:hAnsi="Courier" w:cs="Courier"/>
          <w:sz w:val="24"/>
          <w:szCs w:val="24"/>
        </w:rPr>
        <w:t>й цвет, чтобы ее легко можно было увидеть во время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 (а) Эстафетную палочку необходимо использовать во всех эстафетах, проводимых на стадионе/в манеже и ее необходимо нести в руке в течение всего бега. На соревнованиях по Правилу 1 каждая п</w:t>
      </w:r>
      <w:r>
        <w:rPr>
          <w:rFonts w:ascii="Courier" w:hAnsi="Courier" w:cs="Courier"/>
          <w:sz w:val="24"/>
          <w:szCs w:val="24"/>
        </w:rPr>
        <w:t>алочка должна быть пронумерована в соответствии с номерами дорожек и иметь отличный от других цвет и может иметь транспондер для хронометража.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по возможности, распределение цветов эстафетных палочек по дорожкам или распределение стартовых пози</w:t>
      </w:r>
      <w:r>
        <w:rPr>
          <w:rFonts w:ascii="Courier" w:hAnsi="Courier" w:cs="Courier"/>
          <w:sz w:val="24"/>
          <w:szCs w:val="24"/>
        </w:rPr>
        <w:t>ций, должно быть указано в стартовом протоколе.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Спортсменам не разрешается носить перчатки или покрывать руки каким-либо материалом (за исключением того, который разрешен Правилом 144.4(в)), или наносить на руки какое-либо вещество, чтобы обеспечить </w:t>
      </w:r>
      <w:r>
        <w:rPr>
          <w:rFonts w:ascii="Courier" w:hAnsi="Courier" w:cs="Courier"/>
          <w:sz w:val="24"/>
          <w:szCs w:val="24"/>
        </w:rPr>
        <w:t>лучший хват палочки.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Если палочка упала, то поднять ее должен тот спортсмен, который уронил палочку. Он может сойти с дорожки, чтобы поднять ее, при условии, что при этом не сокращает дистанцию. Кроме того, если палочка упала таким образом, что она от</w:t>
      </w:r>
      <w:r>
        <w:rPr>
          <w:rFonts w:ascii="Courier" w:hAnsi="Courier" w:cs="Courier"/>
          <w:sz w:val="24"/>
          <w:szCs w:val="24"/>
        </w:rPr>
        <w:t xml:space="preserve">летела в сторону или вперед в направлении бега (включая место за линией финиша), спортсмен, который ее уронил, должен после того, как он ее поднял, вернуться, по крайней мере, на то место, где палочка была у него в руке, перед тем, как продолжать бег. При </w:t>
      </w:r>
      <w:r>
        <w:rPr>
          <w:rFonts w:ascii="Courier" w:hAnsi="Courier" w:cs="Courier"/>
          <w:sz w:val="24"/>
          <w:szCs w:val="24"/>
        </w:rPr>
        <w:t>условии, что эти процедуры соблюдаются там, где это уместно, и бегу других спортсменов не было создано помех, падение палочки не должно привести к дисквалификации.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спортсмен не выполняет это Правило, его команда будут дисквалифицирована.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Палочку </w:t>
      </w:r>
      <w:r>
        <w:rPr>
          <w:rFonts w:ascii="Courier" w:hAnsi="Courier" w:cs="Courier"/>
          <w:sz w:val="24"/>
          <w:szCs w:val="24"/>
        </w:rPr>
        <w:t>нужно передавать только в специальной зоне. Передача палочки начинается только с того момента, когда принимающий бегун впервые до нее дотрагивается, и завершается, когда она оказывается в руке только у принимающего бегуна. В отношении зоны передачи решающи</w:t>
      </w:r>
      <w:r>
        <w:rPr>
          <w:rFonts w:ascii="Courier" w:hAnsi="Courier" w:cs="Courier"/>
          <w:sz w:val="24"/>
          <w:szCs w:val="24"/>
        </w:rPr>
        <w:t>м является только положение палочки. Передача палочки вне зоны приведет к дисквалификации.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Спортсмены перед получением и/или после передачи палочки должны оставаться на своих дорожках или занимаемых позициях до того, пока дорожка не освободится, чтобы </w:t>
      </w:r>
      <w:r>
        <w:rPr>
          <w:rFonts w:ascii="Courier" w:hAnsi="Courier" w:cs="Courier"/>
          <w:sz w:val="24"/>
          <w:szCs w:val="24"/>
        </w:rPr>
        <w:t>не помешать другим участникам. Правила 163.3 и 163.4 не применяются к этим спортсменам. Если какой-то спортсмен мешает члену другой команды, заняв чужую дорожку на финишном участке своего этапа, применяется Правило 163.2. До момента окончания передачи эста</w:t>
      </w:r>
      <w:r>
        <w:rPr>
          <w:rFonts w:ascii="Courier" w:hAnsi="Courier" w:cs="Courier"/>
          <w:sz w:val="24"/>
          <w:szCs w:val="24"/>
        </w:rPr>
        <w:t>феты (когда палочка находится полностью в руках принимающего бегуна), правило 163.3 применимо только к передающему бегуну. После передачи, данное правило применимо только к принимающему бегуну.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Если во время бега спортсмен принимает или поднимает палоч</w:t>
      </w:r>
      <w:r>
        <w:rPr>
          <w:rFonts w:ascii="Courier" w:hAnsi="Courier" w:cs="Courier"/>
          <w:sz w:val="24"/>
          <w:szCs w:val="24"/>
        </w:rPr>
        <w:t>ку другой команды, то команда данного спортсмена дисквалифицируется. Другая команда не несет наказания, если только не было получено преимущества.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10. Каждый участник эстафетной команды может бежать только один этап. Любые четыре спортсмена из числа заявл</w:t>
      </w:r>
      <w:r>
        <w:rPr>
          <w:rFonts w:ascii="Courier" w:hAnsi="Courier" w:cs="Courier"/>
          <w:sz w:val="24"/>
          <w:szCs w:val="24"/>
        </w:rPr>
        <w:t xml:space="preserve">енных на соревнование (на эстафету или на любой другой вид) могут входить в состав эстафетной команды в любом круге соревнований. Однако если эстафетная команда стартовала в соревновании, разрешается заменять только до четырех спортсменов. Если команда не </w:t>
      </w:r>
      <w:r>
        <w:rPr>
          <w:rFonts w:ascii="Courier" w:hAnsi="Courier" w:cs="Courier"/>
          <w:sz w:val="24"/>
          <w:szCs w:val="24"/>
        </w:rPr>
        <w:t>выполняет это правило, она должна быть дисквалифицирована.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 Состав команды и порядок бега в эстафете должен быть официально объявлен не позднее, чем за один час до опубликованного времени первой регистрации на первый забег в каждом круге соревнования. </w:t>
      </w:r>
      <w:r>
        <w:rPr>
          <w:rFonts w:ascii="Courier" w:hAnsi="Courier" w:cs="Courier"/>
          <w:sz w:val="24"/>
          <w:szCs w:val="24"/>
        </w:rPr>
        <w:t>Дальнейшие изменения могут быть сделаны только по медицинским показаниям (заверенным медицинским сотрудником, назначенным Оргкомитетом) только до окончания регистрации на определенный забег, в котором участвует команда. Команда должна выступать в том соста</w:t>
      </w:r>
      <w:r>
        <w:rPr>
          <w:rFonts w:ascii="Courier" w:hAnsi="Courier" w:cs="Courier"/>
          <w:sz w:val="24"/>
          <w:szCs w:val="24"/>
        </w:rPr>
        <w:t>ве и порядке, который был предоставлен при подтверждении состава. Если команда не выполняет это правило, она должна быть дисквалифицирована.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Эстафета 4 x 100 м должна проводиться полностью по отдельным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Эстафету на дистанции 4 x 200 м мо</w:t>
      </w:r>
      <w:r>
        <w:rPr>
          <w:rFonts w:ascii="Courier" w:hAnsi="Courier" w:cs="Courier"/>
          <w:sz w:val="24"/>
          <w:szCs w:val="24"/>
        </w:rPr>
        <w:t>жно провести согласно любому из следующих способов: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если возможно, полностью по отдельным дорожкам (четыре виража по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по отдельным дорожкам на протяжении первых двух этапов, а также часть третьего этапа до ближайшей точки перед выходом </w:t>
      </w:r>
      <w:r>
        <w:rPr>
          <w:rFonts w:ascii="Courier" w:hAnsi="Courier" w:cs="Courier"/>
          <w:sz w:val="24"/>
          <w:szCs w:val="24"/>
        </w:rPr>
        <w:t>на общую дорожку в соответствии с Правилом 163.5, когда спортсмены могут уйти со своих дорожек (три виража по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 отдельным дорожкам на первом этапе до ближайшей точки перед выходом на общую дорожку в соответствии с Правилом 163.5, когда спо</w:t>
      </w:r>
      <w:r>
        <w:rPr>
          <w:rFonts w:ascii="Courier" w:hAnsi="Courier" w:cs="Courier"/>
          <w:sz w:val="24"/>
          <w:szCs w:val="24"/>
        </w:rPr>
        <w:t>ртсмены могут уйти со своих дорожек (один вираж по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участвует не более четырех команд и вариант (а) не применим, то рекомендуется использовать вариант (в).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Комбинированную эстафету бегут по дорожкам на протяжении первых дв</w:t>
      </w:r>
      <w:r>
        <w:rPr>
          <w:rFonts w:ascii="Courier" w:hAnsi="Courier" w:cs="Courier"/>
          <w:sz w:val="24"/>
          <w:szCs w:val="24"/>
        </w:rPr>
        <w:t>ух этапов, а также часть третьего этапа до ближайшей точки перед выходом на общую дорожку в соответствии с Правилом 163.5, когда спортсмены могут уйти со своих дорожек (два виража по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Эстафету 4 x 400 м можно провести согласно любому из след</w:t>
      </w:r>
      <w:r>
        <w:rPr>
          <w:rFonts w:ascii="Courier" w:hAnsi="Courier" w:cs="Courier"/>
          <w:sz w:val="24"/>
          <w:szCs w:val="24"/>
        </w:rPr>
        <w:t>ующих способов: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по отдельным дорожкам на протяжении первого этапа, а также часть второго этапа до ближайшей точки перед выходом на общую дорожку в соответствии с Правилом 163.5, когда спортсмены могут уйти со своих дорожек (три виража по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w:t>
      </w:r>
      <w:r>
        <w:rPr>
          <w:rFonts w:ascii="Courier" w:hAnsi="Courier" w:cs="Courier"/>
          <w:sz w:val="24"/>
          <w:szCs w:val="24"/>
        </w:rPr>
        <w:t>б) по отдельным дорожкам на протяжении первого этапа до ближайшей точки перед выходом на общую дорожку в соответствии с Правилом 163.5, когда спортсмены могут уйти со своих дорожек (один вираж по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участвует не более четырех кома</w:t>
      </w:r>
      <w:r>
        <w:rPr>
          <w:rFonts w:ascii="Courier" w:hAnsi="Courier" w:cs="Courier"/>
          <w:sz w:val="24"/>
          <w:szCs w:val="24"/>
        </w:rPr>
        <w:t>нд, рекомендуется использовать вариант (б).</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Эстафету 4 x 800 м можно провести согласно любому из следующих способов: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по дорожкам на протяжении первого этапа до ближайшей точки перед выходом на общую дорожку в соответствии с Правилом 163.5, когда</w:t>
      </w:r>
      <w:r>
        <w:rPr>
          <w:rFonts w:ascii="Courier" w:hAnsi="Courier" w:cs="Courier"/>
          <w:sz w:val="24"/>
          <w:szCs w:val="24"/>
        </w:rPr>
        <w:t xml:space="preserve"> спортсмены могут уйти со своих дорожек (один вираж по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без использования отдельных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Если спортсмен нарушает Правило 170.13, 170.14, 170.15 или 170.16(а), его команда дисквалифицируется.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18. Комбинированную эстафету на средние </w:t>
      </w:r>
      <w:r>
        <w:rPr>
          <w:rFonts w:ascii="Courier" w:hAnsi="Courier" w:cs="Courier"/>
          <w:sz w:val="24"/>
          <w:szCs w:val="24"/>
        </w:rPr>
        <w:t>дистанции и эстафету 4 x 1500 м нужно бежать без использования отдельных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При всех передачах палочки в эстафетах спортсменам не разрешается начинать бег за пределами своих зон передачи, и они должны начать бег уже в зоне передачи. Если спортсм</w:t>
      </w:r>
      <w:r>
        <w:rPr>
          <w:rFonts w:ascii="Courier" w:hAnsi="Courier" w:cs="Courier"/>
          <w:sz w:val="24"/>
          <w:szCs w:val="24"/>
        </w:rPr>
        <w:t>ен не выполняет это Правило, его команда дисквалифицируется.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В комбинированной эстафете бегун последнего этапа и эстафете 4 x 400 м бегуны третьего и четвертого этапов (или по Правилу 170.15(б)) должны быть расставлены под руководством назначенного су</w:t>
      </w:r>
      <w:r>
        <w:rPr>
          <w:rFonts w:ascii="Courier" w:hAnsi="Courier" w:cs="Courier"/>
          <w:sz w:val="24"/>
          <w:szCs w:val="24"/>
        </w:rPr>
        <w:t>дьи в том же порядке (от первой к последующим дорожкам), какой занимают члены их команды при входе на последний вираж. После этого принимающим эстафету спортсменам не разрешается менять расположение в начале зоны передачи. Если какой-то спортсмен не следуе</w:t>
      </w:r>
      <w:r>
        <w:rPr>
          <w:rFonts w:ascii="Courier" w:hAnsi="Courier" w:cs="Courier"/>
          <w:sz w:val="24"/>
          <w:szCs w:val="24"/>
        </w:rPr>
        <w:t>т этому Правилу, его команда дисквалифицируется.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эстафете 4 x 200 м (если соревнование проводится не полностью по отдельным дорожкам) спортсмены четвертого этапа должны выстроиться в порядке стартового протокола (изнутри наружу).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В люб</w:t>
      </w:r>
      <w:r>
        <w:rPr>
          <w:rFonts w:ascii="Courier" w:hAnsi="Courier" w:cs="Courier"/>
          <w:sz w:val="24"/>
          <w:szCs w:val="24"/>
        </w:rPr>
        <w:t>ых эстафетных соревнованиях, когда бег проводится не по отдельным дорожкам, включая, где это уместно, эстафеты 4 x 200 м, комбинированную эстафету и 4 x 400 м, ожидающие бегуны могут занять положение внутри общей дорожки по мере того, как к ним приближаютс</w:t>
      </w:r>
      <w:r>
        <w:rPr>
          <w:rFonts w:ascii="Courier" w:hAnsi="Courier" w:cs="Courier"/>
          <w:sz w:val="24"/>
          <w:szCs w:val="24"/>
        </w:rPr>
        <w:t>я бегуны предыдущего этапа, при условии, что они не толкают других участников и не мешают им продолжать бег. В эстафете 4 x 200 м, комбинированной эстафете и 4 x 400 м ожидающие спортсмены должны сохранять порядок в соответствии с Правилом 170.20. Если как</w:t>
      </w:r>
      <w:r>
        <w:rPr>
          <w:rFonts w:ascii="Courier" w:hAnsi="Courier" w:cs="Courier"/>
          <w:sz w:val="24"/>
          <w:szCs w:val="24"/>
        </w:rPr>
        <w:t>ой-то спортсмен не следует этому Правилу, его команда дисквалифицируется.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22. В случае, если эстафета не предусмотрена данным Правилом, в соответствующих регламентах соревнований должны быть указаны конкретные правила эстафеты, которые должны применяться,</w:t>
      </w:r>
      <w:r>
        <w:rPr>
          <w:rFonts w:ascii="Courier" w:hAnsi="Courier" w:cs="Courier"/>
          <w:sz w:val="24"/>
          <w:szCs w:val="24"/>
        </w:rPr>
        <w:t xml:space="preserve"> и способ проведения эстафеты.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IV</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длину, прыжок тройным, прыжок с шестом, прыжок</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высоту, метание диска, метание молота, метание копья,</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толкание ядра (далее по тексту - ТЕХНИЧЕСКИЕ ВИДЫ)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Общие положения - технические вид</w:t>
      </w:r>
      <w:r>
        <w:rPr>
          <w:rFonts w:ascii="Courier" w:hAnsi="Courier" w:cs="Courier"/>
          <w:sz w:val="24"/>
          <w:szCs w:val="24"/>
        </w:rPr>
        <w:t>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Разминка в соревновательной зоне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Каждый спортсмен может сделать пробные попытки в секторе для соревнований до их начала. В метаниях пробные попытки должны выполняться в порядке, определенном жеребьевкой (по стартовому протоколу), и всегда под контр</w:t>
      </w:r>
      <w:r>
        <w:rPr>
          <w:rFonts w:ascii="Courier" w:hAnsi="Courier" w:cs="Courier"/>
          <w:sz w:val="24"/>
          <w:szCs w:val="24"/>
        </w:rPr>
        <w:t>олем судей.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в прошлом в Правилах указывалось, что для каждого спортсмена должны проводиться две пробные попытки, то в настоящее время таких уточнений не существует. Правило 180.1 следует толковать как разрешающее любое количество пробных попыток, кот</w:t>
      </w:r>
      <w:r>
        <w:rPr>
          <w:rFonts w:ascii="Courier" w:hAnsi="Courier" w:cs="Courier"/>
          <w:sz w:val="24"/>
          <w:szCs w:val="24"/>
        </w:rPr>
        <w:t>орое может быть включено в доступное время разминки. В то время как для крупных соревнований две попытки остаются стандартной практикой, это рассматривается как минимум, и, если будет время и некоторые или все спортсмены или спортсмены попросят провести до</w:t>
      </w:r>
      <w:r>
        <w:rPr>
          <w:rFonts w:ascii="Courier" w:hAnsi="Courier" w:cs="Courier"/>
          <w:sz w:val="24"/>
          <w:szCs w:val="24"/>
        </w:rPr>
        <w:t>полнительные пробные попытки, это может быть разрешено.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После начала соревнования спортсменам не разрешается использовать для тренировочных попыток: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зону разбега или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шесты;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снаряды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круги или площадь внутри сектора со сн</w:t>
      </w:r>
      <w:r>
        <w:rPr>
          <w:rFonts w:ascii="Courier" w:hAnsi="Courier" w:cs="Courier"/>
          <w:sz w:val="24"/>
          <w:szCs w:val="24"/>
        </w:rPr>
        <w:t>арядами или без них.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Отметки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(а) Во всех технических видах, где используются зоны разбега, </w:t>
      </w:r>
      <w:r>
        <w:rPr>
          <w:rFonts w:ascii="Courier" w:hAnsi="Courier" w:cs="Courier"/>
          <w:sz w:val="24"/>
          <w:szCs w:val="24"/>
        </w:rPr>
        <w:lastRenderedPageBreak/>
        <w:t>отметки располагаются вдоль них, за исключением прыжка в высоту, где отметки могут быть расположены в зоне разбега. Спортсмен может использовать один или два м</w:t>
      </w:r>
      <w:r>
        <w:rPr>
          <w:rFonts w:ascii="Courier" w:hAnsi="Courier" w:cs="Courier"/>
          <w:sz w:val="24"/>
          <w:szCs w:val="24"/>
        </w:rPr>
        <w:t>аркера/колышка (предоставленные или утвержденные Оргкомитетом) для оказания помощи при разбеге и отталкивании. Если такие колышки не предоставляются, он может использовать клейкую ленту, но не мел или подобное вещество, оставляющее несмываемые следы.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w:t>
      </w:r>
      <w:r>
        <w:rPr>
          <w:rFonts w:ascii="Courier" w:hAnsi="Courier" w:cs="Courier"/>
          <w:sz w:val="24"/>
          <w:szCs w:val="24"/>
        </w:rPr>
        <w:t>во всех видах метаний из круга спортсмен может использовать только одну отметку. Эта отметка может быть расположена только на земле в зоне непосредственно за или рядом с кругом для метаний. Отметка должна быть временная и размещаться только на время попытк</w:t>
      </w:r>
      <w:r>
        <w:rPr>
          <w:rFonts w:ascii="Courier" w:hAnsi="Courier" w:cs="Courier"/>
          <w:sz w:val="24"/>
          <w:szCs w:val="24"/>
        </w:rPr>
        <w:t>и данного спортсмена и не должна мешать работе судей. Никакие личные отметки не должны размещаться в или рядом с зоной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каждый маркер должен состоять только из одной/единой части.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 прыжках с шестом Организационный комитет до</w:t>
      </w:r>
      <w:r>
        <w:rPr>
          <w:rFonts w:ascii="Courier" w:hAnsi="Courier" w:cs="Courier"/>
          <w:sz w:val="24"/>
          <w:szCs w:val="24"/>
        </w:rPr>
        <w:t>лжен разместить подходящие и безопасные маркеры-указатели расстояния вдоль разбега каждые 0.5 м между отметками 2.5 м и 5 м от "линии нуля" и каждые 1 м между отметками 5 м и 18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Судьи должны дать указание соответствующему спортсмену (спортсменам) и</w:t>
      </w:r>
      <w:r>
        <w:rPr>
          <w:rFonts w:ascii="Courier" w:hAnsi="Courier" w:cs="Courier"/>
          <w:sz w:val="24"/>
          <w:szCs w:val="24"/>
        </w:rPr>
        <w:t>зменить или удалить любые отметки, не соответствующие этому Правилу. В противном случае судьи сами снимают отметки.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Серьезные случаи могут далее рассматриваться в соответствии с правилами 125.5 и 145.2.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поверхность дорожки влажная, клей</w:t>
      </w:r>
      <w:r>
        <w:rPr>
          <w:rFonts w:ascii="Courier" w:hAnsi="Courier" w:cs="Courier"/>
          <w:sz w:val="24"/>
          <w:szCs w:val="24"/>
        </w:rPr>
        <w:t>кую ленту можно закрепить канцелярскими кнопками нескольких цветов.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Маркеры-указатели результатов и ветряные флюгеры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(а) флажок или другой заметный маркер может быть размещен для указания существующего мирового рекорда и, если необходимо, рекорда кон</w:t>
      </w:r>
      <w:r>
        <w:rPr>
          <w:rFonts w:ascii="Courier" w:hAnsi="Courier" w:cs="Courier"/>
          <w:sz w:val="24"/>
          <w:szCs w:val="24"/>
        </w:rPr>
        <w:t>тинента, национального и рекорда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Один ветряной флюгер (или больше) должен быть расположен в соответствующем месте во всех прыжковых видах, в метании диска и копья, чтобы показать спортсмену направление и приблизительную силу ветра.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Пор</w:t>
      </w:r>
      <w:r>
        <w:rPr>
          <w:rFonts w:ascii="Courier" w:hAnsi="Courier" w:cs="Courier"/>
          <w:sz w:val="24"/>
          <w:szCs w:val="24"/>
        </w:rPr>
        <w:t>ядок участия в соревновании и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Участники соревнуются в порядке, определенном жеребьевкой. Неспособность соблюсти этот порядок приведет к применению Правил 125.5 и 145.2. Если спортсмен (по собственному решению) совершает </w:t>
      </w:r>
      <w:r>
        <w:rPr>
          <w:rFonts w:ascii="Courier" w:hAnsi="Courier" w:cs="Courier"/>
          <w:sz w:val="24"/>
          <w:szCs w:val="24"/>
        </w:rPr>
        <w:lastRenderedPageBreak/>
        <w:t>попытку в другом порядке</w:t>
      </w:r>
      <w:r>
        <w:rPr>
          <w:rFonts w:ascii="Courier" w:hAnsi="Courier" w:cs="Courier"/>
          <w:sz w:val="24"/>
          <w:szCs w:val="24"/>
        </w:rPr>
        <w:t>, то ему выносится предупреждение. В случае вынесения предупреждения результат данной попытки сохраняется (засчитана или не засчитана).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есть предварительный круг соревнований, должна проводиться новая жеребьевка для финала.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За исключением прыжков</w:t>
      </w:r>
      <w:r>
        <w:rPr>
          <w:rFonts w:ascii="Courier" w:hAnsi="Courier" w:cs="Courier"/>
          <w:sz w:val="24"/>
          <w:szCs w:val="24"/>
        </w:rPr>
        <w:t xml:space="preserve"> в высоту и с шестом, ни у одного из спортсменов не должно быть более одной попытки зафиксированной в каждом (любом) круге попыток.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всех технических видах, за исключением прыжков в высоту и с шестом, если соревнуется более восьми участников, то каждому</w:t>
      </w:r>
      <w:r>
        <w:rPr>
          <w:rFonts w:ascii="Courier" w:hAnsi="Courier" w:cs="Courier"/>
          <w:sz w:val="24"/>
          <w:szCs w:val="24"/>
        </w:rPr>
        <w:t xml:space="preserve"> предоставляется три попытки, а восьми спортсменам, показавшим лучшие результаты - три дополнительные попытки, если иное не предусмотрено регламентом конкретных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равенства результатов при определении последнего отборочного места, есл</w:t>
      </w:r>
      <w:r>
        <w:rPr>
          <w:rFonts w:ascii="Courier" w:hAnsi="Courier" w:cs="Courier"/>
          <w:sz w:val="24"/>
          <w:szCs w:val="24"/>
        </w:rPr>
        <w:t>и двое или несколько спортсменов имеют одинаковые лучшие результаты, применяется Правило 180.22. Если таким образом для них определяется абсолютное равенство, все эти спортсмены получат право на три дополнительных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участников восемь или меньш</w:t>
      </w:r>
      <w:r>
        <w:rPr>
          <w:rFonts w:ascii="Courier" w:hAnsi="Courier" w:cs="Courier"/>
          <w:sz w:val="24"/>
          <w:szCs w:val="24"/>
        </w:rPr>
        <w:t>е, каждому из них предоставляется по шесть попыток. Если один или несколько участников не могут выполнить результативную попытку во время первых трех кругов (попыток), эти спортсмены должны участвовать в последующих кругах перед теми, кто выполнил результа</w:t>
      </w:r>
      <w:r>
        <w:rPr>
          <w:rFonts w:ascii="Courier" w:hAnsi="Courier" w:cs="Courier"/>
          <w:sz w:val="24"/>
          <w:szCs w:val="24"/>
        </w:rPr>
        <w:t>тивные попытки в том же порядке в соответствии с первоначальной жеребьевкой.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обоих случаях: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порядок выполнения попыток в любом последующем раунде после третьего круга попыток, устанавливается в обратной последовательности по отношению к результатам</w:t>
      </w:r>
      <w:r>
        <w:rPr>
          <w:rFonts w:ascii="Courier" w:hAnsi="Courier" w:cs="Courier"/>
          <w:sz w:val="24"/>
          <w:szCs w:val="24"/>
        </w:rPr>
        <w:t>, зафиксированным после трех первых попыток, если иное не предусмотрено регламентом конкретных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если порядок попыток должен быть изменен и существует равенство результатов, спортсмены, имеющие равные результаты, должны выступать в том пор</w:t>
      </w:r>
      <w:r>
        <w:rPr>
          <w:rFonts w:ascii="Courier" w:hAnsi="Courier" w:cs="Courier"/>
          <w:sz w:val="24"/>
          <w:szCs w:val="24"/>
        </w:rPr>
        <w:t>ядке, который соответствует первоначальной жеребьевке.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Для вертикальных прыжков используется Правило 181.2.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(ii): Если один или более спортсменов получили разрешение Рефери и соревнуются "в состоянии протеста" в соответствии с </w:t>
      </w:r>
      <w:r>
        <w:rPr>
          <w:rFonts w:ascii="Courier" w:hAnsi="Courier" w:cs="Courier"/>
          <w:sz w:val="24"/>
          <w:szCs w:val="24"/>
        </w:rPr>
        <w:t>Правилом 146.5, то эти спортсмены будут выступать в последующих кругах перед остальными спортсменами и, если выступающих "в состоянии протеста" более одного, то порядок их выступления соответствует первоначальной жеребьевке.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(iii): соответствую</w:t>
      </w:r>
      <w:r>
        <w:rPr>
          <w:rFonts w:ascii="Courier" w:hAnsi="Courier" w:cs="Courier"/>
          <w:sz w:val="24"/>
          <w:szCs w:val="24"/>
        </w:rPr>
        <w:t xml:space="preserve">щему руководящему органу разрешается </w:t>
      </w:r>
      <w:r>
        <w:rPr>
          <w:rFonts w:ascii="Courier" w:hAnsi="Courier" w:cs="Courier"/>
          <w:sz w:val="24"/>
          <w:szCs w:val="24"/>
        </w:rPr>
        <w:lastRenderedPageBreak/>
        <w:t>указать в Регламенте соревнования количество попыток (при условии, что их не более 6) и количество спортсменов, которые могут выполнить дополнительные попытки в любом раунде после третьего круга попыток.</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Запись попыто</w:t>
      </w:r>
      <w:r>
        <w:rPr>
          <w:rFonts w:ascii="Courier" w:hAnsi="Courier" w:cs="Courier"/>
          <w:sz w:val="24"/>
          <w:szCs w:val="24"/>
        </w:rPr>
        <w:t>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За исключением прыжков в высоту и с шестом, каждая засчитанная попытка обозначается также проведением измерения.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Стандартные аббревиатуры и символы для записи попыток см. Правило 132.4.</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Завершение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Судья не должен поднимать белый флаг </w:t>
      </w:r>
      <w:r>
        <w:rPr>
          <w:rFonts w:ascii="Courier" w:hAnsi="Courier" w:cs="Courier"/>
          <w:sz w:val="24"/>
          <w:szCs w:val="24"/>
        </w:rPr>
        <w:t>для обозначения засчитанной попытки до полного завершения попытки. Судья имеет право пересмотреть свое решение, если он считает, что поднял неверный флаг.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Засчитанная попытка считается законченной, если: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 вертикальных прыжках: судья определил, что п</w:t>
      </w:r>
      <w:r>
        <w:rPr>
          <w:rFonts w:ascii="Courier" w:hAnsi="Courier" w:cs="Courier"/>
          <w:sz w:val="24"/>
          <w:szCs w:val="24"/>
        </w:rPr>
        <w:t>опытка засчитана в соответствии с Правилами 182.2, 183.2 или 183.4;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горизонтальных прыжках: как только спортсмен покинул зону приземления в соответствии с Правилом 185.2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 метаниях: как только спортсмен покинул круг для метаний или зону разбега</w:t>
      </w:r>
      <w:r>
        <w:rPr>
          <w:rFonts w:ascii="Courier" w:hAnsi="Courier" w:cs="Courier"/>
          <w:sz w:val="24"/>
          <w:szCs w:val="24"/>
        </w:rPr>
        <w:t xml:space="preserve"> в соответствии с Правилом 187.17</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Отборочные (квалификационные)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Отборочные (квалификационные) соревнования проводятся в технических видах, если количество участников слишком велико, чтобы провести соревнования в один круг (финал) на удов</w:t>
      </w:r>
      <w:r>
        <w:rPr>
          <w:rFonts w:ascii="Courier" w:hAnsi="Courier" w:cs="Courier"/>
          <w:sz w:val="24"/>
          <w:szCs w:val="24"/>
        </w:rPr>
        <w:t xml:space="preserve">летворительном уровне. Если проводится отборочный круг, все спортсмены должны участвовать в нем и пройти отбор, за исключением того, что соответствующий руководящий орган может разрешить проведение дополнительных предварительных квалификационных раундов в </w:t>
      </w:r>
      <w:r>
        <w:rPr>
          <w:rFonts w:ascii="Courier" w:hAnsi="Courier" w:cs="Courier"/>
          <w:sz w:val="24"/>
          <w:szCs w:val="24"/>
        </w:rPr>
        <w:t>одном или нескольких видах, либо в одном или нескольких предыдущих соревнованиях, чтобы определить некоторых или всех спортсменов, которые будут иметь право участвовать и определить в каких раундах соревнований. Такая процедура и любые другие способы (таки</w:t>
      </w:r>
      <w:r>
        <w:rPr>
          <w:rFonts w:ascii="Courier" w:hAnsi="Courier" w:cs="Courier"/>
          <w:sz w:val="24"/>
          <w:szCs w:val="24"/>
        </w:rPr>
        <w:t xml:space="preserve">е как выполнение заявочных нормативов в течение определенного периода времени, путем включения спортсмена в обозначенное соревнование или по рейтингу), с помощью которых спортсмен имеет право участвовать и в каком раунде соревнований, должны быть изложены </w:t>
      </w:r>
      <w:r>
        <w:rPr>
          <w:rFonts w:ascii="Courier" w:hAnsi="Courier" w:cs="Courier"/>
          <w:sz w:val="24"/>
          <w:szCs w:val="24"/>
        </w:rPr>
        <w:t>в регламенте для каждого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Результаты, показанные в отборочном круге, не учитываются в финальных соревнованиях.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10. Участники обычно делятся на две или больше групп произвольно, но по возможности представители от каждой страны или команды дол</w:t>
      </w:r>
      <w:r>
        <w:rPr>
          <w:rFonts w:ascii="Courier" w:hAnsi="Courier" w:cs="Courier"/>
          <w:sz w:val="24"/>
          <w:szCs w:val="24"/>
        </w:rPr>
        <w:t>жны распределяться по разным группам. Если условия не позволяют, чтобы группы соревновались в одно и то же время в одинаковых условиях, каждая последующая группа должна начать свою разминку немедленно после окончания соревнований предыдущей.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Рекоменду</w:t>
      </w:r>
      <w:r>
        <w:rPr>
          <w:rFonts w:ascii="Courier" w:hAnsi="Courier" w:cs="Courier"/>
          <w:sz w:val="24"/>
          <w:szCs w:val="24"/>
        </w:rPr>
        <w:t>ется, чтобы на соревнованиях, продолжающихся более трех дней, между отборочными соревнованиями и финалом в вертикальных прыжковых видах был день отдыха.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Условия для отбора, квалификационные нормативы и количество спортсменов, участвующих в финале, опр</w:t>
      </w:r>
      <w:r>
        <w:rPr>
          <w:rFonts w:ascii="Courier" w:hAnsi="Courier" w:cs="Courier"/>
          <w:sz w:val="24"/>
          <w:szCs w:val="24"/>
        </w:rPr>
        <w:t>еделяются назначенным Техническим делегатом (делегатами). Если Технический делегат не назначен, эти условия должен определить Организационный комитет. На соревнованиях, проводимых в соответствии с Правилом 1 в финале должно выступать не менее 12 спортсмено</w:t>
      </w:r>
      <w:r>
        <w:rPr>
          <w:rFonts w:ascii="Courier" w:hAnsi="Courier" w:cs="Courier"/>
          <w:sz w:val="24"/>
          <w:szCs w:val="24"/>
        </w:rPr>
        <w:t>в, если иное не указано в Регламенте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В отборочных соревнованиях, за исключением прыжков в высоту и с шестом, каждому участнику разрешается выполнить до трех попыток. Если спортсмен выполнил квалификационный норматив, то он не может продо</w:t>
      </w:r>
      <w:r>
        <w:rPr>
          <w:rFonts w:ascii="Courier" w:hAnsi="Courier" w:cs="Courier"/>
          <w:sz w:val="24"/>
          <w:szCs w:val="24"/>
        </w:rPr>
        <w:t>лжать участвовать в квалификационных соревнованиях.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В отборочных соревнованиях по прыжкам в высоту и с шестом участники, не выбывшие из соревнований после трех неудачных попыток, продолжают соревноваться в соответствии с Правилом 181.2 (включая пропущ</w:t>
      </w:r>
      <w:r>
        <w:rPr>
          <w:rFonts w:ascii="Courier" w:hAnsi="Courier" w:cs="Courier"/>
          <w:sz w:val="24"/>
          <w:szCs w:val="24"/>
        </w:rPr>
        <w:t>енные высоты) до конца последней попытки на высоте, установленной в качестве квалификационного норматива, если только количество спортсменов для финала не было достигнуто в соответствии с Правилом 180.12. Как только определено, что спортсмен проходит в фин</w:t>
      </w:r>
      <w:r>
        <w:rPr>
          <w:rFonts w:ascii="Courier" w:hAnsi="Courier" w:cs="Courier"/>
          <w:sz w:val="24"/>
          <w:szCs w:val="24"/>
        </w:rPr>
        <w:t>ал, то он не должен продолжать участвовать в квалификационных соревнованиях.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Если ни один спортсмен не выполнил установленный квалификационный норматив или его выполнили меньше спортсменов, чем требуется, то группа финалистов будет расширена до нужног</w:t>
      </w:r>
      <w:r>
        <w:rPr>
          <w:rFonts w:ascii="Courier" w:hAnsi="Courier" w:cs="Courier"/>
          <w:sz w:val="24"/>
          <w:szCs w:val="24"/>
        </w:rPr>
        <w:t xml:space="preserve">о числа за счет добавления спортсменов в соответствии с результатами, показанными в отборочных соревнованиях. При равенстве результатов для прохождения в следующий круг соревнований (равенство при определении последнего результата, попадающего в следующий </w:t>
      </w:r>
      <w:r>
        <w:rPr>
          <w:rFonts w:ascii="Courier" w:hAnsi="Courier" w:cs="Courier"/>
          <w:sz w:val="24"/>
          <w:szCs w:val="24"/>
        </w:rPr>
        <w:t>круг), если у двух и более спортсменов одинаковый результат по итогам квалификационного круга, то для определения последнего отборочного места в квалификационных соревнованиях применяется Правило 180.22 или Правило 181.8, если это необходимо. Если при этом</w:t>
      </w:r>
      <w:r>
        <w:rPr>
          <w:rFonts w:ascii="Courier" w:hAnsi="Courier" w:cs="Courier"/>
          <w:sz w:val="24"/>
          <w:szCs w:val="24"/>
        </w:rPr>
        <w:t xml:space="preserve"> определено, что существует абсолютное равенство результатов, то все спортсмены с одинаковыми результатами проходят в следующий (финальный) круг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 Если отборочные соревнования в прыжках в высоту и с шестом проводятся в двух группах в одно </w:t>
      </w:r>
      <w:r>
        <w:rPr>
          <w:rFonts w:ascii="Courier" w:hAnsi="Courier" w:cs="Courier"/>
          <w:sz w:val="24"/>
          <w:szCs w:val="24"/>
        </w:rPr>
        <w:t xml:space="preserve">время, рекомендуется, чтобы планка поднималась на каждую высоту одновременно в каждой группе. Также </w:t>
      </w:r>
      <w:r>
        <w:rPr>
          <w:rFonts w:ascii="Courier" w:hAnsi="Courier" w:cs="Courier"/>
          <w:sz w:val="24"/>
          <w:szCs w:val="24"/>
        </w:rPr>
        <w:lastRenderedPageBreak/>
        <w:t>рекомендуется, чтобы состав групп был приблизительно равноценным.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Время на выполнение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Ответственный судья должен показать спортсмену, что все </w:t>
      </w:r>
      <w:r>
        <w:rPr>
          <w:rFonts w:ascii="Courier" w:hAnsi="Courier" w:cs="Courier"/>
          <w:sz w:val="24"/>
          <w:szCs w:val="24"/>
        </w:rPr>
        <w:t>готово для начала выполнения попытки, и с этого момента начинается отсчет времени, разрешенного для ее выполнения.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прыжке с шестом время, отведенное на попытку, начинается, когда стойки установлены в соответствии с пожеланиями, заранее высказанными учас</w:t>
      </w:r>
      <w:r>
        <w:rPr>
          <w:rFonts w:ascii="Courier" w:hAnsi="Courier" w:cs="Courier"/>
          <w:sz w:val="24"/>
          <w:szCs w:val="24"/>
        </w:rPr>
        <w:t>тником. Для дальнейшего передвижения стоек дополнительное время не предоставляется.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время, отведенное спортсмену, истекло после того, как спортсмен уже начал выполнять попытку, эта попытка считается действительной.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Если спортсмен после этого решает </w:t>
      </w:r>
      <w:r>
        <w:rPr>
          <w:rFonts w:ascii="Courier" w:hAnsi="Courier" w:cs="Courier"/>
          <w:sz w:val="24"/>
          <w:szCs w:val="24"/>
        </w:rPr>
        <w:t>не выполнять попытку по истечении времени, отпущенного на ее выполнение, ему засчитывается неудачная попытка.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Время на попытку (установленное правилами) не должно быть превышено. Если время превышено (если только не применяется Правило 180.18) - попытка н</w:t>
      </w:r>
      <w:r>
        <w:rPr>
          <w:rFonts w:ascii="Courier" w:hAnsi="Courier" w:cs="Courier"/>
          <w:sz w:val="24"/>
          <w:szCs w:val="24"/>
        </w:rPr>
        <w:t>е засчитывается.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Индивидуальные виды</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 спортсменов, оставшихся в соревновании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высоту</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с шестом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Другие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Более 3 или на первую попытку конкретного спортсмена в соревновании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или 3</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w:t>
            </w:r>
            <w:r>
              <w:rPr>
                <w:rFonts w:ascii="Courier" w:hAnsi="Courier" w:cs="Courier"/>
                <w:sz w:val="24"/>
                <w:szCs w:val="24"/>
              </w:rPr>
              <w:t xml:space="preserve">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минут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последовательные попытки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минуты</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Многоборья</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 спортсменов</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высоту</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с шестом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Другие</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Более 3</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 </w:t>
            </w:r>
            <w:r>
              <w:rPr>
                <w:rFonts w:ascii="Courier" w:hAnsi="Courier" w:cs="Courier"/>
                <w:sz w:val="24"/>
                <w:szCs w:val="24"/>
              </w:rPr>
              <w:t>или 3</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минута</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или последовательные попытки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минуты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минут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минуты</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Часы, показывающие оставшееся разрешенное время на попытку, должны быть видны спортсмену. Кроме того, судья должен поднять и держ</w:t>
      </w:r>
      <w:r>
        <w:rPr>
          <w:rFonts w:ascii="Courier" w:hAnsi="Courier" w:cs="Courier"/>
          <w:sz w:val="24"/>
          <w:szCs w:val="24"/>
        </w:rPr>
        <w:t>ать поднятым желтый флажок в течение последних 15 секунд разрешенного времени, или каким-то другим образом показывать это.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В прыжке в высоту и с шестом любое изменение периода времени, отпущенного для выполнения попытки, не применяется до</w:t>
      </w:r>
      <w:r>
        <w:rPr>
          <w:rFonts w:ascii="Courier" w:hAnsi="Courier" w:cs="Courier"/>
          <w:sz w:val="24"/>
          <w:szCs w:val="24"/>
        </w:rPr>
        <w:t xml:space="preserve"> тех пор, пока планка не поднята на новую высоту, за исключением ситуаций, когда применяется правило времени на последовательные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(iii): Время, отведенное на выполнение первой попытки любым спортсменом, начинающим соревнования, равно од</w:t>
      </w:r>
      <w:r>
        <w:rPr>
          <w:rFonts w:ascii="Courier" w:hAnsi="Courier" w:cs="Courier"/>
          <w:sz w:val="24"/>
          <w:szCs w:val="24"/>
        </w:rPr>
        <w:t>ной минуте.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(iv): При подсчете количества участников, оставшихся в круге соревнований, необходимо учитывать спортсменов, которые могут участвовать в перепрыжке за первое место.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Примечание(iv): когда только один спортсмен остался в соревновани</w:t>
      </w:r>
      <w:r>
        <w:rPr>
          <w:rFonts w:ascii="Courier" w:hAnsi="Courier" w:cs="Courier"/>
          <w:sz w:val="24"/>
          <w:szCs w:val="24"/>
        </w:rPr>
        <w:t>и (и он уже победитель) остается в высоте или в шесте и пытается побить мировой рекорд или другой рекорд в отношении соревнования, то ко времени попытки прибавляется одна минута.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Дополнительные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18. Если по какой-либо причине спортсмену помешали </w:t>
      </w:r>
      <w:r>
        <w:rPr>
          <w:rFonts w:ascii="Courier" w:hAnsi="Courier" w:cs="Courier"/>
          <w:sz w:val="24"/>
          <w:szCs w:val="24"/>
        </w:rPr>
        <w:t>при выполнении попытки или результат попытки невозможно верно зафиксировать, Рефери может предоставить спортсмену дополнительную попытку или же установить новый отсчет времени полностью или частично. При этом изменение порядка выступления не допускается. С</w:t>
      </w:r>
      <w:r>
        <w:rPr>
          <w:rFonts w:ascii="Courier" w:hAnsi="Courier" w:cs="Courier"/>
          <w:sz w:val="24"/>
          <w:szCs w:val="24"/>
        </w:rPr>
        <w:t>портсмену предоставляется разумный период времени перед выполнением дополнительной попытки в соответствии с обстоятельствами.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Если же к моменту принятия решения о дополнительной попытке другой спортсмен уже начал выполнение попытки, то дополнительная попы</w:t>
      </w:r>
      <w:r>
        <w:rPr>
          <w:rFonts w:ascii="Courier" w:hAnsi="Courier" w:cs="Courier"/>
          <w:sz w:val="24"/>
          <w:szCs w:val="24"/>
        </w:rPr>
        <w:t>тка должна быть выполнена немедленно после.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Отсутствие во время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Спортсмен не имеет права покидать зону соревнований во время соревнований, кроме как по разрешению и в сопровождении судьи. В случае нарушения данного правила, спортсмену в</w:t>
      </w:r>
      <w:r>
        <w:rPr>
          <w:rFonts w:ascii="Courier" w:hAnsi="Courier" w:cs="Courier"/>
          <w:sz w:val="24"/>
          <w:szCs w:val="24"/>
        </w:rPr>
        <w:t>ыносится предупреждение, а в последующих случаях (или более серьезных случаях) дисквалификация.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Изменение места или времени проведения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Технический делегат или соответствующий Рефери имеет полномочия изменить место соревнования, если, по</w:t>
      </w:r>
      <w:r>
        <w:rPr>
          <w:rFonts w:ascii="Courier" w:hAnsi="Courier" w:cs="Courier"/>
          <w:sz w:val="24"/>
          <w:szCs w:val="24"/>
        </w:rPr>
        <w:t xml:space="preserve"> его мнению, условия оправдывают это изменение. Такое изменение может быть произведено только после того, как круг попыток будет завершен.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Ни скорость ветра, ни изменение его направления не являются достаточным условием для изменения места или</w:t>
      </w:r>
      <w:r>
        <w:rPr>
          <w:rFonts w:ascii="Courier" w:hAnsi="Courier" w:cs="Courier"/>
          <w:sz w:val="24"/>
          <w:szCs w:val="24"/>
        </w:rPr>
        <w:t xml:space="preserve"> времени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Результаты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Каждому спортсмену засчитывается лучший результат из всех зафиксированных попыток, включая те, которые были выполнены при определении первого места в случае перепрыжки в прыжке в высоту и прыжке с шестом при равенст</w:t>
      </w:r>
      <w:r>
        <w:rPr>
          <w:rFonts w:ascii="Courier" w:hAnsi="Courier" w:cs="Courier"/>
          <w:sz w:val="24"/>
          <w:szCs w:val="24"/>
        </w:rPr>
        <w:t>ве результатов.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Равенство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 За исключением прыжков в высоту и с шестом, при определении есть ли абсолютное равенство итоговых результатов необходимо рассматривать второй лучший результат (независимо от номера попытки, где был показан резул</w:t>
      </w:r>
      <w:r>
        <w:rPr>
          <w:rFonts w:ascii="Courier" w:hAnsi="Courier" w:cs="Courier"/>
          <w:sz w:val="24"/>
          <w:szCs w:val="24"/>
        </w:rPr>
        <w:t>ьтат), показанный в ходе соревнований, затем, если это необходимо, то третий лучший и т.д. Если у спортсменов все-таки сохраняется одинаковый результат после применения этого Правила 180.22, это трактуется как равенство итоговых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 исключение</w:t>
      </w:r>
      <w:r>
        <w:rPr>
          <w:rFonts w:ascii="Courier" w:hAnsi="Courier" w:cs="Courier"/>
          <w:sz w:val="24"/>
          <w:szCs w:val="24"/>
        </w:rPr>
        <w:t>м прыжков в высоту и с шестом, в случае равенства итоговых результатов при определении любого места, включая первое, равенство сохраняется.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прыжках в высоту и с шестом см. Правило 181.8 и 181.9.</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А. ПРЫЖОК В ВЫСОТУ, ПРЫЖОК С ШЕСТОМ</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 xml:space="preserve">(далее </w:t>
      </w:r>
      <w:r>
        <w:rPr>
          <w:rFonts w:ascii="Courier" w:hAnsi="Courier" w:cs="Courier"/>
          <w:sz w:val="24"/>
          <w:szCs w:val="24"/>
        </w:rPr>
        <w:t>по тексту - ВЕРТИКАЛЬНЫЕ ПРЫЖКИ)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Общие положения - вертикальные прыжки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До начала соревнований старший судья должен объявить участникам начальную высоту и последующие высоты, на которые будет поднята планка по окончании каждого круга, до</w:t>
      </w:r>
      <w:r>
        <w:rPr>
          <w:rFonts w:ascii="Courier" w:hAnsi="Courier" w:cs="Courier"/>
          <w:sz w:val="24"/>
          <w:szCs w:val="24"/>
        </w:rPr>
        <w:t xml:space="preserve"> тех пор, пока только один оставшийся участник не выиграет соревнования или не будет равенства результатов при определении первого места (для соревнований по многоборью см. Правило 200.8 (г)).</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Участник может начать прыгать по своему усмотрени</w:t>
      </w:r>
      <w:r>
        <w:rPr>
          <w:rFonts w:ascii="Courier" w:hAnsi="Courier" w:cs="Courier"/>
          <w:sz w:val="24"/>
          <w:szCs w:val="24"/>
        </w:rPr>
        <w:t>ю на любой высоте, предварительно объявленной старшим судьей и может прыгать на любой из последующих высот. Три неудачные попытки подряд, независимо от высоты, на которой произойдет неудача, ведут к отстранению от дальнейшего участия в соревнованиях, за ис</w:t>
      </w:r>
      <w:r>
        <w:rPr>
          <w:rFonts w:ascii="Courier" w:hAnsi="Courier" w:cs="Courier"/>
          <w:sz w:val="24"/>
          <w:szCs w:val="24"/>
        </w:rPr>
        <w:t>ключением случаев равенства результатов при определении первого места.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Значение этого Правила в том, что участник может отказаться выполнять вторую или третью попытку на определенной высоте (после неудачной первой или второй) попытки и все-таки будет прыг</w:t>
      </w:r>
      <w:r>
        <w:rPr>
          <w:rFonts w:ascii="Courier" w:hAnsi="Courier" w:cs="Courier"/>
          <w:sz w:val="24"/>
          <w:szCs w:val="24"/>
        </w:rPr>
        <w:t>ать на последующей высоте.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участник отказывается/пропускает попытку на определенной высоте, он не может производить последующие попытки на этой высоте, за исключением случаев перепрыжки при определении первого места.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прыжке в высоту и прыжке с шес</w:t>
      </w:r>
      <w:r>
        <w:rPr>
          <w:rFonts w:ascii="Courier" w:hAnsi="Courier" w:cs="Courier"/>
          <w:sz w:val="24"/>
          <w:szCs w:val="24"/>
        </w:rPr>
        <w:t>том, если спортсмен отсутствует в то время, когда все присутствующие спортсмены уже завершили соревнование, Рефери будет считать, что этот спортсмен (спортсмены) отказался от участия в соревновании, как только период времени для выполнения следующей попытк</w:t>
      </w:r>
      <w:r>
        <w:rPr>
          <w:rFonts w:ascii="Courier" w:hAnsi="Courier" w:cs="Courier"/>
          <w:sz w:val="24"/>
          <w:szCs w:val="24"/>
        </w:rPr>
        <w:t>и истек.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Даже если все остальные участники закончили выступление, спортсмен может продолжать прыгать до того момента, пока он не утратил свое право на участие в соревновании.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До тех пор, пока не останется только один участник, выигравший соревнован</w:t>
      </w:r>
      <w:r>
        <w:rPr>
          <w:rFonts w:ascii="Courier" w:hAnsi="Courier" w:cs="Courier"/>
          <w:sz w:val="24"/>
          <w:szCs w:val="24"/>
        </w:rPr>
        <w:t>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планка должна подниматься не менее чем на 2 см в прыжке в высоту и не менее чем на 5 см в прыжке с шестом после каждого круга; 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порядок подъема высот никогда не может меняться в сторону увеличения.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Правило 181.4 (а) и (б) не относится к слу</w:t>
      </w:r>
      <w:r>
        <w:rPr>
          <w:rFonts w:ascii="Courier" w:hAnsi="Courier" w:cs="Courier"/>
          <w:sz w:val="24"/>
          <w:szCs w:val="24"/>
        </w:rPr>
        <w:t>чаю, когда соревнующиеся спортсмены договорились поднять планку сразу на высоту рекорда.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того, как спортсмен выиграл соревнование, он может изменить порядок подъема высот после консультации с соответствующим судьей или Рефери.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Это Прави</w:t>
      </w:r>
      <w:r>
        <w:rPr>
          <w:rFonts w:ascii="Courier" w:hAnsi="Courier" w:cs="Courier"/>
          <w:sz w:val="24"/>
          <w:szCs w:val="24"/>
        </w:rPr>
        <w:t>ло не относится к соревнованиям по многоборью.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Измерения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Все измерения должны производиться в целых сантиметрах перпендикулярно от земли до самой низкой части верхней стороны планки.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Любые измерения новой высоты должны производиться до того, как </w:t>
      </w:r>
      <w:r>
        <w:rPr>
          <w:rFonts w:ascii="Courier" w:hAnsi="Courier" w:cs="Courier"/>
          <w:sz w:val="24"/>
          <w:szCs w:val="24"/>
        </w:rPr>
        <w:t>участники начали выполнять попытку на этой высоте. Повторное измерение должно производиться каждый раз после смещения планки. Во всех случаях попытки установления рекордов судьи должны также перепроверить измерения до начала выполнения каждой последующей р</w:t>
      </w:r>
      <w:r>
        <w:rPr>
          <w:rFonts w:ascii="Courier" w:hAnsi="Courier" w:cs="Courier"/>
          <w:sz w:val="24"/>
          <w:szCs w:val="24"/>
        </w:rPr>
        <w:t>екордной попытки, если до планки дотрагивались с момента последнего измерения.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Планка для прыжков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Планка должна быть изготовлена из стекловолокна (фибергласса) или другого пригодного материала, но не из металла, быть круглой в сечении, за исключением</w:t>
      </w:r>
      <w:r>
        <w:rPr>
          <w:rFonts w:ascii="Courier" w:hAnsi="Courier" w:cs="Courier"/>
          <w:sz w:val="24"/>
          <w:szCs w:val="24"/>
        </w:rPr>
        <w:t xml:space="preserve"> наконечников. Общая длина планки для прыжка в высоту составляет 4.00 м (+/- 20 мм), для прыжка с шестом - 4.50 м (+/- 20 мм). Максимальный вес планки - 2 кг для прыжка в высоту и 2.25 кг для прыжка с шестом. Диаметр круглой части планки составляет 30 мм (</w:t>
      </w:r>
      <w:r>
        <w:rPr>
          <w:rFonts w:ascii="Courier" w:hAnsi="Courier" w:cs="Courier"/>
          <w:sz w:val="24"/>
          <w:szCs w:val="24"/>
        </w:rPr>
        <w:t>+/- 1 мм).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Планка состоит из трех частей - круглой части и двух наконечников (по 30 - 35 мм в ширину и 150 - 200 мм в длину каждый), чтобы они могли располагаться на кронштейнах стоек.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Эти наконечники должны иметь круглое или полукруглое сечение с одним </w:t>
      </w:r>
      <w:r>
        <w:rPr>
          <w:rFonts w:ascii="Courier" w:hAnsi="Courier" w:cs="Courier"/>
          <w:sz w:val="24"/>
          <w:szCs w:val="24"/>
        </w:rPr>
        <w:t>четко определенным плоским срезом, поверхностью которого планка устанавливается на кронштейнах стоек. Этот плоский срез не должен быть выше центра вертикального поперечного сечения планки. Наконечники должны быть жесткими и гладкими.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Они не должны быть сд</w:t>
      </w:r>
      <w:r>
        <w:rPr>
          <w:rFonts w:ascii="Courier" w:hAnsi="Courier" w:cs="Courier"/>
          <w:sz w:val="24"/>
          <w:szCs w:val="24"/>
        </w:rPr>
        <w:t>еланы из резины или покрыты резиной или каким-либо другим материалом, который может увеличить трение между ними и держателями планки (кронштейнами).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Планка не должна иметь никаких скосов, и если она установлена правильно, то имеет максимальный прогиб в се</w:t>
      </w:r>
      <w:r>
        <w:rPr>
          <w:rFonts w:ascii="Courier" w:hAnsi="Courier" w:cs="Courier"/>
          <w:sz w:val="24"/>
          <w:szCs w:val="24"/>
        </w:rPr>
        <w:t>редине 2 см (прыжок в высоту) и 3 см (прыжок с шестом).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Проверка эластичности. Подвесить груз в 3 кг в середине установленной планки. Она может иметь максимальный прогиб 7 см в прыжке в высоту и 11 см в прыжке с шестом.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Определение мест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Если два и б</w:t>
      </w:r>
      <w:r>
        <w:rPr>
          <w:rFonts w:ascii="Courier" w:hAnsi="Courier" w:cs="Courier"/>
          <w:sz w:val="24"/>
          <w:szCs w:val="24"/>
        </w:rPr>
        <w:t>олее спортсменов преодолели одинаковую высоту и завершили соревнования, то при определении мест применяется следующая процедура: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Преимущество получает участник с наименьшим количеством попыток на высоте, на которой возникло равенство (то есть тот, кто</w:t>
      </w:r>
      <w:r>
        <w:rPr>
          <w:rFonts w:ascii="Courier" w:hAnsi="Courier" w:cs="Courier"/>
          <w:sz w:val="24"/>
          <w:szCs w:val="24"/>
        </w:rPr>
        <w:t xml:space="preserve"> истратил наименьшее количество попыток на данную высоту);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Если после применения пункта (а) данного правила равенство сохраняется, преимущество получает участник с наименьшим количеством незасчитанных попыток на протяжении всего соревнования (до преод</w:t>
      </w:r>
      <w:r>
        <w:rPr>
          <w:rFonts w:ascii="Courier" w:hAnsi="Courier" w:cs="Courier"/>
          <w:sz w:val="24"/>
          <w:szCs w:val="24"/>
        </w:rPr>
        <w:t>оления последней высоты включительно);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Если и при этом равенство сохраняется, то спортсменам присуждаются одинаковые места, если только это не касается первого места;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Если данное равенство существует при определении первого места, то между спортс</w:t>
      </w:r>
      <w:r>
        <w:rPr>
          <w:rFonts w:ascii="Courier" w:hAnsi="Courier" w:cs="Courier"/>
          <w:sz w:val="24"/>
          <w:szCs w:val="24"/>
        </w:rPr>
        <w:t>менами с равными результатами проводится перепрыжка в соответствии с Правилом 181.9, если иное не определено или заранее в Технических регламентах соревнований, или во время соревнований, но до начала соревнований в данном виде - Техническими делегатами ил</w:t>
      </w:r>
      <w:r>
        <w:rPr>
          <w:rFonts w:ascii="Courier" w:hAnsi="Courier" w:cs="Courier"/>
          <w:sz w:val="24"/>
          <w:szCs w:val="24"/>
        </w:rPr>
        <w:t>и Рефери (в случае отсутствия назначения Технического делегата). Если перепрыжка не проводится, включая случаи, когда спортсмены с равными результатами приняли совместное решение не продолжать соревнование, равенство при определении первого места сохраняет</w:t>
      </w:r>
      <w:r>
        <w:rPr>
          <w:rFonts w:ascii="Courier" w:hAnsi="Courier" w:cs="Courier"/>
          <w:sz w:val="24"/>
          <w:szCs w:val="24"/>
        </w:rPr>
        <w:t>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Правило 181.8(г) не применяется в соревнованиях по многоборью.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Перепрыжка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Спортсмены с равными результатами должны выполнять по одной попытке на каждой высоте до тех пор, пока не разрешится равенство, или данные спортсмены решат не </w:t>
      </w:r>
      <w:r>
        <w:rPr>
          <w:rFonts w:ascii="Courier" w:hAnsi="Courier" w:cs="Courier"/>
          <w:sz w:val="24"/>
          <w:szCs w:val="24"/>
        </w:rPr>
        <w:t>продолжать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Каждый спортсмен должен выполнить по одной попытке на каждой высоте;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Перепрыжка начинается на высоте следующей за последней взятой данными спортсменами высотой и определенной в соответствии с Правилом 181.1;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Если рав</w:t>
      </w:r>
      <w:r>
        <w:rPr>
          <w:rFonts w:ascii="Courier" w:hAnsi="Courier" w:cs="Courier"/>
          <w:sz w:val="24"/>
          <w:szCs w:val="24"/>
        </w:rPr>
        <w:t xml:space="preserve">енство не разрешилось и высота не взята, то планка опускается на 2 см в прыжке в высоту и на 5 см в прыжке с шестом. </w:t>
      </w:r>
      <w:r>
        <w:rPr>
          <w:rFonts w:ascii="Courier" w:hAnsi="Courier" w:cs="Courier"/>
          <w:sz w:val="24"/>
          <w:szCs w:val="24"/>
        </w:rPr>
        <w:lastRenderedPageBreak/>
        <w:t>Если равенство не разрешилось и попытки успешны, планка соответственно поднимается.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Если спортсмен пропускает какую-то высоту во время</w:t>
      </w:r>
      <w:r>
        <w:rPr>
          <w:rFonts w:ascii="Courier" w:hAnsi="Courier" w:cs="Courier"/>
          <w:sz w:val="24"/>
          <w:szCs w:val="24"/>
        </w:rPr>
        <w:t xml:space="preserve"> перепрыжки, то он автоматически теряет свое право на высшее место. Если при этом в секторе остается только один спортсмен, то он объявляется победителем, независимо от того, выполнял ли он попытку на этой высоте.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высоту - пример</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Высоты, объяв</w:t>
      </w:r>
      <w:r>
        <w:rPr>
          <w:rFonts w:ascii="Courier" w:hAnsi="Courier" w:cs="Courier"/>
          <w:sz w:val="24"/>
          <w:szCs w:val="24"/>
        </w:rPr>
        <w:t>ленные старшим судьей в начале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 м; 1.80 м; 1.84 м; 1.88 м; 1.91 м; 1.94 м; 1.97 м; 1.99 м</w:t>
      </w:r>
    </w:p>
    <w:tbl>
      <w:tblPr>
        <w:tblW w:w="0" w:type="auto"/>
        <w:tblLayout w:type="fixed"/>
        <w:tblCellMar>
          <w:left w:w="0" w:type="dxa"/>
          <w:right w:w="0" w:type="dxa"/>
        </w:tblCellMar>
        <w:tblLook w:val="0000" w:firstRow="0" w:lastRow="0" w:firstColumn="0" w:lastColumn="0" w:noHBand="0" w:noVBand="0"/>
      </w:tblPr>
      <w:tblGrid>
        <w:gridCol w:w="639"/>
        <w:gridCol w:w="639"/>
        <w:gridCol w:w="639"/>
        <w:gridCol w:w="639"/>
        <w:gridCol w:w="639"/>
        <w:gridCol w:w="639"/>
        <w:gridCol w:w="639"/>
        <w:gridCol w:w="639"/>
        <w:gridCol w:w="639"/>
        <w:gridCol w:w="639"/>
        <w:gridCol w:w="639"/>
        <w:gridCol w:w="639"/>
        <w:gridCol w:w="639"/>
      </w:tblGrid>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Участник</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Высоты</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Неуд. попытка</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Перепрыжка</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1.75</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1.80</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1 84</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1.88</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1.91</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1.94</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1.97</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1.91</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1.89</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1.91</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XXX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XXX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r>
      <w:tr w:rsidR="00000000">
        <w:tblPrEx>
          <w:tblCellMar>
            <w:top w:w="0" w:type="dxa"/>
            <w:left w:w="0" w:type="dxa"/>
            <w:bottom w:w="0" w:type="dxa"/>
            <w:right w:w="0" w:type="dxa"/>
          </w:tblCellMar>
        </w:tblPrEx>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XO</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XXX</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639"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Спортсмены А, Б, В и Г преодолели высоту 1.88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Правила 181.8 и 181.9 вступают в силу. Судьи суммируют общее количество неудачных попыток у спортсменов до последней взятой высоты включительно, то есть 1.88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У спортсмена Г больше неудачных попыток, чем у А, Б или В, поэтому он занимает четвертое место</w:t>
      </w:r>
      <w:r>
        <w:rPr>
          <w:rFonts w:ascii="Courier" w:hAnsi="Courier" w:cs="Courier"/>
          <w:sz w:val="24"/>
          <w:szCs w:val="24"/>
        </w:rPr>
        <w:t>. Спортсмены А, Б и В все еще имеют одинаковый результат, и так как речь идет о первом месте, они должны прыгать на высоте 1.91 м, которая является следующей за последней взятой ими высотой. Так как все спортсмены совершили неудачные попытки, планка опуска</w:t>
      </w:r>
      <w:r>
        <w:rPr>
          <w:rFonts w:ascii="Courier" w:hAnsi="Courier" w:cs="Courier"/>
          <w:sz w:val="24"/>
          <w:szCs w:val="24"/>
        </w:rPr>
        <w:t xml:space="preserve">ется на 1.89 м для последующей перепрыжки. Только спортсмен В не преодолел эту высоту, два других спортсмена </w:t>
      </w:r>
      <w:r>
        <w:rPr>
          <w:rFonts w:ascii="Courier" w:hAnsi="Courier" w:cs="Courier"/>
          <w:sz w:val="24"/>
          <w:szCs w:val="24"/>
        </w:rPr>
        <w:lastRenderedPageBreak/>
        <w:t>- А и Б - должны совершить третью перепрыжку на высоте 1.91 м. Эту высоту смог преодолеть только спортсмен Б, поэтому он объявляется победителем.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Внешние силы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Если очевидно, что планка сдвинулась в связи с внешними обстоятельствами, не связанным с действиями спортсмена (например, порывом ветра):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если такое смещение произошло после того, как спортсмен преодолел планку, не дотронувшись до н</w:t>
      </w:r>
      <w:r>
        <w:rPr>
          <w:rFonts w:ascii="Courier" w:hAnsi="Courier" w:cs="Courier"/>
          <w:sz w:val="24"/>
          <w:szCs w:val="24"/>
        </w:rPr>
        <w:t>ее, попытка считается успешной;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если смещение произошло в силу других обстоятельств, спортсмену предоставляется новая попытка.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высоту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Участник должен отталкиваться одной ногой.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Попытка не засчитывается, е</w:t>
      </w:r>
      <w:r>
        <w:rPr>
          <w:rFonts w:ascii="Courier" w:hAnsi="Courier" w:cs="Courier"/>
          <w:sz w:val="24"/>
          <w:szCs w:val="24"/>
        </w:rPr>
        <w:t>сли: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После попытки планка не удержалась на стойках из-за неверных движений спортсмена во время прыжка,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Он дотронулся до поверхности сектора, включая место приземления, расположенное за вертикальной проекцией ближнего края планки, или между, и</w:t>
      </w:r>
      <w:r>
        <w:rPr>
          <w:rFonts w:ascii="Courier" w:hAnsi="Courier" w:cs="Courier"/>
          <w:sz w:val="24"/>
          <w:szCs w:val="24"/>
        </w:rPr>
        <w:t>ли за пределами стоек любой частью своего тела до того, как он преодолел планку. Однако, если во время прыжка участник касается места приземления ногой, и, по мнению судьи, он не получил никакого преимущества, попытка засчитывается.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Чтобы помо</w:t>
      </w:r>
      <w:r>
        <w:rPr>
          <w:rFonts w:ascii="Courier" w:hAnsi="Courier" w:cs="Courier"/>
          <w:sz w:val="24"/>
          <w:szCs w:val="24"/>
        </w:rPr>
        <w:t>чь в применении этого Правила, должна быть размечена белая линия шириной 50 мм (обычно это делается клейкой лентой или подобным материалом) между точками на расстоянии 3 м от каждой стойки, при этом ближний край линии прочерчивается вдоль вертикальной прое</w:t>
      </w:r>
      <w:r>
        <w:rPr>
          <w:rFonts w:ascii="Courier" w:hAnsi="Courier" w:cs="Courier"/>
          <w:sz w:val="24"/>
          <w:szCs w:val="24"/>
        </w:rPr>
        <w:t>кции ближнего края планки.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спортсмен касается планки или вертикальной части стоек во время разбега без совершения прыжка.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 разбега и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Минимальная ширина разбега должна быть 16 м, минимальная длина </w:t>
      </w:r>
      <w:r>
        <w:rPr>
          <w:rFonts w:ascii="Courier" w:hAnsi="Courier" w:cs="Courier"/>
          <w:sz w:val="24"/>
          <w:szCs w:val="24"/>
        </w:rPr>
        <w:lastRenderedPageBreak/>
        <w:t xml:space="preserve">дорожки для разбега составляет </w:t>
      </w:r>
      <w:r>
        <w:rPr>
          <w:rFonts w:ascii="Courier" w:hAnsi="Courier" w:cs="Courier"/>
          <w:sz w:val="24"/>
          <w:szCs w:val="24"/>
        </w:rPr>
        <w:t>15 м, рекомендуемая длина составляет 25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Максимальный общий уклон последних 15 метров зоны разбега и зоны отталкивания не должен превышать 1:250 (0.4%) вдоль любого радиуса полукруглой зоны с центром в середине между стойками и минимальным радиусом, </w:t>
      </w:r>
      <w:r>
        <w:rPr>
          <w:rFonts w:ascii="Courier" w:hAnsi="Courier" w:cs="Courier"/>
          <w:sz w:val="24"/>
          <w:szCs w:val="24"/>
        </w:rPr>
        <w:t>обозначенном в Правиле 182.3. Зону приземления следует располагать таким образом, чтобы спортсмены разбегались вверх по уклону.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зоны разбега и отталкивания, соответствующие спецификациям 2018/19, остаются пригодными для проведения соревнований</w:t>
      </w:r>
      <w:r>
        <w:rPr>
          <w:rFonts w:ascii="Courier" w:hAnsi="Courier" w:cs="Courier"/>
          <w:sz w:val="24"/>
          <w:szCs w:val="24"/>
        </w:rPr>
        <w:t>.</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Зона отталкивания должна быть ровной, или любой уклон должен соответствовать требованиям, изложенным в Правиле 182.4 и Руководстве Всемирной легкоатлетической ассоциации по спортивным сооружениям.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Сектор для прыжков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Стойки. Может быть использо</w:t>
      </w:r>
      <w:r>
        <w:rPr>
          <w:rFonts w:ascii="Courier" w:hAnsi="Courier" w:cs="Courier"/>
          <w:sz w:val="24"/>
          <w:szCs w:val="24"/>
        </w:rPr>
        <w:t>вана любая конструкция стоек или поддерживающих опор, при условии, что они жесткие. Поддерживающие планку устройства должны быть прочно прикреплены к стойкам.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Стойки должны быть достаточно высокими, превышающими высоту, на которую поднята планка, по крайн</w:t>
      </w:r>
      <w:r>
        <w:rPr>
          <w:rFonts w:ascii="Courier" w:hAnsi="Courier" w:cs="Courier"/>
          <w:sz w:val="24"/>
          <w:szCs w:val="24"/>
        </w:rPr>
        <w:t>ей мере, на 10 см. Расстояние между стойками должно быть не менее 4.00 м и не более 4.04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Расположение стоек или опор должно быть неизменным во время соревнования, если только Рефери не сочтет, что или зона отталкивания, или место приземления стали н</w:t>
      </w:r>
      <w:r>
        <w:rPr>
          <w:rFonts w:ascii="Courier" w:hAnsi="Courier" w:cs="Courier"/>
          <w:sz w:val="24"/>
          <w:szCs w:val="24"/>
        </w:rPr>
        <w:t>епригодными.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этом случае замена производится только после завершения всех попыток на данной высоте.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8. Держатели планки (кронштейны). Держатели планки должны быть плоскими и прямоугольными, шириной 4 см, длиной 6 см. Они должны быть жестко прикреплены </w:t>
      </w:r>
      <w:r>
        <w:rPr>
          <w:rFonts w:ascii="Courier" w:hAnsi="Courier" w:cs="Courier"/>
          <w:sz w:val="24"/>
          <w:szCs w:val="24"/>
        </w:rPr>
        <w:t>к стойкам и быть неподвижными во время прыжка, и каждый из них должен быть обращен в направлении к противоположной стойке. Наконечники планки должны устанавливаться на них таким образом, чтобы если спортсмен дотрагивался до планки, она легко падала на земл</w:t>
      </w:r>
      <w:r>
        <w:rPr>
          <w:rFonts w:ascii="Courier" w:hAnsi="Courier" w:cs="Courier"/>
          <w:sz w:val="24"/>
          <w:szCs w:val="24"/>
        </w:rPr>
        <w:t>ю или вперед, или назад. Поверхность кронштейнов должна быть гладкой.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Кронштейны не должны быть покрыты резиной, или каким-то другим материалом, который может повышать трение между ними и поверхностью планки, а также они не должны пружинить.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Держатели пл</w:t>
      </w:r>
      <w:r>
        <w:rPr>
          <w:rFonts w:ascii="Courier" w:hAnsi="Courier" w:cs="Courier"/>
          <w:sz w:val="24"/>
          <w:szCs w:val="24"/>
        </w:rPr>
        <w:t>анки должны быть такой же высоты над зоной отталкивания непосредственно под каждым краем планки.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r>
      <w:r>
        <w:rPr>
          <w:rFonts w:ascii="Courier" w:hAnsi="Courier" w:cs="Courier"/>
          <w:sz w:val="24"/>
          <w:szCs w:val="24"/>
        </w:rPr>
        <w:t>9. Между концами планки и стойками должно быть расстояние не менее 1 см.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Для соревнований, проводимых в соответствии с Правилом 1 мес</w:t>
      </w:r>
      <w:r>
        <w:rPr>
          <w:rFonts w:ascii="Courier" w:hAnsi="Courier" w:cs="Courier"/>
          <w:sz w:val="24"/>
          <w:szCs w:val="24"/>
        </w:rPr>
        <w:t>то приземления должно иметь размер не менее чем 6 м в длину x 4 м в ширину x 0.7 м в высоту за вертикальной плоскостью планки.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Стойки и место приземления должны быть спроектированы таким образом, чтобы во время соревнования между ними было про</w:t>
      </w:r>
      <w:r>
        <w:rPr>
          <w:rFonts w:ascii="Courier" w:hAnsi="Courier" w:cs="Courier"/>
          <w:sz w:val="24"/>
          <w:szCs w:val="24"/>
        </w:rPr>
        <w:t>странство, по крайней мере, 10 см, что позволит избежать падения планки вследствие касания матом стоек при приземлении спортсмена.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с шестом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 просьбе спортсменов стойки могут перемещаться только в направлении места</w:t>
      </w:r>
      <w:r>
        <w:rPr>
          <w:rFonts w:ascii="Courier" w:hAnsi="Courier" w:cs="Courier"/>
          <w:sz w:val="24"/>
          <w:szCs w:val="24"/>
        </w:rPr>
        <w:t xml:space="preserve"> приземления, чтобы проекция края планки, ближайшей к спортсмену, могла располагаться в любой точке от места приземления, непосредственно над задней стенкой ящика для упора до отметки 80 см в направлении места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До начала соревнований участник </w:t>
      </w:r>
      <w:r>
        <w:rPr>
          <w:rFonts w:ascii="Courier" w:hAnsi="Courier" w:cs="Courier"/>
          <w:sz w:val="24"/>
          <w:szCs w:val="24"/>
        </w:rPr>
        <w:t>должен сообщить соответствующему судье свои требования по расположению планки для выполнения первой попытки, и это должно быть зафиксировано.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затем спортсмен хочет внести изменения в эти требования, он должен немедленно проинформировать ответственног</w:t>
      </w:r>
      <w:r>
        <w:rPr>
          <w:rFonts w:ascii="Courier" w:hAnsi="Courier" w:cs="Courier"/>
          <w:sz w:val="24"/>
          <w:szCs w:val="24"/>
        </w:rPr>
        <w:t>о судью до того, как стойки были установлены в соответствии с его первоначальными пожеланиями.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он не сделал этого, начинается отсчет времени, отведенного ему на попытку.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Линия шириной 1 см, яркого цвета, должна быть прочерчена под прямым</w:t>
      </w:r>
      <w:r>
        <w:rPr>
          <w:rFonts w:ascii="Courier" w:hAnsi="Courier" w:cs="Courier"/>
          <w:sz w:val="24"/>
          <w:szCs w:val="24"/>
        </w:rPr>
        <w:t xml:space="preserve"> углом к оси разбега на уровне внутреннего края ящика ("линия нулевой проекции планки"). Такая же линия шириной до 50 мм должна проходить по поверхности места приземления и должна быть продлена вплоть до внешнего края стоек. Край линии ближний к спортсмену</w:t>
      </w:r>
      <w:r>
        <w:rPr>
          <w:rFonts w:ascii="Courier" w:hAnsi="Courier" w:cs="Courier"/>
          <w:sz w:val="24"/>
          <w:szCs w:val="24"/>
        </w:rPr>
        <w:t xml:space="preserve"> должен совпадать с дальним краем ящика для упора шеста.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Попытка не засчитывается, если: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после прыжка планка не остается на обоих кронштейнах из-за неверных действий спортсмена во время прыжка;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спортсмен дотронулся до поверхности, включа</w:t>
      </w:r>
      <w:r>
        <w:rPr>
          <w:rFonts w:ascii="Courier" w:hAnsi="Courier" w:cs="Courier"/>
          <w:sz w:val="24"/>
          <w:szCs w:val="24"/>
        </w:rPr>
        <w:t>я место приземления, расположенной за вертикальной плоскостью, проходящей через дальний край ящика для упора шеста, любой частью своего тела или шестом до того, как он преодолел планку;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после отрыва от земли он переместил выше верхнюю (по положени</w:t>
      </w:r>
      <w:r>
        <w:rPr>
          <w:rFonts w:ascii="Courier" w:hAnsi="Courier" w:cs="Courier"/>
          <w:sz w:val="24"/>
          <w:szCs w:val="24"/>
        </w:rPr>
        <w:t>ю на шесте) руку или перенес расположенную ниже руку выше верхней;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во время прыжка спортсмен придерживает или ставит на место планку кистью руки (кистями рук).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Не является нарушением, если спортсмен разбегается вне белых линий, обозна</w:t>
      </w:r>
      <w:r>
        <w:rPr>
          <w:rFonts w:ascii="Courier" w:hAnsi="Courier" w:cs="Courier"/>
          <w:sz w:val="24"/>
          <w:szCs w:val="24"/>
        </w:rPr>
        <w:t>чающих зону разбега в любой точке.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Не является нарушением, если шест касается места приземления в процессе выполнения попытки после того, как он был правильно поставлен в ящик для упора шеста.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Участники соревнования могут использоват</w:t>
      </w:r>
      <w:r>
        <w:rPr>
          <w:rFonts w:ascii="Courier" w:hAnsi="Courier" w:cs="Courier"/>
          <w:sz w:val="24"/>
          <w:szCs w:val="24"/>
        </w:rPr>
        <w:t>ь различные вещества для смазки рук или шеста для обеспечения лучшего захвата. Разрешается использование перчаток. Хотя запрета на использование перчаток или использование разрешенных веществ на перчатках не существует, эта практика должна контролироваться</w:t>
      </w:r>
      <w:r>
        <w:rPr>
          <w:rFonts w:ascii="Courier" w:hAnsi="Courier" w:cs="Courier"/>
          <w:sz w:val="24"/>
          <w:szCs w:val="24"/>
        </w:rPr>
        <w:t xml:space="preserve"> Рефери, если она вызывает вопросы об оказании запрещенной помощи.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После того, как спортсмен во время прыжка отпустил шест, никому, включая самого спортсмена, не разрешается касаться шеста, за исключением случаев, когда он падает в обратном направлении</w:t>
      </w:r>
      <w:r>
        <w:rPr>
          <w:rFonts w:ascii="Courier" w:hAnsi="Courier" w:cs="Courier"/>
          <w:sz w:val="24"/>
          <w:szCs w:val="24"/>
        </w:rPr>
        <w:t xml:space="preserve"> от планки или стоек. В случае такого прикосновения и уверенности Рефери в том, что шест должен был сбить планку, попытка считается неудачной. Это одно из немногих правил, в котором поведение судьи может привести к незасчитанной попытке. Поэтому важно, что</w:t>
      </w:r>
      <w:r>
        <w:rPr>
          <w:rFonts w:ascii="Courier" w:hAnsi="Courier" w:cs="Courier"/>
          <w:sz w:val="24"/>
          <w:szCs w:val="24"/>
        </w:rPr>
        <w:t>бы судьи на стойках, внимательно следили за тем, чтобы они не касались и не ловили шест, если только он явно не падает в сторону противоположную от планки и/или стойки.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Если при выполнении попытки шест ломается, это не считается неудачной попыткой, и с</w:t>
      </w:r>
      <w:r>
        <w:rPr>
          <w:rFonts w:ascii="Courier" w:hAnsi="Courier" w:cs="Courier"/>
          <w:sz w:val="24"/>
          <w:szCs w:val="24"/>
        </w:rPr>
        <w:t>портсмен должен получить новую попытку.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Дорожка для разбега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Минимальная длина разбега составляет 40 м, а если позволяют условия - то 45 м. Ширина дорожки для разбега должна быть 1.22 м +/- 0.01 м. Дорожка должна быть обозначена белыми линиями шириной</w:t>
      </w:r>
      <w:r>
        <w:rPr>
          <w:rFonts w:ascii="Courier" w:hAnsi="Courier" w:cs="Courier"/>
          <w:sz w:val="24"/>
          <w:szCs w:val="24"/>
        </w:rPr>
        <w:t xml:space="preserve"> 5 см.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На всех стадионах, построенных до 1 января 2004 года, дорожка для разбега должна быть шириной не более 1.25 м. Однако, если такие стадионы/манежи подвергаются ремонту или полной смене покрытия, то ширина дорожки должна соответствовать д</w:t>
      </w:r>
      <w:r>
        <w:rPr>
          <w:rFonts w:ascii="Courier" w:hAnsi="Courier" w:cs="Courier"/>
          <w:sz w:val="24"/>
          <w:szCs w:val="24"/>
        </w:rPr>
        <w:t>анному Правилу.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Максимально допустимый боковой уклон дорожки для разбега составляет 1:100 (1%) и на последних 40 метрах общий уклон вниз в направлении разбега не должен превышать 1:1000 (0.1%), если только не существует особых обстоятельств, которые п</w:t>
      </w:r>
      <w:r>
        <w:rPr>
          <w:rFonts w:ascii="Courier" w:hAnsi="Courier" w:cs="Courier"/>
          <w:sz w:val="24"/>
          <w:szCs w:val="24"/>
        </w:rPr>
        <w:t>озволяют сделать исключение.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Сектор для прыжков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Ящик упора. Отталкивание в прыжке с шестом начинается из ящика упора. Ящик должен быть изготовлен из пригодного материала, предпочтительно с закругленными верхними краями и находиться в "утопленном" пол</w:t>
      </w:r>
      <w:r>
        <w:rPr>
          <w:rFonts w:ascii="Courier" w:hAnsi="Courier" w:cs="Courier"/>
          <w:sz w:val="24"/>
          <w:szCs w:val="24"/>
        </w:rPr>
        <w:t>ожении относительно уровня сектора для разбега. Он должен быть длиной 1 м, измеренной вдоль дна ящика. Ширина ящика у края, обращенного к разбегу - 60 см, а у опорной стенки при измерении по дну - до 15 см. Угол между дном ящика и опорной стенкой - 105 гра</w:t>
      </w:r>
      <w:r>
        <w:rPr>
          <w:rFonts w:ascii="Courier" w:hAnsi="Courier" w:cs="Courier"/>
          <w:sz w:val="24"/>
          <w:szCs w:val="24"/>
        </w:rPr>
        <w:t>дусов. Допустимая погрешность для размеров и углов составляет +/- 0.01 м и -0°/+1°).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Глубина ящика у опорной стенки - 20 см ниже уровня земли в точке, где он соприкасается с доской упора. Ящик должен быть сконструирован таким образом, что его боковые стор</w:t>
      </w:r>
      <w:r>
        <w:rPr>
          <w:rFonts w:ascii="Courier" w:hAnsi="Courier" w:cs="Courier"/>
          <w:sz w:val="24"/>
          <w:szCs w:val="24"/>
        </w:rPr>
        <w:t>оны были развернуты наружу приблизительно под углом в 120 градусов ко дну.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спортсмен может положить подложку вокруг ящика для дополнительной защиты во время выполнения любой своей попытки. Положить эту подложку нужно в пределах времени, отведе</w:t>
      </w:r>
      <w:r>
        <w:rPr>
          <w:rFonts w:ascii="Courier" w:hAnsi="Courier" w:cs="Courier"/>
          <w:sz w:val="24"/>
          <w:szCs w:val="24"/>
        </w:rPr>
        <w:t>нного спортсмену на попытку, и ее нужно убрать сразу же после завершения попытки. На соревнованиях по Правилу 1 эти подложки предоставляют организаторы.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Стойки. Может быть использована любая конструкция стоек или поддерживающих опор при условии, что о</w:t>
      </w:r>
      <w:r>
        <w:rPr>
          <w:rFonts w:ascii="Courier" w:hAnsi="Courier" w:cs="Courier"/>
          <w:sz w:val="24"/>
          <w:szCs w:val="24"/>
        </w:rPr>
        <w:t>ни жесткие. Металлическая структура основания и нижней части стоек сверху сектора приземления должна быть закрыта накладкой из соответствующего материала для того, чтобы обеспечить безопасность спортсменов и шестов.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Держатели планки (кронштейны). План</w:t>
      </w:r>
      <w:r>
        <w:rPr>
          <w:rFonts w:ascii="Courier" w:hAnsi="Courier" w:cs="Courier"/>
          <w:sz w:val="24"/>
          <w:szCs w:val="24"/>
        </w:rPr>
        <w:t>ка располагается на кронштейнах таким образом, что, если до нее дотрагивается спортсмен или шест, она легко падает на землю в направлении зоны приземления. Кронштейны не должны иметь никаких зазубрин или неровностей, они должны быть одинаковой толщины по в</w:t>
      </w:r>
      <w:r>
        <w:rPr>
          <w:rFonts w:ascii="Courier" w:hAnsi="Courier" w:cs="Courier"/>
          <w:sz w:val="24"/>
          <w:szCs w:val="24"/>
        </w:rPr>
        <w:t>сей поверхности и иметь не более 13 мм в диаметре. Они не должны выступать более чем на 55 мм за стойки, которые возвышаются над кронштейнами на 35 - 40 мм.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Расстояние между осями кронштейнов должно быть не меньше 4.30 м и не больше 4.37 м. Кронштейны не </w:t>
      </w:r>
      <w:r>
        <w:rPr>
          <w:rFonts w:ascii="Courier" w:hAnsi="Courier" w:cs="Courier"/>
          <w:sz w:val="24"/>
          <w:szCs w:val="24"/>
        </w:rPr>
        <w:t>могут быть покрыты резиной или другим материалом, который создает эффект увеличения трения между ними и поверхностью планки. Использование пружин также не допускается.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Чтобы снизить риск получения травмы вследствие возможного падения спортсмен</w:t>
      </w:r>
      <w:r>
        <w:rPr>
          <w:rFonts w:ascii="Courier" w:hAnsi="Courier" w:cs="Courier"/>
          <w:sz w:val="24"/>
          <w:szCs w:val="24"/>
        </w:rPr>
        <w:t>а на одну из стоек, кронштейны, поддерживающие планку, могут быть расположены на постоянно прикрепленных к стойкам держателях, позволяя, таким образом, расставить стойки шире, не увеличивая при этом длину планки.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Шесты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 Спортсмены могут использовать </w:t>
      </w:r>
      <w:r>
        <w:rPr>
          <w:rFonts w:ascii="Courier" w:hAnsi="Courier" w:cs="Courier"/>
          <w:sz w:val="24"/>
          <w:szCs w:val="24"/>
        </w:rPr>
        <w:t>свои собственные шесты. Не разрешается пользоваться шестами других спортсменов без их согласия.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Допускается применение шестов произвольной длины или диаметра, изготовленных из любого материала или комбинации материалов. Основная поверхность шеста должна б</w:t>
      </w:r>
      <w:r>
        <w:rPr>
          <w:rFonts w:ascii="Courier" w:hAnsi="Courier" w:cs="Courier"/>
          <w:sz w:val="24"/>
          <w:szCs w:val="24"/>
        </w:rPr>
        <w:t>ыть гладкой.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Допускается обмотка шеста клейкой лентой в верхней точке захвата (для защиты руки) и обмотка лентой и/или защита при помощи другого пригодного материала у нижнего края (для защиты шеста). Любая клейкая лента в верхней точке захвата должна быт</w:t>
      </w:r>
      <w:r>
        <w:rPr>
          <w:rFonts w:ascii="Courier" w:hAnsi="Courier" w:cs="Courier"/>
          <w:sz w:val="24"/>
          <w:szCs w:val="24"/>
        </w:rPr>
        <w:t>ь равномерно распределенной, за исключением случайного "нахлеста" и не должна быть следствием любого резкого изменения в диаметре, например, образования "кольца" на шесте. Только обычная обмотка в соответствии с Правилами допускается на том конце шеста, гд</w:t>
      </w:r>
      <w:r>
        <w:rPr>
          <w:rFonts w:ascii="Courier" w:hAnsi="Courier" w:cs="Courier"/>
          <w:sz w:val="24"/>
          <w:szCs w:val="24"/>
        </w:rPr>
        <w:t>е у спортсмена захват - кольца, петли и т.п. не допускаются. Нет никаких ограничений на то, насколько далеко вверх или вниз по шесту проходит такая обмотка, но она должна быть предназначена для того, чтобы защитить руку. Однако нет никаких ограничений на н</w:t>
      </w:r>
      <w:r>
        <w:rPr>
          <w:rFonts w:ascii="Courier" w:hAnsi="Courier" w:cs="Courier"/>
          <w:sz w:val="24"/>
          <w:szCs w:val="24"/>
        </w:rPr>
        <w:t>ижнем конце шеста, и в целом там разрешена любая форма обмотки, при условии, что это не дает спортсмену никаких преимуществ.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На соревнованиях, проводимых в соответствии с Правилом 1 место приземления было не менее 6 м в длину за ну</w:t>
      </w:r>
      <w:r>
        <w:rPr>
          <w:rFonts w:ascii="Courier" w:hAnsi="Courier" w:cs="Courier"/>
          <w:sz w:val="24"/>
          <w:szCs w:val="24"/>
        </w:rPr>
        <w:t>левой проекцией планки и не считая передней части, 6 м в ширину и 0.8 м в высоту. Передние края, во всех случаях, должны иметь длину не менее 2 метров. Стороны, ближайшие к ящику для упора, располагаются на расстоянии 10 - 15 см от ящика и имеют приблизите</w:t>
      </w:r>
      <w:r>
        <w:rPr>
          <w:rFonts w:ascii="Courier" w:hAnsi="Courier" w:cs="Courier"/>
          <w:sz w:val="24"/>
          <w:szCs w:val="24"/>
        </w:rPr>
        <w:t>льный уклон 45 градусов по отношению к ящику.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 ПРЫЖОК В ДЛИНУ, ПРЫЖОК ТРОЙНЫМ</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(далее по тексту - ГОРИЗОНТАЛЬНЫЕ ПРЫЖКИ)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184</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Общие положения - горизонтальные прыжки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Дорожка для разбега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Минимальная длина дорожки для разбега, измеренная </w:t>
      </w:r>
      <w:r>
        <w:rPr>
          <w:rFonts w:ascii="Courier" w:hAnsi="Courier" w:cs="Courier"/>
          <w:sz w:val="24"/>
          <w:szCs w:val="24"/>
        </w:rPr>
        <w:t>от соответствующего края бруска отталкивания, должна быть 40 м, а если позволяют условия - 45 м. Ширина должна быть 1.22 м +/- (0.01 м). Дорожка для разбега обозначается белыми линиями шириной 5 см.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На всех стадионах, построенных до 1 января 2</w:t>
      </w:r>
      <w:r>
        <w:rPr>
          <w:rFonts w:ascii="Courier" w:hAnsi="Courier" w:cs="Courier"/>
          <w:sz w:val="24"/>
          <w:szCs w:val="24"/>
        </w:rPr>
        <w:t>004 года, дорожка для разбега должна быть шириной не более 1.25 м. Однако, если такие стадионы/манежи подвергаются ремонту или полной смене покрытия, то ширина дорожки должна соответствовать данному Правилу.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Максимально допустимый боковой уклон дорожк</w:t>
      </w:r>
      <w:r>
        <w:rPr>
          <w:rFonts w:ascii="Courier" w:hAnsi="Courier" w:cs="Courier"/>
          <w:sz w:val="24"/>
          <w:szCs w:val="24"/>
        </w:rPr>
        <w:t>и для разбега составляет 1:100 (1%) и на последних 40 метрах общий уклон вниз в направлении разбега не должен превышать 1:1000 (0.1%), если только не существует особых обстоятельств, которые позволяют сделать исключение.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Брусок для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Место</w:t>
      </w:r>
      <w:r>
        <w:rPr>
          <w:rFonts w:ascii="Courier" w:hAnsi="Courier" w:cs="Courier"/>
          <w:sz w:val="24"/>
          <w:szCs w:val="24"/>
        </w:rPr>
        <w:t xml:space="preserve"> отталкивания представляет собой брусок, "утопленный" на уровне зоны разбега и поверхности сектора приземления. Край бруска, ближний к яме для приземления, называется линией отталкивания. Сразу же за линией должен быть уложен слой пластилина для облегчения</w:t>
      </w:r>
      <w:r>
        <w:rPr>
          <w:rFonts w:ascii="Courier" w:hAnsi="Courier" w:cs="Courier"/>
          <w:sz w:val="24"/>
          <w:szCs w:val="24"/>
        </w:rPr>
        <w:t xml:space="preserve"> работы судей.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при строительстве зоны разбега и/или зоны отталкивания ранее предусматривалось размещение пластилинового индикатора и такой индикатор не используется, то это место должно быть заполнено заглушкой заподлицо с дорожкой разбег</w:t>
      </w:r>
      <w:r>
        <w:rPr>
          <w:rFonts w:ascii="Courier" w:hAnsi="Courier" w:cs="Courier"/>
          <w:sz w:val="24"/>
          <w:szCs w:val="24"/>
        </w:rPr>
        <w:t>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Конструкция. Брусок должен быть прямоугольной формы, сделанный из дерева или другого пригодного жесткого материала, при контакте с которым шипы на обуви спортсмена не скользят, длиной 1.22 м (+/- 0.01 м), шириной 200 мм (+/- 2 мм), толщиной не боле</w:t>
      </w:r>
      <w:r>
        <w:rPr>
          <w:rFonts w:ascii="Courier" w:hAnsi="Courier" w:cs="Courier"/>
          <w:sz w:val="24"/>
          <w:szCs w:val="24"/>
        </w:rPr>
        <w:t>е 100 мм. Брусок должен быть окрашен в белый цвет. Для обеспечения того, чтобы линия отталкивания была четко различимой и отличалась от планки отталкивания, зона непосредственно за линией отталкивания должна быть другого цвета, нежели белый.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Использова</w:t>
      </w:r>
      <w:r>
        <w:rPr>
          <w:rFonts w:ascii="Courier" w:hAnsi="Courier" w:cs="Courier"/>
          <w:sz w:val="24"/>
          <w:szCs w:val="24"/>
        </w:rPr>
        <w:t>ние видео или других технологий, чтобы помочь судьям в принятии решения о применении Правила 185.1, настоятельно рекомендуется на всех уровнях соревнований. Однако, если технология отсутствует, можно использовать пластилиновый индикатор заступа.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Пластилин</w:t>
      </w:r>
      <w:r>
        <w:rPr>
          <w:rFonts w:ascii="Courier" w:hAnsi="Courier" w:cs="Courier"/>
          <w:sz w:val="24"/>
          <w:szCs w:val="24"/>
        </w:rPr>
        <w:t>овый индикатор заступов. Он представляет собой жесткий брусок шириной 100 мм (+/- 2 мм) и длиной 1.22 м (+/- 0.01 м), изготовленный из дерева или другого пригодного материала и должен быть выкрашен в контрастный по отношению к бруску отталкивания цвет. Есл</w:t>
      </w:r>
      <w:r>
        <w:rPr>
          <w:rFonts w:ascii="Courier" w:hAnsi="Courier" w:cs="Courier"/>
          <w:sz w:val="24"/>
          <w:szCs w:val="24"/>
        </w:rPr>
        <w:t xml:space="preserve">и это возможно, пластилин должен быть третьего контрастного цвета. Планка-индикатор располагается в выемке или на бруске с ближней к яме для приземления стороны. Поверхность должна подниматься над уровнем бруска для отталкивания на высоту 7 мм (+/- 1 мм). </w:t>
      </w:r>
      <w:r>
        <w:rPr>
          <w:rFonts w:ascii="Courier" w:hAnsi="Courier" w:cs="Courier"/>
          <w:sz w:val="24"/>
          <w:szCs w:val="24"/>
        </w:rPr>
        <w:t>Края должны быть скошены таким образом, чтобы слой пластилина, заполняющий выемку ближе к линии отталкивания, был расположен под углом 90 градусов.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 установке в углубление индикатор заступа и вся конструкция должна быть достаточно жесткой, чтобы принят</w:t>
      </w:r>
      <w:r>
        <w:rPr>
          <w:rFonts w:ascii="Courier" w:hAnsi="Courier" w:cs="Courier"/>
          <w:sz w:val="24"/>
          <w:szCs w:val="24"/>
        </w:rPr>
        <w:t>ь на себя всю силу отталкивания ступни спортсмена. Поверхность индикатора за слоем пластилина должна быть из такого материала, чтобы шипы обуви спортсменов не скользили.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Пластилин на индикаторе можно выравнивать при помощи специального ролика или скребка </w:t>
      </w:r>
      <w:r>
        <w:rPr>
          <w:rFonts w:ascii="Courier" w:hAnsi="Courier" w:cs="Courier"/>
          <w:sz w:val="24"/>
          <w:szCs w:val="24"/>
        </w:rPr>
        <w:t>подходящей формы (чтобы удалять следы от заступов спортсменов).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рекомендуется иметь запасные индикаторы заступа в/или рядом с сектором, чтобы при необходимости удалить следы от заступа, быстро заменить индикатор и не задерживать соревнования.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Яма для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Яма для приземления должна иметь ширину от 2.75 м до 3 м и располагаться, по возможности, таким образом, чтобы линия середины разбега при ее продлении совпала бы с серединой ямы для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ось разбега не со</w:t>
      </w:r>
      <w:r>
        <w:rPr>
          <w:rFonts w:ascii="Courier" w:hAnsi="Courier" w:cs="Courier"/>
          <w:sz w:val="24"/>
          <w:szCs w:val="24"/>
        </w:rPr>
        <w:t>впадает с центральной линией ямы для приземления, то лента, или, при необходимости, две ленты должны быть проложены вдоль ямы для приземления, чтобы достигнуть вышеуказанного положения.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Яма для приземления должна быть заполнена мягким влажным песком, </w:t>
      </w:r>
      <w:r>
        <w:rPr>
          <w:rFonts w:ascii="Courier" w:hAnsi="Courier" w:cs="Courier"/>
          <w:sz w:val="24"/>
          <w:szCs w:val="24"/>
        </w:rPr>
        <w:t>верхний слой которого выравнивается на уровне бруска для отталкивания.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Измерения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Во всех горизонтальных прыжковых видах результаты округляются с точностью до 0.01 м в сторону уменьшения, если измеряемое расстояние не составляет целого сан</w:t>
      </w:r>
      <w:r>
        <w:rPr>
          <w:rFonts w:ascii="Courier" w:hAnsi="Courier" w:cs="Courier"/>
          <w:sz w:val="24"/>
          <w:szCs w:val="24"/>
        </w:rPr>
        <w:t>тиметра.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Измерение результата каждого прыжка должно проводиться немедленно после выполнения засчитанной попытки (или после подачи устного протеста в соответствии с Правилом 146.5). Результаты всех прыжков измеряются от ближайшего следа в яме для призем</w:t>
      </w:r>
      <w:r>
        <w:rPr>
          <w:rFonts w:ascii="Courier" w:hAnsi="Courier" w:cs="Courier"/>
          <w:sz w:val="24"/>
          <w:szCs w:val="24"/>
        </w:rPr>
        <w:t>ления, оставленного любой частью тела прыгуна или тем, что было прикреплено к прыгуну в момент приземления/оставления отметки в песке, до линии отталкивания или ее продолжения. Измерение производится перпендикулярно к линии отталкивания или ее продолжению.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Измерение скорости ветра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Прибор, используемый для измерения скорости ветра, должен быть таким же, как описано в Правилах 163.8 и 163.9. Он должен работать в соответствии с Правилами 163.11 и 184.12 и считывать показания в соответствии с Правилом 16</w:t>
      </w:r>
      <w:r>
        <w:rPr>
          <w:rFonts w:ascii="Courier" w:hAnsi="Courier" w:cs="Courier"/>
          <w:sz w:val="24"/>
          <w:szCs w:val="24"/>
        </w:rPr>
        <w:t>3.13.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Соответствующий Рефери вида должен удостовериться, что прибор для измерения скорости ветра расположен на расстоянии 20 м от линии отталкивания. Он должен находиться на высоте 1.22 м и на расстоянии не более 2 м от зоны разбега.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В прыжке в д</w:t>
      </w:r>
      <w:r>
        <w:rPr>
          <w:rFonts w:ascii="Courier" w:hAnsi="Courier" w:cs="Courier"/>
          <w:sz w:val="24"/>
          <w:szCs w:val="24"/>
        </w:rPr>
        <w:t>лину и тройном прыжке скорость ветра измеряется в течение 5 секунд с момента, когда спортсмен пересекает отметку, расположенную на расстоянии 40 м от бруска для отталкивания в прыжке в длину и 35 м - в тройном прыжке. Если длина разбега составляет соответс</w:t>
      </w:r>
      <w:r>
        <w:rPr>
          <w:rFonts w:ascii="Courier" w:hAnsi="Courier" w:cs="Courier"/>
          <w:sz w:val="24"/>
          <w:szCs w:val="24"/>
        </w:rPr>
        <w:t>твенно менее 40 м или 35 м, скорость ветра измеряется с того момента, когда начинается разбег.</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185</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длину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Попытка не засчитывается, если спортсмен: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касается земли за линией отталкивания любой частью тела во время </w:t>
      </w:r>
      <w:r>
        <w:rPr>
          <w:rFonts w:ascii="Courier" w:hAnsi="Courier" w:cs="Courier"/>
          <w:sz w:val="24"/>
          <w:szCs w:val="24"/>
        </w:rPr>
        <w:t>разбега без прыжка или в момент прыжка или (при применении видео технологии) пересекает вертикальную плоскость линии отталкивания любой частью тела/ступней/обувью, во время разбега без совершения прыжка или же в процессе прыжка;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отталкивается сбок</w:t>
      </w:r>
      <w:r>
        <w:rPr>
          <w:rFonts w:ascii="Courier" w:hAnsi="Courier" w:cs="Courier"/>
          <w:sz w:val="24"/>
          <w:szCs w:val="24"/>
        </w:rPr>
        <w:t>у от бруска (не касаясь его), независимо от того, произошло ли это за линией отталкивания или до нее;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применяет в разбеге или прыжке любой вариант сальто;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после отталкивания, но до своего первого контакта с сектором приземления он дотраги</w:t>
      </w:r>
      <w:r>
        <w:rPr>
          <w:rFonts w:ascii="Courier" w:hAnsi="Courier" w:cs="Courier"/>
          <w:sz w:val="24"/>
          <w:szCs w:val="24"/>
        </w:rPr>
        <w:t>вается до поверхности разбега или за пределом разбега, или за пределом зоны приземления; или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во время приземления спортсмен касается границ или земли за сектором ближе к линии отталкивания, чем ближайшая отметка, оставленная на песке;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или покидае</w:t>
      </w:r>
      <w:r>
        <w:rPr>
          <w:rFonts w:ascii="Courier" w:hAnsi="Courier" w:cs="Courier"/>
          <w:sz w:val="24"/>
          <w:szCs w:val="24"/>
        </w:rPr>
        <w:t>т яму для приземления не по Правилу 185.2.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Когда спортсмен покидает яму для приземления, его первое касание ступней ноги края или за краем ямы для приземления должно быть дальше от линии отталкивания, чем ближайший след, оставленный на песке. Это включ</w:t>
      </w:r>
      <w:r>
        <w:rPr>
          <w:rFonts w:ascii="Courier" w:hAnsi="Courier" w:cs="Courier"/>
          <w:sz w:val="24"/>
          <w:szCs w:val="24"/>
        </w:rPr>
        <w:t>ает любой след, оставленный в яме в результате потери равновесия или след от шагов в песке при движении назад в сторону линии отталкивания, и полностью расположенный внутри ямы, но более близкий к бруску для отталкивания, чем первоначальный след, оставленн</w:t>
      </w:r>
      <w:r>
        <w:rPr>
          <w:rFonts w:ascii="Courier" w:hAnsi="Courier" w:cs="Courier"/>
          <w:sz w:val="24"/>
          <w:szCs w:val="24"/>
        </w:rPr>
        <w:t>ый на песке.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первое касание считается выходом из ямы для приземления.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Не считается ошибкой, если: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спортсмен бежит за белыми линиями, ограничивающими дорожку разбега в любой точке.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за исключением случаев Правила 185.1 (б), отталк</w:t>
      </w:r>
      <w:r>
        <w:rPr>
          <w:rFonts w:ascii="Courier" w:hAnsi="Courier" w:cs="Courier"/>
          <w:sz w:val="24"/>
          <w:szCs w:val="24"/>
        </w:rPr>
        <w:t>ивается, не добежав до планки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 Правилу 185.1 (б), спортсмен касается частью своей обуви/стопы до поверхности за пределами любого края бруска для отталкивания до линии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(г) в ходе приземления спортсмен дотрагивается любой </w:t>
      </w:r>
      <w:r>
        <w:rPr>
          <w:rFonts w:ascii="Courier" w:hAnsi="Courier" w:cs="Courier"/>
          <w:sz w:val="24"/>
          <w:szCs w:val="24"/>
        </w:rPr>
        <w:t>частью своего тела или тем, что прикреплено к телу в момент касания песка, до границ или земли за пределами ямы для приземления, если только такой контакт не противоречит Правилам 185.1(г) или (е).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спортсмен идет обратно через яму для приземления посл</w:t>
      </w:r>
      <w:r>
        <w:rPr>
          <w:rFonts w:ascii="Courier" w:hAnsi="Courier" w:cs="Courier"/>
          <w:sz w:val="24"/>
          <w:szCs w:val="24"/>
        </w:rPr>
        <w:t>е того, как он правильно из нее вышел в соответствии с Правилом 185.2.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Линия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Расстояние от линии отталкивания до дальнего края ямы для приземления должно быть не менее 10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Линия отталкивания должна быть расположена на расстоянии от</w:t>
      </w:r>
      <w:r>
        <w:rPr>
          <w:rFonts w:ascii="Courier" w:hAnsi="Courier" w:cs="Courier"/>
          <w:sz w:val="24"/>
          <w:szCs w:val="24"/>
        </w:rPr>
        <w:t xml:space="preserve"> 1 м до 3 м от ближнего края ямы для приземления.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186</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тройным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Правила 184 и 185 прыжку в длину применяются в соревнованиях по тройному прыжку со следующими изменениями: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Тройной прыжок состоит из "скачка", "шага" и "пр</w:t>
      </w:r>
      <w:r>
        <w:rPr>
          <w:rFonts w:ascii="Courier" w:hAnsi="Courier" w:cs="Courier"/>
          <w:sz w:val="24"/>
          <w:szCs w:val="24"/>
        </w:rPr>
        <w:t>ыжка". Утверждена именно такая последовательность выполнения прыжка.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"Скачок" выполняется таким образом, чтобы прыгун приземлился на ту же ногу, которой он отталкивался; при "шаге" он должен приземлиться на другую ногу, которой затем выполняется отталк</w:t>
      </w:r>
      <w:r>
        <w:rPr>
          <w:rFonts w:ascii="Courier" w:hAnsi="Courier" w:cs="Courier"/>
          <w:sz w:val="24"/>
          <w:szCs w:val="24"/>
        </w:rPr>
        <w:t>ивание при "прыжке".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 будет считаться ошибкой, если во время выполнения любой фазы прыжка спортсмен касается земли маховой ногой.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Правило 185.1 (г) не применяется при правильном приземлении после "скачка" и "шага".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Линия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w:t>
      </w:r>
      <w:r>
        <w:rPr>
          <w:rFonts w:ascii="Courier" w:hAnsi="Courier" w:cs="Courier"/>
          <w:sz w:val="24"/>
          <w:szCs w:val="24"/>
        </w:rPr>
        <w:t>Расстояние между линией отталкивания для мужчин и дальним концом ямы для приземления должно быть не менее 21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На соревнованиях уровня "Всероссийские соревнования" требуется наличие отдельных планок отталкивания для мужчин и для женщин. Линия отталкив</w:t>
      </w:r>
      <w:r>
        <w:rPr>
          <w:rFonts w:ascii="Courier" w:hAnsi="Courier" w:cs="Courier"/>
          <w:sz w:val="24"/>
          <w:szCs w:val="24"/>
        </w:rPr>
        <w:t>ания была расположена не менее чем в 13 м для мужчин и 11 м для женщин от ближнего края ямы для приземления. На других соревнованиях это расстояние должно соответствовать уровню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Для выполнения "шага" и "прыжка" между бруском отталкивания </w:t>
      </w:r>
      <w:r>
        <w:rPr>
          <w:rFonts w:ascii="Courier" w:hAnsi="Courier" w:cs="Courier"/>
          <w:sz w:val="24"/>
          <w:szCs w:val="24"/>
        </w:rPr>
        <w:t>и ямы для приземления должна быть зона отталкивания шириной 1.22 м (+/- 0.01 м), обеспечивающая жесткую и правильную постановку стопы.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На всех стадионах, построенных до 1 января 2004 года, дорожка для разбега должна быть шириной не более 1.25 </w:t>
      </w:r>
      <w:r>
        <w:rPr>
          <w:rFonts w:ascii="Courier" w:hAnsi="Courier" w:cs="Courier"/>
          <w:sz w:val="24"/>
          <w:szCs w:val="24"/>
        </w:rPr>
        <w:t>м. Однако, если такие стадионы/манежи подвергаются ремонту или полной смене покрытия, то ширина дорожки должна соответствовать данному Правилу.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C. МЕТАНИЕ КОПЬЯ, МЕТАНИЕ МОЛОТА, МЕТАНИЕ ДИСКА, ТОЛКАНИЕ</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ЯДРА (далее по тексту - МЕТАНИЯ)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187</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Общ</w:t>
      </w:r>
      <w:r>
        <w:rPr>
          <w:rFonts w:ascii="Courier" w:hAnsi="Courier" w:cs="Courier"/>
          <w:sz w:val="24"/>
          <w:szCs w:val="24"/>
        </w:rPr>
        <w:t>ие положения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Официальные снаряды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На всех соревнованиях используемые снаряды должны соответствовать требованиям Всемирной легкоатлетической ассоциации и иметь действующий в настоящее время международный сертификат. Следующая таблица показывает, какого</w:t>
      </w:r>
      <w:r>
        <w:rPr>
          <w:rFonts w:ascii="Courier" w:hAnsi="Courier" w:cs="Courier"/>
          <w:sz w:val="24"/>
          <w:szCs w:val="24"/>
        </w:rPr>
        <w:t xml:space="preserve"> веса снаряды должны использоваться в каждой возрастной группе.</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Снаряды</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18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Женщины и Юниорки до 20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18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20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Взрослые мужчины</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Ядро</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7.260 кг</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w:t>
            </w:r>
            <w:r>
              <w:rPr>
                <w:rFonts w:ascii="Courier" w:hAnsi="Courier" w:cs="Courier"/>
                <w:sz w:val="24"/>
                <w:szCs w:val="24"/>
              </w:rPr>
              <w:t>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1.750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2.000 кг</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Молот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7.260 кг</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Копье</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500 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600 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700 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800 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800 г</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более младших возрастных группах рекомендуется использовать следующие снаряды:</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Ядро</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кг</w:t>
            </w:r>
          </w:p>
        </w:tc>
      </w:tr>
    </w:tbl>
    <w:p w:rsidR="00000000" w:rsidRDefault="001B0C1C">
      <w:pPr>
        <w:widowControl w:val="0"/>
        <w:autoSpaceDE w:val="0"/>
        <w:autoSpaceDN w:val="0"/>
        <w:adjustRightInd w:val="0"/>
        <w:spacing w:after="0" w:line="240" w:lineRule="auto"/>
        <w:rPr>
          <w:rFonts w:ascii="Courier" w:hAnsi="Courier" w:cs="Courier"/>
          <w:sz w:val="24"/>
          <w:szCs w:val="24"/>
        </w:rPr>
      </w:pP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0.75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0.75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кг</w:t>
            </w:r>
          </w:p>
        </w:tc>
      </w:tr>
    </w:tbl>
    <w:p w:rsidR="00000000" w:rsidRDefault="001B0C1C">
      <w:pPr>
        <w:widowControl w:val="0"/>
        <w:autoSpaceDE w:val="0"/>
        <w:autoSpaceDN w:val="0"/>
        <w:adjustRightInd w:val="0"/>
        <w:spacing w:after="0" w:line="240" w:lineRule="auto"/>
        <w:rPr>
          <w:rFonts w:ascii="Courier" w:hAnsi="Courier" w:cs="Courier"/>
          <w:sz w:val="24"/>
          <w:szCs w:val="24"/>
        </w:rPr>
      </w:pP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Копье</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 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 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600 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 г</w:t>
            </w:r>
          </w:p>
        </w:tc>
      </w:tr>
    </w:tbl>
    <w:p w:rsidR="00000000" w:rsidRDefault="001B0C1C">
      <w:pPr>
        <w:widowControl w:val="0"/>
        <w:autoSpaceDE w:val="0"/>
        <w:autoSpaceDN w:val="0"/>
        <w:adjustRightInd w:val="0"/>
        <w:spacing w:after="0" w:line="240" w:lineRule="auto"/>
        <w:rPr>
          <w:rFonts w:ascii="Courier" w:hAnsi="Courier" w:cs="Courier"/>
          <w:sz w:val="24"/>
          <w:szCs w:val="24"/>
        </w:rPr>
      </w:pP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Молот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w:t>
            </w:r>
            <w:r>
              <w:rPr>
                <w:rFonts w:ascii="Courier" w:hAnsi="Courier" w:cs="Courier"/>
                <w:sz w:val="24"/>
                <w:szCs w:val="24"/>
              </w:rPr>
              <w:t>о 12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14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кг</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кг</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кг</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действующие стандартные формы, необходимые для процесса сертификации и возобновления заявок, также как и описание процедуры сертификации могут быт</w:t>
      </w:r>
      <w:r>
        <w:rPr>
          <w:rFonts w:ascii="Courier" w:hAnsi="Courier" w:cs="Courier"/>
          <w:sz w:val="24"/>
          <w:szCs w:val="24"/>
        </w:rPr>
        <w:t>ь предоставлены Офисом Всемирной легкоатлетической ассоциации, или их можно скопировать с вебсайта Всемирной легкоатлетической ассоциации.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 исключением ситуаций, изложенных ниже, все эти снаряды должны быть предоставлены Организационным комитетом.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Технический делегат (делегаты) может, основываясь на соответствующих Технических регламентах каждого соревнования, разрешить спортсменам использовать свои снаряды или те, которые предоставлены поставщиком, при условии, что эти снаряды сертифицированы Всеми</w:t>
      </w:r>
      <w:r>
        <w:rPr>
          <w:rFonts w:ascii="Courier" w:hAnsi="Courier" w:cs="Courier"/>
          <w:sz w:val="24"/>
          <w:szCs w:val="24"/>
        </w:rPr>
        <w:t>рной легкоатлетической ассоциации, проверены и отмечены как утвержденные Организационным комитетом до начала соревнования и доступны для всех спортсменов. Эти снаряды не будут приняты, если такая же модель уже входит в список снарядов, предоставленных Орга</w:t>
      </w:r>
      <w:r>
        <w:rPr>
          <w:rFonts w:ascii="Courier" w:hAnsi="Courier" w:cs="Courier"/>
          <w:sz w:val="24"/>
          <w:szCs w:val="24"/>
        </w:rPr>
        <w:t>низационным комитетом. Если только технический менеджер не решит иначе, не более двух снарядов может быть предоставлено любым спортсменом на любое соревнование, в котором он участвует.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Во время соревнований не разрешается заменять/переделывать снаряды.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Помощь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Следующее считается помощью и поэтому не разрешено: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бинтование двух или нескольких пальцев вместе. Если используется бинтование рук или пальцев, то разрешается бинтование больших зон (наложение большой повязки) при условии, что в результ</w:t>
      </w:r>
      <w:r>
        <w:rPr>
          <w:rFonts w:ascii="Courier" w:hAnsi="Courier" w:cs="Courier"/>
          <w:sz w:val="24"/>
          <w:szCs w:val="24"/>
        </w:rPr>
        <w:t>ате никакие два или более пальцев не забинтованы вместе так, что пальцы не могут двигаться по отдельности. До начала соревнования нужно показать забинтованные пальцы/руки старшему судье;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использование утяжелителей, прикрепленных к телу, что может каки</w:t>
      </w:r>
      <w:r>
        <w:rPr>
          <w:rFonts w:ascii="Courier" w:hAnsi="Courier" w:cs="Courier"/>
          <w:sz w:val="24"/>
          <w:szCs w:val="24"/>
        </w:rPr>
        <w:t>м-то образом помочь спортсмену во время выполнения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использование перчаток, за исключением метания молота. В этом случае перчатки должны быть гладкими с тыльной стороны и на ладони, а кончики пальцев перчатки, за исключением большого пальца, д</w:t>
      </w:r>
      <w:r>
        <w:rPr>
          <w:rFonts w:ascii="Courier" w:hAnsi="Courier" w:cs="Courier"/>
          <w:sz w:val="24"/>
          <w:szCs w:val="24"/>
        </w:rPr>
        <w:t>олжны быть обрезаны;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нанесение каких-либо веществ на поверхность круга или на обувь, использование любого метода, чтобы поверхность круга стала более шероховатой.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Судьи знают о нарушении данного правила, они должны порекомендовать лю</w:t>
      </w:r>
      <w:r>
        <w:rPr>
          <w:rFonts w:ascii="Courier" w:hAnsi="Courier" w:cs="Courier"/>
          <w:sz w:val="24"/>
          <w:szCs w:val="24"/>
        </w:rPr>
        <w:t>бому спортсмену, не соблюдающему данное правило, исправить ситуацию. Если спортсмен этого не делает, то такая попытка (попытки) должна быть не засчитана. Если попытка завершена до того, как будет замечено несоответствие правилу, Рефери должен решить, какие</w:t>
      </w:r>
      <w:r>
        <w:rPr>
          <w:rFonts w:ascii="Courier" w:hAnsi="Courier" w:cs="Courier"/>
          <w:sz w:val="24"/>
          <w:szCs w:val="24"/>
        </w:rPr>
        <w:t xml:space="preserve"> действия должны быть предприняты. Во всех случаях, которые считаются достаточно серьезными, могут также применяться Правила 125.5 и 145.2.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Следующее не считается помощью и поэтому разрешено: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Для обеспечения лучшего удержания снаряда спортсменам </w:t>
      </w:r>
      <w:r>
        <w:rPr>
          <w:rFonts w:ascii="Courier" w:hAnsi="Courier" w:cs="Courier"/>
          <w:sz w:val="24"/>
          <w:szCs w:val="24"/>
        </w:rPr>
        <w:t>разрешается использовать подходящие вещества, но только для рук. Метатели молота могут использовать такое вещество для перчаток, а толкатели ядра - для шеи.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дополнение к этому толкатели ядра и метатели диска могут использовать мел или похожее вещест</w:t>
      </w:r>
      <w:r>
        <w:rPr>
          <w:rFonts w:ascii="Courier" w:hAnsi="Courier" w:cs="Courier"/>
          <w:sz w:val="24"/>
          <w:szCs w:val="24"/>
        </w:rPr>
        <w:t>во для нанесения на снаряд.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вещества для нанесения на руки и на снаряды должны легко удаляться со снарядов при помощи влажной тряпки и не должны оставлять никаких следов. Если данное правило не соблюдается, то применяется Правило 187.4 (Примечание).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использование бинтования на руках и пальцах, если это не противоречит Правилу 187.4(а).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Круг для метаний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Обод круга должен быть изготовлен из железа, стали или другого пригодного материала. Верхний край обода должен быть расположен вровень с земл</w:t>
      </w:r>
      <w:r>
        <w:rPr>
          <w:rFonts w:ascii="Courier" w:hAnsi="Courier" w:cs="Courier"/>
          <w:sz w:val="24"/>
          <w:szCs w:val="24"/>
        </w:rPr>
        <w:t>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Поверхность вокруг круга может быть сделана из бетона, синтетического материала, асфальта, дерева или любого другого пригодного материала.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Поверхность внутри круга может быть из бетона, асфальта или другого пригодного, но не скользкого материала. Пов</w:t>
      </w:r>
      <w:r>
        <w:rPr>
          <w:rFonts w:ascii="Courier" w:hAnsi="Courier" w:cs="Courier"/>
          <w:sz w:val="24"/>
          <w:szCs w:val="24"/>
        </w:rPr>
        <w:t>ерхность должна быть ровной и на 20 мм (+/- 6 мм) ниже, чем верхняя часть кольца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толкании ядра разрешается использование переносного круга, при условии, что соблюдаются все остальные требования.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Внутренний диаметр круга составляет 2.135 м (+/</w:t>
      </w:r>
      <w:r>
        <w:rPr>
          <w:rFonts w:ascii="Courier" w:hAnsi="Courier" w:cs="Courier"/>
          <w:sz w:val="24"/>
          <w:szCs w:val="24"/>
        </w:rPr>
        <w:t>- 5 мм) в толкании ядра и метании молота и 2.50 м (+/- 5 мм) в метании диска.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Кольцо круга должно быть не менее 6 мм толщиной и окрашено в белый цвет.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молота может выполняться из круга для метания диска при условии, что диаметр круга сокращен с 2</w:t>
      </w:r>
      <w:r>
        <w:rPr>
          <w:rFonts w:ascii="Courier" w:hAnsi="Courier" w:cs="Courier"/>
          <w:sz w:val="24"/>
          <w:szCs w:val="24"/>
        </w:rPr>
        <w:t>.50 м до 2.135 м при расположении внутри обода.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предпочтительно, чтобы обод был выкрашен в цвет, отличный от белого, чтобы белые линии, описанные в Правиле 187.8, были четко видны.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Белая линия шириной 5 см должна быть прочерчена от внешне</w:t>
      </w:r>
      <w:r>
        <w:rPr>
          <w:rFonts w:ascii="Courier" w:hAnsi="Courier" w:cs="Courier"/>
          <w:sz w:val="24"/>
          <w:szCs w:val="24"/>
        </w:rPr>
        <w:t xml:space="preserve">го края металлического обода, по крайней мере, на 75 см с каждой стороны круга. Она может быть окрашена или сделана из дерева или другого пригодного материала. Задний край белой линии формирует продолжение теоретической линии, проходящей через центр круга </w:t>
      </w:r>
      <w:r>
        <w:rPr>
          <w:rFonts w:ascii="Courier" w:hAnsi="Courier" w:cs="Courier"/>
          <w:sz w:val="24"/>
          <w:szCs w:val="24"/>
        </w:rPr>
        <w:t>перпендикулярно к центральной линии сектора приземления.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Дорожка для разбега (метание копья)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В метании копья минимальная длина дорожки для разбега - 30 м, для соревнований, проводимых по Правилу 1, минимальная длина должна быть 33.5 м. Если позволяют</w:t>
      </w:r>
      <w:r>
        <w:rPr>
          <w:rFonts w:ascii="Courier" w:hAnsi="Courier" w:cs="Courier"/>
          <w:sz w:val="24"/>
          <w:szCs w:val="24"/>
        </w:rPr>
        <w:t xml:space="preserve"> условия, минимальная длина должна быть 36.50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Дорожка должна быть отмечена двумя параллельными белыми линиями шириной 5 см, которые находятся на расстоянии 4 м друг от друга. Метание копья выполняется из-за дуги круга с радиусом 8 м. Дуга состоит из по</w:t>
      </w:r>
      <w:r>
        <w:rPr>
          <w:rFonts w:ascii="Courier" w:hAnsi="Courier" w:cs="Courier"/>
          <w:sz w:val="24"/>
          <w:szCs w:val="24"/>
        </w:rPr>
        <w:t>лосы шириной 7 см, нанесенной краской или изготовленной из дерева или другого пригодного материала, не подверженного коррозии, типа пластика. Она должна быть окрашена в белый цвет и установлена заподлицо с поверхностью дорожки для разбега. От краев дуги по</w:t>
      </w:r>
      <w:r>
        <w:rPr>
          <w:rFonts w:ascii="Courier" w:hAnsi="Courier" w:cs="Courier"/>
          <w:sz w:val="24"/>
          <w:szCs w:val="24"/>
        </w:rPr>
        <w:t>д прямым углом к параллельным линиям, обозначающим разбег, должны быть прочерчены линии. Эти линии должны быть белого цвета, длиной, по крайней мере, 75 см и шириной, по крайней мере, 7 см. Максимально допустимый боковой уклон дорожки для разбега составляе</w:t>
      </w:r>
      <w:r>
        <w:rPr>
          <w:rFonts w:ascii="Courier" w:hAnsi="Courier" w:cs="Courier"/>
          <w:sz w:val="24"/>
          <w:szCs w:val="24"/>
        </w:rPr>
        <w:t>т 1:100 (1%) и на последних 20 метрах общий уклон вниз в направлении разбега не должен превышать 1:1000 (0.1%).</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Сектор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Сектор приземления должен иметь гаревое, травяное или иное подходящее покрытие, на котором снаряд оставляет четкий сле</w:t>
      </w:r>
      <w:r>
        <w:rPr>
          <w:rFonts w:ascii="Courier" w:hAnsi="Courier" w:cs="Courier"/>
          <w:sz w:val="24"/>
          <w:szCs w:val="24"/>
        </w:rPr>
        <w:t>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Максимально допустимый уклон сектора вниз в направлении метания не должен превышать 1:1000 (0.1%).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(а) За исключением метания копья, площадь сектора приземления должна быть размечена белыми линиями шириной 5 см под углом 34.92 градуса таким об</w:t>
      </w:r>
      <w:r>
        <w:rPr>
          <w:rFonts w:ascii="Courier" w:hAnsi="Courier" w:cs="Courier"/>
          <w:sz w:val="24"/>
          <w:szCs w:val="24"/>
        </w:rPr>
        <w:t>разом, чтобы внутренние края линий, если их продлить, проходили бы через центр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чтобы создать сектор с углом 34.92 градуса, нужно от центра круга отмерить расстояние 20 м между двумя точками на линиях, обозначающих сектор. В этом случае </w:t>
      </w:r>
      <w:r>
        <w:rPr>
          <w:rFonts w:ascii="Courier" w:hAnsi="Courier" w:cs="Courier"/>
          <w:sz w:val="24"/>
          <w:szCs w:val="24"/>
        </w:rPr>
        <w:t>расстояние между двумя точками составит 12 м (20 м x 0.60 м). Соответственно, на каждый метр удаления от центра круга приходится расстояние 60 см.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метании копья площадь сектора приземления должна быть размечена белыми линиями шириной 5 см таким обр</w:t>
      </w:r>
      <w:r>
        <w:rPr>
          <w:rFonts w:ascii="Courier" w:hAnsi="Courier" w:cs="Courier"/>
          <w:sz w:val="24"/>
          <w:szCs w:val="24"/>
        </w:rPr>
        <w:t>азом, чтобы внутренние края линий, если их продлить, проходили бы через крайние точки ограничительной дуги, и обе линии пересекались бы в центре сектора разбега, частью которого является ограничительная дуга. Таким образом, угол сектора составляет 28.96 гр</w:t>
      </w:r>
      <w:r>
        <w:rPr>
          <w:rFonts w:ascii="Courier" w:hAnsi="Courier" w:cs="Courier"/>
          <w:sz w:val="24"/>
          <w:szCs w:val="24"/>
        </w:rPr>
        <w:t>адусов.</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Толкание ядра, метание диска и молота выполняется из круга, а метание копья - из сектора для разбега. Если метание производится из круга, спортсмен должен начать выполнение попытки из зафиксированной позиции внутри круга. Разрешается</w:t>
      </w:r>
      <w:r>
        <w:rPr>
          <w:rFonts w:ascii="Courier" w:hAnsi="Courier" w:cs="Courier"/>
          <w:sz w:val="24"/>
          <w:szCs w:val="24"/>
        </w:rPr>
        <w:t xml:space="preserve"> касаться внутренней части металлического обода. В толкании ядра также разрешается касаться внутренней части ограничительного сегмента, описанного в Правиле 188.2.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Нет никаких ограничений на то, как и с какой стороны спортсмен может входить в круг. Соотве</w:t>
      </w:r>
      <w:r>
        <w:rPr>
          <w:rFonts w:ascii="Courier" w:hAnsi="Courier" w:cs="Courier"/>
          <w:sz w:val="24"/>
          <w:szCs w:val="24"/>
        </w:rPr>
        <w:t>тствующее требование состоит в том, что, находясь внутри круга, он должен занять зафиксированную позицию до начала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Попытка не засчитывается, если спортсмен в процессе выполнения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выпускает ядро или копье каким-то другим способом,</w:t>
      </w:r>
      <w:r>
        <w:rPr>
          <w:rFonts w:ascii="Courier" w:hAnsi="Courier" w:cs="Courier"/>
          <w:sz w:val="24"/>
          <w:szCs w:val="24"/>
        </w:rPr>
        <w:t xml:space="preserve"> кроме разрешенного Правилами 188.1 и 193.1;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после того как он вошел в круг и начал выполнять попытку, дотрагивается любой частью тела до верхнего края металлического обода, до верхней внутренней грани обода или до земли вне зоны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 толкани</w:t>
      </w:r>
      <w:r>
        <w:rPr>
          <w:rFonts w:ascii="Courier" w:hAnsi="Courier" w:cs="Courier"/>
          <w:sz w:val="24"/>
          <w:szCs w:val="24"/>
        </w:rPr>
        <w:t>и ядра - дотрагивается любой частью своего тела до любой части ограничительного сегмента, за исключением внутренней части (но включая его верхний край, который считается частью верха);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Во всех метаниях из круга не считается ошибкой, если касание обода кру</w:t>
      </w:r>
      <w:r>
        <w:rPr>
          <w:rFonts w:ascii="Courier" w:hAnsi="Courier" w:cs="Courier"/>
          <w:sz w:val="24"/>
          <w:szCs w:val="24"/>
        </w:rPr>
        <w:t>га происходит без какого-либо выигрыша в силе или поступательного движения вперед во время первого вращения в точке полностью позади белых линий, проведенных через центр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 метании копья - дотрагивается любой частью своего тела до линий, обознач</w:t>
      </w:r>
      <w:r>
        <w:rPr>
          <w:rFonts w:ascii="Courier" w:hAnsi="Courier" w:cs="Courier"/>
          <w:sz w:val="24"/>
          <w:szCs w:val="24"/>
        </w:rPr>
        <w:t>ающих зону разбега, или до земли за зоной разбега.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Не считается ошибкой, если диск или любая часть молота ударяет в сетку после выпуска снаряда, при условии, что никакое другое Правило не нарушено.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При условии, что в ходе выполнения попы</w:t>
      </w:r>
      <w:r>
        <w:rPr>
          <w:rFonts w:ascii="Courier" w:hAnsi="Courier" w:cs="Courier"/>
          <w:sz w:val="24"/>
          <w:szCs w:val="24"/>
        </w:rPr>
        <w:t>тки Правила каждого конкретного вида метаний не были нарушены, спортсмен может прервать уже начатую попытку, может положить снаряд в круг или вне круга или на дорожку разбега или вне ее, оставить снаряд, выйти из круга или уйти с дорожки в любую сторону, а</w:t>
      </w:r>
      <w:r>
        <w:rPr>
          <w:rFonts w:ascii="Courier" w:hAnsi="Courier" w:cs="Courier"/>
          <w:sz w:val="24"/>
          <w:szCs w:val="24"/>
        </w:rPr>
        <w:t xml:space="preserve"> затем вернуться в сектор и снова начать попытку. В этих обстоятельствах нет никаких ограничений в отношении того, как и в каком направлении спортсмен может покинуть круг или зону разбега, если он решит это сделать. Соответствующим требованием является то,</w:t>
      </w:r>
      <w:r>
        <w:rPr>
          <w:rFonts w:ascii="Courier" w:hAnsi="Courier" w:cs="Courier"/>
          <w:sz w:val="24"/>
          <w:szCs w:val="24"/>
        </w:rPr>
        <w:t xml:space="preserve"> что никакое другое правило не нарушается и не нарушалось ранее.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Все действия, разрешенные этим параграфом, включаются в максимальное время, отведенное на выполнение попытки в соответствии с Правилом 180.17.</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Считается ошибкой, если ядро,</w:t>
      </w:r>
      <w:r>
        <w:rPr>
          <w:rFonts w:ascii="Courier" w:hAnsi="Courier" w:cs="Courier"/>
          <w:sz w:val="24"/>
          <w:szCs w:val="24"/>
        </w:rPr>
        <w:t xml:space="preserve"> диск, шар молота или наконечник копья при контакте с землей, когда происходит первое приземление снаряда, дотрагивается до линии сектора, до земли или любого предмета (кроме заградительной сетки, как указано в Примечании к Правилу 187.14) за пределами лин</w:t>
      </w:r>
      <w:r>
        <w:rPr>
          <w:rFonts w:ascii="Courier" w:hAnsi="Courier" w:cs="Courier"/>
          <w:sz w:val="24"/>
          <w:szCs w:val="24"/>
        </w:rPr>
        <w:t>ии сектора. Следует отметить, что в целях толкования настоящего Правила положение троса и ручки молота не имеет значения. Например, трос может приземлиться или лежать на линии сектора или за ее пределами, и это не будет иметь значения, при условии, что шар</w:t>
      </w:r>
      <w:r>
        <w:rPr>
          <w:rFonts w:ascii="Courier" w:hAnsi="Courier" w:cs="Courier"/>
          <w:sz w:val="24"/>
          <w:szCs w:val="24"/>
        </w:rPr>
        <w:t xml:space="preserve"> молота приземлился правильно. То же самое относится и к определению точки, с которой проводится измерение в соответствии с правилом 187.20(а).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Спортсмен не должен выходить из круга или зоны разбега до тех пор, пока снаряд не коснулся земли.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Для </w:t>
      </w:r>
      <w:r>
        <w:rPr>
          <w:rFonts w:ascii="Courier" w:hAnsi="Courier" w:cs="Courier"/>
          <w:sz w:val="24"/>
          <w:szCs w:val="24"/>
        </w:rPr>
        <w:t>всех метаний из круга: при выходе из круга первое касание края металлического обода или земли за кругом может быть осуществлено только позади белой линии, которая прочерчена за пределами круга и проходит через его условный центр.</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Первое касани</w:t>
      </w:r>
      <w:r>
        <w:rPr>
          <w:rFonts w:ascii="Courier" w:hAnsi="Courier" w:cs="Courier"/>
          <w:sz w:val="24"/>
          <w:szCs w:val="24"/>
        </w:rPr>
        <w:t>е края металлического обода или земли за кругом считается выходом из круга.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метании копья при выходе из сектора первый шаг в сторону параллельных линий или земли за дорожкой разбега должен быть сделан полностью за белой линией дуги или линий, прове</w:t>
      </w:r>
      <w:r>
        <w:rPr>
          <w:rFonts w:ascii="Courier" w:hAnsi="Courier" w:cs="Courier"/>
          <w:sz w:val="24"/>
          <w:szCs w:val="24"/>
        </w:rPr>
        <w:t>денных под прямым углом к параллельным линиям и являющихся продолжением дуги. Как только снаряд коснулся земли, считается, что спортсмен покинул зону разбега правильно, коснувшись линии или за линией (нарисованной, или теоретической, или обозначенной марке</w:t>
      </w:r>
      <w:r>
        <w:rPr>
          <w:rFonts w:ascii="Courier" w:hAnsi="Courier" w:cs="Courier"/>
          <w:sz w:val="24"/>
          <w:szCs w:val="24"/>
        </w:rPr>
        <w:t>рами рядом с зоной разбега), проведенной поперек через зону разбега на расстоянии 4 метров от конечных точек дуги метания. Если спортсмен находится за этой линией и внутри зоны разбега на момент приземления снаряда, он будет считаться покинувшим сектор пра</w:t>
      </w:r>
      <w:r>
        <w:rPr>
          <w:rFonts w:ascii="Courier" w:hAnsi="Courier" w:cs="Courier"/>
          <w:sz w:val="24"/>
          <w:szCs w:val="24"/>
        </w:rPr>
        <w:t>вильно.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После выполнения каждой попытки снаряд нужно принести обратно в зону рядом с кругом или дорожкой для разбега, но никогда не бросать его.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Измерения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Во всех видах метаний результат округляется с точностью до 0.01 м в сторону уменьшения, е</w:t>
      </w:r>
      <w:r>
        <w:rPr>
          <w:rFonts w:ascii="Courier" w:hAnsi="Courier" w:cs="Courier"/>
          <w:sz w:val="24"/>
          <w:szCs w:val="24"/>
        </w:rPr>
        <w:t>сли измеряемое расстояние не составляет целого сантиметра.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Измерение каждого броска производится немедленно после выполнения засчитанной попытки (или устного протеста по Правилу 146.5):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от ближайшей отметки при приземлении ядра, диска и шара моло</w:t>
      </w:r>
      <w:r>
        <w:rPr>
          <w:rFonts w:ascii="Courier" w:hAnsi="Courier" w:cs="Courier"/>
          <w:sz w:val="24"/>
          <w:szCs w:val="24"/>
        </w:rPr>
        <w:t>та до внутренней окружности круга вдоль линии к центру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метании копья - от точки, в которой наконечник металлической головки копья первый раз коснулся земли, до внутреннего края дуги вдоль линии, проведенной от точки приземления до центра круг</w:t>
      </w:r>
      <w:r>
        <w:rPr>
          <w:rFonts w:ascii="Courier" w:hAnsi="Courier" w:cs="Courier"/>
          <w:sz w:val="24"/>
          <w:szCs w:val="24"/>
        </w:rPr>
        <w:t>а, частью которого является эта дуга.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188</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Толкание ядра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Ядро толкают от плеча только одной рукой. Как только спортсмен займет положение в круге перед началом выполнения попытки, ядро должно касаться или быть зафиксировано в не</w:t>
      </w:r>
      <w:r>
        <w:rPr>
          <w:rFonts w:ascii="Courier" w:hAnsi="Courier" w:cs="Courier"/>
          <w:sz w:val="24"/>
          <w:szCs w:val="24"/>
        </w:rPr>
        <w:t>посредственной близости от шеи или подбородка, и кисть руки не должна опускаться ниже этого положения во время толкания. Ядро не должно отводиться за линию плеч.</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способ толкания ядра с переворотом "колесом" запрещен.</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Ограничительный сегмент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Сегмент должен быть окрашен в белый цвет, изготовлен из дерева или другого пригодного материала в форме дуги таким образом, чтобы внутренняя поверхность была на одной линии с внутренним краем обода круга и была перпендикулярна поверхности круга. Он дол</w:t>
      </w:r>
      <w:r>
        <w:rPr>
          <w:rFonts w:ascii="Courier" w:hAnsi="Courier" w:cs="Courier"/>
          <w:sz w:val="24"/>
          <w:szCs w:val="24"/>
        </w:rPr>
        <w:t xml:space="preserve">жен быть расположен так, чтобы его центр совпадал с центральной линией сектора приземления и прочно прикреплен к земле. Сегмент имеет размеры от 11.2 см до 30 см в ширину, с хордой 1.21 м (+/- 0.01 м) для дуги того же радиуса, что и круг, и 10 см (+/- 0.8 </w:t>
      </w:r>
      <w:r>
        <w:rPr>
          <w:rFonts w:ascii="Courier" w:hAnsi="Courier" w:cs="Courier"/>
          <w:sz w:val="24"/>
          <w:szCs w:val="24"/>
        </w:rPr>
        <w:t>см) в высоту по отношению к уровню внутренней стороны круга.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Ядро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Ядро должно быть изготовлено из железа, латуни или любого металла не мягче латуни или представлять собой оболочку из такого металла с наполнением свинцом или другим пригодным твердым м</w:t>
      </w:r>
      <w:r>
        <w:rPr>
          <w:rFonts w:ascii="Courier" w:hAnsi="Courier" w:cs="Courier"/>
          <w:sz w:val="24"/>
          <w:szCs w:val="24"/>
        </w:rPr>
        <w:t>атериалом. По форме ядро представляет собой гладкий шар, не имеющий никаких шероховатостей. Для того чтобы оно считалось гладким, средняя высота шероховатостей поверхности должна быть менее 1.6 микрон, т.е. класс шероховатости N 7 или меньше.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Ядро долж</w:t>
      </w:r>
      <w:r>
        <w:rPr>
          <w:rFonts w:ascii="Courier" w:hAnsi="Courier" w:cs="Courier"/>
          <w:sz w:val="24"/>
          <w:szCs w:val="24"/>
        </w:rPr>
        <w:t>но соответствовать следующим требованиям:</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для использования на соревновании и для признания рекорда:</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7.260 кг</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диаметр</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 мм</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Макси</w:t>
            </w:r>
            <w:r>
              <w:rPr>
                <w:rFonts w:ascii="Courier" w:hAnsi="Courier" w:cs="Courier"/>
                <w:sz w:val="24"/>
                <w:szCs w:val="24"/>
              </w:rPr>
              <w:t>мальный диаметр</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125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 мм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189</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диска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 Корпус диска должен быть цельным или полым и сделан из дерева или другого пригодного материала с металлическим ободом по краю. В поперечном сечении край </w:t>
      </w:r>
      <w:r>
        <w:rPr>
          <w:rFonts w:ascii="Courier" w:hAnsi="Courier" w:cs="Courier"/>
          <w:sz w:val="24"/>
          <w:szCs w:val="24"/>
        </w:rPr>
        <w:t>обода должен быть закруглен с радиусом приблизительно 6 мм. Точно в середине корпуса заподлицо с его сторонами укрепляются параллельно друг к другу круглые шайбы. В качестве альтернативы диск может быть без металлических шайб, при условии, что эта зона пло</w:t>
      </w:r>
      <w:r>
        <w:rPr>
          <w:rFonts w:ascii="Courier" w:hAnsi="Courier" w:cs="Courier"/>
          <w:sz w:val="24"/>
          <w:szCs w:val="24"/>
        </w:rPr>
        <w:t>ская, а параметры и общий вес снаряда соответствуют указанным требованиям.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Обе стороны диска должны быть одинаковыми, без выступов, выемок или острых углов. Стороны сужаются по прямой линии до начала закругления обода на расстоянии 25 мм - 28.5 мм от цент</w:t>
      </w:r>
      <w:r>
        <w:rPr>
          <w:rFonts w:ascii="Courier" w:hAnsi="Courier" w:cs="Courier"/>
          <w:sz w:val="24"/>
          <w:szCs w:val="24"/>
        </w:rPr>
        <w:t>ра диска.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Схема диска может быть представлена следующим образом. От начала сужения кольца толщина диска постепенно увеличивается до максимальной величины D. Эта максимальная величина достигается на расстоянии 25 мм - 28.5 мм от центральной оси диска Y. От</w:t>
      </w:r>
      <w:r>
        <w:rPr>
          <w:rFonts w:ascii="Courier" w:hAnsi="Courier" w:cs="Courier"/>
          <w:sz w:val="24"/>
          <w:szCs w:val="24"/>
        </w:rPr>
        <w:t xml:space="preserve"> этой точки до оси диска Y толщина диска постоянна. Верхняя и нижняя стороны диска должны быть идентичны, диск также должен быть симметричен относительно оси вращения вокруг Y.</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 включая поверхность обода, должен быть гладким (см. Правило 188.4) и одн</w:t>
      </w:r>
      <w:r>
        <w:rPr>
          <w:rFonts w:ascii="Courier" w:hAnsi="Courier" w:cs="Courier"/>
          <w:sz w:val="24"/>
          <w:szCs w:val="24"/>
        </w:rPr>
        <w:t>ородным по всей поверхности.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Вес и размеры диска должны быть следующими.</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для допуска на соревнования и признания рекорда</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1.000 кг</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1.500 кг</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1.750 кг</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2.000 кг</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Внешний диаметр металлического кольца мин/макс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219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202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Диаметр металлической пластины или уплощенной центральной части, мин/макс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57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Толщина плоской центральной части металлической пласт</w:t>
            </w:r>
            <w:r>
              <w:rPr>
                <w:rFonts w:ascii="Courier" w:hAnsi="Courier" w:cs="Courier"/>
                <w:sz w:val="24"/>
                <w:szCs w:val="24"/>
              </w:rPr>
              <w:t>ины, мин/макс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37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38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41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44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39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43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46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Толщина обода (6 мм от края), мин/макс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мм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190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Заградительная сетка для метания диска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Метан</w:t>
      </w:r>
      <w:r>
        <w:rPr>
          <w:rFonts w:ascii="Courier" w:hAnsi="Courier" w:cs="Courier"/>
          <w:sz w:val="24"/>
          <w:szCs w:val="24"/>
        </w:rPr>
        <w:t xml:space="preserve">ие диска выполняется из огороженного сеткой сектора, чтобы обеспечить безопасность зрителей, официальных лиц и спортсменов. Заградительная сетка, описанная в этом Правиле, используется тогда, когда соревнование проходит за пределами стадиона в присутствии </w:t>
      </w:r>
      <w:r>
        <w:rPr>
          <w:rFonts w:ascii="Courier" w:hAnsi="Courier" w:cs="Courier"/>
          <w:sz w:val="24"/>
          <w:szCs w:val="24"/>
        </w:rPr>
        <w:t>зрителей, или когда соревнование проходит на стадионе во время проведения других видов. Если это не так, особенно на тренировочных полях, может быть достаточно более простой конструкции.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Заградительная сетка для метания молота, описанная в Пра</w:t>
      </w:r>
      <w:r>
        <w:rPr>
          <w:rFonts w:ascii="Courier" w:hAnsi="Courier" w:cs="Courier"/>
          <w:sz w:val="24"/>
          <w:szCs w:val="24"/>
        </w:rPr>
        <w:t>виле 192, может применяться также для метания диска, но при этом нужно установить концентрические круги размером 2.135/2.50 м или использовать растянутый вариант этой сетки с отдельным кругом для метания диска, который устанавливают перед кругом для метани</w:t>
      </w:r>
      <w:r>
        <w:rPr>
          <w:rFonts w:ascii="Courier" w:hAnsi="Courier" w:cs="Courier"/>
          <w:sz w:val="24"/>
          <w:szCs w:val="24"/>
        </w:rPr>
        <w:t>я молота.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Передвижные панели сектора метания молота могут использоваться, когда сектор используется для метания диска с целью ограничения опасных зон.</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Заградительная сетка должна быть спроектирована, изготовлена и установлена таким о</w:t>
      </w:r>
      <w:r>
        <w:rPr>
          <w:rFonts w:ascii="Courier" w:hAnsi="Courier" w:cs="Courier"/>
          <w:sz w:val="24"/>
          <w:szCs w:val="24"/>
        </w:rPr>
        <w:t>бразом, чтобы остановить диск весом 2 кг, движущийся со скоростью до 25 метров в секунду. При этом нужно предусмотреть, чтобы диск не отскочил рикошетом в сторону спортсмена или через край заградительной сетки. При условии, что требования этого Правила вып</w:t>
      </w:r>
      <w:r>
        <w:rPr>
          <w:rFonts w:ascii="Courier" w:hAnsi="Courier" w:cs="Courier"/>
          <w:sz w:val="24"/>
          <w:szCs w:val="24"/>
        </w:rPr>
        <w:t>олнены, может быть использована любая форма и конструкция заградительной сетки.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Заградительная сетка должна иметь U-образную форму, как показано на диаграмме. Расстояние между вертикальными краями сетки составляет 6 м. Они располагаются в 7 м от центра</w:t>
      </w:r>
      <w:r>
        <w:rPr>
          <w:rFonts w:ascii="Courier" w:hAnsi="Courier" w:cs="Courier"/>
          <w:sz w:val="24"/>
          <w:szCs w:val="24"/>
        </w:rPr>
        <w:t xml:space="preserve"> круга для метания. Крайними точками шестиметрового расстояния являются внутренние края ячейки сетки. Высота панелей или сетки в самой нижней точке должна быть по крайней мере 4 м и должна быть по крайней мере 6 м на длину последних 3 м на каждой стороне с</w:t>
      </w:r>
      <w:r>
        <w:rPr>
          <w:rFonts w:ascii="Courier" w:hAnsi="Courier" w:cs="Courier"/>
          <w:sz w:val="24"/>
          <w:szCs w:val="24"/>
        </w:rPr>
        <w:t>етки в зоне вылета снаряда.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Оформление и конструкция ограждения должны быть выполнены таким образом, чтобы предотвратить вылет диска через стыки, или через саму сетку, или под секциями.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Расположение задней панели/сетки не важно при условии</w:t>
      </w:r>
      <w:r>
        <w:rPr>
          <w:rFonts w:ascii="Courier" w:hAnsi="Courier" w:cs="Courier"/>
          <w:sz w:val="24"/>
          <w:szCs w:val="24"/>
        </w:rPr>
        <w:t>, что сетка находится на расстоянии не менее 3 м от центра круга;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Новаторское оформление, которое обеспечивает такой же уровень безопасности и не увеличивает опасную зону по сравнению с обычным размером, может быть сертифицировано Всемирно</w:t>
      </w:r>
      <w:r>
        <w:rPr>
          <w:rFonts w:ascii="Courier" w:hAnsi="Courier" w:cs="Courier"/>
          <w:sz w:val="24"/>
          <w:szCs w:val="24"/>
        </w:rPr>
        <w:t>й легкоатлетической ассоциацией;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(iii) Сторона сетки, особенно вдоль дорожки, может быть продлена и/или увеличена в высоту, чтобы обеспечить большую защиту спортсменов, соревнующихся на прилегающей дорожке во время соревнования по метанию диска</w:t>
      </w:r>
      <w:r>
        <w:rPr>
          <w:rFonts w:ascii="Courier" w:hAnsi="Courier" w:cs="Courier"/>
          <w:sz w:val="24"/>
          <w:szCs w:val="24"/>
        </w:rPr>
        <w:t>.</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Сетка должна быть изготовлена из пригодного натурального или синтетического шнура, или, в качестве альтернативы, из мягкой стальной проволоки, сделанной из высоколегированного металла.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Максимальный размер ячейки составляет 44 мм для шнура и 50 мм д</w:t>
      </w:r>
      <w:r>
        <w:rPr>
          <w:rFonts w:ascii="Courier" w:hAnsi="Courier" w:cs="Courier"/>
          <w:sz w:val="24"/>
          <w:szCs w:val="24"/>
        </w:rPr>
        <w:t>ля стальной проволоки.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Дополнительные требования, касающиеся сетки и процедур проверки безопасности изложены в Руководстве Всемирной легкоатлетической ассоциации по легкоатлетическим сооружениям.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Максимально опасный сектор при метании дис</w:t>
      </w:r>
      <w:r>
        <w:rPr>
          <w:rFonts w:ascii="Courier" w:hAnsi="Courier" w:cs="Courier"/>
          <w:sz w:val="24"/>
          <w:szCs w:val="24"/>
        </w:rPr>
        <w:t>ка, выполняемого из этого заграждения, составляет приблизительно 69 градусов, когда в одном соревновании выступают спортсмены, выполняющие метание как левой, так и правой рукой. Поэтому положение и правильность установки заградительной сетки особенно важны</w:t>
      </w:r>
      <w:r>
        <w:rPr>
          <w:rFonts w:ascii="Courier" w:hAnsi="Courier" w:cs="Courier"/>
          <w:sz w:val="24"/>
          <w:szCs w:val="24"/>
        </w:rPr>
        <w:t xml:space="preserve"> для обеспечения мер безопасности.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191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молота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Спортсмену, занявшему стартовую позицию, разрешается до выполнения замаха или вращения положить на землю шар молота внутри круга или за его пределами.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Не считается ошиб</w:t>
      </w:r>
      <w:r>
        <w:rPr>
          <w:rFonts w:ascii="Courier" w:hAnsi="Courier" w:cs="Courier"/>
          <w:sz w:val="24"/>
          <w:szCs w:val="24"/>
        </w:rPr>
        <w:t>кой, если шар молота касается земли внутри или снаружи круга или верхнего края металлического обода.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 может остановиться и начать метание снова, при условии, что никакое другое правило не было нарушено.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Не считается ошибкой, если во время мет</w:t>
      </w:r>
      <w:r>
        <w:rPr>
          <w:rFonts w:ascii="Courier" w:hAnsi="Courier" w:cs="Courier"/>
          <w:sz w:val="24"/>
          <w:szCs w:val="24"/>
        </w:rPr>
        <w:t>ания или, в то время, когда молот находится в воздухе, он разрушается, при условии, что метание было выполнено в соответствии с этим Правилом. Не считается ошибкой, если спортсмен при этом теряет равновесие и в результате нарушает любое положение этого Пра</w:t>
      </w:r>
      <w:r>
        <w:rPr>
          <w:rFonts w:ascii="Courier" w:hAnsi="Courier" w:cs="Courier"/>
          <w:sz w:val="24"/>
          <w:szCs w:val="24"/>
        </w:rPr>
        <w:t>вила. В обоих случаях спортсмену предоставляется новая попытка.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Молот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Молот состоит из основных трех частей - металлического шара, проволоки и ручки (рукоятки).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Шар изготовляется из железа, латуни или другого металла не мягче латуни или представл</w:t>
      </w:r>
      <w:r>
        <w:rPr>
          <w:rFonts w:ascii="Courier" w:hAnsi="Courier" w:cs="Courier"/>
          <w:sz w:val="24"/>
          <w:szCs w:val="24"/>
        </w:rPr>
        <w:t>яет собой оболочку из металла, заполненную свинцом или другим тяжелым материалом.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Центр тяжести шара должен быть удален не более чем на 6 мм от центра шара, и при этом должна быть обеспечена балансировка шара без учета веса рукоятки и проволоки, на горизо</w:t>
      </w:r>
      <w:r>
        <w:rPr>
          <w:rFonts w:ascii="Courier" w:hAnsi="Courier" w:cs="Courier"/>
          <w:sz w:val="24"/>
          <w:szCs w:val="24"/>
        </w:rPr>
        <w:t>нтально установленном проверочном кольце диаметром 12 мм с острыми кромками. Если используется наполнитель, он должен помещаться внутри шара таким образом, чтобы быть неподвижным, а центр тяжести шара был не далее 6 мм от центра шара.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6. Проволока должна </w:t>
      </w:r>
      <w:r>
        <w:rPr>
          <w:rFonts w:ascii="Courier" w:hAnsi="Courier" w:cs="Courier"/>
          <w:sz w:val="24"/>
          <w:szCs w:val="24"/>
        </w:rPr>
        <w:t>быть сделана из цельной стали с диаметром не менее 3 мм. Она не должна растягиваться во время метания молота. Проволока может иметь петлю, выполняющую функцию крепления с одной или с обеих сторон. Проволока крепится к шару с помощью простого шарнира или ша</w:t>
      </w:r>
      <w:r>
        <w:rPr>
          <w:rFonts w:ascii="Courier" w:hAnsi="Courier" w:cs="Courier"/>
          <w:sz w:val="24"/>
          <w:szCs w:val="24"/>
        </w:rPr>
        <w:t>рикоподшипника.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Рукоятка должна быть жесткой и без каких-либо сочленений. Общая деформация ручки при нагрузке в 3.8 kN не должна превышать 3 мм. Ручка прикрепляется к проволочной петле таким образом, чтобы ее нельзя было повернуть в проволочной петле д</w:t>
      </w:r>
      <w:r>
        <w:rPr>
          <w:rFonts w:ascii="Courier" w:hAnsi="Courier" w:cs="Courier"/>
          <w:sz w:val="24"/>
          <w:szCs w:val="24"/>
        </w:rPr>
        <w:t>ля увеличения общей длины молота. Рукоятка крепится к проволоке с помощью петли. Шарнир при этом нельзя использовать.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Рукоятка должна иметь симметричный дизайн и может иметь кривой или прямой захват и/или захват в виде скобы. Минимальная прочность рукоятк</w:t>
      </w:r>
      <w:r>
        <w:rPr>
          <w:rFonts w:ascii="Courier" w:hAnsi="Courier" w:cs="Courier"/>
          <w:sz w:val="24"/>
          <w:szCs w:val="24"/>
        </w:rPr>
        <w:t>и на разрыв должна быть 8 kN.</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Допускается другое оформление рукоятки, соответствующее указанным требованиям.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Вес и размеры молота должны быть следующими:</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для использования на соревновании и для признания рекорда:</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7.260 кг</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bl>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Длина молота, измеренная от внутреннего края ручки, макс</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 максимальной длине дополнительная погрешность не применяется</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1195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1195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1200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1215 мм</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Диаметр шара</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диаметр</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мм</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Максимальный диаметр</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130 мм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вес снаряда включает в себя общий вес шара, проволоки и рукоятки.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192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Заградительная сетка </w:t>
      </w:r>
      <w:r>
        <w:rPr>
          <w:rFonts w:ascii="Courier" w:hAnsi="Courier" w:cs="Courier"/>
          <w:sz w:val="24"/>
          <w:szCs w:val="24"/>
        </w:rPr>
        <w:t>для метания молота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Метание молота выполняется из огороженного сеткой сектора, чтобы обеспечить безопасность зрителей, официальных лиц и спортсменов. Заградительная сетка, описанная в этом Правиле, используется тогда, когда соревнование проходит за пре</w:t>
      </w:r>
      <w:r>
        <w:rPr>
          <w:rFonts w:ascii="Courier" w:hAnsi="Courier" w:cs="Courier"/>
          <w:sz w:val="24"/>
          <w:szCs w:val="24"/>
        </w:rPr>
        <w:t>делами стадиона в присутствии зрителей, или когда соревнование проходит на стадионе во время проведения других видов. Если это не так, особенно на тренировочных полях, сетка может быть более простой конструкции. Национальная федерация или офис Всемирной ле</w:t>
      </w:r>
      <w:r>
        <w:rPr>
          <w:rFonts w:ascii="Courier" w:hAnsi="Courier" w:cs="Courier"/>
          <w:sz w:val="24"/>
          <w:szCs w:val="24"/>
        </w:rPr>
        <w:t>гкоатлетической ассоциации могут дать нужный совет в случае необходимости.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Заградительная сетка должна быть спроектирована, изготовлена и установлена таким образом, чтобы остановить молот весом в 7.260 кг, движущийся со скоростью до 32 метров в секунду</w:t>
      </w:r>
      <w:r>
        <w:rPr>
          <w:rFonts w:ascii="Courier" w:hAnsi="Courier" w:cs="Courier"/>
          <w:sz w:val="24"/>
          <w:szCs w:val="24"/>
        </w:rPr>
        <w:t>. При этом нужно предусмотреть, чтобы молот не отскочил рикошетом в сторону спортсмена или через край заградительной сетки. При условии, что все требования этого Правила выполнены, может быть использована любая форма и конструкция заградительной сетки.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 xml:space="preserve"> Заградительная сетка должна иметь U-образную форму. Расстояние между вертикальными краями сетки составляет 6 м, и они располагаются на расстоянии 7 м перед центром круга для метаний. Крайними точками шестиметрового расстояния являются внутренние края ячей</w:t>
      </w:r>
      <w:r>
        <w:rPr>
          <w:rFonts w:ascii="Courier" w:hAnsi="Courier" w:cs="Courier"/>
          <w:sz w:val="24"/>
          <w:szCs w:val="24"/>
        </w:rPr>
        <w:t>ки сетки. Высота панелей сетки или соответствующей конструкции должна быть не менее 7 м в нижней точке для панелей/секций в тыльной части сетки и не менее 10 м на расстоянии последних 2.80 м перед точками поворота.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Оформление и конструкция сетки должна бы</w:t>
      </w:r>
      <w:r>
        <w:rPr>
          <w:rFonts w:ascii="Courier" w:hAnsi="Courier" w:cs="Courier"/>
          <w:sz w:val="24"/>
          <w:szCs w:val="24"/>
        </w:rPr>
        <w:t>ть выполнена таким образом, чтобы предотвратить вылет молота через ее стыки, или через саму сетку, или под секциями.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Установка задней панели/сетки не важна при условии, что сетка находится на расстоянии не менее 3.50 м от центра круга.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Дв</w:t>
      </w:r>
      <w:r>
        <w:rPr>
          <w:rFonts w:ascii="Courier" w:hAnsi="Courier" w:cs="Courier"/>
          <w:sz w:val="24"/>
          <w:szCs w:val="24"/>
        </w:rPr>
        <w:t>е подвижные секции шириной 2 м должны быть установлены перед сеткой. При каждой попытке будет задействована только одна секция. Минимальная высота этих секций составляет 10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 Левосторонняя секция используется для спортсменов, выполняющих</w:t>
      </w:r>
      <w:r>
        <w:rPr>
          <w:rFonts w:ascii="Courier" w:hAnsi="Courier" w:cs="Courier"/>
          <w:sz w:val="24"/>
          <w:szCs w:val="24"/>
        </w:rPr>
        <w:t xml:space="preserve"> метание вправо (против часовой стрелки), а правосторонняя - для спортсменов, выполняющих метание влево (по часовой стрелке). С учетом возможной необходимости задействовать одну секцию вместо другой, когда в соревновании участвуют спортсмены, выполняющие м</w:t>
      </w:r>
      <w:r>
        <w:rPr>
          <w:rFonts w:ascii="Courier" w:hAnsi="Courier" w:cs="Courier"/>
          <w:sz w:val="24"/>
          <w:szCs w:val="24"/>
        </w:rPr>
        <w:t>етание как вправо, так и влево, важно, чтобы эта замена не потребовала больших усилий и была проведена в минимальное время.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(ii) Конечная позиция обеих секций показана на диаграмме, хотя во время соревнования только одна секция будет постоянно закрыта.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w:t>
      </w:r>
      <w:r>
        <w:rPr>
          <w:rFonts w:ascii="Courier" w:hAnsi="Courier" w:cs="Courier"/>
          <w:sz w:val="24"/>
          <w:szCs w:val="24"/>
        </w:rPr>
        <w:t xml:space="preserve">iii) Во время использования подвижная секция должна находиться точно в том положении, как это показано. Поэтому при конструировании подвижных секций нужно предусмотреть их закрепление во время использования. Рекомендуется обозначить на земле (временно или </w:t>
      </w:r>
      <w:r>
        <w:rPr>
          <w:rFonts w:ascii="Courier" w:hAnsi="Courier" w:cs="Courier"/>
          <w:sz w:val="24"/>
          <w:szCs w:val="24"/>
        </w:rPr>
        <w:t>постоянно) рабочие положения секций.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(iv) Конструкция этих секций и их использование зависят от общей конструкции сетки, и они могут быть скользящими, укрепленными шарнирами на вертикальной или горизонтальной оси или разборными. Единственное жесткое требо</w:t>
      </w:r>
      <w:r>
        <w:rPr>
          <w:rFonts w:ascii="Courier" w:hAnsi="Courier" w:cs="Courier"/>
          <w:sz w:val="24"/>
          <w:szCs w:val="24"/>
        </w:rPr>
        <w:t>вание, предъявляемое к этой конструкции, заключается в том, чтобы во время использования она могла остановить молот, летящий в ее сторону, и не возникло никакой опасности при движении молота между постоянными и переносными секциями.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Сетка должна быть </w:t>
      </w:r>
      <w:r>
        <w:rPr>
          <w:rFonts w:ascii="Courier" w:hAnsi="Courier" w:cs="Courier"/>
          <w:sz w:val="24"/>
          <w:szCs w:val="24"/>
        </w:rPr>
        <w:t>изготовлена из пригодного натурального или синтетического волокна или, в качестве альтернативы, из мягкой стальной проволоки, сделанной из высоколегированного металла. Максимальный размер ячейки составляет 44 мм для шнура и 50 мм для стальной проволоки.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w:t>
      </w:r>
      <w:r>
        <w:rPr>
          <w:rFonts w:ascii="Courier" w:hAnsi="Courier" w:cs="Courier"/>
          <w:sz w:val="24"/>
          <w:szCs w:val="24"/>
        </w:rPr>
        <w:t>римечание: Дополнительные требования, касающиеся сетки и процедур проверки безопасности изложены в Руководстве Всемирной легкоатлетической ассоциации по легкоатлетическим сооружениям.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При желании можно использовать заградительную сетку для метания дис</w:t>
      </w:r>
      <w:r>
        <w:rPr>
          <w:rFonts w:ascii="Courier" w:hAnsi="Courier" w:cs="Courier"/>
          <w:sz w:val="24"/>
          <w:szCs w:val="24"/>
        </w:rPr>
        <w:t xml:space="preserve">ка. Установку можно провести двумя альтернативными способами. Наиболее простой заключается в том, что могут быть установлены концентрические круги размером 2.135/2.500 м, но это потребует использования одной и той же поверхности в круге для метания молота </w:t>
      </w:r>
      <w:r>
        <w:rPr>
          <w:rFonts w:ascii="Courier" w:hAnsi="Courier" w:cs="Courier"/>
          <w:sz w:val="24"/>
          <w:szCs w:val="24"/>
        </w:rPr>
        <w:t>и диска.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Заградительная сетка для метания молота может быть использована для метания диска за счет укрепления передвижных панелей, открывающих сетку. Если используются отдельные круги для метания молота и диска при одной заградительной сетке, два круга ра</w:t>
      </w:r>
      <w:r>
        <w:rPr>
          <w:rFonts w:ascii="Courier" w:hAnsi="Courier" w:cs="Courier"/>
          <w:sz w:val="24"/>
          <w:szCs w:val="24"/>
        </w:rPr>
        <w:t>сполагаются один за другим, при этом их центр должен быть на расстоянии 2.37 м друг от друга на центральной линии сектора для метания, и круг для метания диска должен быть впереди. В этом случае передвижные панели заградительной сетки могут быть использова</w:t>
      </w:r>
      <w:r>
        <w:rPr>
          <w:rFonts w:ascii="Courier" w:hAnsi="Courier" w:cs="Courier"/>
          <w:sz w:val="24"/>
          <w:szCs w:val="24"/>
        </w:rPr>
        <w:t>ны для соревнований по метанию диска.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Установка задней панели/сетки не важна при условии, что сетка находится на расстоянии не менее 3.50 м от центра концентрических кругов или круга для метания молота в случае раздельных кругов, (или 3 м от ц</w:t>
      </w:r>
      <w:r>
        <w:rPr>
          <w:rFonts w:ascii="Courier" w:hAnsi="Courier" w:cs="Courier"/>
          <w:sz w:val="24"/>
          <w:szCs w:val="24"/>
        </w:rPr>
        <w:t>ентра круга в случае раздельных кругов, построенных по Правилам до 2004 года с размещением круга для метания диска позади круга для метания молота (см. также Правило 192.4).</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Максимально опасный сектор при метании молота с такой заградительной сеткой с</w:t>
      </w:r>
      <w:r>
        <w:rPr>
          <w:rFonts w:ascii="Courier" w:hAnsi="Courier" w:cs="Courier"/>
          <w:sz w:val="24"/>
          <w:szCs w:val="24"/>
        </w:rPr>
        <w:t>оставляет приблизительно 53 градуса, когда в одном соревновании выступают спортсмены, выполняющие метание и правой, и левой рукой. Поэтому положение и правильность установки заградительной сетки особенно важны для обеспечения мер безопасности.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19</w:t>
      </w:r>
      <w:r>
        <w:rPr>
          <w:rFonts w:ascii="Courier" w:hAnsi="Courier" w:cs="Courier"/>
          <w:sz w:val="24"/>
          <w:szCs w:val="24"/>
        </w:rPr>
        <w:t>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копья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(а) Копье держат за обмотку. Его метают только одной рукой через плечо или верхнюю часть руки, выполняющей метание. Копье нельзя швырять или бросать. Нетрадиционные способы метания копья запрещаются.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Попытка засчиты</w:t>
      </w:r>
      <w:r>
        <w:rPr>
          <w:rFonts w:ascii="Courier" w:hAnsi="Courier" w:cs="Courier"/>
          <w:sz w:val="24"/>
          <w:szCs w:val="24"/>
        </w:rPr>
        <w:t>вается только в том случае, если наконечник металлическим острием коснулся земли раньше, чем основная часть копья.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Пока копье не выпущено в воздух, спортсмен не должен делать полный поворот таким образом, чтобы его спина была обращена к дуге метания (</w:t>
      </w:r>
      <w:r>
        <w:rPr>
          <w:rFonts w:ascii="Courier" w:hAnsi="Courier" w:cs="Courier"/>
          <w:sz w:val="24"/>
          <w:szCs w:val="24"/>
        </w:rPr>
        <w:t>нельзя метать с поворотом).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копье приземляется плашмя или хвост копья касается земли раньше наконечника, то такая попытка не засчитывается.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Если копье ломается во время выполнения метания или в полете, это не считается ошибкой, при условии, что в</w:t>
      </w:r>
      <w:r>
        <w:rPr>
          <w:rFonts w:ascii="Courier" w:hAnsi="Courier" w:cs="Courier"/>
          <w:sz w:val="24"/>
          <w:szCs w:val="24"/>
        </w:rPr>
        <w:t xml:space="preserve"> целом попытка была выполнена в соответствии с этим Правилом. Не считается ошибкой, если спортсмен при этом теряет равновесие и в результате нарушает любое положение этого Правила. В обоих случаях спортсмену предоставляется новая попытка.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Копье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Копье</w:t>
      </w:r>
      <w:r>
        <w:rPr>
          <w:rFonts w:ascii="Courier" w:hAnsi="Courier" w:cs="Courier"/>
          <w:sz w:val="24"/>
          <w:szCs w:val="24"/>
        </w:rPr>
        <w:t xml:space="preserve"> состоит из трех основных частей: древка, металлического наконечника и обмотки.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Древко должно быть цельным или полым и изготовлено целиком из металла или другого пригодного материала, так чтобы составлять единое целое. Поверхность древка копья не должн</w:t>
      </w:r>
      <w:r>
        <w:rPr>
          <w:rFonts w:ascii="Courier" w:hAnsi="Courier" w:cs="Courier"/>
          <w:sz w:val="24"/>
          <w:szCs w:val="24"/>
        </w:rPr>
        <w:t>а иметь ямок, желобков, выступов, дырочек, шероховатостей, должна быть цельной и гладкой по всей длине (см. Правило 188.4).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 древку должен быть прикреплен металлический наконечник, заканчивающимся острым концом. Наконечник копья должен быть сделан цел</w:t>
      </w:r>
      <w:r>
        <w:rPr>
          <w:rFonts w:ascii="Courier" w:hAnsi="Courier" w:cs="Courier"/>
          <w:sz w:val="24"/>
          <w:szCs w:val="24"/>
        </w:rPr>
        <w:t>иком из металла. Его острие может быть утяжелено другим металлом и приварено к переднему краю наконечника, при условии, что весь наконечник гладкий (см. Правило 188.4) и цельный по всей поверхности. Угол острия наконечника не должен превышать 40 градусов.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Обмотка, покрывающая центр тяжести копья, не должна превышать диаметр древка более чем на 8 мм. Она не должна иметь никаких узлов, петель, выемок, а также не быть скользкой. Обмотка должна иметь одинаковую толщину.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Поперечное сечение древка должно </w:t>
      </w:r>
      <w:r>
        <w:rPr>
          <w:rFonts w:ascii="Courier" w:hAnsi="Courier" w:cs="Courier"/>
          <w:sz w:val="24"/>
          <w:szCs w:val="24"/>
        </w:rPr>
        <w:t>представлять собой правильную окружность. (См. примечание (i)). Максимальный диаметр древка должен быть расположен сразу же перед обмоткой. Центральная часть древка, включая ту, что находится под обмоткой, может быть цилиндрической или слегка сужаться по н</w:t>
      </w:r>
      <w:r>
        <w:rPr>
          <w:rFonts w:ascii="Courier" w:hAnsi="Courier" w:cs="Courier"/>
          <w:sz w:val="24"/>
          <w:szCs w:val="24"/>
        </w:rPr>
        <w:t>аправлению к хвосту копья, но никогда разность между наибольшим и наименьшим диаметром в каждом сечении непосредственно перед и после обмотки не может превышать 0.25 мм. От обмотки древко постепенно сужается к наконечнику и хвосту. Линии, проведенные от об</w:t>
      </w:r>
      <w:r>
        <w:rPr>
          <w:rFonts w:ascii="Courier" w:hAnsi="Courier" w:cs="Courier"/>
          <w:sz w:val="24"/>
          <w:szCs w:val="24"/>
        </w:rPr>
        <w:t>мотки к обоим концам копья, должны быть прямыми или слегка изогнутыми (См. примечание (ii)), без резких изменений величины диаметра, за исключением точек сразу же за наконечником, а также перед и за обмоткой по всей длине копья. Сужение диаметра не может п</w:t>
      </w:r>
      <w:r>
        <w:rPr>
          <w:rFonts w:ascii="Courier" w:hAnsi="Courier" w:cs="Courier"/>
          <w:sz w:val="24"/>
          <w:szCs w:val="24"/>
        </w:rPr>
        <w:t>ревышать 2.5 мм у дальнего края наконечника, и допускаемое отклонение от общего требования к продольному сечению копья по его длине не может превышать 300 мм позади наконечника.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Несмотря на то, что поперечное сечение должно быть круглым, д</w:t>
      </w:r>
      <w:r>
        <w:rPr>
          <w:rFonts w:ascii="Courier" w:hAnsi="Courier" w:cs="Courier"/>
          <w:sz w:val="24"/>
          <w:szCs w:val="24"/>
        </w:rPr>
        <w:t>опускается максимальная разница в 2% между самым большим и самым маленьким диаметрами. Средняя величина этих двух диаметров должна соответствовать спецификации круглого сечения копья.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Форма продольного сечения копья легко может быть прове</w:t>
      </w:r>
      <w:r>
        <w:rPr>
          <w:rFonts w:ascii="Courier" w:hAnsi="Courier" w:cs="Courier"/>
          <w:sz w:val="24"/>
          <w:szCs w:val="24"/>
        </w:rPr>
        <w:t>рена с помощью прямого металлического стержня длиной не менее 500 мм и двух толщиномеров (щупов) размером 0.20 мм и толщиной 1.25 мм. На слегка изогнутых участках прямой стержень будет качаться при контакте с короткой частью копья. На прямых участках профи</w:t>
      </w:r>
      <w:r>
        <w:rPr>
          <w:rFonts w:ascii="Courier" w:hAnsi="Courier" w:cs="Courier"/>
          <w:sz w:val="24"/>
          <w:szCs w:val="24"/>
        </w:rPr>
        <w:t>ля, когда стержень плотно прижат к нему, должно быть невозможно вставить между ним и копьем толщиномер размером 0.20 мм по всей длине. Это не относится к точке, расположенной сразу же позади стыка наконечника копья и древка. В этом месте должно быть невозм</w:t>
      </w:r>
      <w:r>
        <w:rPr>
          <w:rFonts w:ascii="Courier" w:hAnsi="Courier" w:cs="Courier"/>
          <w:sz w:val="24"/>
          <w:szCs w:val="24"/>
        </w:rPr>
        <w:t>ожно вставить толщиномер размером 1.25 мм.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Копье должно иметь следующие вес и размеры:</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(включая обмотку) для использования на соревновании и для признания рекорда:</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 г</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600 г</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700 г</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800 г</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Общая длина (LO)</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2000</w:t>
            </w:r>
            <w:r>
              <w:rPr>
                <w:rFonts w:ascii="Courier" w:hAnsi="Courier" w:cs="Courier"/>
                <w:sz w:val="24"/>
                <w:szCs w:val="24"/>
              </w:rPr>
              <w:t xml:space="preserve">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2600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2700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 от острия наконечника до центра тяжести (L1)</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780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860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900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880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920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1060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 от "хвос</w:t>
            </w:r>
            <w:r>
              <w:rPr>
                <w:rFonts w:ascii="Courier" w:hAnsi="Courier" w:cs="Courier"/>
                <w:sz w:val="24"/>
                <w:szCs w:val="24"/>
              </w:rPr>
              <w:t>та" до центра тяжести (L2)</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1280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1540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1800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Длина металлического наконечника (L3)</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270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330 м</w:t>
            </w:r>
            <w:r>
              <w:rPr>
                <w:rFonts w:ascii="Courier" w:hAnsi="Courier" w:cs="Courier"/>
                <w:sz w:val="24"/>
                <w:szCs w:val="24"/>
              </w:rPr>
              <w:t>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Ширина обмотки (L4)</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135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160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Диаметр древка в самой утолщенной части (перед обмоткой - D0)</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мм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28 мм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 мм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Копье не должно иметь никаких подвижных частей или приспособлений, способных во время полета изменить центр тяжести или траекторию.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Сужение древка к острию наконечника должно быть таким, чтобы угол составлял не более 40 градусов. Диамет</w:t>
      </w:r>
      <w:r>
        <w:rPr>
          <w:rFonts w:ascii="Courier" w:hAnsi="Courier" w:cs="Courier"/>
          <w:sz w:val="24"/>
          <w:szCs w:val="24"/>
        </w:rPr>
        <w:t>р в точке 150 мм от острия не должен превышать 80% от максимального диаметра древка. В середине между центром тяжести и острием наконечника диаметр не должен превышать 90% от максимального диаметра древка.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Сужение древка к хвосту у дальнего конца долж</w:t>
      </w:r>
      <w:r>
        <w:rPr>
          <w:rFonts w:ascii="Courier" w:hAnsi="Courier" w:cs="Courier"/>
          <w:sz w:val="24"/>
          <w:szCs w:val="24"/>
        </w:rPr>
        <w:t>но быть таким, чтобы диаметр в серединной точке между центром тяжести и хвостом не был меньше 90% от максимального диаметра древка. На отметке 150 мм от хвоста диаметр не должен быть меньше 40% от максимального диаметра древка. Диаметр древка в конце хвост</w:t>
      </w:r>
      <w:r>
        <w:rPr>
          <w:rFonts w:ascii="Courier" w:hAnsi="Courier" w:cs="Courier"/>
          <w:sz w:val="24"/>
          <w:szCs w:val="24"/>
        </w:rPr>
        <w:t>а не должен быть меньше 3.5 мм.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V - Соревнования по многоборьям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200</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18 лет),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20 лет и до 23 лет) И ВЗРОСЛЫЕ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(ПЯТИБОРЬЕ И ДЕСЯТИБОРЬЕ)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Пятиборье состоит из пяти видов, которые проводятся в течение одно</w:t>
      </w:r>
      <w:r>
        <w:rPr>
          <w:rFonts w:ascii="Courier" w:hAnsi="Courier" w:cs="Courier"/>
          <w:sz w:val="24"/>
          <w:szCs w:val="24"/>
        </w:rPr>
        <w:t>го дня в следующем порядке: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длину, метание копья, 200 м, метание диска и 1500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Десятиборье состоит из десяти видов, которые проводятся в течение двух 24-часовых периодов подряд в следующем порядке:</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Первый день</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Второй день</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w:t>
            </w:r>
            <w:r>
              <w:rPr>
                <w:rFonts w:ascii="Courier" w:hAnsi="Courier" w:cs="Courier"/>
                <w:sz w:val="24"/>
                <w:szCs w:val="24"/>
              </w:rPr>
              <w:t xml:space="preserve"> м с барьерами</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длину</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диска</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толкание ядра</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с шестом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высоту</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копья</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1500 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18 лет)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(до 20 лет и до 23 лет) И ВЗРОСЛЫЕ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(СЕМИБОРЬЕ И ДЕСЯТИБОРЬЕ)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Семиборье с</w:t>
      </w:r>
      <w:r>
        <w:rPr>
          <w:rFonts w:ascii="Courier" w:hAnsi="Courier" w:cs="Courier"/>
          <w:sz w:val="24"/>
          <w:szCs w:val="24"/>
        </w:rPr>
        <w:t>остоит из семи видов, которые проводятся в течение двух 24-часовых периодов подряд в следующем порядке:</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Первый день</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Второй день</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 с барьерами</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длину</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высоту</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метание копья</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толкание ядра</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800 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Женское </w:t>
      </w:r>
      <w:r>
        <w:rPr>
          <w:rFonts w:ascii="Courier" w:hAnsi="Courier" w:cs="Courier"/>
          <w:sz w:val="24"/>
          <w:szCs w:val="24"/>
        </w:rPr>
        <w:t>десятиборье состоит из десяти видов, которые проводятся в течение двух 24-часовых периодов подряд в следующем порядке: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Первый день - 100 м, метание диска, прыжок с шестом, метание копья и 400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Второй день - 100 м с барьерами, прыжок в длину, толкание яд</w:t>
      </w:r>
      <w:r>
        <w:rPr>
          <w:rFonts w:ascii="Courier" w:hAnsi="Courier" w:cs="Courier"/>
          <w:sz w:val="24"/>
          <w:szCs w:val="24"/>
        </w:rPr>
        <w:t>ра, прыжок в высоту и 1500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ОБЩИЕ ПОЛОЖЕНИЯ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По усмотрению Рефери по многоборьям там, где это возможно, для каждого спортсмена должен соблюдаться интервал не менее 30 минут между окончанием одного вида и началом следующего. Рекомендуется, чтобы инте</w:t>
      </w:r>
      <w:r>
        <w:rPr>
          <w:rFonts w:ascii="Courier" w:hAnsi="Courier" w:cs="Courier"/>
          <w:sz w:val="24"/>
          <w:szCs w:val="24"/>
        </w:rPr>
        <w:t>рвал времени между финишем последнего вида в первый день и стартом первого вида во второй день был не менее 10 часов.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В каждом отдельном виде, за исключением последнего, в соревнованиях по многоборьям забеги и круги составляет Технический делегат (деле</w:t>
      </w:r>
      <w:r>
        <w:rPr>
          <w:rFonts w:ascii="Courier" w:hAnsi="Courier" w:cs="Courier"/>
          <w:sz w:val="24"/>
          <w:szCs w:val="24"/>
        </w:rPr>
        <w:t>гаты) или Рефери по многоборьям, там, где это уместно, чтобы спортсмены, показавшие одинаковые результаты в каждом отдельном виде во время заранее определенного периода, были включены в один забег или группу. Предпочтительно пять человек или больше, но ник</w:t>
      </w:r>
      <w:r>
        <w:rPr>
          <w:rFonts w:ascii="Courier" w:hAnsi="Courier" w:cs="Courier"/>
          <w:sz w:val="24"/>
          <w:szCs w:val="24"/>
        </w:rPr>
        <w:t>огда не меньше, чем три спортсмена, должны включаться в каждый забег или группу. Если это нельзя сделать из-за расписания по видам, забеги или группы для следующего вида должны быть составлены после того, как спортсмены освободятся после выступления в пред</w:t>
      </w:r>
      <w:r>
        <w:rPr>
          <w:rFonts w:ascii="Courier" w:hAnsi="Courier" w:cs="Courier"/>
          <w:sz w:val="24"/>
          <w:szCs w:val="24"/>
        </w:rPr>
        <w:t>ыдущем виде.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последнем виде соревнований по многоборьям забеги должны быть сформированы так, чтобы в последний забег входили лидирующие после предыдущих видов спортсмены.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Технический делегат (делегаты) или Рефери по многоборьям должен иметь право перес</w:t>
      </w:r>
      <w:r>
        <w:rPr>
          <w:rFonts w:ascii="Courier" w:hAnsi="Courier" w:cs="Courier"/>
          <w:sz w:val="24"/>
          <w:szCs w:val="24"/>
        </w:rPr>
        <w:t>матривать состав групп, если, по его мнению, это целесообразно.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Правила соревнований на каждый вид, входящий в программу соревнований по многоборью, применяются со следующими исключениями: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 прыжке в длину и в каждом из видов метаний каждому участ</w:t>
      </w:r>
      <w:r>
        <w:rPr>
          <w:rFonts w:ascii="Courier" w:hAnsi="Courier" w:cs="Courier"/>
          <w:sz w:val="24"/>
          <w:szCs w:val="24"/>
        </w:rPr>
        <w:t>нику предоставляется только по три попытки;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случае отсутствия полностью автоматизированной системы фотофиниша время каждого участника должно фиксироваться тремя хронометристами независимо друг от друга;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В беговых видах в каждом забеге разрешен </w:t>
      </w:r>
      <w:r>
        <w:rPr>
          <w:rFonts w:ascii="Courier" w:hAnsi="Courier" w:cs="Courier"/>
          <w:sz w:val="24"/>
          <w:szCs w:val="24"/>
        </w:rPr>
        <w:t>только один фальстарт без дисквалификации спортсмена, его совершившего. Любой спортсмен/спортсмены, допустивший дальнейшие фальстарты, отстраняется от участия в соревновании (дисквалифицируется) Стартером (см. Правило 162.8).</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 вертикальных прыжках пл</w:t>
      </w:r>
      <w:r>
        <w:rPr>
          <w:rFonts w:ascii="Courier" w:hAnsi="Courier" w:cs="Courier"/>
          <w:sz w:val="24"/>
          <w:szCs w:val="24"/>
        </w:rPr>
        <w:t>анка должна подниматься неизменно на 3 см в прыжке в высоту и на 10 см в прыжке с шестом.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На протяжении каждого вида может применяться только одна система хронометража. Однако для фиксирования рекорда должна применяться полностью автоматизированная сис</w:t>
      </w:r>
      <w:r>
        <w:rPr>
          <w:rFonts w:ascii="Courier" w:hAnsi="Courier" w:cs="Courier"/>
          <w:sz w:val="24"/>
          <w:szCs w:val="24"/>
        </w:rPr>
        <w:t>тема фотофиниша, независимо от того, использовался ли такой хронометраж для других участников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Любой спортсмен, который не стартовал в беговом или техническим виде, не допускается к участию в последующих видах, и считается, что он прекрат</w:t>
      </w:r>
      <w:r>
        <w:rPr>
          <w:rFonts w:ascii="Courier" w:hAnsi="Courier" w:cs="Courier"/>
          <w:sz w:val="24"/>
          <w:szCs w:val="24"/>
        </w:rPr>
        <w:t>ил участие в соревнованиях по многоборью. Его фамилия не будет указана в итоговой классификации.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Любой спортсмен, принявший решение прекратить свое участие в соревнованиях по многоборью, должен немедленно проинформировать Рефери по многоборью о своем реше</w:t>
      </w:r>
      <w:r>
        <w:rPr>
          <w:rFonts w:ascii="Courier" w:hAnsi="Courier" w:cs="Courier"/>
          <w:sz w:val="24"/>
          <w:szCs w:val="24"/>
        </w:rPr>
        <w:t>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По завершении каждого вида многоборья в соответствии с существующими таблицами Всемирной легкоатлетической ассоциации для подсчета очков в многоборьях определяется и объявляется участникам количество набранных очков за каждый вид отдельно и в сум</w:t>
      </w:r>
      <w:r>
        <w:rPr>
          <w:rFonts w:ascii="Courier" w:hAnsi="Courier" w:cs="Courier"/>
          <w:sz w:val="24"/>
          <w:szCs w:val="24"/>
        </w:rPr>
        <w:t>ме после проведенных видов. Места спортсменов определяются в соответствии с общим количеством набранных очков.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Если два или более спортсменов набрали одинаковое количество очков за любое место в соревновании, то данное равенство сохраняется.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V</w:t>
      </w:r>
      <w:r>
        <w:rPr>
          <w:rFonts w:ascii="Courier" w:hAnsi="Courier" w:cs="Courier"/>
          <w:sz w:val="24"/>
          <w:szCs w:val="24"/>
        </w:rPr>
        <w:t>I</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в помещении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Соответствие Правил проведения соревнований на открытом</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воздухе и в помещении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учетом следующих исключений, перечисленных в Главе VI и требований по измерениям ветра по Правилу 163 и 184, Правила проведения со</w:t>
      </w:r>
      <w:r>
        <w:rPr>
          <w:rFonts w:ascii="Courier" w:hAnsi="Courier" w:cs="Courier"/>
          <w:sz w:val="24"/>
          <w:szCs w:val="24"/>
        </w:rPr>
        <w:t>ревнований на открытом воздухе (Главы I - V) должны применяться во время соревнований в помещении.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Крытый стадион (Манеж)</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Стадион (манеж) должен быть полностью закрыт со всех сторон и иметь крышу. Чтобы обеспечить удовлетворительные усл</w:t>
      </w:r>
      <w:r>
        <w:rPr>
          <w:rFonts w:ascii="Courier" w:hAnsi="Courier" w:cs="Courier"/>
          <w:sz w:val="24"/>
          <w:szCs w:val="24"/>
        </w:rPr>
        <w:t>овия для проведения соревнований, он должен быть электрифицирован, иметь отопление и вентиляцию.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В манеже должна быть круговая (овальная) дорожка, прямая дорожка для спринтерского и барьерного бега, зоны разбега и сектора приземления в прыжковых видах.</w:t>
      </w:r>
      <w:r>
        <w:rPr>
          <w:rFonts w:ascii="Courier" w:hAnsi="Courier" w:cs="Courier"/>
          <w:sz w:val="24"/>
          <w:szCs w:val="24"/>
        </w:rPr>
        <w:t xml:space="preserve"> Кроме этого, постоянно или временно, должны быть обеспечены круг и сектор приземления для толкания ядра. Все спортивные сооружения должны соответствовать требованиям Руководства Всемирной легкоатлетической ассоциации "Легкоатлетические сооружения".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Вс</w:t>
      </w:r>
      <w:r>
        <w:rPr>
          <w:rFonts w:ascii="Courier" w:hAnsi="Courier" w:cs="Courier"/>
          <w:sz w:val="24"/>
          <w:szCs w:val="24"/>
        </w:rPr>
        <w:t>е дорожки, зоны разбега и отталкивания должны быть покрыты синтетическим материалом. Синтетическое покрытие должно подходить для беговой обуви шипами длиной 6 мм.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случае другой толщины покрытия руководство стадиона должно известить спортсменов о толщине</w:t>
      </w:r>
      <w:r>
        <w:rPr>
          <w:rFonts w:ascii="Courier" w:hAnsi="Courier" w:cs="Courier"/>
          <w:sz w:val="24"/>
          <w:szCs w:val="24"/>
        </w:rPr>
        <w:t xml:space="preserve"> покрытия и о том, какая длина шипов разрешена для этого типа покрытия. (См. Правило 143.4).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Легкоатлетические соревнования в помещении, проводимые в соответствии с Правилом 1 должны проводиться только на спортивных сооружениях, которые включены в реестр </w:t>
      </w:r>
      <w:r>
        <w:rPr>
          <w:rFonts w:ascii="Courier" w:hAnsi="Courier" w:cs="Courier"/>
          <w:sz w:val="24"/>
          <w:szCs w:val="24"/>
        </w:rPr>
        <w:t>Минспорта России.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Основание, на котором размещается синтетическое покрытие дорожек, зон разбега и зон отталкивания, должно быть либо твердым (например, бетонным) либо, в случае сборных (временных) конструкций (таких как деревянные щиты или листы фанеры</w:t>
      </w:r>
      <w:r>
        <w:rPr>
          <w:rFonts w:ascii="Courier" w:hAnsi="Courier" w:cs="Courier"/>
          <w:sz w:val="24"/>
          <w:szCs w:val="24"/>
        </w:rPr>
        <w:t>, установленные на перекладины/балки), не должно иметь специальных пружинящих секций и, насколько это технически возможно, каждая зона разбега должна иметь одинаковую степень упругости на всем протяжении. В прыжковых видах зоны отталкивания должны проверят</w:t>
      </w:r>
      <w:r>
        <w:rPr>
          <w:rFonts w:ascii="Courier" w:hAnsi="Courier" w:cs="Courier"/>
          <w:sz w:val="24"/>
          <w:szCs w:val="24"/>
        </w:rPr>
        <w:t>ься перед каждыми соревнованиями.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Пружинящая секция - это любая специально разработанная или сконструированная секция, которая дает дополнительные преимущества (оказывает помощь) спортсменам.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Руководство Всемирной легкоат</w:t>
      </w:r>
      <w:r>
        <w:rPr>
          <w:rFonts w:ascii="Courier" w:hAnsi="Courier" w:cs="Courier"/>
          <w:sz w:val="24"/>
          <w:szCs w:val="24"/>
        </w:rPr>
        <w:t>летической ассоциации "Легкоатлетические сооружения", которое можно загрузить с вебсайта, содержит более подробные и точные требования для планирования и сооружения зимних (крытых) стадионов, включая диаграммы для измерения и разметки дорожки.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w:t>
      </w:r>
      <w:r>
        <w:rPr>
          <w:rFonts w:ascii="Courier" w:hAnsi="Courier" w:cs="Courier"/>
          <w:sz w:val="24"/>
          <w:szCs w:val="24"/>
        </w:rPr>
        <w:t>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Прямая дорожка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Максимальный уклон дорожки не должно превышать 1:100 (1%), а уклон в направлении бега - 1:250 (0.4%) в любой точке и 1:1000 (0.1%) в целом.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Беговые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Дорожка должна быть разделена не менее чем на 6 и не более чем на 8 отд</w:t>
      </w:r>
      <w:r>
        <w:rPr>
          <w:rFonts w:ascii="Courier" w:hAnsi="Courier" w:cs="Courier"/>
          <w:sz w:val="24"/>
          <w:szCs w:val="24"/>
        </w:rPr>
        <w:t>ельных дорожек, ограниченных с обеих сторон белыми линиями шириной 5 см. Эти отдельные дорожки должны иметь одинаковую ширину не менее 1.22 м (+/- 0.01 м), включая линию дорожки с правой стороны.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На всех сооружениях, построенных до 1 января 20</w:t>
      </w:r>
      <w:r>
        <w:rPr>
          <w:rFonts w:ascii="Courier" w:hAnsi="Courier" w:cs="Courier"/>
          <w:sz w:val="24"/>
          <w:szCs w:val="24"/>
        </w:rPr>
        <w:t>04 года, ширина дорожки должна быть не более 1.25 м. однако, если такие манежи подвергаются ремонту или полной смене покрытия, то ширина дорожки должна соответствовать данному Правилу.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 и финиш</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3. До линии старта должно быть свободное пространство </w:t>
      </w:r>
      <w:r>
        <w:rPr>
          <w:rFonts w:ascii="Courier" w:hAnsi="Courier" w:cs="Courier"/>
          <w:sz w:val="24"/>
          <w:szCs w:val="24"/>
        </w:rPr>
        <w:t>не менее 3 м. За линией финиша должно быть свободное пространство не менее 10 м, чтобы спортсмен мог остановиться, не получив травму.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Настоятельно рекомендуется предусматривать 15-метровую свободную зону за линией финиша.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Кругов</w:t>
      </w:r>
      <w:r>
        <w:rPr>
          <w:rFonts w:ascii="Courier" w:hAnsi="Courier" w:cs="Courier"/>
          <w:sz w:val="24"/>
          <w:szCs w:val="24"/>
        </w:rPr>
        <w:t>ая (овальная) беговая дорожка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Фактическая длина овальной дорожки должна быть, по возможности, 200 м. Дорожка должна состоять из двух параллельных прямых и двух виражей с одинаковым радиусом.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Внутренняя часть дорожки должна быть ограничена или бровкой</w:t>
      </w:r>
      <w:r>
        <w:rPr>
          <w:rFonts w:ascii="Courier" w:hAnsi="Courier" w:cs="Courier"/>
          <w:sz w:val="24"/>
          <w:szCs w:val="24"/>
        </w:rPr>
        <w:t xml:space="preserve"> из какого-то пригодного материала высотой и шириной приблизительно 5 см, или белой линией шириной 50 мм. Внешний край этой бровки или линии образует внутреннюю часть первой дорожки. Внутренний край бровки или линии должен быть горизонтальным по всей длине</w:t>
      </w:r>
      <w:r>
        <w:rPr>
          <w:rFonts w:ascii="Courier" w:hAnsi="Courier" w:cs="Courier"/>
          <w:sz w:val="24"/>
          <w:szCs w:val="24"/>
        </w:rPr>
        <w:t xml:space="preserve"> дорожки с максимальным уклоном 1:1000 (0.1%). Бровка вдоль двух прямых не является обязательной и может быть заменена на белые линии шириной 5 см.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Все измерения должны быть сделаны по Правилу 160.2.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Должно быть не менее 4 и не более 6 отдел</w:t>
      </w:r>
      <w:r>
        <w:rPr>
          <w:rFonts w:ascii="Courier" w:hAnsi="Courier" w:cs="Courier"/>
          <w:sz w:val="24"/>
          <w:szCs w:val="24"/>
        </w:rPr>
        <w:t>ьных дорожек по кругу. Номинальная ширина дорожки должна быть от 0.90 м до 1.10 м, включая линию дорожки справа. Все дорожки должны быть одинаковой ширины с допустимой погрешностью +/- 0.01 м от реальной ширины. Дорожки отделяются друг от друга белыми лини</w:t>
      </w:r>
      <w:r>
        <w:rPr>
          <w:rFonts w:ascii="Courier" w:hAnsi="Courier" w:cs="Courier"/>
          <w:sz w:val="24"/>
          <w:szCs w:val="24"/>
        </w:rPr>
        <w:t>ями шириной 5 см. Вместо бордюра на двух прямых можно использовать белую линию шириной 5 см.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Виражи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Угол наклона виражей у всех дорожек на вираже и, отдельно, на прямой, должен быть одинаковым в любом поперечном сечении дорожки. Прямая часть круговой</w:t>
      </w:r>
      <w:r>
        <w:rPr>
          <w:rFonts w:ascii="Courier" w:hAnsi="Courier" w:cs="Courier"/>
          <w:sz w:val="24"/>
          <w:szCs w:val="24"/>
        </w:rPr>
        <w:t xml:space="preserve"> дорожки может быть плоской или иметь максимальный уклон 1:100 (1%) по отношению к внутренней дорожке.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Чтобы облегчить переход с горизонтальной прямой на вираж, можно сделать плавный постепенный горизонтальный переход, который может быть растянут на прямо</w:t>
      </w:r>
      <w:r>
        <w:rPr>
          <w:rFonts w:ascii="Courier" w:hAnsi="Courier" w:cs="Courier"/>
          <w:sz w:val="24"/>
          <w:szCs w:val="24"/>
        </w:rPr>
        <w:t>й. Кроме того, должен быть вертикальный переход.</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Разметка внутреннего края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Если внутренний край дорожки ограничен белой линией, дополнительная разметка, состоящая из конусов или флажков обязательна на виражах и может применяться на прямой. Конусы дол</w:t>
      </w:r>
      <w:r>
        <w:rPr>
          <w:rFonts w:ascii="Courier" w:hAnsi="Courier" w:cs="Courier"/>
          <w:sz w:val="24"/>
          <w:szCs w:val="24"/>
        </w:rPr>
        <w:t xml:space="preserve">жны быть не менее 15 см высотой. Размер флажков приблизительно 25 см x 20 см, высота не менее 45 см. Они должны быть расположены под углом 60 градусов по отношению к поверхности дорожки (в направлении от дорожки). Конусы или флажки должны быть расположены </w:t>
      </w:r>
      <w:r>
        <w:rPr>
          <w:rFonts w:ascii="Courier" w:hAnsi="Courier" w:cs="Courier"/>
          <w:sz w:val="24"/>
          <w:szCs w:val="24"/>
        </w:rPr>
        <w:t>на белой линии таким образом, чтобы край основания конуса или флагштока совпадал с краем белой линии, ближайшей к дорожке. Конусы или флажки должны быть расположены друг от друга в интервалах, не превышающим 1.5 м на виражах и 10 м на прямых участках.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w:t>
      </w:r>
      <w:r>
        <w:rPr>
          <w:rFonts w:ascii="Courier" w:hAnsi="Courier" w:cs="Courier"/>
          <w:sz w:val="24"/>
          <w:szCs w:val="24"/>
        </w:rPr>
        <w:t>АВИЛО 214</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Старт и финиш на круговой (овальной) дорожке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Техническая информация о конструкции и разметке 200-метровой дорожки с виражами приводится в Руководстве Всемирной легкоатлетической ассоциации по легкоатлетическим сооружениям. Основные принципы</w:t>
      </w:r>
      <w:r>
        <w:rPr>
          <w:rFonts w:ascii="Courier" w:hAnsi="Courier" w:cs="Courier"/>
          <w:sz w:val="24"/>
          <w:szCs w:val="24"/>
        </w:rPr>
        <w:t>, которыми нужно руководствоваться, изложены ниже.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Основные требования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Зоны старта и финиша обозначаются белыми линиями шириной 50 мм под прямым углом по отношению к боковым линиям дорожки для прямой ее части и вдоль радиуса для виражей.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Требован</w:t>
      </w:r>
      <w:r>
        <w:rPr>
          <w:rFonts w:ascii="Courier" w:hAnsi="Courier" w:cs="Courier"/>
          <w:sz w:val="24"/>
          <w:szCs w:val="24"/>
        </w:rPr>
        <w:t>ия к финишной линии таковы, что, если это возможно, она должна быть единой для всех дистанций и располагаться таким образом, чтобы она была на прямой части дорожки и чтобы как можно большая часть этой прямой находилась перед финишем.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Основное требовани</w:t>
      </w:r>
      <w:r>
        <w:rPr>
          <w:rFonts w:ascii="Courier" w:hAnsi="Courier" w:cs="Courier"/>
          <w:sz w:val="24"/>
          <w:szCs w:val="24"/>
        </w:rPr>
        <w:t>е для всех линий старта, прямых, уступами или дугой, заключается в том, чтобы длина дистанции для каждого спортсмена, когда он бежит самым коротким разрешенным путем, была одинаковой.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По возможности, линии старта (и линии передачи эстафетной палочки) н</w:t>
      </w:r>
      <w:r>
        <w:rPr>
          <w:rFonts w:ascii="Courier" w:hAnsi="Courier" w:cs="Courier"/>
          <w:sz w:val="24"/>
          <w:szCs w:val="24"/>
        </w:rPr>
        <w:t>е должны быть расположены в самом крутом месте виража.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(а) Соревнования на дистанции до и включая 300 м должны проводиться только по отдельным дорожкам.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соревнованиях на дистанциях свыше 300 м и меньше 800 м участники д</w:t>
      </w:r>
      <w:r>
        <w:rPr>
          <w:rFonts w:ascii="Courier" w:hAnsi="Courier" w:cs="Courier"/>
          <w:sz w:val="24"/>
          <w:szCs w:val="24"/>
        </w:rPr>
        <w:t>олжны стартовать и продолжать бег по отдельным дорожкам до линии перехода на общую дорожку в конце второго виража.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 дистанции 800 м каждому спортсмену может быть отведена отдельная дорожка на старте, или два спортсмена могут стартовать по одной доро</w:t>
      </w:r>
      <w:r>
        <w:rPr>
          <w:rFonts w:ascii="Courier" w:hAnsi="Courier" w:cs="Courier"/>
          <w:sz w:val="24"/>
          <w:szCs w:val="24"/>
        </w:rPr>
        <w:t>жке, или проводится общий старт по правилу 163.5(б), с предпочтительным использованием первой и четвертой дорожек. В этих случаях спортсмены могут покинуть свою дорожку, или те, кто бежит в составе внешней группы, могут покинуть свою дорожку только после л</w:t>
      </w:r>
      <w:r>
        <w:rPr>
          <w:rFonts w:ascii="Courier" w:hAnsi="Courier" w:cs="Courier"/>
          <w:sz w:val="24"/>
          <w:szCs w:val="24"/>
        </w:rPr>
        <w:t>инии перехода на общую дорожку, обозначенной в конце первого виража, а если забег проводится по отдельным дорожкам с двумя виражами, то после линии перехода на общую дорожку в конце второго виража.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(г) Соревнования на дистанциях свыше 800 м не проводятся </w:t>
      </w:r>
      <w:r>
        <w:rPr>
          <w:rFonts w:ascii="Courier" w:hAnsi="Courier" w:cs="Courier"/>
          <w:sz w:val="24"/>
          <w:szCs w:val="24"/>
        </w:rPr>
        <w:t>по отдельным дорожкам, а используется общий старт или старт группами. Если используется старт группами, то линия перехода на общую дорожку должна быть или в конце первого виража или в конце второго виража.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спортсмен нарушает данное Правило, то он дол</w:t>
      </w:r>
      <w:r>
        <w:rPr>
          <w:rFonts w:ascii="Courier" w:hAnsi="Courier" w:cs="Courier"/>
          <w:sz w:val="24"/>
          <w:szCs w:val="24"/>
        </w:rPr>
        <w:t>жен быть дисквалифицирован.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Линия перехода на общую дорожку должна быть обозначена после каждого виража дугообразной линией шириной 5 см, проведенной через все дорожки, кроме первой. Чтобы помочь участнику не пропустить линию перехода на общую дорожку, на</w:t>
      </w:r>
      <w:r>
        <w:rPr>
          <w:rFonts w:ascii="Courier" w:hAnsi="Courier" w:cs="Courier"/>
          <w:sz w:val="24"/>
          <w:szCs w:val="24"/>
        </w:rPr>
        <w:t xml:space="preserve"> линиях дорожек непосредственно перед пересечением каждой отдельной дорожки с линией перехода на общую дорожку должны быть установлены маленькие пирамиды или призмы размером 5 см x 5 см и не более 15 см в высоту, желательно другого цвета, чем линия переход</w:t>
      </w:r>
      <w:r>
        <w:rPr>
          <w:rFonts w:ascii="Courier" w:hAnsi="Courier" w:cs="Courier"/>
          <w:sz w:val="24"/>
          <w:szCs w:val="24"/>
        </w:rPr>
        <w:t>а и линии отдельных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На соревнованиях участвующие команды могут достичь соглашения использовать общий старт на дистанции 800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(ii): Если имеется менее шести отдельных дорожек для бега по кругу, может быть использован </w:t>
      </w:r>
      <w:r>
        <w:rPr>
          <w:rFonts w:ascii="Courier" w:hAnsi="Courier" w:cs="Courier"/>
          <w:sz w:val="24"/>
          <w:szCs w:val="24"/>
        </w:rPr>
        <w:t>общий старт, чтобы дать возможность участвовать шести спортсменам.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Линии старта и финиша на 200-метровых дорожках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7. Линия старта на первой дорожке должна располагаться на основной прямой таким образом, чтобы наиболее выдвинутая линия старта по внешней </w:t>
      </w:r>
      <w:r>
        <w:rPr>
          <w:rFonts w:ascii="Courier" w:hAnsi="Courier" w:cs="Courier"/>
          <w:sz w:val="24"/>
          <w:szCs w:val="24"/>
        </w:rPr>
        <w:t>дорожке (линии старта по дорожкам расположены уступами) была расположена так, чтобы угол виража не превышал 12 градусов (на дистанции 400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Линия финиша на всех дистанциях, проводимых по овальной дорожке, должна быть продолжением линии старта по первой </w:t>
      </w:r>
      <w:r>
        <w:rPr>
          <w:rFonts w:ascii="Courier" w:hAnsi="Courier" w:cs="Courier"/>
          <w:sz w:val="24"/>
          <w:szCs w:val="24"/>
        </w:rPr>
        <w:t>дорожке, располагаться перпендикулярно дорожке и под прямыми углами по отношению к боковым линиям дорожки.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215</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Круги, забеги и жеребьевка в беговых видах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соревнованиях в помещении, если нет исключительных обстоятельств, используются нижес</w:t>
      </w:r>
      <w:r>
        <w:rPr>
          <w:rFonts w:ascii="Courier" w:hAnsi="Courier" w:cs="Courier"/>
          <w:sz w:val="24"/>
          <w:szCs w:val="24"/>
        </w:rPr>
        <w:t>ледующие таблицы для определения количества кругов и забегов в каждом круге и порядка выхода из каждого круга в беговых видах, то есть сколько спортсменов квалифицируются в следующий круг в соответствии с занятым местом и сколько спортсменов квалифицируютс</w:t>
      </w:r>
      <w:r>
        <w:rPr>
          <w:rFonts w:ascii="Courier" w:hAnsi="Courier" w:cs="Courier"/>
          <w:sz w:val="24"/>
          <w:szCs w:val="24"/>
        </w:rPr>
        <w:t>я в следующий круг в соответствии с показанным результатом размещены на сайте и являются вспомогательными https://www.iaaf.org/about-iaaf/documents/technical.</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Они используются только если проводящая организация не внесла свои таблицы с учетом реалий в рег</w:t>
      </w:r>
      <w:r>
        <w:rPr>
          <w:rFonts w:ascii="Courier" w:hAnsi="Courier" w:cs="Courier"/>
          <w:sz w:val="24"/>
          <w:szCs w:val="24"/>
        </w:rPr>
        <w:t>ламент конкретных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Вышеуказанная система применяется только в случае наличия 6 овальных дорожек и/или 8 дорожек по прямой.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На чемпионатах и первенствах в помещении альтернативные таблицы могут быть включены в</w:t>
      </w:r>
      <w:r>
        <w:rPr>
          <w:rFonts w:ascii="Courier" w:hAnsi="Courier" w:cs="Courier"/>
          <w:sz w:val="24"/>
          <w:szCs w:val="24"/>
        </w:rPr>
        <w:t xml:space="preserve"> Технический регламент.</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Жеребьевка дорожек</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На всех дистанциях, кроме 800 м, которые проводятся целиком или частично по отдельным дорожкам с виражами, если соревнования проводятся в несколько кругов, то проводится три жеребьевки: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(а) первая для двух </w:t>
      </w:r>
      <w:r>
        <w:rPr>
          <w:rFonts w:ascii="Courier" w:hAnsi="Courier" w:cs="Courier"/>
          <w:sz w:val="24"/>
          <w:szCs w:val="24"/>
        </w:rPr>
        <w:t>внешних дорожек - между двумя спортсменами или командами, имеющими высший рейтинг;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вторая для следующих двух дорожек, прилегающих к ним, между спортсменами или командами, имеющими третий и четвертый показатели;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и третья для любых оставшихся внутр</w:t>
      </w:r>
      <w:r>
        <w:rPr>
          <w:rFonts w:ascii="Courier" w:hAnsi="Courier" w:cs="Courier"/>
          <w:sz w:val="24"/>
          <w:szCs w:val="24"/>
        </w:rPr>
        <w:t>енних дорожек - между остальными спортсменами или командами.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Рейтинг лучших спортсменов или команд определяется следующим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для первого круга - в соответствии с официальными результатами, показанными в определенный период времени;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после п</w:t>
      </w:r>
      <w:r>
        <w:rPr>
          <w:rFonts w:ascii="Courier" w:hAnsi="Courier" w:cs="Courier"/>
          <w:sz w:val="24"/>
          <w:szCs w:val="24"/>
        </w:rPr>
        <w:t>ервого круга - в соответствии с процедурами, изложенными в Правиле 166.3 (б) (i) и (ii).</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 всех других дистанциях дорожки определяются жеребьевкой в соответствии с Правилом 166.4 и 166.5.</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216</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Одежда, обувь и номера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соревнования прово</w:t>
      </w:r>
      <w:r>
        <w:rPr>
          <w:rFonts w:ascii="Courier" w:hAnsi="Courier" w:cs="Courier"/>
          <w:sz w:val="24"/>
          <w:szCs w:val="24"/>
        </w:rPr>
        <w:t>дятся на синтетическом покрытии, та часть шипа, которая выступает из подошвы или каблука, не может превышать 6 мм (или соответствовать требованиям Организационного комитета), и максимальных размеров в соответствии с Правилом 143.4.</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217</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 с бар</w:t>
      </w:r>
      <w:r>
        <w:rPr>
          <w:rFonts w:ascii="Courier" w:hAnsi="Courier" w:cs="Courier"/>
          <w:sz w:val="24"/>
          <w:szCs w:val="24"/>
        </w:rPr>
        <w:t>ьерами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Стандартные дистанции - 50 м или 60 м по прямой.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Разметки в соревнованиях по бегу с барьерами (см. также Примечание к Правилу 168)</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18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Юниоры</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20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18 лет)</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Женщины и юниорки</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 20 лет</w:t>
            </w:r>
            <w:r>
              <w:rPr>
                <w:rFonts w:ascii="Courier" w:hAnsi="Courier" w:cs="Courier"/>
                <w:sz w:val="24"/>
                <w:szCs w:val="24"/>
              </w:rPr>
              <w:t>)</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Высота барьера</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0.914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0.991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1.067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0.762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0.838 м</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Длина дистанции</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50 м/60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 барьеров</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Линия старта - 1-й барьер</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13.72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13.00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Расстояния между барьерами</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9.14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8.50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Последний ба</w:t>
            </w:r>
            <w:r>
              <w:rPr>
                <w:rFonts w:ascii="Courier" w:hAnsi="Courier" w:cs="Courier"/>
                <w:sz w:val="24"/>
                <w:szCs w:val="24"/>
              </w:rPr>
              <w:t>рьер - финиш</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8.86 м/9.72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11.50 м/13.00 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218</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Эстафетный бег</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Полный перечень эстафет представлен в Правиле 170.1</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В беге 4 x 200 м весь первый этап и первый вираж второго этапа до ближайшего края выхода н</w:t>
      </w:r>
      <w:r>
        <w:rPr>
          <w:rFonts w:ascii="Courier" w:hAnsi="Courier" w:cs="Courier"/>
          <w:sz w:val="24"/>
          <w:szCs w:val="24"/>
        </w:rPr>
        <w:t>а общую дорожку нужно бежать по дорожкам в соответствии с Правилом 214.6. Каждая зона передачи составляет 20 м, и бегуны второго, третьего и четвертого этапов не могут начинать бег за пределами своих зон передачи, и должны начинать бег внутри зоны.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Эст</w:t>
      </w:r>
      <w:r>
        <w:rPr>
          <w:rFonts w:ascii="Courier" w:hAnsi="Courier" w:cs="Courier"/>
          <w:sz w:val="24"/>
          <w:szCs w:val="24"/>
        </w:rPr>
        <w:t>афета 4 x 400 м проводится по Правилу 214.6 (б).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Эстафета 4 x 800 м проводится по Правилу 214.6 (в).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Бегуны третьего и четвертого этапов в эстафете 4 x 200 м, второго, третьего и четвертого этапов в эстафете 4 x 400 м и 4 x 800 м должны быть расста</w:t>
      </w:r>
      <w:r>
        <w:rPr>
          <w:rFonts w:ascii="Courier" w:hAnsi="Courier" w:cs="Courier"/>
          <w:sz w:val="24"/>
          <w:szCs w:val="24"/>
        </w:rPr>
        <w:t xml:space="preserve">влены под руководством назначенного судьи в том же порядке (от первой к последующим дорожкам), какой занимают члены их команды перед началом последнего перед передачей виража. После этого принимающим эстафету спортсменам не разрешается менять расположение </w:t>
      </w:r>
      <w:r>
        <w:rPr>
          <w:rFonts w:ascii="Courier" w:hAnsi="Courier" w:cs="Courier"/>
          <w:sz w:val="24"/>
          <w:szCs w:val="24"/>
        </w:rPr>
        <w:t>в начале зоны передачи.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какой-то спортсмен не следует этому Правилу, его команда дисквалифицируется.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Из-за узких дорожек на соревнованиях по эстафетному бегу в помещениях более часто, чем это имеет место на соревнованиях на открытом возд</w:t>
      </w:r>
      <w:r>
        <w:rPr>
          <w:rFonts w:ascii="Courier" w:hAnsi="Courier" w:cs="Courier"/>
          <w:sz w:val="24"/>
          <w:szCs w:val="24"/>
        </w:rPr>
        <w:t>ухе, случаются столкновения и неумышленные помехи. Поэтому рекомендуется там, где это возможно, оставлять пустые дорожки между командами. Например, используются дорожки 1, 3 и 5, а дорожки 2, 4 и 6 остаются свободными.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219</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высоту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Зона</w:t>
      </w:r>
      <w:r>
        <w:rPr>
          <w:rFonts w:ascii="Courier" w:hAnsi="Courier" w:cs="Courier"/>
          <w:sz w:val="24"/>
          <w:szCs w:val="24"/>
        </w:rPr>
        <w:t xml:space="preserve"> разбега и отталкивания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Если используются переносные маты, то все ссылки в Правилах на уровень зоны отталкивания должны быть истолкованы как ссылки на уровень поверхности матов.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Спортсмен может начать разбег с виража при условии, что последние 15 м</w:t>
      </w:r>
      <w:r>
        <w:rPr>
          <w:rFonts w:ascii="Courier" w:hAnsi="Courier" w:cs="Courier"/>
          <w:sz w:val="24"/>
          <w:szCs w:val="24"/>
        </w:rPr>
        <w:t xml:space="preserve"> его разбега проходят в зоне разбега, соответствующей Правилам 182.3, 182.4, 182.5.</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220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с шестом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Разбег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Спортсмен может начать разбег с виража при условии, что последние 40 м его разбега проходят по дорожке для разбега, соответствую</w:t>
      </w:r>
      <w:r>
        <w:rPr>
          <w:rFonts w:ascii="Courier" w:hAnsi="Courier" w:cs="Courier"/>
          <w:sz w:val="24"/>
          <w:szCs w:val="24"/>
        </w:rPr>
        <w:t>щей Правилам 183.6, 183.7.</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221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Прыжок в длину, прыжок тройным</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(далее по тексту - горизонтальные прыжки)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Разбег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Спортсмен может начать разбег с виража при условии, что последние 40 м его разбега проходят по дорожке для разбега, соответству</w:t>
      </w:r>
      <w:r>
        <w:rPr>
          <w:rFonts w:ascii="Courier" w:hAnsi="Courier" w:cs="Courier"/>
          <w:sz w:val="24"/>
          <w:szCs w:val="24"/>
        </w:rPr>
        <w:t>ющей Правилам 184.1, 184.2.</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222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Толкание ядра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Сектор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Сектор приземления должен быть выполнен из пригодного материала, на котором ядро оставляет свою отметку, и при этом отскок ядра будет минимальным.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Если необходимо обеспеч</w:t>
      </w:r>
      <w:r>
        <w:rPr>
          <w:rFonts w:ascii="Courier" w:hAnsi="Courier" w:cs="Courier"/>
          <w:sz w:val="24"/>
          <w:szCs w:val="24"/>
        </w:rPr>
        <w:t>ить безопасность зрителей, официальных лиц и спортсменов, сектор приземления должен быть огорожен у дальнего края и с двух сторон защитным заграждением и/или защитной сеткой, расположенными как можно ближе к кругу, в соответствии с требованиями. Рекомендов</w:t>
      </w:r>
      <w:r>
        <w:rPr>
          <w:rFonts w:ascii="Courier" w:hAnsi="Courier" w:cs="Courier"/>
          <w:sz w:val="24"/>
          <w:szCs w:val="24"/>
        </w:rPr>
        <w:t>анная минимальная высота сетки должна составлять 4 м и быть достаточной, чтобы остановить ядро во время полета или отскока от сектора приземления.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В связи с ограниченным пространством внутри соревновательной зоны стадиона огороженный сектор может не бы</w:t>
      </w:r>
      <w:r>
        <w:rPr>
          <w:rFonts w:ascii="Courier" w:hAnsi="Courier" w:cs="Courier"/>
          <w:sz w:val="24"/>
          <w:szCs w:val="24"/>
        </w:rPr>
        <w:t>ть достаточно большим, чтобы включить полный сектор 34.92 градуса. Нижеследующие условия должны применяться при каждом подобном ограничении: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Ограда с дальнего края должна быть не менее чем на 0.50 м дальше по сравнению с существующим рекордом мира в т</w:t>
      </w:r>
      <w:r>
        <w:rPr>
          <w:rFonts w:ascii="Courier" w:hAnsi="Courier" w:cs="Courier"/>
          <w:sz w:val="24"/>
          <w:szCs w:val="24"/>
        </w:rPr>
        <w:t>олкании ядра среди мужчин или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Линии сектора с каждой стороны должны быть симметричными по отношению к центральной линии сектора 34.92 градуса;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Линии сектора могут идти или радиально от центра круга для толкания ядра, включающего полный се</w:t>
      </w:r>
      <w:r>
        <w:rPr>
          <w:rFonts w:ascii="Courier" w:hAnsi="Courier" w:cs="Courier"/>
          <w:sz w:val="24"/>
          <w:szCs w:val="24"/>
        </w:rPr>
        <w:t>ктор размером 34.92 градуса, или могут быть параллельны друг другу и центральной линии сектора размером 34.92. Если линии сектора параллельны, минимальный промежуток между двумя линиями должен быть 9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Конструкция ядра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В зависимости от покрытия сект</w:t>
      </w:r>
      <w:r>
        <w:rPr>
          <w:rFonts w:ascii="Courier" w:hAnsi="Courier" w:cs="Courier"/>
          <w:sz w:val="24"/>
          <w:szCs w:val="24"/>
        </w:rPr>
        <w:t>ора приземления (См. Правило 222.1) ядро должно быть или из твердого металла или в металлическом корпусе, или, наоборот, в корпусе из мягкой пластмассы или в резиновом корпусе с наполнителем. Оба типа ядра не могут одновременно использоваться в одном и том</w:t>
      </w:r>
      <w:r>
        <w:rPr>
          <w:rFonts w:ascii="Courier" w:hAnsi="Courier" w:cs="Courier"/>
          <w:sz w:val="24"/>
          <w:szCs w:val="24"/>
        </w:rPr>
        <w:t xml:space="preserve"> же соревновании.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Металлическое ядро или ядро в металлическом корпусе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Эти снаряды должны соответствовать Правилу 188.4 и 188.5, касающемуся толкания ядра на открытом воздухе.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Ядро в пластмассовом или резиновом корпусе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Ядро должно иметь корпус и</w:t>
      </w:r>
      <w:r>
        <w:rPr>
          <w:rFonts w:ascii="Courier" w:hAnsi="Courier" w:cs="Courier"/>
          <w:sz w:val="24"/>
          <w:szCs w:val="24"/>
        </w:rPr>
        <w:t>з мягкой пластмассы или резины с наполнителем из пригодного материала, чтобы не вызвать никаких разрушений во время приземления на обычный пол спортивного зала. Оно должно быть сферическим по форме и иметь гладкую поверхность без зазубрин. Для того чтобы о</w:t>
      </w:r>
      <w:r>
        <w:rPr>
          <w:rFonts w:ascii="Courier" w:hAnsi="Courier" w:cs="Courier"/>
          <w:sz w:val="24"/>
          <w:szCs w:val="24"/>
        </w:rPr>
        <w:t>но считалось гладким, средняя высота шероховатостей поверхности должна быть менее 1.6 микрон, т.е. класс шероховатости N 7 или меньше.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Ядро должно соответствовать следующим требованиям:</w:t>
      </w:r>
    </w:p>
    <w:tbl>
      <w:tblPr>
        <w:tblW w:w="0" w:type="auto"/>
        <w:tblLayout w:type="fixed"/>
        <w:tblCellMar>
          <w:left w:w="0" w:type="dxa"/>
          <w:right w:w="0" w:type="dxa"/>
        </w:tblCellMar>
        <w:tblLook w:val="0000" w:firstRow="0" w:lastRow="0" w:firstColumn="0" w:lastColumn="0" w:noHBand="0" w:noVBand="0"/>
      </w:tblPr>
      <w:tblGrid>
        <w:gridCol w:w="1384"/>
        <w:gridCol w:w="1384"/>
        <w:gridCol w:w="1384"/>
        <w:gridCol w:w="1384"/>
        <w:gridCol w:w="1384"/>
        <w:gridCol w:w="1384"/>
      </w:tblGrid>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вес для использования на соревновании и для признания р</w:t>
            </w:r>
            <w:r>
              <w:rPr>
                <w:rFonts w:ascii="Courier" w:hAnsi="Courier" w:cs="Courier"/>
                <w:sz w:val="24"/>
                <w:szCs w:val="24"/>
              </w:rPr>
              <w:t>екорда:</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6.000 кг</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7.260 кг</w:t>
            </w: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Минимальный диаметр</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95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Максимальный диаметр</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130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135 мм</w:t>
            </w: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384"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223</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Многоборья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18 ЛЕТ), ЮНИОРЫ (ДО 20 ЛЕТ И ДО 23 ЛЕТ) И ВЗРОСЛЫЕ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(ПЯТИБОРЬЕ)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Пятиборье состоит из пяти видов.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проводятся в течение одного дня в следующем порядке: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 м с барьерами, прыжок в длину, толкание ядра, прыжок в высоту, 1000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18 ЛЕТ), ЮНИОРЫ (ДО 20 ЛЕТ И ДО 23 ЛЕТ) И В</w:t>
      </w:r>
      <w:r>
        <w:rPr>
          <w:rFonts w:ascii="Courier" w:hAnsi="Courier" w:cs="Courier"/>
          <w:sz w:val="24"/>
          <w:szCs w:val="24"/>
        </w:rPr>
        <w:t>ЗРОСЛЫЕ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(СЕМИБОРЬЕ)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Семиборье состоит из семи видов.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проводятся в течение двух 24-часовых периодов подряд в следующем порядке: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Первый день: 60 м, прыжок в длину, толкание ядра, прыжок в высоту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Второй день: 60 м с барьерами, пры</w:t>
      </w:r>
      <w:r>
        <w:rPr>
          <w:rFonts w:ascii="Courier" w:hAnsi="Courier" w:cs="Courier"/>
          <w:sz w:val="24"/>
          <w:szCs w:val="24"/>
        </w:rPr>
        <w:t>жок с шестом, 1000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18 ЛЕТ),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(ДО 20 ЛЕТ И ДО 23 ЛЕТ) И ВЗРОСЛЫЕ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(ПЯТИБОРЬЕ)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Пятиборье состоит из пяти видов.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проводятся в течение одного дня в следующем порядке: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 м с барьерами, прыжок в высоту, толкан</w:t>
      </w:r>
      <w:r>
        <w:rPr>
          <w:rFonts w:ascii="Courier" w:hAnsi="Courier" w:cs="Courier"/>
          <w:sz w:val="24"/>
          <w:szCs w:val="24"/>
        </w:rPr>
        <w:t>ие ядра, прыжок в длину, 800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Забеги и группы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Предпочтительно, чтобы четыре человека или больше, но никогда не меньше, чем три спортсмена, включались в каждый забег или группу.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VII - СПОРТИВНАЯ ХОДЬБА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230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ходьба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Дист</w:t>
      </w:r>
      <w:r>
        <w:rPr>
          <w:rFonts w:ascii="Courier" w:hAnsi="Courier" w:cs="Courier"/>
          <w:sz w:val="24"/>
          <w:szCs w:val="24"/>
        </w:rPr>
        <w:t>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Стандартные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помещении: 3000 м, 5000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воздухе: 5000 м, 10 км, 10,000 м, 20 км, 20,000 м, 50 км, 50,000 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Определение спортивной ходьбы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Спортивная ходьба - это чередование шагов, выполняемых таким образом, чтобы спортсмен</w:t>
      </w:r>
      <w:r>
        <w:rPr>
          <w:rFonts w:ascii="Courier" w:hAnsi="Courier" w:cs="Courier"/>
          <w:sz w:val="24"/>
          <w:szCs w:val="24"/>
        </w:rPr>
        <w:t xml:space="preserve"> постоянно осуществлял контакт с землей и при этом не происходило видимой для человеческого глаза потери контакта. Вынесенная вперед (опорная) нога должна быть полностью выпрямлена (т.е. не согнута в колене) с момента первого контакта с землей до прохожден</w:t>
      </w:r>
      <w:r>
        <w:rPr>
          <w:rFonts w:ascii="Courier" w:hAnsi="Courier" w:cs="Courier"/>
          <w:sz w:val="24"/>
          <w:szCs w:val="24"/>
        </w:rPr>
        <w:t>ия вертикали.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Судейство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Назначенные судьи по спортивной ходьбе выбирают старшего судью, если он не был назначен ранее. Судьи по спортивной ходьбе, назначаемые на национальные соревнования календаря федерации, должны быть аттестованы федерацией и в</w:t>
      </w:r>
      <w:r>
        <w:rPr>
          <w:rFonts w:ascii="Courier" w:hAnsi="Courier" w:cs="Courier"/>
          <w:sz w:val="24"/>
          <w:szCs w:val="24"/>
        </w:rPr>
        <w:t>ходить в список национальных сертифицированных судей по спортивной ходьбе.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Все судьи осуществляют свои функции индивидуально, и их судейство основывается на результатах визуального наблюдения.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При проведении соревнований по спортивной ходьбе на ш</w:t>
      </w:r>
      <w:r>
        <w:rPr>
          <w:rFonts w:ascii="Courier" w:hAnsi="Courier" w:cs="Courier"/>
          <w:sz w:val="24"/>
          <w:szCs w:val="24"/>
        </w:rPr>
        <w:t>оссе, как правило, должно быть не менее шести и не более девяти судей, включая старшего судью.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На соревнованиях, проводимых на дорожке, как правило, должно быть шесть судей, включая старшего судью;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Старший судья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На соревнованиях, проводимых в</w:t>
      </w:r>
      <w:r>
        <w:rPr>
          <w:rFonts w:ascii="Courier" w:hAnsi="Courier" w:cs="Courier"/>
          <w:sz w:val="24"/>
          <w:szCs w:val="24"/>
        </w:rPr>
        <w:t xml:space="preserve"> соответствии с Правилом 1 старший судья имеет право дисквалифицировать спортсмена на последних 100 м, когда техника его ходьбы явно не соответствует Правилу 230.2, независимо от количества красных карточек, которые старший судья получил на этого спортсмен</w:t>
      </w:r>
      <w:r>
        <w:rPr>
          <w:rFonts w:ascii="Courier" w:hAnsi="Courier" w:cs="Courier"/>
          <w:sz w:val="24"/>
          <w:szCs w:val="24"/>
        </w:rPr>
        <w:t xml:space="preserve">а ранее. Спортсмену, который дисквалифицирован старшим судьей в соответствии с этим Правилом, разрешается закончить дистанцию. Спортсмен должен быть уведомлен о такой дисквалификации Старшим судьей или его помощником путем показа красного жезла при первой </w:t>
      </w:r>
      <w:r>
        <w:rPr>
          <w:rFonts w:ascii="Courier" w:hAnsi="Courier" w:cs="Courier"/>
          <w:sz w:val="24"/>
          <w:szCs w:val="24"/>
        </w:rPr>
        <w:t>же возможности, как только спортсмен закончил дистанцию.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Старший судья осуществляет общий контроль за проведением соревнований и действует как судья только в исключительной ситуации, отмеченной в Правиле 230.4 (а). На соревнованиях может быть назначен</w:t>
      </w:r>
      <w:r>
        <w:rPr>
          <w:rFonts w:ascii="Courier" w:hAnsi="Courier" w:cs="Courier"/>
          <w:sz w:val="24"/>
          <w:szCs w:val="24"/>
        </w:rPr>
        <w:t>о два или более помощников старшего судьи. Помощник (помощники) старшего судьи могут только оказывать помощь при объявлении о дисквалификации и не должны действовать как судьи по спортивной ходьбе.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 всех соревнованиях должны быть назначены судья, от</w:t>
      </w:r>
      <w:r>
        <w:rPr>
          <w:rFonts w:ascii="Courier" w:hAnsi="Courier" w:cs="Courier"/>
          <w:sz w:val="24"/>
          <w:szCs w:val="24"/>
        </w:rPr>
        <w:t>вечающий за табло предупреждений, судья-секретарь по спортивной ходьбе и помощник старшего судьи.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Желтый жезл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Если судья не полностью удовлетворен соблюдением спортсменом Правила 230.2, он должен, если возможно, показать спортсмену желтый жезл, демон</w:t>
      </w:r>
      <w:r>
        <w:rPr>
          <w:rFonts w:ascii="Courier" w:hAnsi="Courier" w:cs="Courier"/>
          <w:sz w:val="24"/>
          <w:szCs w:val="24"/>
        </w:rPr>
        <w:t>стрирующий с каждой стороны характер нарушения.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Один и тот же судья не может показать спортсмену желтый жезл во второй раз за одно и то же нарушение. Показав желтый жезл спортсмену, судья должен проинформировать старшего судью о своих действиях после соре</w:t>
      </w:r>
      <w:r>
        <w:rPr>
          <w:rFonts w:ascii="Courier" w:hAnsi="Courier" w:cs="Courier"/>
          <w:sz w:val="24"/>
          <w:szCs w:val="24"/>
        </w:rPr>
        <w:t>внования.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Красная карточка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Когда судья видит, что спортсмен нарушает Правило 230.2 в результате очевидной потери контакта с землей или сгибания колена в ходе любого этапа соревнования, судья должен направить красную карточку старшему судье.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Дисквал</w:t>
      </w:r>
      <w:r>
        <w:rPr>
          <w:rFonts w:ascii="Courier" w:hAnsi="Courier" w:cs="Courier"/>
          <w:sz w:val="24"/>
          <w:szCs w:val="24"/>
        </w:rPr>
        <w:t>ификация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(а) за исключением Положения Правила 230.7 (в), если три красные карточки направлены старшему судье тремя разными судьями, спортсмен должен быть дисквалифицирован, о чем его информирует старший судья или помощник старшего судьи путем показа сп</w:t>
      </w:r>
      <w:r>
        <w:rPr>
          <w:rFonts w:ascii="Courier" w:hAnsi="Courier" w:cs="Courier"/>
          <w:sz w:val="24"/>
          <w:szCs w:val="24"/>
        </w:rPr>
        <w:t>ортсмену красного жезла. Невозможность уведомить спортсмена не приводит к его восстановлению после дисквалификации.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 соревнованиях красные карточки двоих судей, представляющих одну страну/территорию, ни при каких обстоятельствах не дают права на объ</w:t>
      </w:r>
      <w:r>
        <w:rPr>
          <w:rFonts w:ascii="Courier" w:hAnsi="Courier" w:cs="Courier"/>
          <w:sz w:val="24"/>
          <w:szCs w:val="24"/>
        </w:rPr>
        <w:t>явление дисквалификации.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Штрафная зона должна использоваться на любых соревнованиях, где это допускается Регламентом соревнований и может использоваться на других соревнованиях в случае решения соответствующего руководящего органа или Организационного</w:t>
      </w:r>
      <w:r>
        <w:rPr>
          <w:rFonts w:ascii="Courier" w:hAnsi="Courier" w:cs="Courier"/>
          <w:sz w:val="24"/>
          <w:szCs w:val="24"/>
        </w:rPr>
        <w:t xml:space="preserve"> комитета. В таких случаях, спортсмен обязан пройти в штрафную зону и оставаться там определенное количество времени (как указано в правилах, регламенте соревнований или по решению организационного комитета) как только данный спортсмен получил 3 красных ка</w:t>
      </w:r>
      <w:r>
        <w:rPr>
          <w:rFonts w:ascii="Courier" w:hAnsi="Courier" w:cs="Courier"/>
          <w:sz w:val="24"/>
          <w:szCs w:val="24"/>
        </w:rPr>
        <w:t>рточки и был уведомлен Старшим судьей или его ассистентом. Если спортсмен не проходит в штрафную зону по требованию судей, или же не остается там положенное время, то данный спортсмен дисквалифицируется Рефери.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спортсмен получает третью красную карто</w:t>
      </w:r>
      <w:r>
        <w:rPr>
          <w:rFonts w:ascii="Courier" w:hAnsi="Courier" w:cs="Courier"/>
          <w:sz w:val="24"/>
          <w:szCs w:val="24"/>
        </w:rPr>
        <w:t>чку и уже невозможно применить правило штрафной зоны до окончания захода, Рефери должен добавить штрафное время (которое спортсмена провел бы в штрафной зоне) к времени спортсмена на финише и поменять порядок финишировавших, если необходимо. Если спортсмен</w:t>
      </w:r>
      <w:r>
        <w:rPr>
          <w:rFonts w:ascii="Courier" w:hAnsi="Courier" w:cs="Courier"/>
          <w:sz w:val="24"/>
          <w:szCs w:val="24"/>
        </w:rPr>
        <w:t xml:space="preserve"> в дальнейшем получает еще одну красную карточку от судьи, который еще не давал данному спортсмену красных карточек, то спортсмен дисквалифицируется.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Время нахождения спортсмена в зоне штрафной зоне:</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 до и включая:</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Время</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5000 м/5 км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0.5 </w:t>
            </w:r>
            <w:r>
              <w:rPr>
                <w:rFonts w:ascii="Courier" w:hAnsi="Courier" w:cs="Courier"/>
                <w:sz w:val="24"/>
                <w:szCs w:val="24"/>
              </w:rPr>
              <w:t>мин</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10,000 м/10 км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мин</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20,000 м/20 км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мин</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30,000 м/30 км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мин</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40,000 м/40 км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мин</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50,000 м/50 км</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мин</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На соревнованиях, проводимых на стадионе, дисквалифицированный участник должен немедленно покинуть дорожку, а на с</w:t>
      </w:r>
      <w:r>
        <w:rPr>
          <w:rFonts w:ascii="Courier" w:hAnsi="Courier" w:cs="Courier"/>
          <w:sz w:val="24"/>
          <w:szCs w:val="24"/>
        </w:rPr>
        <w:t>оревнованиях, проводимых по шоссе, он обязан сразу же после дисквалификации снять свои номера и покинуть трассу. Любой дисквалифицированный участник, который не уходит с трассы или дорожки, или же не подчиняется требованиям по Правилу 230.7 (в) пройти и ос</w:t>
      </w:r>
      <w:r>
        <w:rPr>
          <w:rFonts w:ascii="Courier" w:hAnsi="Courier" w:cs="Courier"/>
          <w:sz w:val="24"/>
          <w:szCs w:val="24"/>
        </w:rPr>
        <w:t>таваться положенное время в штрафной зоне, может быть подвергнут дальнейшим дисциплинарным мерам в соответствии с Правилом 125.5 и 145.2.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Одно или больше табло предупреждений должно быть расположено на трассе ближе к финишу, для того чтобы каждый учас</w:t>
      </w:r>
      <w:r>
        <w:rPr>
          <w:rFonts w:ascii="Courier" w:hAnsi="Courier" w:cs="Courier"/>
          <w:sz w:val="24"/>
          <w:szCs w:val="24"/>
        </w:rPr>
        <w:t>тник знал о количестве красных карточек, направленных старшему судье. Символ каждого нарушения также должен быть указан на табло.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На всех соревнованиях, проводимых в соответствии с Правилом 1, при передаче красных карточек помощнику и на табло судьи д</w:t>
      </w:r>
      <w:r>
        <w:rPr>
          <w:rFonts w:ascii="Courier" w:hAnsi="Courier" w:cs="Courier"/>
          <w:sz w:val="24"/>
          <w:szCs w:val="24"/>
        </w:rPr>
        <w:t>олжны использоваться портативные компьютеризированные передающие устройства (при их наличии). На всех других соревнованиях, где такая система не используется, Старший судья немедленно после окончания соревнований должен предоставить отчет Рефери о спортсме</w:t>
      </w:r>
      <w:r>
        <w:rPr>
          <w:rFonts w:ascii="Courier" w:hAnsi="Courier" w:cs="Courier"/>
          <w:sz w:val="24"/>
          <w:szCs w:val="24"/>
        </w:rPr>
        <w:t>нах, дисквалифицированных по Правилу 230.4 (а) и 230.7 (а) или 230.7 (в) указав номер, время уведомления и нарушения. Такой же отчет составляется на спортсменов, получивших красные карточки.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Соревнования начинаются после выстрела стартового пис</w:t>
      </w:r>
      <w:r>
        <w:rPr>
          <w:rFonts w:ascii="Courier" w:hAnsi="Courier" w:cs="Courier"/>
          <w:sz w:val="24"/>
          <w:szCs w:val="24"/>
        </w:rPr>
        <w:t>толета. Используются стандартные команды для беговых видов на дистанции более 400 м (Правило 162.2(б)). На соревнованиях с большим числом участников перед стартом объявляется пятиминутная, трехминутная и одноминутная готовность. После команде "На старт" сп</w:t>
      </w:r>
      <w:r>
        <w:rPr>
          <w:rFonts w:ascii="Courier" w:hAnsi="Courier" w:cs="Courier"/>
          <w:sz w:val="24"/>
          <w:szCs w:val="24"/>
        </w:rPr>
        <w:t>ортсмены должны собраться на линии старта в том порядке, который определен организаторами.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Стартер должен убедиться в том, что ни один спортсмен не дотрагивается стопой (или любой частью своего тела) до линии старта или поверхности перед ней, и после этог</w:t>
      </w:r>
      <w:r>
        <w:rPr>
          <w:rFonts w:ascii="Courier" w:hAnsi="Courier" w:cs="Courier"/>
          <w:sz w:val="24"/>
          <w:szCs w:val="24"/>
        </w:rPr>
        <w:t>о он должен дать старт соревнованию.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Безопасность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Организационный комитет соревнований по спортивной ходьбе должен обеспечить безопасность участников и судей. На соревнованиях, проводимых в соответствии с Правилом 1 Оргкомитет должен обеспечить, чтоб</w:t>
      </w:r>
      <w:r>
        <w:rPr>
          <w:rFonts w:ascii="Courier" w:hAnsi="Courier" w:cs="Courier"/>
          <w:sz w:val="24"/>
          <w:szCs w:val="24"/>
        </w:rPr>
        <w:t>ы трасса, на которой проходят соревнования, была закрыта для движения автотранспорта в обоих направлениях.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Пункты питья/освежения и питания в соревнованиях на трассе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(а) Вода и другие разрешенные для употребления на соревнованиях виды напитков и пит</w:t>
      </w:r>
      <w:r>
        <w:rPr>
          <w:rFonts w:ascii="Courier" w:hAnsi="Courier" w:cs="Courier"/>
          <w:sz w:val="24"/>
          <w:szCs w:val="24"/>
        </w:rPr>
        <w:t>ания должны предоставляться на местах старта и финиша всех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 всех соревнованиях, проводимых на дистанциях от 5 км до 10 км включительно, пункты питья/освежения (предоставляющие только воду) должны быть организованы через определенные пр</w:t>
      </w:r>
      <w:r>
        <w:rPr>
          <w:rFonts w:ascii="Courier" w:hAnsi="Courier" w:cs="Courier"/>
          <w:sz w:val="24"/>
          <w:szCs w:val="24"/>
        </w:rPr>
        <w:t>омежутки на трассе с учетом погодных условий.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позволяют организационные и/или климатические условия, то можно также расположить на трассе рассеиватели воды/душ.</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На всех соревнованиях на дистанции более 10 км пункты питания должны ра</w:t>
      </w:r>
      <w:r>
        <w:rPr>
          <w:rFonts w:ascii="Courier" w:hAnsi="Courier" w:cs="Courier"/>
          <w:sz w:val="24"/>
          <w:szCs w:val="24"/>
        </w:rPr>
        <w:t>сполагаться на каждом круге. Кроме того, пункты питья/освежения, где предоставляется только вода, располагаются приблизительно посередине между пунктами питания или чаще, если этого требуют погодные условия.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(г) Питание, которое может быть обеспечено или </w:t>
      </w:r>
      <w:r>
        <w:rPr>
          <w:rFonts w:ascii="Courier" w:hAnsi="Courier" w:cs="Courier"/>
          <w:sz w:val="24"/>
          <w:szCs w:val="24"/>
        </w:rPr>
        <w:t>Оргкомитетом, или спортсменом, должно быть расположено таким образом, чтобы к нему был легкий доступ или чтобы уполномоченные лица могли давать его прямо в руки спортсменам.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уполномоченные лица не могут заходить на трассу и мешать спортсмену. Они могу</w:t>
      </w:r>
      <w:r>
        <w:rPr>
          <w:rFonts w:ascii="Courier" w:hAnsi="Courier" w:cs="Courier"/>
          <w:sz w:val="24"/>
          <w:szCs w:val="24"/>
        </w:rPr>
        <w:t>т передать питание спортсмену или сзади или сбоку от стола на расстоянии не более одного метра, но не перед столом.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(е) На соревнованиях, проводимых в соответствии с Правилом 1 не более двух официальных представителей от каждой команды могут одновременно </w:t>
      </w:r>
      <w:r>
        <w:rPr>
          <w:rFonts w:ascii="Courier" w:hAnsi="Courier" w:cs="Courier"/>
          <w:sz w:val="24"/>
          <w:szCs w:val="24"/>
        </w:rPr>
        <w:t>находиться позади стола с питанием. Ни при каких обстоятельствах официальное или уполномоченное лицо не должно бежать/идти/двигаться рядом со спортсменом, когда тот принимает питание или воду.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в данном виде команду представляют более трех</w:t>
      </w:r>
      <w:r>
        <w:rPr>
          <w:rFonts w:ascii="Courier" w:hAnsi="Courier" w:cs="Courier"/>
          <w:sz w:val="24"/>
          <w:szCs w:val="24"/>
        </w:rPr>
        <w:t xml:space="preserve"> участников, то технический регламент может допустить дополнительных официальных лиц команды на пункты питания.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Спортсмен может в любое время нести в руке или, прикрепив к туловищу, воду или питание, при условии, что он нес их с момента старта, или в</w:t>
      </w:r>
      <w:r>
        <w:rPr>
          <w:rFonts w:ascii="Courier" w:hAnsi="Courier" w:cs="Courier"/>
          <w:sz w:val="24"/>
          <w:szCs w:val="24"/>
        </w:rPr>
        <w:t>зял или получил их на официальном пункте.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 Спортсмен, который взял или получил питание или воду в другом месте, не являющемся официальным пунктом, за исключением случаев, когда они были ему предоставлены по медицинским показаниям судьями соревнования и</w:t>
      </w:r>
      <w:r>
        <w:rPr>
          <w:rFonts w:ascii="Courier" w:hAnsi="Courier" w:cs="Courier"/>
          <w:sz w:val="24"/>
          <w:szCs w:val="24"/>
        </w:rPr>
        <w:t>ли под их руководством, или который взял питание у другого спортсмена, должен быть первым долгом предупрежден Рефери путем показа ему желтой карточки. За второе нарушение Рефери должен дисквалифицировать спортсмена обычно путем показа ему красной карточки.</w:t>
      </w:r>
      <w:r>
        <w:rPr>
          <w:rFonts w:ascii="Courier" w:hAnsi="Courier" w:cs="Courier"/>
          <w:sz w:val="24"/>
          <w:szCs w:val="24"/>
        </w:rPr>
        <w:t xml:space="preserve"> Спортсмен должен после этого немедленно покинуть трассу.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спортсмен может получить/передать другому спортсмену питье/питание, если он несет данное питье/питание со старта или было получено на официальном пункте питья/питания. Однако если один </w:t>
      </w:r>
      <w:r>
        <w:rPr>
          <w:rFonts w:ascii="Courier" w:hAnsi="Courier" w:cs="Courier"/>
          <w:sz w:val="24"/>
          <w:szCs w:val="24"/>
        </w:rPr>
        <w:t>спортсмен продолжает таким образом поддерживать других на трассе, то это считается неразрешенной помощью и рефери должен вынести спортсмену предупреждение и/или дисквалификацию.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Трассы на шоссе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11. (а) Круг должен быть не короче 1 км и не длиннее 2 км. </w:t>
      </w:r>
      <w:r>
        <w:rPr>
          <w:rFonts w:ascii="Courier" w:hAnsi="Courier" w:cs="Courier"/>
          <w:sz w:val="24"/>
          <w:szCs w:val="24"/>
        </w:rPr>
        <w:t>На соревнованиях, которые начинаются и заканчиваются на стадионе, трасса должна быть расположена как можно ближе к стадиону.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Трасса на шоссе измеряется в соответствии с Правилом 240.3.</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В соревнованиях на дистанциях 20 км</w:t>
      </w:r>
      <w:r>
        <w:rPr>
          <w:rFonts w:ascii="Courier" w:hAnsi="Courier" w:cs="Courier"/>
          <w:sz w:val="24"/>
          <w:szCs w:val="24"/>
        </w:rPr>
        <w:t xml:space="preserve"> и более спортсмен может временно сойти с трассы с разрешения и под контролем судьи, при условии, что, сойдя с трассы, он не укорачивает оставшуюся дистанцию.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Если Рефери удовлетворен отчетом судьи или судьи на дистанции, или получил какое-то другое п</w:t>
      </w:r>
      <w:r>
        <w:rPr>
          <w:rFonts w:ascii="Courier" w:hAnsi="Courier" w:cs="Courier"/>
          <w:sz w:val="24"/>
          <w:szCs w:val="24"/>
        </w:rPr>
        <w:t>одтверждение тому, что спортсмен сошел с размеченной трассы и сократил дистанцию, спортсмен должен быть дисквалифицирован.</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VIII - Бег по шоссе (Пробеги)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240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 по шоссе (Пробеги)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Стандартные дистанции составляют: 5 км, 10 км, 15 км</w:t>
      </w:r>
      <w:r>
        <w:rPr>
          <w:rFonts w:ascii="Courier" w:hAnsi="Courier" w:cs="Courier"/>
          <w:sz w:val="24"/>
          <w:szCs w:val="24"/>
        </w:rPr>
        <w:t>, 20 км, полумарафон, 25 км, 30 км, марафон (42.195 км), 100 км и эстафетные пробеги.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Рекомендуется проводить эстафетные пробеги на марафонской дистанции желательно на трассе с кругом длиной 5 км. Этапы разбиваются следующим образом: 5 км, 10 </w:t>
      </w:r>
      <w:r>
        <w:rPr>
          <w:rFonts w:ascii="Courier" w:hAnsi="Courier" w:cs="Courier"/>
          <w:sz w:val="24"/>
          <w:szCs w:val="24"/>
        </w:rPr>
        <w:t>км, 5 км, 10 км, 5 км, 7.195 км. Для юниоров до 20 лет эстафетные пробеги рекомендуется проводить на полумарафонской дистанции со следующими этапами: 5 км, 5 км, 5 км, 6.098 км.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Пробеги проводятся на подготовленных трассах. Однако если движение автотр</w:t>
      </w:r>
      <w:r>
        <w:rPr>
          <w:rFonts w:ascii="Courier" w:hAnsi="Courier" w:cs="Courier"/>
          <w:sz w:val="24"/>
          <w:szCs w:val="24"/>
        </w:rPr>
        <w:t>анспорта или подобные обстоятельства не дают возможности использовать эту трассу, то можно провести соревнование по велосипедной или пешеходной кромке дороги, но не по мягкой поверхности (например, по травяному грунту). Старт и финиш могут находиться на ле</w:t>
      </w:r>
      <w:r>
        <w:rPr>
          <w:rFonts w:ascii="Courier" w:hAnsi="Courier" w:cs="Courier"/>
          <w:sz w:val="24"/>
          <w:szCs w:val="24"/>
        </w:rPr>
        <w:t>гкоатлетическом стадионе.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Рекомендуется, чтобы при проведении пробегов на дистанциях, превышающих стандартные, расстояние между стартом и финишем, теоретически измеряемое вдоль прямой линии между ними, не превышало 50% от общей длины диста</w:t>
      </w:r>
      <w:r>
        <w:rPr>
          <w:rFonts w:ascii="Courier" w:hAnsi="Courier" w:cs="Courier"/>
          <w:sz w:val="24"/>
          <w:szCs w:val="24"/>
        </w:rPr>
        <w:t>нции. Что касается утверждения рекордов, см. Правило 260.21 (б).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Допускается проведение старта, финиша и других отрезков соревнования по траве или другим немощеным поверхностям. Эти отрезки должны быть сведены к минимуму.</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Трасса измер</w:t>
      </w:r>
      <w:r>
        <w:rPr>
          <w:rFonts w:ascii="Courier" w:hAnsi="Courier" w:cs="Courier"/>
          <w:sz w:val="24"/>
          <w:szCs w:val="24"/>
        </w:rPr>
        <w:t>яется вдоль самого короткого пути, по которому может бежать спортсмен в рамках того отрезка шоссе, по которому проводятся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всех соревнованиях, проводимых в соответствии с Правилом 1 линия измерения вдоль трассы должна быть обозначена ярким</w:t>
      </w:r>
      <w:r>
        <w:rPr>
          <w:rFonts w:ascii="Courier" w:hAnsi="Courier" w:cs="Courier"/>
          <w:sz w:val="24"/>
          <w:szCs w:val="24"/>
        </w:rPr>
        <w:t xml:space="preserve"> цветом, который нельзя спутать с другими разметками.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Длина трассы не должна быть меньше официальной дистанции для данных соревнований. На соревнованиях допускаемые отклонения в измерениях не должны превышать 0.1% (т.е. 42 м в марафоне), а длина трассы до</w:t>
      </w:r>
      <w:r>
        <w:rPr>
          <w:rFonts w:ascii="Courier" w:hAnsi="Courier" w:cs="Courier"/>
          <w:sz w:val="24"/>
          <w:szCs w:val="24"/>
        </w:rPr>
        <w:t>лжна быть заблаговременно сертифицирована измерителем, утвержденным Всемирной легкоатлетической ассоциацией.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Для измерений рекомендуется "Метод калиброванного колеса".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Чтобы при последующих измерениях не оказалось, что тр</w:t>
      </w:r>
      <w:r>
        <w:rPr>
          <w:rFonts w:ascii="Courier" w:hAnsi="Courier" w:cs="Courier"/>
          <w:sz w:val="24"/>
          <w:szCs w:val="24"/>
        </w:rPr>
        <w:t>асса слишком короткая, рекомендуется при прокладке трассы заранее предусмотреть "фактор избежания короткой трассы". При колесном измерении этот фактор должен составлять 0.1%, что означает, что каждый километр на трассе будет измеряться как 1001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w:t>
      </w:r>
      <w:r>
        <w:rPr>
          <w:rFonts w:ascii="Courier" w:hAnsi="Courier" w:cs="Courier"/>
          <w:sz w:val="24"/>
          <w:szCs w:val="24"/>
        </w:rPr>
        <w:t>ние (iii): Если предполагается в день соревнования разместить на трассе различные временные приспособления или конструкции (такие, как конусы, ограждения и т.п.), их расстановка должна быть определена не позднее, чем в момент измерения, и документы, подтве</w:t>
      </w:r>
      <w:r>
        <w:rPr>
          <w:rFonts w:ascii="Courier" w:hAnsi="Courier" w:cs="Courier"/>
          <w:sz w:val="24"/>
          <w:szCs w:val="24"/>
        </w:rPr>
        <w:t>рждающие данное решение, должны быть включены в отчет об измерении.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(iv): Рекомендуется, чтобы на соревнованиях, проводимых на дистанциях, превышающих стандартные, уменьшение подъема между стартом и финишем не превышало 1:1000, т.е. 1 м на 1 км</w:t>
      </w:r>
      <w:r>
        <w:rPr>
          <w:rFonts w:ascii="Courier" w:hAnsi="Courier" w:cs="Courier"/>
          <w:sz w:val="24"/>
          <w:szCs w:val="24"/>
        </w:rPr>
        <w:t>. Что касается утверждения рекордов, смотри Правило 260.21 (в).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(v): Сертификат измерения трассы действителен в течение 5 лет, по истечении которых трасса должна быть промерена вновь, даже если на ней нет никаких видимых изменений.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Информа</w:t>
      </w:r>
      <w:r>
        <w:rPr>
          <w:rFonts w:ascii="Courier" w:hAnsi="Courier" w:cs="Courier"/>
          <w:sz w:val="24"/>
          <w:szCs w:val="24"/>
        </w:rPr>
        <w:t>ция о преодоленной дистанции трассы в километрах должна доводиться до сведения спортсменов.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 При эстафетных пробегах линии шириной 50 мм должны быть прочерчены поперек трассы, чтобы обозначить дистанции каждого этапа и центр коридора передачи. Такие же </w:t>
      </w:r>
      <w:r>
        <w:rPr>
          <w:rFonts w:ascii="Courier" w:hAnsi="Courier" w:cs="Courier"/>
          <w:sz w:val="24"/>
          <w:szCs w:val="24"/>
        </w:rPr>
        <w:t xml:space="preserve">линии должны быть прочерчены за 10 м до и через 10 м после линии центра, чтобы обозначить зоны передачи. Вся процедура передачи эстафетной палочки должна проходить в этой зоне, если организаторы не определили ее суть по-другому, должна включать физический </w:t>
      </w:r>
      <w:r>
        <w:rPr>
          <w:rFonts w:ascii="Courier" w:hAnsi="Courier" w:cs="Courier"/>
          <w:sz w:val="24"/>
          <w:szCs w:val="24"/>
        </w:rPr>
        <w:t>контакт между передающим и принимающим палочку спортсменом.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Соревнования начинаются после выстрела стартового пистолета, пушки или подобного устройства, звукового сигнала гудка. Используются стандартные команды на соревнованиях на дистанции свы</w:t>
      </w:r>
      <w:r>
        <w:rPr>
          <w:rFonts w:ascii="Courier" w:hAnsi="Courier" w:cs="Courier"/>
          <w:sz w:val="24"/>
          <w:szCs w:val="24"/>
        </w:rPr>
        <w:t>ше 400 м (Правило 162.2(б)).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соревнованиях с большим числом участников перед стартом объявляется пятиминутная, трехминутная и одноминутная готовность. После команды "На старт" спортсмены должны собраться на линии старта в том порядке, который определен</w:t>
      </w:r>
      <w:r>
        <w:rPr>
          <w:rFonts w:ascii="Courier" w:hAnsi="Courier" w:cs="Courier"/>
          <w:sz w:val="24"/>
          <w:szCs w:val="24"/>
        </w:rPr>
        <w:t xml:space="preserve"> организаторами.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Стартер должен убедиться в том, что ни один спортсмен не дотрагивается стопой (или любой частью своего тела) до линии старта или поверхности перед ней, и после этого он должен дать старт соревнованию.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Безопасность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Организационный ко</w:t>
      </w:r>
      <w:r>
        <w:rPr>
          <w:rFonts w:ascii="Courier" w:hAnsi="Courier" w:cs="Courier"/>
          <w:sz w:val="24"/>
          <w:szCs w:val="24"/>
        </w:rPr>
        <w:t>митет пробега должен обеспечить безопасность спортсменов и судей. На соревнованиях Организационный комитет должен гарантировать, чтобы трассы, используемые для проведения соревнований, были закрыты в обоих направлениях для движения автотранспорта.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Пункты</w:t>
      </w:r>
      <w:r>
        <w:rPr>
          <w:rFonts w:ascii="Courier" w:hAnsi="Courier" w:cs="Courier"/>
          <w:sz w:val="24"/>
          <w:szCs w:val="24"/>
        </w:rPr>
        <w:t xml:space="preserve"> питья/освежения и питания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(а) На старте и финише всех соревнований должны быть заготовлены вода и различное питание.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 всех соревнованиях вода должна предоставляться через определенные промежутки приблизительно 5 км. Для соревнований по дистанци</w:t>
      </w:r>
      <w:r>
        <w:rPr>
          <w:rFonts w:ascii="Courier" w:hAnsi="Courier" w:cs="Courier"/>
          <w:sz w:val="24"/>
          <w:szCs w:val="24"/>
        </w:rPr>
        <w:t>и более 10 км помимо воды может предоставляться питание.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Там, где позволяют условия, принимая во внимание характер соревнования, погодные условия и уровень подготовленности большинства участников, вода и/или питание могут предоставляться н</w:t>
      </w:r>
      <w:r>
        <w:rPr>
          <w:rFonts w:ascii="Courier" w:hAnsi="Courier" w:cs="Courier"/>
          <w:sz w:val="24"/>
          <w:szCs w:val="24"/>
        </w:rPr>
        <w:t>а протяжении маршрута через регулярные промежутки.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если позволяют организационные и/или климатические условия, то можно также расположить на трассе рассеиватели воды/душ.</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Питание может включать напитки, энергетические пищевые добавк</w:t>
      </w:r>
      <w:r>
        <w:rPr>
          <w:rFonts w:ascii="Courier" w:hAnsi="Courier" w:cs="Courier"/>
          <w:sz w:val="24"/>
          <w:szCs w:val="24"/>
        </w:rPr>
        <w:t>и, продукты питания или любые другие продукты помимо воды. Организационный комитет должен определить, какое питание он предоставит на основании сложившихся условий.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Питание обычно предоставляется Организационным комитетом, но Организационный комитет м</w:t>
      </w:r>
      <w:r>
        <w:rPr>
          <w:rFonts w:ascii="Courier" w:hAnsi="Courier" w:cs="Courier"/>
          <w:sz w:val="24"/>
          <w:szCs w:val="24"/>
        </w:rPr>
        <w:t>ожет разрешить спортсменам использовать свое питание, но в этом случае спортсмен должен определить, на каких пунктах это питание должно быть ему предоставлено.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Питание, предоставленное спортсменами, должно храниться под контролем судей, назначенных Оргком</w:t>
      </w:r>
      <w:r>
        <w:rPr>
          <w:rFonts w:ascii="Courier" w:hAnsi="Courier" w:cs="Courier"/>
          <w:sz w:val="24"/>
          <w:szCs w:val="24"/>
        </w:rPr>
        <w:t>итетом, с того момента, когда спортсмены или их представители сдали это питание.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Организационный комитет должен выгородить с помощью барьеров, столов или маркировки на дороге специальную зону, где будет размещен пункт питания. Данная зона необязательн</w:t>
      </w:r>
      <w:r>
        <w:rPr>
          <w:rFonts w:ascii="Courier" w:hAnsi="Courier" w:cs="Courier"/>
          <w:sz w:val="24"/>
          <w:szCs w:val="24"/>
        </w:rPr>
        <w:t>о должна находиться непосредственно на линии измерения трассы. Пункт питания должен быть размещен так, чтобы питание легко было взять самому спортсмену или чтобы представители спортсмена могли легко дать питание в руки спортсмена. Данные представители долж</w:t>
      </w:r>
      <w:r>
        <w:rPr>
          <w:rFonts w:ascii="Courier" w:hAnsi="Courier" w:cs="Courier"/>
          <w:sz w:val="24"/>
          <w:szCs w:val="24"/>
        </w:rPr>
        <w:t>ны оставаться внутри выделенной зоны и не имеют права выходить на трассу и мешать спортсменам. Никто из официальных лиц команд ни при каких обстоятельствах не имеет права идти/бежать/двигаться рядом со спортсменом в то время, как спортсмен берет питание ил</w:t>
      </w:r>
      <w:r>
        <w:rPr>
          <w:rFonts w:ascii="Courier" w:hAnsi="Courier" w:cs="Courier"/>
          <w:sz w:val="24"/>
          <w:szCs w:val="24"/>
        </w:rPr>
        <w:t>и напитки.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На соревнованиях не более двух официальных лиц от каждой команды могут одновременно располагаться в зоне питания, выделенной для них.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В соревновании, в котором команда может быть представлена более чем тремя спортсменами, Техни</w:t>
      </w:r>
      <w:r>
        <w:rPr>
          <w:rFonts w:ascii="Courier" w:hAnsi="Courier" w:cs="Courier"/>
          <w:sz w:val="24"/>
          <w:szCs w:val="24"/>
        </w:rPr>
        <w:t>ческие регламенты могут позволить нахождение дополнительного персонала у столов с питанием.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(ж) Спортсмен может в любое время нести в руке или, прикрепив к туловищу, воду или питание, при условии, что он нес их с момента старта, или взял, или получил их </w:t>
      </w:r>
      <w:r>
        <w:rPr>
          <w:rFonts w:ascii="Courier" w:hAnsi="Courier" w:cs="Courier"/>
          <w:sz w:val="24"/>
          <w:szCs w:val="24"/>
        </w:rPr>
        <w:t>на официальном пункте.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(з) Спортсмен, который взял или получил питание или воду в другом месте, не являющемся официальным пунктом, за исключением случаев, когда они были ему предоставлены по медицинским показаниям судьями соревнования или под их руководст</w:t>
      </w:r>
      <w:r>
        <w:rPr>
          <w:rFonts w:ascii="Courier" w:hAnsi="Courier" w:cs="Courier"/>
          <w:sz w:val="24"/>
          <w:szCs w:val="24"/>
        </w:rPr>
        <w:t>вом, или который взял питание у другого спортсмена, должен быть первым долгом предупрежден Рефери путем показа ему желтой карточки. За второе нарушение Рефери должен дисквалифицировать спортсмена обычно путем показа ему красной карточки. Спортсмен должен п</w:t>
      </w:r>
      <w:r>
        <w:rPr>
          <w:rFonts w:ascii="Courier" w:hAnsi="Courier" w:cs="Courier"/>
          <w:sz w:val="24"/>
          <w:szCs w:val="24"/>
        </w:rPr>
        <w:t>осле этого немедленно покинуть трассу.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спортсмен может получить/передать другому спортсмену питье/питание, если он несет данное питье/питание со старта или было получено на официальном пункте питья/питания. Однако если один спортсмен продолжае</w:t>
      </w:r>
      <w:r>
        <w:rPr>
          <w:rFonts w:ascii="Courier" w:hAnsi="Courier" w:cs="Courier"/>
          <w:sz w:val="24"/>
          <w:szCs w:val="24"/>
        </w:rPr>
        <w:t>т таким образом поддерживать других на трассе, то это считается неразрешенной помощью и рефери должен вынести спортсмену предупреждение и/или дисквалификацию.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забега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В пробегах спортсмен может временно сойти с трассы или с разрешения и под</w:t>
      </w:r>
      <w:r>
        <w:rPr>
          <w:rFonts w:ascii="Courier" w:hAnsi="Courier" w:cs="Courier"/>
          <w:sz w:val="24"/>
          <w:szCs w:val="24"/>
        </w:rPr>
        <w:t xml:space="preserve"> руководством судьи, при условии, что, сойдя с трассы, он не укорачивает оставшуюся дистанцию.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Если Рефери удовлетворен отчетом судьи или судьи на дистанции, или получил какое-то другое подтверждение тому, что спортсмен сошел с размеченной трассы и со</w:t>
      </w:r>
      <w:r>
        <w:rPr>
          <w:rFonts w:ascii="Courier" w:hAnsi="Courier" w:cs="Courier"/>
          <w:sz w:val="24"/>
          <w:szCs w:val="24"/>
        </w:rPr>
        <w:t>кратил дистанцию, спортсмен должен быть дисквалифицирован.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Судьи на дистанции должны располагаться на одинаковых расстояниях и на каждой ключевой точке трассы. Дополнительные судьи на дистанции должны двигаться вдоль трассы в течение забега.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I</w:t>
      </w:r>
      <w:r>
        <w:rPr>
          <w:rFonts w:ascii="Courier" w:hAnsi="Courier" w:cs="Courier"/>
          <w:sz w:val="24"/>
          <w:szCs w:val="24"/>
        </w:rPr>
        <w:t>X</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 по пересеченной местности (кросс), горный бег и трейл</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250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Бег по пересеченной местности (кросс)</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Рекомендуемые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Дистанции на соревнованиях по кроссу могут быть приблизительно следующими: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км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10 км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 до 20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8 км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 до 20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6 км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Дистанции, рекомендованные для соревнований среди юношей и девушек до 18 лет, должны быть примерно следующими: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18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км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18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 км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Дистанции, рекомендованные для д</w:t>
      </w:r>
      <w:r>
        <w:rPr>
          <w:rFonts w:ascii="Courier" w:hAnsi="Courier" w:cs="Courier"/>
          <w:sz w:val="24"/>
          <w:szCs w:val="24"/>
        </w:rPr>
        <w:t>ругих возрастных групп, должны быть следующими:</w:t>
      </w:r>
    </w:p>
    <w:tbl>
      <w:tblPr>
        <w:tblW w:w="0" w:type="auto"/>
        <w:tblLayout w:type="fixed"/>
        <w:tblCellMar>
          <w:left w:w="0" w:type="dxa"/>
          <w:right w:w="0" w:type="dxa"/>
        </w:tblCellMar>
        <w:tblLook w:val="0000" w:firstRow="0" w:lastRow="0" w:firstColumn="0" w:lastColumn="0" w:noHBand="0" w:noVBand="0"/>
      </w:tblPr>
      <w:tblGrid>
        <w:gridCol w:w="2076"/>
        <w:gridCol w:w="2076"/>
        <w:gridCol w:w="2076"/>
        <w:gridCol w:w="2076"/>
      </w:tblGrid>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16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км</w:t>
            </w:r>
          </w:p>
        </w:tc>
      </w:tr>
      <w:tr w:rsidR="00000000">
        <w:tblPrEx>
          <w:tblCellMar>
            <w:top w:w="0" w:type="dxa"/>
            <w:left w:w="0" w:type="dxa"/>
            <w:bottom w:w="0" w:type="dxa"/>
            <w:right w:w="0" w:type="dxa"/>
          </w:tblCellMar>
        </w:tblPrEx>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Мальчики до 13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км</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Девочки до 13 лет</w:t>
            </w:r>
          </w:p>
        </w:tc>
        <w:tc>
          <w:tcPr>
            <w:tcW w:w="207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км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Место проведения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(а) Трасса должна быть оборудована на открытой или лесистой местности, покр</w:t>
      </w:r>
      <w:r>
        <w:rPr>
          <w:rFonts w:ascii="Courier" w:hAnsi="Courier" w:cs="Courier"/>
          <w:sz w:val="24"/>
          <w:szCs w:val="24"/>
        </w:rPr>
        <w:t>ытой, по возможности, травяным покровом, с естественными препятствиями, которые могут быть использованы дизайнером трассы для создания увлекательной и интересной трассы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Место соревнований должно быть достаточно широким, чтобы вместить не</w:t>
      </w:r>
      <w:r>
        <w:rPr>
          <w:rFonts w:ascii="Courier" w:hAnsi="Courier" w:cs="Courier"/>
          <w:sz w:val="24"/>
          <w:szCs w:val="24"/>
        </w:rPr>
        <w:t xml:space="preserve"> только трассу, но и все необходимые сооружения.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Оформление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На чемпионатах и первенствах, а где это возможно, и на других соревнованиях: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трасса должна быть построена в виде петли размером от 1.500 м до 2.000 м. Если необходимо, может быть</w:t>
      </w:r>
      <w:r>
        <w:rPr>
          <w:rFonts w:ascii="Courier" w:hAnsi="Courier" w:cs="Courier"/>
          <w:sz w:val="24"/>
          <w:szCs w:val="24"/>
        </w:rPr>
        <w:t xml:space="preserve"> добавлена маленькая петля, для того чтобы приспособить дистанцию к требуемым общим дистанциям различных соревнований, и в этом случае начальная стадия соревнований будут проходить по маленькой петле. Рекомендуется, чтобы каждая длинная петля имела перепад</w:t>
      </w:r>
      <w:r>
        <w:rPr>
          <w:rFonts w:ascii="Courier" w:hAnsi="Courier" w:cs="Courier"/>
          <w:sz w:val="24"/>
          <w:szCs w:val="24"/>
        </w:rPr>
        <w:t xml:space="preserve"> высот не менее 10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По возможности должны быть использованы существующие естественные препятствия. Однако нужно избегать очень тяжелых препятствий, таких как глубокие овраги, канавы, опасные подъемы и спуски, густая растительность, и вообще любых пр</w:t>
      </w:r>
      <w:r>
        <w:rPr>
          <w:rFonts w:ascii="Courier" w:hAnsi="Courier" w:cs="Courier"/>
          <w:sz w:val="24"/>
          <w:szCs w:val="24"/>
        </w:rPr>
        <w:t>епятствий, которые создают сложности, не предусмотренные целью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Предпочтительно не использовать искусственные препятствия, но если нельзя избежать их использования, они должны быть сделаны как естественные препятствия, встречающиеся на открыт</w:t>
      </w:r>
      <w:r>
        <w:rPr>
          <w:rFonts w:ascii="Courier" w:hAnsi="Courier" w:cs="Courier"/>
          <w:sz w:val="24"/>
          <w:szCs w:val="24"/>
        </w:rPr>
        <w:t>ом пространстве. На соревнованиях с большим количеством участников на протяжении первых 300 м нужно избегать узких мест или других помех, которые могут препятствовать бегу.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Следует избегать пересечений шоссе и гудроновых покрытий или, по крайней мере,</w:t>
      </w:r>
      <w:r>
        <w:rPr>
          <w:rFonts w:ascii="Courier" w:hAnsi="Courier" w:cs="Courier"/>
          <w:sz w:val="24"/>
          <w:szCs w:val="24"/>
        </w:rPr>
        <w:t xml:space="preserve"> свести их к минимуму. Если невозможно избежать таких условий на одном или двух участках трассы, то эти участки должны быть покрыты травой, землей или матами.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Трасса не должна содержать длинных прямых участков, за исключением зон старта и финиша. "Ест</w:t>
      </w:r>
      <w:r>
        <w:rPr>
          <w:rFonts w:ascii="Courier" w:hAnsi="Courier" w:cs="Courier"/>
          <w:sz w:val="24"/>
          <w:szCs w:val="24"/>
        </w:rPr>
        <w:t>ественная" трасса с плавными виражами и короткими прямыми участками наиболее приемлема.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Трасса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4. (а) Трасса должна быть четко размечена лентами с обеих сторон. Рекомендуется, чтобы вдоль одной стороны трассы был построен коридор шириной 1 м, полностью </w:t>
      </w:r>
      <w:r>
        <w:rPr>
          <w:rFonts w:ascii="Courier" w:hAnsi="Courier" w:cs="Courier"/>
          <w:sz w:val="24"/>
          <w:szCs w:val="24"/>
        </w:rPr>
        <w:t>отгороженный от внешней стороны трассы для использования только официальными лицами и представителями прессы (это обязательное условие для чемпионатов).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Особо важные зоны должны быть тщательно огорожены (в частности, зона старта), включая разминочную зону</w:t>
      </w:r>
      <w:r>
        <w:rPr>
          <w:rFonts w:ascii="Courier" w:hAnsi="Courier" w:cs="Courier"/>
          <w:sz w:val="24"/>
          <w:szCs w:val="24"/>
        </w:rPr>
        <w:t xml:space="preserve"> и комнату сбора, финишную зону, включая любую смешанную зону. Только аккредитованные лица будут иметь доступ в эти зоны.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Зрителям разрешается пересекать трассу только на ранних этапах соревнования в хорошо организованных местах пересечения под руково</w:t>
      </w:r>
      <w:r>
        <w:rPr>
          <w:rFonts w:ascii="Courier" w:hAnsi="Courier" w:cs="Courier"/>
          <w:sz w:val="24"/>
          <w:szCs w:val="24"/>
        </w:rPr>
        <w:t>дством специальных судей.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Рекомендуется, чтобы кроме зон старта и финиша, ширина трассы составляла 5 м, включая зоны препятствий.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При проведении эстафет в кроссе линии шириной 50 мм должны быть прочерчены поперек трассы, чтобы обозначить дистанции</w:t>
      </w:r>
      <w:r>
        <w:rPr>
          <w:rFonts w:ascii="Courier" w:hAnsi="Courier" w:cs="Courier"/>
          <w:sz w:val="24"/>
          <w:szCs w:val="24"/>
        </w:rPr>
        <w:t xml:space="preserve"> каждого этапа и центр коридора передачи. Вся процедура передачи эстафетной палочки должна проходить в этой зоне, если организаторы не определили ее суть по-другому, должна включать физический контакт между передающим и принимающим палочку спортсменом.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w:t>
      </w:r>
      <w:r>
        <w:rPr>
          <w:rFonts w:ascii="Courier" w:hAnsi="Courier" w:cs="Courier"/>
          <w:sz w:val="24"/>
          <w:szCs w:val="24"/>
        </w:rPr>
        <w:t>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Соревнования начинаются с выстрела пистолета. Используются команды и процедуры на дистанциях более 400 м (Правило 162.2(б)).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На соревнованиях, в которых участвует большое количество спортсменов, предупреждение о готовности должно быть сделано за </w:t>
      </w:r>
      <w:r>
        <w:rPr>
          <w:rFonts w:ascii="Courier" w:hAnsi="Courier" w:cs="Courier"/>
          <w:sz w:val="24"/>
          <w:szCs w:val="24"/>
        </w:rPr>
        <w:t>пять минут до старта, за три и за одну минуту.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 линии старта, когда бегут команды, должны быть оборудованы коридоры для каждой команды. В других соревнованиях спортсмены должны быть выстроены в том порядке, который определен организаторами.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После коман</w:t>
      </w:r>
      <w:r>
        <w:rPr>
          <w:rFonts w:ascii="Courier" w:hAnsi="Courier" w:cs="Courier"/>
          <w:sz w:val="24"/>
          <w:szCs w:val="24"/>
        </w:rPr>
        <w:t>ды "На старт" стартер должен убедиться в том, что ни один спортсмен не дотрагивается стопой (или любой частью своего тела) до линии старта или поверхности перед ней, и после этого он должен дать старт соревнованию.</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Безопасность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Организационный комите</w:t>
      </w:r>
      <w:r>
        <w:rPr>
          <w:rFonts w:ascii="Courier" w:hAnsi="Courier" w:cs="Courier"/>
          <w:sz w:val="24"/>
          <w:szCs w:val="24"/>
        </w:rPr>
        <w:t>т соревнований по кроссу должен обеспечить безопасность спортсменов и официальных лиц.</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Пункты питья/освежения и питания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9. Вода и другое пригодное питание должны предоставляться на старте и финише всех соревнований. На всех дистанциях пункты питья и осве</w:t>
      </w:r>
      <w:r>
        <w:rPr>
          <w:rFonts w:ascii="Courier" w:hAnsi="Courier" w:cs="Courier"/>
          <w:sz w:val="24"/>
          <w:szCs w:val="24"/>
        </w:rPr>
        <w:t>жения должны быть оборудованы на каждом круге, если этого требуют погодные условия.</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Если Рефери удовлетворен отчетом судьи или судьи на дистанции, или получил какое-то другое подтверждение тому, что спортсмен сошел с размечен</w:t>
      </w:r>
      <w:r>
        <w:rPr>
          <w:rFonts w:ascii="Courier" w:hAnsi="Courier" w:cs="Courier"/>
          <w:sz w:val="24"/>
          <w:szCs w:val="24"/>
        </w:rPr>
        <w:t>ной трассы и сократил дистанцию, спортсмен должен быть дисквалифицирован.</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251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Горный бег и трейл</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Часть 1 Общие правила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Трасса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(а) дисциплины горного бега и трейла должны проводиться на разнообразных естественных ландшафтах (включая песок,</w:t>
      </w:r>
      <w:r>
        <w:rPr>
          <w:rFonts w:ascii="Courier" w:hAnsi="Courier" w:cs="Courier"/>
          <w:sz w:val="24"/>
          <w:szCs w:val="24"/>
        </w:rPr>
        <w:t xml:space="preserve"> грунтовые дороги, лесные тропы, узкие тропинки, снежные трассы и т.д.) с различным природным окружением в открытой местности (такие как горы, пустыни, леса, равнины). Соревнования проводятся в основном на бездорожье, однако участки асфальтового покрытия (</w:t>
      </w:r>
      <w:r>
        <w:rPr>
          <w:rFonts w:ascii="Courier" w:hAnsi="Courier" w:cs="Courier"/>
          <w:sz w:val="24"/>
          <w:szCs w:val="24"/>
        </w:rPr>
        <w:t>например, асфальт, бетон, щебень и т.д.) допустимы для достижения или соединения маршрутов, но должны быть сведены к минимуму. Желательно использовать существующие дороги и тропы.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Для соревнований по горному бегу существуют исключения, когда забеги пр</w:t>
      </w:r>
      <w:r>
        <w:rPr>
          <w:rFonts w:ascii="Courier" w:hAnsi="Courier" w:cs="Courier"/>
          <w:sz w:val="24"/>
          <w:szCs w:val="24"/>
        </w:rPr>
        <w:t>оходят на дорогах с асфальтовым/щебеночным покрытием, но только если имеются значительные перепады высот на трассе.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Трасса должна быть промаркирована таким образом, чтобы спортсменам не надо было применять никаких навигационных навыков.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Для сорев</w:t>
      </w:r>
      <w:r>
        <w:rPr>
          <w:rFonts w:ascii="Courier" w:hAnsi="Courier" w:cs="Courier"/>
          <w:sz w:val="24"/>
          <w:szCs w:val="24"/>
        </w:rPr>
        <w:t>нований по трейлу нет никаких лимитов по длине дистанции или перепадам высот. Трасса должна быть естественным исследованием региона.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дисциплины горного бега обычно делятся на "вверх" и "вверх-вниз". Средний наклон может варьироваться от 50 от 250 метр</w:t>
      </w:r>
      <w:r>
        <w:rPr>
          <w:rFonts w:ascii="Courier" w:hAnsi="Courier" w:cs="Courier"/>
          <w:sz w:val="24"/>
          <w:szCs w:val="24"/>
        </w:rPr>
        <w:t>ов на километр и на дистанции до 42.2 км.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Горный бег и трейл обычно имеют массовые старты. Участники могут также начать соревнования с разбивкой по полу или возрастным категориям.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Безопасность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Организационные комитеты соревнований должны обе</w:t>
      </w:r>
      <w:r>
        <w:rPr>
          <w:rFonts w:ascii="Courier" w:hAnsi="Courier" w:cs="Courier"/>
          <w:sz w:val="24"/>
          <w:szCs w:val="24"/>
        </w:rPr>
        <w:t>спечить безопасность спортсменов и официальных лиц. Необходимо учитывать конкретные условия, такие как большая высота над уровнем моря, изменение погодных условий и наличие инфраструктуры. Организатор соревнований несет ответственность за заботу об окружаю</w:t>
      </w:r>
      <w:r>
        <w:rPr>
          <w:rFonts w:ascii="Courier" w:hAnsi="Courier" w:cs="Courier"/>
          <w:sz w:val="24"/>
          <w:szCs w:val="24"/>
        </w:rPr>
        <w:t>щей среде при планировании дистанции, во время и после соревнований.</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Оборудование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Горный бег и трейл не требуют применения специальной техники или специального оборудования, например, альпинистского снаряжения. Использование палок для треккинга/альпи</w:t>
      </w:r>
      <w:r>
        <w:rPr>
          <w:rFonts w:ascii="Courier" w:hAnsi="Courier" w:cs="Courier"/>
          <w:sz w:val="24"/>
          <w:szCs w:val="24"/>
        </w:rPr>
        <w:t>низма может быть разрешено по усмотрению организаторов. Организаторы могут потребовать или рекомендовать обязательное оборудование для безопасности с учетом реальных и ожидаемых условий, с которыми могут столкнуться участники во время бега. Данное оборудов</w:t>
      </w:r>
      <w:r>
        <w:rPr>
          <w:rFonts w:ascii="Courier" w:hAnsi="Courier" w:cs="Courier"/>
          <w:sz w:val="24"/>
          <w:szCs w:val="24"/>
        </w:rPr>
        <w:t>ание сможет позволить спортсменам избежать проблемных ситуаций или в случае несчастного случая подать сигнал тревоги и ожидать прибытия помощи в безопасных условиях.</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Организация забега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Организатор должен до начала соревнований опубликовать конкретные</w:t>
      </w:r>
      <w:r>
        <w:rPr>
          <w:rFonts w:ascii="Courier" w:hAnsi="Courier" w:cs="Courier"/>
          <w:sz w:val="24"/>
          <w:szCs w:val="24"/>
        </w:rPr>
        <w:t xml:space="preserve"> правила данных соревнований, в том числе, как минимум: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Детали ответственного организатора (имя, фамилия, контактная информация)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Программа мероприятия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 Подробная информация о технических характеристиках забега: общая дистанция, общий подъем/спуск, </w:t>
      </w:r>
      <w:r>
        <w:rPr>
          <w:rFonts w:ascii="Courier" w:hAnsi="Courier" w:cs="Courier"/>
          <w:sz w:val="24"/>
          <w:szCs w:val="24"/>
        </w:rPr>
        <w:t>описание основных трудностей на трассе.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Подробная карта маршрута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Подробная информация о профиле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Маркировка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Расположение пунктов контроля и медпунктов/пунктов оказания медицинской помощи (если применимо)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Допустимое, реком</w:t>
      </w:r>
      <w:r>
        <w:rPr>
          <w:rFonts w:ascii="Courier" w:hAnsi="Courier" w:cs="Courier"/>
          <w:sz w:val="24"/>
          <w:szCs w:val="24"/>
        </w:rPr>
        <w:t>ендуемое или обязательное оборудование (если применимо)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Правила техники безопасности, которые необходимо соблюдать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Санкции и правила дисквалификации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Лимит времени на преодоление дистанции и отсечки (если применимо)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Часть 2: Технические правила г</w:t>
      </w:r>
      <w:r>
        <w:rPr>
          <w:rFonts w:ascii="Courier" w:hAnsi="Courier" w:cs="Courier"/>
          <w:sz w:val="24"/>
          <w:szCs w:val="24"/>
        </w:rPr>
        <w:t>орного бега и трейла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 Для всех соревнований по горному бегу и трейлу приоритет имеют специальные правила соревнований, которые должны быть указаны в регламенте соревнований. Во всех случаях, если Технический делегат назначается национальной федерацией и</w:t>
      </w:r>
      <w:r>
        <w:rPr>
          <w:rFonts w:ascii="Courier" w:hAnsi="Courier" w:cs="Courier"/>
          <w:sz w:val="24"/>
          <w:szCs w:val="24"/>
        </w:rPr>
        <w:t>ли органом, осуществляющим надзор за соревнованиями, это лицо должно обеспечить соблюдение общих правил легкой атлетики.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Соревнования начинаются с выстрела пистолета. Используются команды для соревнований по дистанции больше 400 м (Правило 162.</w:t>
      </w:r>
      <w:r>
        <w:rPr>
          <w:rFonts w:ascii="Courier" w:hAnsi="Courier" w:cs="Courier"/>
          <w:sz w:val="24"/>
          <w:szCs w:val="24"/>
        </w:rPr>
        <w:t>2(б)).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соревнованиях, в которых участвует большое количество спортсменов, перед стартом даются предупреждения за пять минут, за три минуты и за одну минуту. Также можно давать 10-секундный обратный счет до старта.</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Проведение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Если Рефе</w:t>
      </w:r>
      <w:r>
        <w:rPr>
          <w:rFonts w:ascii="Courier" w:hAnsi="Courier" w:cs="Courier"/>
          <w:sz w:val="24"/>
          <w:szCs w:val="24"/>
        </w:rPr>
        <w:t>ри удовлетворен отчетом судьи или судьи по дистанции, или получил информацию из другого источника о том, что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спортсмен сошел с размеченной трассы, таким образом, сократив необходимую дистанцию,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получает помощь в любой форме, например, питье/питание з</w:t>
      </w:r>
      <w:r>
        <w:rPr>
          <w:rFonts w:ascii="Courier" w:hAnsi="Courier" w:cs="Courier"/>
          <w:sz w:val="24"/>
          <w:szCs w:val="24"/>
        </w:rPr>
        <w:t>а пределами официальных пунктов,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не подчиняется какому-либо из конкретных правил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он должен быть дисквалифицирован или к нему могут быть применены санкции, указанные в конкретных правилах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9. Специальные положения правил для </w:t>
      </w:r>
      <w:r>
        <w:rPr>
          <w:rFonts w:ascii="Courier" w:hAnsi="Courier" w:cs="Courier"/>
          <w:sz w:val="24"/>
          <w:szCs w:val="24"/>
        </w:rPr>
        <w:t>трейла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секции асфальтовых/гудроновых покрытий или бетона не должны превышать 25% от общей дистанции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забеги классифицируются по "перепаду на километр"; мера "перепад на км" представляет собой сумму расстояния, выраженного в километрах, и со</w:t>
      </w:r>
      <w:r>
        <w:rPr>
          <w:rFonts w:ascii="Courier" w:hAnsi="Courier" w:cs="Courier"/>
          <w:sz w:val="24"/>
          <w:szCs w:val="24"/>
        </w:rPr>
        <w:t>той доли вертикального перепада, выраженного в метрах, округленного до ближайшего целого числа (например, перепад на км трассы составляет 65 км и 3500 м подъема): 65 + 3500 / 100 = 100); соответственно, трассы будут классифицироваться следующим образом:</w:t>
      </w:r>
    </w:p>
    <w:tbl>
      <w:tblPr>
        <w:tblW w:w="0" w:type="auto"/>
        <w:tblLayout w:type="fixed"/>
        <w:tblCellMar>
          <w:left w:w="0" w:type="dxa"/>
          <w:right w:w="0" w:type="dxa"/>
        </w:tblCellMar>
        <w:tblLook w:val="0000" w:firstRow="0" w:lastRow="0" w:firstColumn="0" w:lastColumn="0" w:noHBand="0" w:noVBand="0"/>
      </w:tblPr>
      <w:tblGrid>
        <w:gridCol w:w="4153"/>
        <w:gridCol w:w="4153"/>
      </w:tblGrid>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Категория</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перепад на км</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XXS (сверхкороткий)</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0 - 24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XS (очень короткий)</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25 - 44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S (короткий)</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45 - 74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M (средний)</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75 - 114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L (длинный)</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115 - 154</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XL (очень длинный)</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155 - 209</w:t>
            </w:r>
          </w:p>
        </w:tc>
      </w:tr>
      <w:tr w:rsidR="00000000">
        <w:tblPrEx>
          <w:tblCellMar>
            <w:top w:w="0" w:type="dxa"/>
            <w:left w:w="0" w:type="dxa"/>
            <w:bottom w:w="0" w:type="dxa"/>
            <w:right w:w="0" w:type="dxa"/>
          </w:tblCellMar>
        </w:tblPrEx>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XXL (сверхдлинный)</w:t>
            </w:r>
          </w:p>
        </w:tc>
        <w:tc>
          <w:tcPr>
            <w:tcW w:w="4153"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210 +</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Например,</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S (коро</w:t>
      </w:r>
      <w:r>
        <w:rPr>
          <w:rFonts w:ascii="Courier" w:hAnsi="Courier" w:cs="Courier"/>
          <w:sz w:val="24"/>
          <w:szCs w:val="24"/>
        </w:rPr>
        <w:t>ткий) забег - длина дистанции 35 - 45 км, минимальный вертикальный перепад 1500 м и более;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L (длинный) забег - длина дистанции 75 - 85 км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трейл основан на самодостаточности, каждый спортсмен должен быть автономен в вопросах одежды, коммуникации, пита</w:t>
      </w:r>
      <w:r>
        <w:rPr>
          <w:rFonts w:ascii="Courier" w:hAnsi="Courier" w:cs="Courier"/>
          <w:sz w:val="24"/>
          <w:szCs w:val="24"/>
        </w:rPr>
        <w:t>ния и питья при прохождении трассы между пунктами помощи.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специальное одеяло/ткань (140 см x 200 см минимум) для выживания в холодных условиях, свисток, мобильный телефон, запас воды и питания - это минимальное оснащение каждого стартующего участника.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Однако Организатор может наложить дополнительные обязательные требования в связи с условиями, которые могут возникнуть во время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пункты оказания помощи на официальных соревнованиях должны быть достаточно расположены таким образом, чтобы</w:t>
      </w:r>
      <w:r>
        <w:rPr>
          <w:rFonts w:ascii="Courier" w:hAnsi="Courier" w:cs="Courier"/>
          <w:sz w:val="24"/>
          <w:szCs w:val="24"/>
        </w:rPr>
        <w:t xml:space="preserve"> соблюдался "принцип самодостаточности". Максимальное общее количество пунктов, исключая стартовые и финишные зоны, включая пункты питья, должно быть не более чем количество пунктов "перепад на км" деленное на 15, округленных до меньшего целого числа (прим</w:t>
      </w:r>
      <w:r>
        <w:rPr>
          <w:rFonts w:ascii="Courier" w:hAnsi="Courier" w:cs="Courier"/>
          <w:sz w:val="24"/>
          <w:szCs w:val="24"/>
        </w:rPr>
        <w:t>ер соревнования на трассе с перепадом на км 58 : 58 / 15 = 3.86, что означает не более 3 вспомогательных пунктов, исключая старт и финиш).</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(i): Не более чем в половине вышеуказанных пунктов помощи, округленных до меньшего целого числа, могут </w:t>
      </w:r>
      <w:r>
        <w:rPr>
          <w:rFonts w:ascii="Courier" w:hAnsi="Courier" w:cs="Courier"/>
          <w:sz w:val="24"/>
          <w:szCs w:val="24"/>
        </w:rPr>
        <w:t>предоставляться питание, напитки и персональная помощь (например, максимальное общее число пунктов помощи 3, 3 / 2 = 1,5, максимальное число пунктов помощи, где может предоставляться питание и персональная помощь - 1); в остальных пунктах помощи могут пред</w:t>
      </w:r>
      <w:r>
        <w:rPr>
          <w:rFonts w:ascii="Courier" w:hAnsi="Courier" w:cs="Courier"/>
          <w:sz w:val="24"/>
          <w:szCs w:val="24"/>
        </w:rPr>
        <w:t>оставляться только напитки, но не питание и персональная помощь.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(ii): расположение пунктов оказания помощи, где разрешена личная помощь, должно быть организовано таким образом, чтобы каждая команда имела отдельный стол или выделенное место, обозначенное </w:t>
      </w:r>
      <w:r>
        <w:rPr>
          <w:rFonts w:ascii="Courier" w:hAnsi="Courier" w:cs="Courier"/>
          <w:sz w:val="24"/>
          <w:szCs w:val="24"/>
        </w:rPr>
        <w:t>каким-либо знаком и где их официальный персонал будет оказывать помощь спортсменам. Столы должны быть организованы в алфавитном порядке, и каждая команда может иметь максимум по 2 официальных лица за столом.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(iii): Помощь спортсменам может оказываться тол</w:t>
      </w:r>
      <w:r>
        <w:rPr>
          <w:rFonts w:ascii="Courier" w:hAnsi="Courier" w:cs="Courier"/>
          <w:sz w:val="24"/>
          <w:szCs w:val="24"/>
        </w:rPr>
        <w:t>ько в пунктах оказания полной помощи (питание и напитки), как указано выше.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Равенство на финише разрешается, если намерение спортсменов ясно видно.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Специальные положения правил для горного бега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Все дистанции горного бега классифицируются следу</w:t>
      </w:r>
      <w:r>
        <w:rPr>
          <w:rFonts w:ascii="Courier" w:hAnsi="Courier" w:cs="Courier"/>
          <w:sz w:val="24"/>
          <w:szCs w:val="24"/>
        </w:rPr>
        <w:t>ющим образом: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"Классическая вверх"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"Классическая верх-вниз"</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"Вертикальная",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"Длинные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Эстафеты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Приблизительные дистанции и общий подъем для чемпионатов и первенств:</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основном в гору</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гору и с горы</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Подъем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Подъем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1200 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600 м/750 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800 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м/500 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Юниоры</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800 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м/500 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Юниорки</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400 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м/250 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 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250 м/300 </w:t>
            </w:r>
            <w:r>
              <w:rPr>
                <w:rFonts w:ascii="Courier" w:hAnsi="Courier" w:cs="Courier"/>
                <w:sz w:val="24"/>
                <w:szCs w:val="24"/>
              </w:rPr>
              <w:t>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300 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м/200 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Приблизительные дистанции и общий подъем для других возрастных групп:</w:t>
      </w: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основном в гору</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 гору и с горы</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Дистанция</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Подъем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Расстояние</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Подъем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Юноши до 16 лет</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w:t>
            </w:r>
            <w:r>
              <w:rPr>
                <w:rFonts w:ascii="Courier" w:hAnsi="Courier" w:cs="Courier"/>
                <w:sz w:val="24"/>
                <w:szCs w:val="24"/>
              </w:rPr>
              <w:t>00</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м/200 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Девушки до 16 лет</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м/150 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Мальчики до 13 лет</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м/100 м</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Девочки до 13 лет</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км</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м/100 м</w:t>
            </w:r>
          </w:p>
        </w:tc>
      </w:tr>
    </w:tbl>
    <w:p w:rsidR="00000000" w:rsidRDefault="001B0C1C">
      <w:pPr>
        <w:widowControl w:val="0"/>
        <w:autoSpaceDE w:val="0"/>
        <w:autoSpaceDN w:val="0"/>
        <w:adjustRightInd w:val="0"/>
        <w:spacing w:after="0" w:line="240" w:lineRule="auto"/>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Примечание (i): В целях соответствия дистанций, используе</w:t>
      </w:r>
      <w:r>
        <w:rPr>
          <w:rFonts w:ascii="Courier" w:hAnsi="Courier" w:cs="Courier"/>
          <w:sz w:val="24"/>
          <w:szCs w:val="24"/>
        </w:rPr>
        <w:t>мым на международных стартах, на чемпионатах и первенствах страны допускается проводить соревнования по горному бегу на одинаковых дистанциях для мужчин и женщин - 10 - 12 км; юниоров и юниорок - 5 - 6 км.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Во всех категориях, кроме Вертикальной, сред</w:t>
      </w:r>
      <w:r>
        <w:rPr>
          <w:rFonts w:ascii="Courier" w:hAnsi="Courier" w:cs="Courier"/>
          <w:sz w:val="24"/>
          <w:szCs w:val="24"/>
        </w:rPr>
        <w:t>ний наклон должен составлять не менее 5% (или 50 метров на километр) и не превышать 25% (или 250 метров на километр). Наиболее предпочтительный средний угол наклона составляет около 10% - 15% при условии, что трасса остается пригодной для бега. Эти огранич</w:t>
      </w:r>
      <w:r>
        <w:rPr>
          <w:rFonts w:ascii="Courier" w:hAnsi="Courier" w:cs="Courier"/>
          <w:sz w:val="24"/>
          <w:szCs w:val="24"/>
        </w:rPr>
        <w:t>ения не распространяются на категорию Вертикальная, где угол наклона должен составлять не менее 25%.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Для основных соревнований рекомендуются следующие категории и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"Классическая вверх": 5 - 6 км для юниоров (мужчин и женщин); 10 - 12 км для</w:t>
      </w:r>
      <w:r>
        <w:rPr>
          <w:rFonts w:ascii="Courier" w:hAnsi="Courier" w:cs="Courier"/>
          <w:sz w:val="24"/>
          <w:szCs w:val="24"/>
        </w:rPr>
        <w:t xml:space="preserve"> юниоров (мужчин и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"Классическая вверх-вниз": 5 - 6 км для юниоров (мужчин и женщин); 10 - 12 км для юниоров (мужчин и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"Вертикальная": должна иметь положительное вертикальное повышение не менее 1000 м и измеряться сертифицированным спос</w:t>
      </w:r>
      <w:r>
        <w:rPr>
          <w:rFonts w:ascii="Courier" w:hAnsi="Courier" w:cs="Courier"/>
          <w:sz w:val="24"/>
          <w:szCs w:val="24"/>
        </w:rPr>
        <w:t>обом с точностью до +/- 10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"Длинные дистанции": дистанция не должна превышать 42,2 км, а характер трассы может быть в основном в гору или вверх - вниз. Общий подъем трассы должен превышать 2000 метров. Время победы мужчин должно составлять от двух до ч</w:t>
      </w:r>
      <w:r>
        <w:rPr>
          <w:rFonts w:ascii="Courier" w:hAnsi="Courier" w:cs="Courier"/>
          <w:sz w:val="24"/>
          <w:szCs w:val="24"/>
        </w:rPr>
        <w:t>етырех часов, и менее 20% дистанции должно занимать асфальтированное покрытие.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Любые трассы или комбинации состава команд, включающие смешанные гендерные/возрастные группы, возможны, если они определены и сообщены заранее. Расстояние и усилени</w:t>
      </w:r>
      <w:r>
        <w:rPr>
          <w:rFonts w:ascii="Courier" w:hAnsi="Courier" w:cs="Courier"/>
          <w:sz w:val="24"/>
          <w:szCs w:val="24"/>
        </w:rPr>
        <w:t>е каждого отдельного этапа должны соответствовать параметрам категорий "Классическая".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 Вода и другое соответствующее питание должна предоставляться на старте и финише всех соревнований. Дополнительные пункты питья/освежения могут быть организованы в у</w:t>
      </w:r>
      <w:r>
        <w:rPr>
          <w:rFonts w:ascii="Courier" w:hAnsi="Courier" w:cs="Courier"/>
          <w:sz w:val="24"/>
          <w:szCs w:val="24"/>
        </w:rPr>
        <w:t>добных местах вдоль трассы, если продолжительность и сложность трассы и погодные условия позволяют их организовать.</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ГЛАВА X - Рекорды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260</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Рекорды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Представление документов и ратификация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Рекорд должен быть установлен в честном соревновании</w:t>
      </w:r>
      <w:r>
        <w:rPr>
          <w:rFonts w:ascii="Courier" w:hAnsi="Courier" w:cs="Courier"/>
          <w:sz w:val="24"/>
          <w:szCs w:val="24"/>
        </w:rPr>
        <w:t>, которое было должным образом организовано, рекламировано и санкционировано заранее и которое прошло в соответствии с Правилами. В индивидуальных видах в соревновании должны участвовать не менее трех спортсменов и в эстафетном беге - не менее двух команд,</w:t>
      </w:r>
      <w:r>
        <w:rPr>
          <w:rFonts w:ascii="Courier" w:hAnsi="Courier" w:cs="Courier"/>
          <w:sz w:val="24"/>
          <w:szCs w:val="24"/>
        </w:rPr>
        <w:t xml:space="preserve"> соревнующихся честно и в полную силу. За исключением технических видов, проводимых в соответствии с Правилом 147, ни один результат не признается, если он был показан в ходе смешанного соревнования среди мужчин и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признаются следующие категории ре</w:t>
      </w:r>
      <w:r>
        <w:rPr>
          <w:rFonts w:ascii="Courier" w:hAnsi="Courier" w:cs="Courier"/>
          <w:sz w:val="24"/>
          <w:szCs w:val="24"/>
        </w:rPr>
        <w:t>кордов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мировые/европейские/национальные рекорды;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европейские/национальные рекорды среди юниоров до 23 лет;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мировые/европейские/национальные рекорды среди юниоров до 20 лет;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мировые/европейские/национальные рекорды среди юношей и девушек до 18 л</w:t>
      </w:r>
      <w:r>
        <w:rPr>
          <w:rFonts w:ascii="Courier" w:hAnsi="Courier" w:cs="Courier"/>
          <w:sz w:val="24"/>
          <w:szCs w:val="24"/>
        </w:rPr>
        <w:t>ет;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мировые/европейские/национальные рекорды в помещениях;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национальные рекорды среди юниоров до 23 лет в помещениях;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национальные рекорды среди юниоров до 20 лет в помещениях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национальные рекорды среди юношей и девушек до 18 лет в помещениях;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с целью применения данного Правила, если только иное не продиктовано конкретными случаями, к мировым рекордам, упомянутым здесь, относятся все категории рекордов по данному правилу.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мировые рекорды по Правилу 260.2(а) дол</w:t>
      </w:r>
      <w:r>
        <w:rPr>
          <w:rFonts w:ascii="Courier" w:hAnsi="Courier" w:cs="Courier"/>
          <w:sz w:val="24"/>
          <w:szCs w:val="24"/>
        </w:rPr>
        <w:t>жны быть признаны как высшие достижения, показанные на любом сооружении, соответствующем Правилам 260.12 или 260.13.</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Спортсмен (или в случае эстафетной команды - спортсмены), установивший рекорд, должен: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иметь право допуска в соответствии с Прави</w:t>
      </w:r>
      <w:r>
        <w:rPr>
          <w:rFonts w:ascii="Courier" w:hAnsi="Courier" w:cs="Courier"/>
          <w:sz w:val="24"/>
          <w:szCs w:val="24"/>
        </w:rPr>
        <w:t>лами;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находиться под юрисдикцией федерации-члена ВФЛА;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в случае подачи документов на ратификацию рекорда по Правилу 260.2 (б) или (г), и если дата рождения спортсмена не была ранее зафиксирована, то спортсмен должен подтвердить дату рождения копи</w:t>
      </w:r>
      <w:r>
        <w:rPr>
          <w:rFonts w:ascii="Courier" w:hAnsi="Courier" w:cs="Courier"/>
          <w:sz w:val="24"/>
          <w:szCs w:val="24"/>
        </w:rPr>
        <w:t>ей паспорта, свидетельства о рождении или подобного официального документа, копия которого, если ее невозможно прислать вместе со всеми документами заявки, должна быть немедленно предоставлена федерацией-членом ВФЛА, к которой относится спортсмен;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 с</w:t>
      </w:r>
      <w:r>
        <w:rPr>
          <w:rFonts w:ascii="Courier" w:hAnsi="Courier" w:cs="Courier"/>
          <w:sz w:val="24"/>
          <w:szCs w:val="24"/>
        </w:rPr>
        <w:t>лучае эстафет все спортсмены должны иметь разрешение на выступление в соответствии в Правилом 5.1.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для международных рекордов по окончании соревнований пройти допинг-контроль, который проводится в соответствии с действующими Правилами и Антидопинговым</w:t>
      </w:r>
      <w:r>
        <w:rPr>
          <w:rFonts w:ascii="Courier" w:hAnsi="Courier" w:cs="Courier"/>
          <w:sz w:val="24"/>
          <w:szCs w:val="24"/>
        </w:rPr>
        <w:t xml:space="preserve">и регламентами. Взятые пробы должны быть направлены для анализа в аккредитованную ВАДА лабораторию, и результат (результаты) должен быть направлен во Всемирную легкоатлетическую ассоциацию, чтобы дополнить всю требуемую информацию для утверждения рекорда. </w:t>
      </w:r>
      <w:r>
        <w:rPr>
          <w:rFonts w:ascii="Courier" w:hAnsi="Courier" w:cs="Courier"/>
          <w:sz w:val="24"/>
          <w:szCs w:val="24"/>
        </w:rPr>
        <w:t>Если этот результат тестирования свидетельствует о нарушении Правил допинг-контроля, или если тестирование не проводилось, то результат не будет утвержден как рекорд.</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 в случае установления мирового рекорда в эстафете, все члены команды дол</w:t>
      </w:r>
      <w:r>
        <w:rPr>
          <w:rFonts w:ascii="Courier" w:hAnsi="Courier" w:cs="Courier"/>
          <w:sz w:val="24"/>
          <w:szCs w:val="24"/>
        </w:rPr>
        <w:t>жны пройти тестирование;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Если спортсмен признал, что за некоторое время до установления мирового рекорда принимал запрещенные вещества или пользовался методами, запрещенными в то время, то после заключения Медицинской и Антидопинговой ком</w:t>
      </w:r>
      <w:r>
        <w:rPr>
          <w:rFonts w:ascii="Courier" w:hAnsi="Courier" w:cs="Courier"/>
          <w:sz w:val="24"/>
          <w:szCs w:val="24"/>
        </w:rPr>
        <w:t>иссии этот рекорд не будет больше считаться мировым рекордом.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Если результат повторяет или превышает существующий мировой рекорд, национальная федерация страны - члена Всемирной легкоатлетической ассоциации, в которой установлен результат, должна собр</w:t>
      </w:r>
      <w:r>
        <w:rPr>
          <w:rFonts w:ascii="Courier" w:hAnsi="Courier" w:cs="Courier"/>
          <w:sz w:val="24"/>
          <w:szCs w:val="24"/>
        </w:rPr>
        <w:t>ать без промедления всю информацию, требуемую для утверждения рекорда. Ни один результат не будет считаться мировым рекордом до тех пор, пока он не утвержден Всемирной легкоатлетической ассоциацией. Национальная федерация должна немедленно проинформировать</w:t>
      </w:r>
      <w:r>
        <w:rPr>
          <w:rFonts w:ascii="Courier" w:hAnsi="Courier" w:cs="Courier"/>
          <w:sz w:val="24"/>
          <w:szCs w:val="24"/>
        </w:rPr>
        <w:t xml:space="preserve"> Всемирную легкоатлетическую ассоциацию о своем намерении представить рекорд для утверждения.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Официальная заявочная форма ратификации рекорда должна быть заполнена и направлена авиапочтой во Всемирную легкоатлетическую ассоциацию в течение 30 дней посл</w:t>
      </w:r>
      <w:r>
        <w:rPr>
          <w:rFonts w:ascii="Courier" w:hAnsi="Courier" w:cs="Courier"/>
          <w:sz w:val="24"/>
          <w:szCs w:val="24"/>
        </w:rPr>
        <w:t>е установления мирового рекорда. Если заявка на утверждение рекорда касается иностранного спортсмена или иностранной команды, дубликат формы высылается в течение такого же периода времени в национальную федерацию спортсмена или команды.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Примечание: Формы </w:t>
      </w:r>
      <w:r>
        <w:rPr>
          <w:rFonts w:ascii="Courier" w:hAnsi="Courier" w:cs="Courier"/>
          <w:sz w:val="24"/>
          <w:szCs w:val="24"/>
        </w:rPr>
        <w:t>можно скопировать с вебсайта Всемирной легкоатлетической ассоциации.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7. Национальная/региональная федерация и/или ГСК соревнований, в которой установлен рекорд, должна направить следующие документы вместе с заявочной формой: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отпечатанную программу с</w:t>
      </w:r>
      <w:r>
        <w:rPr>
          <w:rFonts w:ascii="Courier" w:hAnsi="Courier" w:cs="Courier"/>
          <w:sz w:val="24"/>
          <w:szCs w:val="24"/>
        </w:rPr>
        <w:t>оревнований или ее электронный эквивалент;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итоговые протоколы соревнований, включая всю информацию, требуемую по данному Правилу;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 если рекорд был установлен на дорожке и работала полностью автоматизированная система фотофиниша, фотографию фотофин</w:t>
      </w:r>
      <w:r>
        <w:rPr>
          <w:rFonts w:ascii="Courier" w:hAnsi="Courier" w:cs="Courier"/>
          <w:sz w:val="24"/>
          <w:szCs w:val="24"/>
        </w:rPr>
        <w:t>иша и результат проверки "на ноль";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любую дополнительную информацию в соответствии с данным Правилом, в случае если такая информация есть или должна быть в наличии.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8. Результаты, показанные в предварительных кругах соревнований, при определении побе</w:t>
      </w:r>
      <w:r>
        <w:rPr>
          <w:rFonts w:ascii="Courier" w:hAnsi="Courier" w:cs="Courier"/>
          <w:sz w:val="24"/>
          <w:szCs w:val="24"/>
        </w:rPr>
        <w:t>дителя в случае равенства результатов в прыжке в высоту или прыжке с шестом; в любом виде или в любой части вида, которые впоследствии объявлены недействительным в соответствии с положения Правила 125.7, 146.4 (б), или в индивидуальных видах соревнований п</w:t>
      </w:r>
      <w:r>
        <w:rPr>
          <w:rFonts w:ascii="Courier" w:hAnsi="Courier" w:cs="Courier"/>
          <w:sz w:val="24"/>
          <w:szCs w:val="24"/>
        </w:rPr>
        <w:t>о многоборью (независимо от того, выполнил ли спортсмен всю программу соревнований по многоборью или нет), могут подаваться для утверждения как рекорды.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 Если мировой рекорд утвержден, Всемирная легкоатлетическая ассоциация должна: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проинформироват</w:t>
      </w:r>
      <w:r>
        <w:rPr>
          <w:rFonts w:ascii="Courier" w:hAnsi="Courier" w:cs="Courier"/>
          <w:sz w:val="24"/>
          <w:szCs w:val="24"/>
        </w:rPr>
        <w:t>ь национальную федерацию спортсмена, федерацию, подавшую заявку о признании мирового рекорда, и соответствующую континентальную ассоциацию.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направить официальные плакетки для вручения обладателям мирового рекорда.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обновлять список мировых рекордо</w:t>
      </w:r>
      <w:r>
        <w:rPr>
          <w:rFonts w:ascii="Courier" w:hAnsi="Courier" w:cs="Courier"/>
          <w:sz w:val="24"/>
          <w:szCs w:val="24"/>
        </w:rPr>
        <w:t xml:space="preserve">в каждый раз после утверждения нового мирового рекорда. Этот список представляет собой результаты, которые Всемирная легкоатлетическая ассоциация считает лучшими на момент публикации списка, и установленными спортсменом или спортивной командой в каждом из </w:t>
      </w:r>
      <w:r>
        <w:rPr>
          <w:rFonts w:ascii="Courier" w:hAnsi="Courier" w:cs="Courier"/>
          <w:sz w:val="24"/>
          <w:szCs w:val="24"/>
        </w:rPr>
        <w:t>видов, в которых признаются мировые рекорды. Данные виды перечислены в Правилах 261, 262.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официально публиковать этот список по состоянию на 1 января каждого года (и рассылать циркуляр по всем федерациям).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 Если результат не утвержден в качестве р</w:t>
      </w:r>
      <w:r>
        <w:rPr>
          <w:rFonts w:ascii="Courier" w:hAnsi="Courier" w:cs="Courier"/>
          <w:sz w:val="24"/>
          <w:szCs w:val="24"/>
        </w:rPr>
        <w:t>екорда, отказ должен быть обоснован.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Если национальный рекорд был утвержден, федерация должна: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проинформировать региональную федерацию спортсмена и федерацию, подавшую заявку о признании рекорда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обновлять список рекордов каждый раз </w:t>
      </w:r>
      <w:r>
        <w:rPr>
          <w:rFonts w:ascii="Courier" w:hAnsi="Courier" w:cs="Courier"/>
          <w:sz w:val="24"/>
          <w:szCs w:val="24"/>
        </w:rPr>
        <w:t>после утверждения нового рекорда.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официально публиковать этот список по состоянию на 1 января каждого года (и рассылать циркуляр по всем федерациям).</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Особые условия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За исключением пробегов: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Результат должен быть показан на сертифицированно</w:t>
      </w:r>
      <w:r>
        <w:rPr>
          <w:rFonts w:ascii="Courier" w:hAnsi="Courier" w:cs="Courier"/>
          <w:sz w:val="24"/>
          <w:szCs w:val="24"/>
        </w:rPr>
        <w:t>м легкоатлетическом сооружении, или в том месте, где проводится соревнование и которое соответствует Правилу 140 и, если применимо, Правилу 149.2.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Для признания любого рекорда на дистанции от 200 м и более дорожка, на которой он был установлен, не дол</w:t>
      </w:r>
      <w:r>
        <w:rPr>
          <w:rFonts w:ascii="Courier" w:hAnsi="Courier" w:cs="Courier"/>
          <w:sz w:val="24"/>
          <w:szCs w:val="24"/>
        </w:rPr>
        <w:t>жна превышать 402.3 м (440 ярдов), и соревнования должны начинаться на каком-то отрезке периметра. Это ограничение не относится к соревнованиям по бегу с препятствиями, где яма с водой расположена вне стандартной 400-метровой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Рекорд в виде, п</w:t>
      </w:r>
      <w:r>
        <w:rPr>
          <w:rFonts w:ascii="Courier" w:hAnsi="Courier" w:cs="Courier"/>
          <w:sz w:val="24"/>
          <w:szCs w:val="24"/>
        </w:rPr>
        <w:t xml:space="preserve">роходящем по овальной дорожке, должен быть установлен по дорожке, где радиус беговой линии не превышает 50 м, за исключением ситуаций, когда вираж образуется из двух различных радиусов. В этом случае более длинная дуга из двух дуг не должна иметь более 60 </w:t>
      </w:r>
      <w:r>
        <w:rPr>
          <w:rFonts w:ascii="Courier" w:hAnsi="Courier" w:cs="Courier"/>
          <w:sz w:val="24"/>
          <w:szCs w:val="24"/>
        </w:rPr>
        <w:t>градусов от общего поворота в 180 градусов.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Рекорды, установленные на открытых стадионах, могут быть утверждены, если только они показаны на дорожке, соответствующей Правилу 160.</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 Для рекордов, установленных в помещении: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Рекорд должен быть ус</w:t>
      </w:r>
      <w:r>
        <w:rPr>
          <w:rFonts w:ascii="Courier" w:hAnsi="Courier" w:cs="Courier"/>
          <w:sz w:val="24"/>
          <w:szCs w:val="24"/>
        </w:rPr>
        <w:t>тановлен на сертифицированном легкоатлетическом сооружении, или в том месте, где проводится соревнование, соответствующем Правилу 211 - 213, если это уместно.</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(б) На соревнованиях на дистанции 200 м и более овальная дорожка не может превышать номинальную </w:t>
      </w:r>
      <w:r>
        <w:rPr>
          <w:rFonts w:ascii="Courier" w:hAnsi="Courier" w:cs="Courier"/>
          <w:sz w:val="24"/>
          <w:szCs w:val="24"/>
        </w:rPr>
        <w:t>длину 201.2 м (220 ярдов).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Рекорд может быть установлен на овальной дорожке, имеющей номинальную длину менее 200 м, при условии, что пробегаемая дистанция соответствует разрешенной погрешности для этой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Любая прямая дорожка должна соотв</w:t>
      </w:r>
      <w:r>
        <w:rPr>
          <w:rFonts w:ascii="Courier" w:hAnsi="Courier" w:cs="Courier"/>
          <w:sz w:val="24"/>
          <w:szCs w:val="24"/>
        </w:rPr>
        <w:t>етствовать Правилу 212.</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 Для рекордов, установленных в беге и спортивной ходьбе: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Рекорды должны быть зафиксированы официальными хронометристами или полностью автоматизированной и утвержденной системой фотофиниша (для которой проводилась проверка "</w:t>
      </w:r>
      <w:r>
        <w:rPr>
          <w:rFonts w:ascii="Courier" w:hAnsi="Courier" w:cs="Courier"/>
          <w:sz w:val="24"/>
          <w:szCs w:val="24"/>
        </w:rPr>
        <w:t>на ноль" в соответствии с Правилом 165.19) или транспондерной системой (см. Правило 165.24).</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На соревнованиях до 800 м включительно (а также эстафеты 4 x 200 м и 4 x 400 м) будут признаны только те результаты, которые зафиксированы полностью автоматиз</w:t>
      </w:r>
      <w:r>
        <w:rPr>
          <w:rFonts w:ascii="Courier" w:hAnsi="Courier" w:cs="Courier"/>
          <w:sz w:val="24"/>
          <w:szCs w:val="24"/>
        </w:rPr>
        <w:t>ированной системой хронометража и фотофиниша, соответствующей определенным разделам Правила 165.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Для признания всех рекордов, установленных на дистанции до 200 м включительно на открытом стадионе, должна быть представлена информация относительно скоро</w:t>
      </w:r>
      <w:r>
        <w:rPr>
          <w:rFonts w:ascii="Courier" w:hAnsi="Courier" w:cs="Courier"/>
          <w:sz w:val="24"/>
          <w:szCs w:val="24"/>
        </w:rPr>
        <w:t>сти ветра, измеренного в соответствии с Правилом 163.8 - 163.13. Если скорость ветра, измеренного в направлении бега, составляет более 2 м в секунду, рекорд не будет признан. Для регистрации мировых рекордов должен применяться только ультразвуковой измерит</w:t>
      </w:r>
      <w:r>
        <w:rPr>
          <w:rFonts w:ascii="Courier" w:hAnsi="Courier" w:cs="Courier"/>
          <w:sz w:val="24"/>
          <w:szCs w:val="24"/>
        </w:rPr>
        <w:t>ель скорости ветра.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Рекорд не будет признан, если спортсмен нарушил Правило 163.3.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Для регистрации мировых рекордов на дистанции до 400 м включительно (а также эстафеты 4 x 200 м и 4 x 400 м) по Правилам 261 и 262 стартовые колодки должны быть пр</w:t>
      </w:r>
      <w:r>
        <w:rPr>
          <w:rFonts w:ascii="Courier" w:hAnsi="Courier" w:cs="Courier"/>
          <w:sz w:val="24"/>
          <w:szCs w:val="24"/>
        </w:rPr>
        <w:t>исоединены к сертифицированной Всемирной легкоатлетической ассоциацией информационной системе старта в соответствии с Правилом 161.2, причем данная аппаратура должна использоваться и работать правильно, и на итоговых протоколах должна быть предоставлена ин</w:t>
      </w:r>
      <w:r>
        <w:rPr>
          <w:rFonts w:ascii="Courier" w:hAnsi="Courier" w:cs="Courier"/>
          <w:sz w:val="24"/>
          <w:szCs w:val="24"/>
        </w:rPr>
        <w:t>формация о времени реакции.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 Для рекордов, установленных на нескольких дистанциях в одном и том же соревновании: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Соревнование должно проводиться только на одной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соревнование, проводимое на дистанции, которую нужно преодолеть за как</w:t>
      </w:r>
      <w:r>
        <w:rPr>
          <w:rFonts w:ascii="Courier" w:hAnsi="Courier" w:cs="Courier"/>
          <w:sz w:val="24"/>
          <w:szCs w:val="24"/>
        </w:rPr>
        <w:t>ое-то установленное время, может быть объединено с соревнованием на конкретной дистанции (например, 1 час и 20.000 м - см. Правило 164.3).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Одному и тому же спортсмену разрешается подавать на ратификацию несколько результатов, показанных в одном соревн</w:t>
      </w:r>
      <w:r>
        <w:rPr>
          <w:rFonts w:ascii="Courier" w:hAnsi="Courier" w:cs="Courier"/>
          <w:sz w:val="24"/>
          <w:szCs w:val="24"/>
        </w:rPr>
        <w:t>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Разрешается, если несколько спортсменов подают на ратификацию несколько результатов, показанных в одном соревновании.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Однако, спортсмену не засчитывается рекорд на более коротком отрезке дистанции, если он не завершил соревнование на всей</w:t>
      </w:r>
      <w:r>
        <w:rPr>
          <w:rFonts w:ascii="Courier" w:hAnsi="Courier" w:cs="Courier"/>
          <w:sz w:val="24"/>
          <w:szCs w:val="24"/>
        </w:rPr>
        <w:t xml:space="preserve">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 Для рекордов, установленных в эстафетном беге: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Время, показанное на первом этапе эстафетного бега, не может быть подано на ратификацию и признано мировым рекордом.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 Для рекордов в технических видах: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Рекорды в технических видах до</w:t>
      </w:r>
      <w:r>
        <w:rPr>
          <w:rFonts w:ascii="Courier" w:hAnsi="Courier" w:cs="Courier"/>
          <w:sz w:val="24"/>
          <w:szCs w:val="24"/>
        </w:rPr>
        <w:t>лжны измеряться тремя судьями, использующими или калиброванную и сертифицированную стальную рулетку или линейку, или измерения должны проводиться с помощью утвержденного измерительного устройства, точность которого была подтверждена в соответствии с Правил</w:t>
      </w:r>
      <w:r>
        <w:rPr>
          <w:rFonts w:ascii="Courier" w:hAnsi="Courier" w:cs="Courier"/>
          <w:sz w:val="24"/>
          <w:szCs w:val="24"/>
        </w:rPr>
        <w:t>ом 148.</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В соревнованиях по прыжку в длину и прыжку тройным, проводимых на открытом воздухе, должна предоставляться информация относительно скорости ветра, измеряемая в соответствии с Правилами 184.10 - 184.12. Если скорость ветра, измеряемая в направл</w:t>
      </w:r>
      <w:r>
        <w:rPr>
          <w:rFonts w:ascii="Courier" w:hAnsi="Courier" w:cs="Courier"/>
          <w:sz w:val="24"/>
          <w:szCs w:val="24"/>
        </w:rPr>
        <w:t>ении прыжка, составляет более 2 м в секунду, рекорд не будет признан.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рекорды могут быть признаны в каждом случае (когда в одном соревновании показано несколько подобных результатов), при условии, что каждый рекорд ратифицированный таким образом, был </w:t>
      </w:r>
      <w:r>
        <w:rPr>
          <w:rFonts w:ascii="Courier" w:hAnsi="Courier" w:cs="Courier"/>
          <w:sz w:val="24"/>
          <w:szCs w:val="24"/>
        </w:rPr>
        <w:t>равен или превышал лучший предыдущий результат на тот момент.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 В метаниях используемые снаряды должны быть проверены до соревнования в соответствии с Правилом 123. Если Рефери в ходе соревнования узнает, что рекорд был повторен или улучшен, он должен н</w:t>
      </w:r>
      <w:r>
        <w:rPr>
          <w:rFonts w:ascii="Courier" w:hAnsi="Courier" w:cs="Courier"/>
          <w:sz w:val="24"/>
          <w:szCs w:val="24"/>
        </w:rPr>
        <w:t>емедленно произвести маркировку использованного снаряда и организовать проверку, чтобы убедиться, что он соответствует Правилу, или его характеристики изменились. Обычно такой снаряд нужно проверить после соревнования по Правилу 123.</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 Для рекордов в мн</w:t>
      </w:r>
      <w:r>
        <w:rPr>
          <w:rFonts w:ascii="Courier" w:hAnsi="Courier" w:cs="Courier"/>
          <w:sz w:val="24"/>
          <w:szCs w:val="24"/>
        </w:rPr>
        <w:t>огоборьях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Требования для признания рекорда в многоборьях должны соответствовать требованиям в каждом индивидуальном виде (за исключением случаев, когда в видах измеряется скорость ветра): средняя скорость (основанная на сумме скоростей ветра, измеренных в</w:t>
      </w:r>
      <w:r>
        <w:rPr>
          <w:rFonts w:ascii="Courier" w:hAnsi="Courier" w:cs="Courier"/>
          <w:sz w:val="24"/>
          <w:szCs w:val="24"/>
        </w:rPr>
        <w:t xml:space="preserve"> каждом индивидуальном виде, делится на количество таких видов) не должна превышать + 2 м/с.</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 Для мировых рекордов, установленных в спортивной ходьбе: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Для признания рекордов в спортивной ходьбе, по крайней мере, трое судей, которые входят в группу меж</w:t>
      </w:r>
      <w:r>
        <w:rPr>
          <w:rFonts w:ascii="Courier" w:hAnsi="Courier" w:cs="Courier"/>
          <w:sz w:val="24"/>
          <w:szCs w:val="24"/>
        </w:rPr>
        <w:t>дународных судей по спортивной ходьбе Всемирной легкоатлетической ассоциации или континентального уровня, должны судить соревнование и подписать заявочную форму.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 Для соревнований по спортивной ходьбе, проводимых по шоссе: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Трасса должна быть измер</w:t>
      </w:r>
      <w:r>
        <w:rPr>
          <w:rFonts w:ascii="Courier" w:hAnsi="Courier" w:cs="Courier"/>
          <w:sz w:val="24"/>
          <w:szCs w:val="24"/>
        </w:rPr>
        <w:t>ена утвержденным Всемирной легкоатлетической ассоциацией измерителем категории "А" или "Б", который должен удостовериться, что отчет об измерении и любая дополнительная информация в соответствии с данным Правилом доступна для Всемирной легкоатлетической ас</w:t>
      </w:r>
      <w:r>
        <w:rPr>
          <w:rFonts w:ascii="Courier" w:hAnsi="Courier" w:cs="Courier"/>
          <w:sz w:val="24"/>
          <w:szCs w:val="24"/>
        </w:rPr>
        <w:t>социации.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Круг должен быть не длиннее 2 км и не короче 1 км, старт и финиш, по возможности должны, быть организованы на стадионе.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(в) Любой измеритель трассы, который первоначально измерял трассу или любой другой квалифицированный судья, назначенный </w:t>
      </w:r>
      <w:r>
        <w:rPr>
          <w:rFonts w:ascii="Courier" w:hAnsi="Courier" w:cs="Courier"/>
          <w:sz w:val="24"/>
          <w:szCs w:val="24"/>
        </w:rPr>
        <w:t>измерителем и имеющий копии всех документов по измерениям трассы, должен подтвердить, что размер измеренной трассы соответствует размеру той дистанции, которую преодолели спортсмены, и тем документам, которые предоставил официальный измеритель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w:t>
      </w:r>
      <w:r>
        <w:rPr>
          <w:rFonts w:ascii="Courier" w:hAnsi="Courier" w:cs="Courier"/>
          <w:sz w:val="24"/>
          <w:szCs w:val="24"/>
        </w:rPr>
        <w:t xml:space="preserve"> Трасса должна быть подтверждена (то есть, перемерена) как можно ближе по времени к соревнованию, в день соревнования, или как можно скорее практически после соревнования другим измерителем категории "A" не из числа тех, кто производил первоначальное измер</w:t>
      </w:r>
      <w:r>
        <w:rPr>
          <w:rFonts w:ascii="Courier" w:hAnsi="Courier" w:cs="Courier"/>
          <w:sz w:val="24"/>
          <w:szCs w:val="24"/>
        </w:rPr>
        <w:t>ение.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трасса была первоначально измерена не менее чем двумя измерителями категории "A" или одним измерителем категории "A" и одним категории "B", то не потребуется дополнительная проверка правильности измерения в соответствии с Правилом 2</w:t>
      </w:r>
      <w:r>
        <w:rPr>
          <w:rFonts w:ascii="Courier" w:hAnsi="Courier" w:cs="Courier"/>
          <w:sz w:val="24"/>
          <w:szCs w:val="24"/>
        </w:rPr>
        <w:t>60.20(г).</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Мировые рекорды в соревнованиях по спортивной ходьбе, установленные на промежуточных дистанциях, в одном соревновании, должны соответствовать условиям, изложенным в Правиле 260. Промежуточные дистанции должны быть измерены и размечены во вр</w:t>
      </w:r>
      <w:r>
        <w:rPr>
          <w:rFonts w:ascii="Courier" w:hAnsi="Courier" w:cs="Courier"/>
          <w:sz w:val="24"/>
          <w:szCs w:val="24"/>
        </w:rPr>
        <w:t>емя процесса измерения трассы и быть подтверждены в соответствии с Правилом 260.20(г).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 Для рекордов, установленных на шоссе: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Трасса должна быть измерена утвержденным Всемирной легкоатлетической ассоциацией измерителем категории "A" или "B", котор</w:t>
      </w:r>
      <w:r>
        <w:rPr>
          <w:rFonts w:ascii="Courier" w:hAnsi="Courier" w:cs="Courier"/>
          <w:sz w:val="24"/>
          <w:szCs w:val="24"/>
        </w:rPr>
        <w:t>ый должен удостовериться, что отчет об измерении и любая дополнительная информация в соответствии с данным Правилом доступна для Всемирной легкоатлетической ассоциации.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Расстояние между стартом и финишем на трассе, теоретически измеренное вдоль прямой</w:t>
      </w:r>
      <w:r>
        <w:rPr>
          <w:rFonts w:ascii="Courier" w:hAnsi="Courier" w:cs="Courier"/>
          <w:sz w:val="24"/>
          <w:szCs w:val="24"/>
        </w:rPr>
        <w:t xml:space="preserve"> линии, не должно превышать 50% от общей длины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Снижение уклона между стартом и финишем не должно превышать в среднем одной тысячной, то есть, одного метра на один километр (0,1%).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(г) Любой измеритель трассы, который первоначально измерял </w:t>
      </w:r>
      <w:r>
        <w:rPr>
          <w:rFonts w:ascii="Courier" w:hAnsi="Courier" w:cs="Courier"/>
          <w:sz w:val="24"/>
          <w:szCs w:val="24"/>
        </w:rPr>
        <w:t>трассу или любой другой квалифицированный судья, назначенный измерителем и имеющий копии всех документов по измерениям трассы, должен проехать всю дистанцию в машине сопровождения и подтвердить, что размер измеренной трассы соответствует размеру той дистан</w:t>
      </w:r>
      <w:r>
        <w:rPr>
          <w:rFonts w:ascii="Courier" w:hAnsi="Courier" w:cs="Courier"/>
          <w:sz w:val="24"/>
          <w:szCs w:val="24"/>
        </w:rPr>
        <w:t>ции, которую пробежали спортсмены, и тем документам, которые предоставил официальный измеритель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 Трасса должна быть проверена (перемерена) как можно ближе по времени к началу соревнования, в день соревнования или сразу же после соревнования дру</w:t>
      </w:r>
      <w:r>
        <w:rPr>
          <w:rFonts w:ascii="Courier" w:hAnsi="Courier" w:cs="Courier"/>
          <w:sz w:val="24"/>
          <w:szCs w:val="24"/>
        </w:rPr>
        <w:t>гим измерителем категории "A" не из числа тех, кто производил первоначальные измерения.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если трасса была первоначально измерена не менее чем двумя измерителями категории "A" или одним измерителем категории "A" и одним категории "B", то не потр</w:t>
      </w:r>
      <w:r>
        <w:rPr>
          <w:rFonts w:ascii="Courier" w:hAnsi="Courier" w:cs="Courier"/>
          <w:sz w:val="24"/>
          <w:szCs w:val="24"/>
        </w:rPr>
        <w:t>ебуется дополнительная проверка правильности измерения в соответствии с Правилом 260.21(е).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(е) рекорды на шоссе, установленные на промежуточных дистанциях в ходе соревнования, должны соответствовать условиям, изложенным в Правиле 260. Промежуточные дист</w:t>
      </w:r>
      <w:r>
        <w:rPr>
          <w:rFonts w:ascii="Courier" w:hAnsi="Courier" w:cs="Courier"/>
          <w:sz w:val="24"/>
          <w:szCs w:val="24"/>
        </w:rPr>
        <w:t>анции должны быть измерены и размечены во время измерения трассы и подтверждены по Правилу 260.21(е).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 Для эстафетного бега, проводимого по шоссе, дистанция должна быть разбита на этапы 5 км, 10 км, 5 км, 10 км, 5 км, 7.195 км. Этапы должны быть промер</w:t>
      </w:r>
      <w:r>
        <w:rPr>
          <w:rFonts w:ascii="Courier" w:hAnsi="Courier" w:cs="Courier"/>
          <w:sz w:val="24"/>
          <w:szCs w:val="24"/>
        </w:rPr>
        <w:t>ены и обозначены во время измерения трассы с погрешностью +/- 1% от длины этапа и подтверждены по Правилу 260.21(е).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261</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Виды, в которых регистрируются рекорды и высшие</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достижения России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(все возрастные категории)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многоборье и с</w:t>
      </w:r>
      <w:r>
        <w:rPr>
          <w:rFonts w:ascii="Courier" w:hAnsi="Courier" w:cs="Courier"/>
          <w:sz w:val="24"/>
          <w:szCs w:val="24"/>
        </w:rPr>
        <w:t>портивная ходьба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 200 м, 400 м, 600 м, 800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м с барьерами, 400 м с барьерами,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100 м; 4 x 200 м, 4 x 400 м, комбинированная 4 x 400 м, 400 м - 300 м - 200 м - 100 м, 4 x 110 м с/б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Десятиборье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 или ручной хронометраж</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1000 м, 1500 м, 1 миля, 2000 м, 3000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5000 м, 10.000 м, 20.000 м, часовой бег, 2 часа, 25.000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30.000 м, 3000 м с препятствиями.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800 м, комбинирован</w:t>
      </w:r>
      <w:r>
        <w:rPr>
          <w:rFonts w:ascii="Courier" w:hAnsi="Courier" w:cs="Courier"/>
          <w:sz w:val="24"/>
          <w:szCs w:val="24"/>
        </w:rPr>
        <w:t>ная эстафета на средние дистанции, 4 x 1500 м, 800 м - 400 м - 200 м - 100 м, 1200 м - 400 м - 800 м - 1600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ходьба (по дорожке): 10 000 м, 20.000 м, 30.000 м, 50.000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 или ручной хронометраж,</w:t>
      </w:r>
      <w:r>
        <w:rPr>
          <w:rFonts w:ascii="Courier" w:hAnsi="Courier" w:cs="Courier"/>
          <w:sz w:val="24"/>
          <w:szCs w:val="24"/>
        </w:rPr>
        <w:t xml:space="preserve"> или транспондерная система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Пробеги: 10 км, 15 км, 20 км, полумарафон, 25 км, 30 км, марафон, 100 км, марафонская эстафета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ходьба (шоссе) 10 км, 20 км, 50 км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Прыжки: высота, шест, длина, тройной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Метания: ядро, диск, молот, копье.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w:t>
      </w:r>
      <w:r>
        <w:rPr>
          <w:rFonts w:ascii="Courier" w:hAnsi="Courier" w:cs="Courier"/>
          <w:sz w:val="24"/>
          <w:szCs w:val="24"/>
        </w:rPr>
        <w:t>все возрастные категории)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многоборье и спортивная ходьба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 200 м, 400 м, 800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 с барьерами, 400 м с барьерами,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100 м; 4 x 200 м, 4 x 400 м, 4 x 100 м с/б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м - 200 м - 3</w:t>
      </w:r>
      <w:r>
        <w:rPr>
          <w:rFonts w:ascii="Courier" w:hAnsi="Courier" w:cs="Courier"/>
          <w:sz w:val="24"/>
          <w:szCs w:val="24"/>
        </w:rPr>
        <w:t>00 м - 400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Многоборье: семиборье, десятиборье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 или ручной хронометраж</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1000 м, 1500 м, 1 миля, 2000 м, 3000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5000 м, 10.000 м, 20.000 м, часовой бег, 25.000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30.000 м, 2000 м с/п, 3000 м с препятстви</w:t>
      </w:r>
      <w:r>
        <w:rPr>
          <w:rFonts w:ascii="Courier" w:hAnsi="Courier" w:cs="Courier"/>
          <w:sz w:val="24"/>
          <w:szCs w:val="24"/>
        </w:rPr>
        <w:t>ями.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800 м, комбинированная эстафета на средние дистанции, 4 x 1500 м, 800 м - 400 м - 200 м - 100 м, 1200 м - 400 м - 800 м - 1600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ходьба (по дорожке): 3000 м, 5000 м, 10.000 м, 20.000 м, 50.000*м.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w:t>
      </w:r>
      <w:r>
        <w:rPr>
          <w:rFonts w:ascii="Courier" w:hAnsi="Courier" w:cs="Courier"/>
          <w:sz w:val="24"/>
          <w:szCs w:val="24"/>
        </w:rPr>
        <w:t>я система фотофиниша, или ручной хронометраж, или транспондерная система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Пробеги: 10 км, 15 км, 20 км, полумарафон, 25 км, 30 км, марафон, 50 км, 100 км, марафонская эстафета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ходьба (шоссе) 10 км, 20 км, 50 км*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За исключением соре</w:t>
      </w:r>
      <w:r>
        <w:rPr>
          <w:rFonts w:ascii="Courier" w:hAnsi="Courier" w:cs="Courier"/>
          <w:sz w:val="24"/>
          <w:szCs w:val="24"/>
        </w:rPr>
        <w:t>внований по спортивной ходьбе Всемирная легкоатлетическая ассоциация признает два мировых рекорда в беге по шоссе для женщин: мировой рекорд, установленный в смешанных соревнованиях, и мировой рекорд, выполненный в соревнованиях только с участием женщин.</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Примечание (ii): пробеги по шоссе с участием только женщин могут быть организованы с раздельным временем старта для участников мужчин и участников женщин. Разница во времени старта (гандикап) должна быть установлена так, чтобы не допустить никакой возможно</w:t>
      </w:r>
      <w:r>
        <w:rPr>
          <w:rFonts w:ascii="Courier" w:hAnsi="Courier" w:cs="Courier"/>
          <w:sz w:val="24"/>
          <w:szCs w:val="24"/>
        </w:rPr>
        <w:t>сти помощи, "лидирования", помех, особенно в случае проведения соревнований на трассах, где участники преодолевают более одного круга в одной и той же части трассы.</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Прыжки: высота, шест, длина, тройной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Метания: ядро, диск, молот, копье.</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ПРАВИЛО 262</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w:t>
      </w:r>
      <w:r>
        <w:rPr>
          <w:rFonts w:ascii="Courier" w:hAnsi="Courier" w:cs="Courier"/>
          <w:sz w:val="24"/>
          <w:szCs w:val="24"/>
        </w:rPr>
        <w:t>иды, в которых регистрируются рекорды и высшие</w:t>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достижения в помещении</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Мужчины (все возрастные категории)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многоборье и спортивная ходьба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 60 м, 100 м, 200 м, 300 м, 400 м, 500 м, 600 м, 800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 с барьерами, 60 м с барьерами, 110 м с/б, 300 м с/б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200 м, 4 x 400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Многоборье: семиборье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 или ручной хронометраж:</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1000 м, 1500 м, 2000 м, 1 миля, 2 мили, 3000 м, 5000 м, 10 000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w:t>
      </w:r>
      <w:r>
        <w:rPr>
          <w:rFonts w:ascii="Courier" w:hAnsi="Courier" w:cs="Courier"/>
          <w:sz w:val="24"/>
          <w:szCs w:val="24"/>
        </w:rPr>
        <w:t>0 м с/п, 3000 м с/п</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800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ходьба: 5000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Прыжки: высота, шест, длина, тройной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Метания: ядро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Женщины (все возрастные категории)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Бег, многоборье и спортивная ходьба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50 м, 60 м, </w:t>
      </w:r>
      <w:r>
        <w:rPr>
          <w:rFonts w:ascii="Courier" w:hAnsi="Courier" w:cs="Courier"/>
          <w:sz w:val="24"/>
          <w:szCs w:val="24"/>
        </w:rPr>
        <w:t>100 м, 200 м, 300 м, 400 м, 500 м, 600 м, 800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50 м с барьерами, 60 м с барьерами, 100 м с/б, 300 м с/б</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200 м, 4 x 400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Пятиборье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Полностью автоматизированная система фотофиниша или ручной хронометраж:</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1000 м, 1500 м, 2000 м, 1 миля, </w:t>
      </w:r>
      <w:r>
        <w:rPr>
          <w:rFonts w:ascii="Courier" w:hAnsi="Courier" w:cs="Courier"/>
          <w:sz w:val="24"/>
          <w:szCs w:val="24"/>
        </w:rPr>
        <w:t>2 мили, 3000 м, 5000 м, 10 000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2000 м с/п, 3000 м с/п</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Эстафеты 4 x 800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ходьба 3000 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Прыжки: высота, шест, длина, тройной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Метания: ядро</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Список Правил</w:t>
      </w:r>
    </w:p>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Определения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СОРЕВНОВАНИЯ - Правила 1</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 Официальные всероссийские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 Разрешение на проведение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3. Регламенты проведения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4. Требования к участию в соревнованиях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5. Допуск к соревнованиям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ТЕХНИЧЕСКИЕ ПРАВИЛА - Правила 100 - 265</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100 Общие положения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I - ОФИЦИАЛЬНЫЕ ЛИЦА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110 Официальные л</w:t>
      </w:r>
      <w:r>
        <w:rPr>
          <w:rFonts w:ascii="Courier" w:hAnsi="Courier" w:cs="Courier"/>
          <w:sz w:val="24"/>
          <w:szCs w:val="24"/>
        </w:rPr>
        <w:t>ица (судьи)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111 Организационные делегаты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112 Технические делегаты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117 Измеритель трассы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119 Апелляционное жюри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120 Судьи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121 Директор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122 Главный судья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123 Заместитель главного судьи по оборудованию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124 Менед</w:t>
      </w:r>
      <w:r>
        <w:rPr>
          <w:rFonts w:ascii="Courier" w:hAnsi="Courier" w:cs="Courier"/>
          <w:sz w:val="24"/>
          <w:szCs w:val="24"/>
        </w:rPr>
        <w:t>жер, отвечающий за презентацию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125 Рефери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126 Судьи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127 Судьи на дистанции (беговые виды и спортивная ходьба)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128 Судьи-хронометристы, судьи фотофиниша и судьи транспондерной системы хронометража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129 Координатор старта, стартер и судьи, о</w:t>
      </w:r>
      <w:r>
        <w:rPr>
          <w:rFonts w:ascii="Courier" w:hAnsi="Courier" w:cs="Courier"/>
          <w:sz w:val="24"/>
          <w:szCs w:val="24"/>
        </w:rPr>
        <w:t>твечающие за возврат спортсменов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130 Помощники стартера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131 Счетчики кругов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132 Главный секретарь соревнований, технический информационный центр</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133 Комендант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134 Оператор, отвечающий за измерение скорости ветра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135 Судья-измеритель (нау</w:t>
      </w:r>
      <w:r>
        <w:rPr>
          <w:rFonts w:ascii="Courier" w:hAnsi="Courier" w:cs="Courier"/>
          <w:sz w:val="24"/>
          <w:szCs w:val="24"/>
        </w:rPr>
        <w:t>чное оборудование)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136 Судьи, отвечающие за комнату (место) сбора и регистрации участников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II - ОБЩИЕ ПРАВИЛА СОРЕВНОВАНИЙ</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140 Спортивное сооружение для легкой атлетики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141 Возрастные группы/половая принадлежность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142 Заявки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143 Одежда, обувь и</w:t>
      </w:r>
      <w:r>
        <w:rPr>
          <w:rFonts w:ascii="Courier" w:hAnsi="Courier" w:cs="Courier"/>
          <w:sz w:val="24"/>
          <w:szCs w:val="24"/>
        </w:rPr>
        <w:t xml:space="preserve"> номера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144 Оказание помощи спортсменам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145 Дисквалификация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146 Протесты и апелляции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147 Смешанные соревнования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148 Измерения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149 Действительность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150 Видеозапись</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151 Зачет/подсчет очков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III - БЕГОВЫЕ ВИДЫ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160 Измерения дорожки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161 Стартовые колодки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162 Старт</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163 Бег по дистанции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164 Финиш</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165 Хронометраж и фотофиниш</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166 Формирование забегов, жеребьевка и порядок выхода в следующий круг соревнований в беговых видах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167 Равенство результатов</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168 Бег с барьерами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 xml:space="preserve">169 Бег с </w:t>
      </w:r>
      <w:r>
        <w:rPr>
          <w:rFonts w:ascii="Courier" w:hAnsi="Courier" w:cs="Courier"/>
          <w:sz w:val="24"/>
          <w:szCs w:val="24"/>
        </w:rPr>
        <w:t>препятствиями (Стипль-чез)</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170 Эстафетный бег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IV - ТЕХНИЧЕСКИЕ ВИДЫ (ПРЫЖКИ И МЕТАНИЯ)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180 Общие положения - технические виды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А. ВЕРТИКАЛЬНЫЕ ПРЫЖКИ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181 Общие положения - вертикальные прыжки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182 Прыжок в высоту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183 Прыжок с шестом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Б. ГОРИЗОНТ</w:t>
      </w:r>
      <w:r>
        <w:rPr>
          <w:rFonts w:ascii="Courier" w:hAnsi="Courier" w:cs="Courier"/>
          <w:sz w:val="24"/>
          <w:szCs w:val="24"/>
        </w:rPr>
        <w:t>АЛЬНЫЕ ПРЫЖКИ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184 Общие положения - горизонтальные прыжки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185 Прыжок в длину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186 Прыжок тройным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В. МЕТАНИЯ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187 Общие положения - метания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188 Толкание ядра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189 Метание диска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190 Заградительная сетка для метания диска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191 Метание молота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192 Загради</w:t>
      </w:r>
      <w:r>
        <w:rPr>
          <w:rFonts w:ascii="Courier" w:hAnsi="Courier" w:cs="Courier"/>
          <w:sz w:val="24"/>
          <w:szCs w:val="24"/>
        </w:rPr>
        <w:t>тельная сетка для метания молота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193 Метание копья</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V - СОРЕВНОВАНИЯ ПО МНОГОБОРЬЮ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200 Соревнования по многоборью</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VI - СОРЕВНОВАНИЯ В ПОМЕЩЕНИИ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210 Соответствие Правил проведения соревнований на открытом воздухе и в помещении</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211 Крытый ст</w:t>
      </w:r>
      <w:r>
        <w:rPr>
          <w:rFonts w:ascii="Courier" w:hAnsi="Courier" w:cs="Courier"/>
          <w:sz w:val="24"/>
          <w:szCs w:val="24"/>
        </w:rPr>
        <w:t>адион (Манеж)</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212 Прямая дорожка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213 Круговая (овальная) беговая дорожка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214 Старт и финиш на круговой (овальной) дорожке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215 Формирование забегов, жеребьевка и порядок выхода в следующий круг соревнований в беговых видах</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216 Одежда, обувь и номера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w:t>
      </w:r>
      <w:r>
        <w:rPr>
          <w:rFonts w:ascii="Courier" w:hAnsi="Courier" w:cs="Courier"/>
          <w:sz w:val="24"/>
          <w:szCs w:val="24"/>
        </w:rPr>
        <w:t>17 Барьерный бег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218 Эстафетный бег</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219 Прыжок в высоту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220 Прыжок с шестом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221 Прыжок в длину, прыжок тройным</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222 Толкание ядра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223 Многоборье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VII - СПОРТИВНАЯ ХОДЬБА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230 Спортивная ходьба</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VIII - ПРОБЕГИ (БЕГ ПО ШОССЕ)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240 Пробеги (Б</w:t>
      </w:r>
      <w:r>
        <w:rPr>
          <w:rFonts w:ascii="Courier" w:hAnsi="Courier" w:cs="Courier"/>
          <w:sz w:val="24"/>
          <w:szCs w:val="24"/>
        </w:rPr>
        <w:t>ег по шоссе)</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IX - БЕГ ПО ПЕРЕСЕЧЕННОЙ МЕСТНОСТИ (КРОСС), ГОРНЫЙ БЕГ и ТРЕЙЛ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250 Соревнования по кроссу</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251 Горный бег и трейл</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Глава X - НАЦИОНАЛЬНЫЕ РЕКОРДЫ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260 Рекорды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261 Виды, в которых регистрируются рекорды</w:t>
      </w:r>
    </w:p>
    <w:p w:rsidR="00000000" w:rsidRDefault="001B0C1C">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t>262 Виды, в которых регистрирую</w:t>
      </w:r>
      <w:r>
        <w:rPr>
          <w:rFonts w:ascii="Courier" w:hAnsi="Courier" w:cs="Courier"/>
          <w:sz w:val="24"/>
          <w:szCs w:val="24"/>
        </w:rPr>
        <w:t>тся рекорды в помещении</w:t>
      </w:r>
    </w:p>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000000" w:rsidRDefault="001B0C1C">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t>Приложение</w:t>
      </w:r>
    </w:p>
    <w:p w:rsidR="00000000" w:rsidRDefault="001B0C1C">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830"/>
        <w:gridCol w:w="830"/>
        <w:gridCol w:w="830"/>
        <w:gridCol w:w="830"/>
        <w:gridCol w:w="830"/>
        <w:gridCol w:w="830"/>
        <w:gridCol w:w="830"/>
        <w:gridCol w:w="830"/>
        <w:gridCol w:w="830"/>
        <w:gridCol w:w="830"/>
      </w:tblGrid>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t xml:space="preserve">    Допущено ____ спортсменов в составе команды,</w:t>
            </w:r>
            <w:r>
              <w:rPr>
                <w:rFonts w:ascii="Courier New" w:hAnsi="Courier New" w:cs="Courier New"/>
                <w:sz w:val="24"/>
                <w:szCs w:val="24"/>
              </w:rPr>
              <w:br/>
            </w:r>
            <w:r>
              <w:rPr>
                <w:rFonts w:ascii="Courier New" w:hAnsi="Courier New" w:cs="Courier New"/>
                <w:sz w:val="24"/>
                <w:szCs w:val="24"/>
              </w:rPr>
              <w:t xml:space="preserve">    ____ спортсменов на личное первенство.</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      Председатель мандатной комиссии ___________ Индекс команды 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З А Я В К </w:t>
            </w:r>
            <w:r>
              <w:rPr>
                <w:rFonts w:ascii="Courier New" w:hAnsi="Courier New" w:cs="Courier New"/>
                <w:sz w:val="24"/>
                <w:szCs w:val="24"/>
              </w:rPr>
              <w:t>А</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команды _____________________ на участие в 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место проведения                                  даты соревнования</w:t>
            </w:r>
            <w:r>
              <w:rPr>
                <w:rFonts w:ascii="Courier New" w:hAnsi="Courier New" w:cs="Courier New"/>
                <w:sz w:val="24"/>
                <w:szCs w:val="24"/>
              </w:rPr>
              <w:br/>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 п/п</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Фамилия имя</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Разряд</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Нагр. N</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Дата рожд.</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Вид программы</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ДСО</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ДЮСШ, СДЮШОР, УОР, СК</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ФИО тренера</w:t>
            </w: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Допуск врача</w:t>
            </w: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830"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подпись</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Представитель команды</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Врач </w:t>
      </w:r>
      <w:r>
        <w:rPr>
          <w:rFonts w:ascii="Courier New" w:hAnsi="Courier New" w:cs="Courier New"/>
          <w:sz w:val="24"/>
          <w:szCs w:val="24"/>
        </w:rPr>
        <w:t xml:space="preserve">          допущено: _____ (_____________) человек</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t xml:space="preserve">                     ОТЧЕТ ГЛАВНОЙ СУДЕЙСКОЙ КОЛЛЕГИИ</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О  проведении  чемпионата/первенства  России  по  _______  (вид спорта)</w:t>
            </w:r>
            <w:r>
              <w:rPr>
                <w:rFonts w:ascii="Courier New" w:hAnsi="Courier New" w:cs="Courier New"/>
                <w:sz w:val="24"/>
                <w:szCs w:val="24"/>
              </w:rPr>
              <w:br/>
            </w:r>
            <w:r>
              <w:rPr>
                <w:rFonts w:ascii="Courier New" w:hAnsi="Courier New" w:cs="Courier New"/>
                <w:sz w:val="24"/>
                <w:szCs w:val="24"/>
              </w:rPr>
              <w:t>(дисциплина   -  указать  в  скобках)  среди  _____  (возрастные  катег</w:t>
            </w:r>
            <w:r>
              <w:rPr>
                <w:rFonts w:ascii="Courier New" w:hAnsi="Courier New" w:cs="Courier New"/>
                <w:sz w:val="24"/>
                <w:szCs w:val="24"/>
              </w:rPr>
              <w:t>ории</w:t>
            </w:r>
            <w:r>
              <w:rPr>
                <w:rFonts w:ascii="Courier New" w:hAnsi="Courier New" w:cs="Courier New"/>
                <w:sz w:val="24"/>
                <w:szCs w:val="24"/>
              </w:rPr>
              <w:br/>
            </w:r>
            <w:r>
              <w:rPr>
                <w:rFonts w:ascii="Courier New" w:hAnsi="Courier New" w:cs="Courier New"/>
                <w:sz w:val="24"/>
                <w:szCs w:val="24"/>
              </w:rPr>
              <w:t>участников) (СМ N ___ в ЕКП).</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 Сроки проведения.</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2. Место проведения (субъект РФ, город).</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3. Наименование спортивного сооружения (в соответствии с приказом Минспорта</w:t>
            </w:r>
            <w:r>
              <w:rPr>
                <w:rFonts w:ascii="Courier New" w:hAnsi="Courier New" w:cs="Courier New"/>
                <w:sz w:val="24"/>
                <w:szCs w:val="24"/>
              </w:rPr>
              <w:br/>
            </w:r>
            <w:r>
              <w:rPr>
                <w:rFonts w:ascii="Courier New" w:hAnsi="Courier New" w:cs="Courier New"/>
                <w:sz w:val="24"/>
                <w:szCs w:val="24"/>
              </w:rPr>
              <w:t>России N 283 от 30.03.2015).</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4. Всего  участников  соревнований  __________,  и</w:t>
            </w:r>
            <w:r>
              <w:rPr>
                <w:rFonts w:ascii="Courier New" w:hAnsi="Courier New" w:cs="Courier New"/>
                <w:sz w:val="24"/>
                <w:szCs w:val="24"/>
              </w:rPr>
              <w:t>з _____________ субъектов</w:t>
            </w:r>
            <w:r>
              <w:rPr>
                <w:rFonts w:ascii="Courier New" w:hAnsi="Courier New" w:cs="Courier New"/>
                <w:sz w:val="24"/>
                <w:szCs w:val="24"/>
              </w:rPr>
              <w:br/>
            </w:r>
            <w:r>
              <w:rPr>
                <w:rFonts w:ascii="Courier New" w:hAnsi="Courier New" w:cs="Courier New"/>
                <w:sz w:val="24"/>
                <w:szCs w:val="24"/>
              </w:rPr>
              <w:t>Российской Федерации.</w:t>
            </w:r>
            <w:r>
              <w:rPr>
                <w:rFonts w:ascii="Courier New" w:hAnsi="Courier New" w:cs="Courier New"/>
                <w:sz w:val="24"/>
                <w:szCs w:val="24"/>
              </w:rPr>
              <w:br/>
            </w:r>
            <w:r>
              <w:rPr>
                <w:rFonts w:ascii="Courier New" w:hAnsi="Courier New" w:cs="Courier New"/>
                <w:sz w:val="24"/>
                <w:szCs w:val="24"/>
              </w:rPr>
              <w:t>Спортсменов _________ чел., в том числе ______ муж., ______ жен.</w:t>
            </w:r>
            <w:r>
              <w:rPr>
                <w:rFonts w:ascii="Courier New" w:hAnsi="Courier New" w:cs="Courier New"/>
                <w:sz w:val="24"/>
                <w:szCs w:val="24"/>
              </w:rPr>
              <w:br/>
            </w:r>
            <w:r>
              <w:rPr>
                <w:rFonts w:ascii="Courier New" w:hAnsi="Courier New" w:cs="Courier New"/>
                <w:sz w:val="24"/>
                <w:szCs w:val="24"/>
              </w:rPr>
              <w:t>Представителей, тренеров _______ чел.</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5. Количество  судей  (всего)  __________  чел.,  в  том числе  иногородних</w:t>
            </w:r>
            <w:r>
              <w:rPr>
                <w:rFonts w:ascii="Courier New" w:hAnsi="Courier New" w:cs="Courier New"/>
                <w:sz w:val="24"/>
                <w:szCs w:val="24"/>
              </w:rPr>
              <w:br/>
            </w:r>
            <w:r>
              <w:rPr>
                <w:rFonts w:ascii="Courier New" w:hAnsi="Courier New" w:cs="Courier New"/>
                <w:sz w:val="24"/>
                <w:szCs w:val="24"/>
              </w:rPr>
              <w:t>_________ чел.</w:t>
            </w:r>
            <w:r>
              <w:rPr>
                <w:rFonts w:ascii="Courier New" w:hAnsi="Courier New" w:cs="Courier New"/>
                <w:sz w:val="24"/>
                <w:szCs w:val="24"/>
              </w:rPr>
              <w:br/>
            </w:r>
            <w:r>
              <w:rPr>
                <w:rFonts w:ascii="Courier New" w:hAnsi="Courier New" w:cs="Courier New"/>
                <w:sz w:val="24"/>
                <w:szCs w:val="24"/>
              </w:rPr>
              <w:t>Уровень  подг</w:t>
            </w:r>
            <w:r>
              <w:rPr>
                <w:rFonts w:ascii="Courier New" w:hAnsi="Courier New" w:cs="Courier New"/>
                <w:sz w:val="24"/>
                <w:szCs w:val="24"/>
              </w:rPr>
              <w:t>отовки  судей  по судейским  категориям:  ВК ______, 1К _____,</w:t>
            </w:r>
            <w:r>
              <w:rPr>
                <w:rFonts w:ascii="Courier New" w:hAnsi="Courier New" w:cs="Courier New"/>
                <w:sz w:val="24"/>
                <w:szCs w:val="24"/>
              </w:rPr>
              <w:br/>
            </w:r>
            <w:r>
              <w:rPr>
                <w:rFonts w:ascii="Courier New" w:hAnsi="Courier New" w:cs="Courier New"/>
                <w:sz w:val="24"/>
                <w:szCs w:val="24"/>
              </w:rPr>
              <w:t>2К _____, ______ других категорий.</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6. Состав   участвующих   команд   (регионов),   в  том  числе   количество</w:t>
            </w:r>
            <w:r>
              <w:rPr>
                <w:rFonts w:ascii="Courier New" w:hAnsi="Courier New" w:cs="Courier New"/>
                <w:sz w:val="24"/>
                <w:szCs w:val="24"/>
              </w:rPr>
              <w:br/>
            </w:r>
            <w:r>
              <w:rPr>
                <w:rFonts w:ascii="Courier New" w:hAnsi="Courier New" w:cs="Courier New"/>
                <w:sz w:val="24"/>
                <w:szCs w:val="24"/>
              </w:rPr>
              <w:t>спортсменов, тренеров и другого обслуживающего персонала:</w:t>
            </w:r>
            <w:r>
              <w:rPr>
                <w:rFonts w:ascii="Courier New" w:hAnsi="Courier New" w:cs="Courier New"/>
                <w:sz w:val="24"/>
                <w:szCs w:val="24"/>
              </w:rPr>
              <w:br/>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NN п/п</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(суб</w:t>
            </w:r>
            <w:r>
              <w:rPr>
                <w:rFonts w:ascii="Courier" w:hAnsi="Courier" w:cs="Courier"/>
                <w:sz w:val="24"/>
                <w:szCs w:val="24"/>
              </w:rPr>
              <w:t>ъект РФ)</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Базовый вид</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Спортсмены</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Тренеры и др. обс. персонал</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Итого</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Мужчины</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Женщины</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Всего</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7. Уровень подготовки спортсменов:</w:t>
            </w:r>
            <w:r>
              <w:rPr>
                <w:rFonts w:ascii="Courier New" w:hAnsi="Courier New" w:cs="Courier New"/>
                <w:sz w:val="24"/>
                <w:szCs w:val="24"/>
              </w:rPr>
              <w:br/>
            </w: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Возрастные группы в соответствии с ЕВСК</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Всего</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МСМК</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МС</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КМС</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р.</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р.</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III р.</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 юн.</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юн.</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1186"/>
        <w:gridCol w:w="1186"/>
        <w:gridCol w:w="1186"/>
        <w:gridCol w:w="1186"/>
        <w:gridCol w:w="1186"/>
        <w:gridCol w:w="1186"/>
        <w:gridCol w:w="1186"/>
      </w:tblGrid>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8. Принадлежность к спортивной школе:</w:t>
            </w:r>
            <w:r>
              <w:rPr>
                <w:rFonts w:ascii="Courier New" w:hAnsi="Courier New" w:cs="Courier New"/>
                <w:sz w:val="24"/>
                <w:szCs w:val="24"/>
              </w:rPr>
              <w:br/>
            </w:r>
            <w:r>
              <w:rPr>
                <w:rFonts w:ascii="Courier New" w:hAnsi="Courier New" w:cs="Courier New"/>
                <w:sz w:val="24"/>
                <w:szCs w:val="24"/>
              </w:rPr>
              <w:t>ДЮСШ _______</w:t>
            </w:r>
            <w:r>
              <w:rPr>
                <w:rFonts w:ascii="Courier New" w:hAnsi="Courier New" w:cs="Courier New"/>
                <w:sz w:val="24"/>
                <w:szCs w:val="24"/>
              </w:rPr>
              <w:t>_, СДЮШОР _________, СДЮСШОР _________, СШ _______,</w:t>
            </w:r>
            <w:r>
              <w:rPr>
                <w:rFonts w:ascii="Courier New" w:hAnsi="Courier New" w:cs="Courier New"/>
                <w:sz w:val="24"/>
                <w:szCs w:val="24"/>
              </w:rPr>
              <w:br/>
            </w:r>
            <w:r>
              <w:rPr>
                <w:rFonts w:ascii="Courier New" w:hAnsi="Courier New" w:cs="Courier New"/>
                <w:sz w:val="24"/>
                <w:szCs w:val="24"/>
              </w:rPr>
              <w:t>СШОР _________, ЦСП _______, УОР _______, другие организации _______ чел.</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9. Результаты соревнований:</w:t>
            </w:r>
            <w:r>
              <w:rPr>
                <w:rFonts w:ascii="Courier New" w:hAnsi="Courier New" w:cs="Courier New"/>
                <w:sz w:val="24"/>
                <w:szCs w:val="24"/>
              </w:rPr>
              <w:br/>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Занятые места</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Возрастная группа</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Возрастная группа</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Регион</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орга</w:t>
            </w:r>
            <w:r>
              <w:rPr>
                <w:rFonts w:ascii="Courier" w:hAnsi="Courier" w:cs="Courier"/>
                <w:sz w:val="24"/>
                <w:szCs w:val="24"/>
              </w:rPr>
              <w:t>низация, школа</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Спортсмен</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Регион</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Спортивная организация, школа</w:t>
            </w: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(личные, командные)</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2 (личные, командные)</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3 (личные, командные)</w:t>
            </w: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186"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1038"/>
        <w:gridCol w:w="1038"/>
        <w:gridCol w:w="1038"/>
        <w:gridCol w:w="1038"/>
        <w:gridCol w:w="1038"/>
        <w:gridCol w:w="1038"/>
        <w:gridCol w:w="1038"/>
        <w:gridCol w:w="1038"/>
      </w:tblGrid>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10. Выполненные разряды:</w:t>
            </w:r>
            <w:r>
              <w:rPr>
                <w:rFonts w:ascii="Courier New" w:hAnsi="Courier New" w:cs="Courier New"/>
                <w:sz w:val="24"/>
                <w:szCs w:val="24"/>
              </w:rPr>
              <w:br/>
            </w: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Возрастные группы в соответствии с ЕВСК</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Вс</w:t>
            </w:r>
            <w:r>
              <w:rPr>
                <w:rFonts w:ascii="Courier" w:hAnsi="Courier" w:cs="Courier"/>
                <w:sz w:val="24"/>
                <w:szCs w:val="24"/>
              </w:rPr>
              <w:t>его</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МСМК</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МС</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КМС</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1 р.</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р.</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III р.</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 юн.</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II юн.</w:t>
            </w: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038"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1661"/>
        <w:gridCol w:w="1661"/>
        <w:gridCol w:w="1661"/>
        <w:gridCol w:w="1661"/>
        <w:gridCol w:w="1661"/>
      </w:tblGrid>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11. Количество   субъектов   Российской   Федер</w:t>
            </w:r>
            <w:r>
              <w:rPr>
                <w:rFonts w:ascii="Courier New" w:hAnsi="Courier New" w:cs="Courier New"/>
                <w:sz w:val="24"/>
                <w:szCs w:val="24"/>
              </w:rPr>
              <w:t>ации   команд   (перечислить</w:t>
            </w:r>
            <w:r>
              <w:rPr>
                <w:rFonts w:ascii="Courier New" w:hAnsi="Courier New" w:cs="Courier New"/>
                <w:sz w:val="24"/>
                <w:szCs w:val="24"/>
              </w:rPr>
              <w:br/>
            </w:r>
            <w:r>
              <w:rPr>
                <w:rFonts w:ascii="Courier New" w:hAnsi="Courier New" w:cs="Courier New"/>
                <w:sz w:val="24"/>
                <w:szCs w:val="24"/>
              </w:rPr>
              <w:t>территории согласно занятым местам):</w:t>
            </w:r>
            <w:r>
              <w:rPr>
                <w:rFonts w:ascii="Courier New" w:hAnsi="Courier New" w:cs="Courier New"/>
                <w:sz w:val="24"/>
                <w:szCs w:val="24"/>
              </w:rPr>
              <w:br/>
            </w: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Место</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Команда (субъект РФ)</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Количество медалей</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золото</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серебро</w:t>
            </w: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t>бронза</w:t>
            </w: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jc w:val="center"/>
              <w:rPr>
                <w:rFonts w:ascii="Courier" w:hAnsi="Courier" w:cs="Courier"/>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r w:rsidR="00000000">
        <w:tblPrEx>
          <w:tblCellMar>
            <w:top w:w="0" w:type="dxa"/>
            <w:left w:w="0" w:type="dxa"/>
            <w:bottom w:w="0" w:type="dxa"/>
            <w:right w:w="0" w:type="dxa"/>
          </w:tblCellMar>
        </w:tblPrEx>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c>
          <w:tcPr>
            <w:tcW w:w="1661" w:type="dxa"/>
            <w:tcBorders>
              <w:top w:val="nil"/>
              <w:left w:val="nil"/>
              <w:bottom w:val="nil"/>
              <w:right w:val="nil"/>
            </w:tcBorders>
          </w:tcPr>
          <w:p w:rsidR="00000000" w:rsidRDefault="001B0C1C">
            <w:pPr>
              <w:widowControl w:val="0"/>
              <w:autoSpaceDE w:val="0"/>
              <w:autoSpaceDN w:val="0"/>
              <w:adjustRightInd w:val="0"/>
              <w:spacing w:after="0" w:line="240" w:lineRule="auto"/>
              <w:rPr>
                <w:rFonts w:ascii="Courier New" w:hAnsi="Courier New" w:cs="Courier New"/>
                <w:sz w:val="24"/>
                <w:szCs w:val="24"/>
              </w:rPr>
            </w:pPr>
          </w:p>
          <w:p w:rsidR="00000000" w:rsidRDefault="001B0C1C">
            <w:pPr>
              <w:widowControl w:val="0"/>
              <w:autoSpaceDE w:val="0"/>
              <w:autoSpaceDN w:val="0"/>
              <w:adjustRightInd w:val="0"/>
              <w:spacing w:after="0" w:line="240" w:lineRule="auto"/>
              <w:rPr>
                <w:rFonts w:ascii="Courier New" w:hAnsi="Courier New" w:cs="Courier New"/>
                <w:sz w:val="24"/>
                <w:szCs w:val="24"/>
              </w:rPr>
            </w:pPr>
          </w:p>
        </w:tc>
      </w:tr>
    </w:tbl>
    <w:p w:rsidR="00000000" w:rsidRDefault="001B0C1C">
      <w:pPr>
        <w:widowControl w:val="0"/>
        <w:autoSpaceDE w:val="0"/>
        <w:autoSpaceDN w:val="0"/>
        <w:adjustRightInd w:val="0"/>
        <w:spacing w:after="0" w:line="240" w:lineRule="auto"/>
        <w:rPr>
          <w:rFonts w:ascii="Courier New" w:hAnsi="Courier New" w:cs="Courier New"/>
          <w:sz w:val="24"/>
          <w:szCs w:val="24"/>
        </w:rPr>
      </w:pPr>
    </w:p>
    <w:p w:rsidR="001B0C1C" w:rsidRDefault="001B0C1C">
      <w:pPr>
        <w:widowControl w:val="0"/>
        <w:autoSpaceDE w:val="0"/>
        <w:autoSpaceDN w:val="0"/>
        <w:adjustRightInd w:val="0"/>
        <w:spacing w:after="0" w:line="240" w:lineRule="auto"/>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12. Общая оценка состояния спортивной базы, наличие и состояние спортивного</w:t>
      </w:r>
      <w:r>
        <w:rPr>
          <w:rFonts w:ascii="Courier New" w:hAnsi="Courier New" w:cs="Courier New"/>
          <w:sz w:val="24"/>
          <w:szCs w:val="24"/>
        </w:rPr>
        <w:br/>
      </w:r>
      <w:r>
        <w:rPr>
          <w:rFonts w:ascii="Courier New" w:hAnsi="Courier New" w:cs="Courier New"/>
          <w:sz w:val="24"/>
          <w:szCs w:val="24"/>
        </w:rPr>
        <w:t>о</w:t>
      </w:r>
      <w:r>
        <w:rPr>
          <w:rFonts w:ascii="Courier New" w:hAnsi="Courier New" w:cs="Courier New"/>
          <w:sz w:val="24"/>
          <w:szCs w:val="24"/>
        </w:rPr>
        <w:t>борудования и инвентаря, возможности для разминки и тренировок:</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w:t>
      </w:r>
      <w:r>
        <w:rPr>
          <w:rFonts w:ascii="Courier New" w:hAnsi="Courier New" w:cs="Courier New"/>
          <w:sz w:val="24"/>
          <w:szCs w:val="24"/>
        </w:rPr>
        <w:t>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13. Общая оценка состояния и оснащения служебных помещений - раздевалок для</w:t>
      </w:r>
      <w:r>
        <w:rPr>
          <w:rFonts w:ascii="Courier New" w:hAnsi="Courier New" w:cs="Courier New"/>
          <w:sz w:val="24"/>
          <w:szCs w:val="24"/>
        </w:rPr>
        <w:br/>
      </w:r>
      <w:r>
        <w:rPr>
          <w:rFonts w:ascii="Courier New" w:hAnsi="Courier New" w:cs="Courier New"/>
          <w:sz w:val="24"/>
          <w:szCs w:val="24"/>
        </w:rPr>
        <w:t>спортсменов, помещений для судей и других служб:</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w:t>
      </w:r>
      <w:r>
        <w:rPr>
          <w:rFonts w:ascii="Courier New" w:hAnsi="Courier New" w:cs="Courier New"/>
          <w:sz w:val="24"/>
          <w:szCs w:val="24"/>
        </w:rPr>
        <w:t>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14. Информационное обеспечение соревнований:</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табло</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радиоинформация</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w:t>
      </w:r>
      <w:r>
        <w:rPr>
          <w:rFonts w:ascii="Courier New" w:hAnsi="Courier New" w:cs="Courier New"/>
          <w:sz w:val="24"/>
          <w:szCs w:val="24"/>
        </w:rPr>
        <w:br/>
      </w:r>
      <w:r>
        <w:rPr>
          <w:rFonts w:ascii="Courier New" w:hAnsi="Courier New" w:cs="Courier New"/>
          <w:sz w:val="24"/>
          <w:szCs w:val="24"/>
        </w:rPr>
        <w:t xml:space="preserve">    │ │ видеосъемка</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фотосъемка</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видеотрансляция</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своевременность и доступность стартовых протоколов</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своевременность и доступность результатов</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средства вычислительной техники</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оборудованное помещение для судейской бригады</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t xml:space="preserve">    │ │ другое</w:t>
      </w:r>
      <w:r>
        <w:rPr>
          <w:rFonts w:ascii="Courier New" w:hAnsi="Courier New" w:cs="Courier New"/>
          <w:sz w:val="24"/>
          <w:szCs w:val="24"/>
        </w:rPr>
        <w:br/>
      </w:r>
      <w:r>
        <w:rPr>
          <w:rFonts w:ascii="Courier New" w:hAnsi="Courier New" w:cs="Courier New"/>
          <w:sz w:val="24"/>
          <w:szCs w:val="24"/>
        </w:rPr>
        <w:t xml:space="preserve">    └─┘</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w:t>
      </w:r>
      <w:r>
        <w:rPr>
          <w:rFonts w:ascii="Courier New" w:hAnsi="Courier New" w:cs="Courier New"/>
          <w:sz w:val="24"/>
          <w:szCs w:val="24"/>
        </w:rPr>
        <w:t>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15. Обеспечение  работы  средств  массовой информации - места на  трибунах,</w:t>
      </w:r>
      <w:r>
        <w:rPr>
          <w:rFonts w:ascii="Courier New" w:hAnsi="Courier New" w:cs="Courier New"/>
          <w:sz w:val="24"/>
          <w:szCs w:val="24"/>
        </w:rPr>
        <w:br/>
      </w:r>
      <w:r>
        <w:rPr>
          <w:rFonts w:ascii="Courier New" w:hAnsi="Courier New" w:cs="Courier New"/>
          <w:sz w:val="24"/>
          <w:szCs w:val="24"/>
        </w:rPr>
        <w:t>помещение  для  пресс-центра  и  т.д., в том числе</w:t>
      </w:r>
      <w:r>
        <w:rPr>
          <w:rFonts w:ascii="Courier New" w:hAnsi="Courier New" w:cs="Courier New"/>
          <w:sz w:val="24"/>
          <w:szCs w:val="24"/>
        </w:rPr>
        <w:t xml:space="preserve"> освещение соревнования в</w:t>
      </w:r>
      <w:r>
        <w:rPr>
          <w:rFonts w:ascii="Courier New" w:hAnsi="Courier New" w:cs="Courier New"/>
          <w:sz w:val="24"/>
          <w:szCs w:val="24"/>
        </w:rPr>
        <w:br/>
      </w:r>
      <w:r>
        <w:rPr>
          <w:rFonts w:ascii="Courier New" w:hAnsi="Courier New" w:cs="Courier New"/>
          <w:sz w:val="24"/>
          <w:szCs w:val="24"/>
        </w:rPr>
        <w:t>местных СМИ (копии публикаций в СМИ прилагаются):</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w:t>
      </w:r>
      <w:r>
        <w:rPr>
          <w:rFonts w:ascii="Courier New" w:hAnsi="Courier New" w:cs="Courier New"/>
          <w:sz w:val="24"/>
          <w:szCs w:val="24"/>
        </w:rPr>
        <w:t>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16. Количество зрителей _________________ чел.</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17. Общая  оценка  качества  проведения соревнований - точность  соблюдения</w:t>
      </w:r>
      <w:r>
        <w:rPr>
          <w:rFonts w:ascii="Courier New" w:hAnsi="Courier New" w:cs="Courier New"/>
          <w:sz w:val="24"/>
          <w:szCs w:val="24"/>
        </w:rPr>
        <w:br/>
      </w:r>
      <w:r>
        <w:rPr>
          <w:rFonts w:ascii="Courier New" w:hAnsi="Courier New" w:cs="Courier New"/>
          <w:sz w:val="24"/>
          <w:szCs w:val="24"/>
        </w:rPr>
        <w:t>расписа</w:t>
      </w:r>
      <w:r>
        <w:rPr>
          <w:rFonts w:ascii="Courier New" w:hAnsi="Courier New" w:cs="Courier New"/>
          <w:sz w:val="24"/>
          <w:szCs w:val="24"/>
        </w:rPr>
        <w:t>ния,   объективность   судейства   (с   указанием  нарушений  правил</w:t>
      </w:r>
      <w:r>
        <w:rPr>
          <w:rFonts w:ascii="Courier New" w:hAnsi="Courier New" w:cs="Courier New"/>
          <w:sz w:val="24"/>
          <w:szCs w:val="24"/>
        </w:rPr>
        <w:br/>
      </w:r>
      <w:r>
        <w:rPr>
          <w:rFonts w:ascii="Courier New" w:hAnsi="Courier New" w:cs="Courier New"/>
          <w:sz w:val="24"/>
          <w:szCs w:val="24"/>
        </w:rPr>
        <w:t>соревнований и т.д.):</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18. Общая оц</w:t>
      </w:r>
      <w:r>
        <w:rPr>
          <w:rFonts w:ascii="Courier New" w:hAnsi="Courier New" w:cs="Courier New"/>
          <w:sz w:val="24"/>
          <w:szCs w:val="24"/>
        </w:rPr>
        <w:t>енка качества размещения, питания, транспортного  обслуживания,</w:t>
      </w:r>
      <w:r>
        <w:rPr>
          <w:rFonts w:ascii="Courier New" w:hAnsi="Courier New" w:cs="Courier New"/>
          <w:sz w:val="24"/>
          <w:szCs w:val="24"/>
        </w:rPr>
        <w:br/>
      </w:r>
      <w:r>
        <w:rPr>
          <w:rFonts w:ascii="Courier New" w:hAnsi="Courier New" w:cs="Courier New"/>
          <w:sz w:val="24"/>
          <w:szCs w:val="24"/>
        </w:rPr>
        <w:t>организации встреч и проводов спортивных делегаций, шефская работа и т.п.:</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w:t>
      </w:r>
      <w:r>
        <w:rPr>
          <w:rFonts w:ascii="Courier New" w:hAnsi="Courier New" w:cs="Courier New"/>
          <w:sz w:val="24"/>
          <w:szCs w:val="24"/>
        </w:rPr>
        <w:t>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19. Общая  оценка  соблюдения  мер  по  обеспечению безопасности  (пожарной</w:t>
      </w:r>
      <w:r>
        <w:rPr>
          <w:rFonts w:ascii="Courier New" w:hAnsi="Courier New" w:cs="Courier New"/>
          <w:sz w:val="24"/>
          <w:szCs w:val="24"/>
        </w:rPr>
        <w:br/>
      </w:r>
      <w:r>
        <w:rPr>
          <w:rFonts w:ascii="Courier New" w:hAnsi="Courier New" w:cs="Courier New"/>
          <w:sz w:val="24"/>
          <w:szCs w:val="24"/>
        </w:rPr>
        <w:t>безопасности/санитарно-гигиенических     норм/медицинского     обесп</w:t>
      </w:r>
      <w:r>
        <w:rPr>
          <w:rFonts w:ascii="Courier New" w:hAnsi="Courier New" w:cs="Courier New"/>
          <w:sz w:val="24"/>
          <w:szCs w:val="24"/>
        </w:rPr>
        <w:t>ечения/</w:t>
      </w:r>
      <w:r>
        <w:rPr>
          <w:rFonts w:ascii="Courier New" w:hAnsi="Courier New" w:cs="Courier New"/>
          <w:sz w:val="24"/>
          <w:szCs w:val="24"/>
        </w:rPr>
        <w:br/>
      </w:r>
      <w:r>
        <w:rPr>
          <w:rFonts w:ascii="Courier New" w:hAnsi="Courier New" w:cs="Courier New"/>
          <w:sz w:val="24"/>
          <w:szCs w:val="24"/>
        </w:rPr>
        <w:t>профилактики и предупреждения травматизма) при проведении соревнования:</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w:t>
      </w:r>
      <w:r>
        <w:rPr>
          <w:rFonts w:ascii="Courier New" w:hAnsi="Courier New" w:cs="Courier New"/>
          <w:sz w:val="24"/>
          <w:szCs w:val="24"/>
        </w:rPr>
        <w:t>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20. Выводы   и   предложения   (замечания)  по   подготовке  и   проведению</w:t>
      </w:r>
      <w:r>
        <w:rPr>
          <w:rFonts w:ascii="Courier New" w:hAnsi="Courier New" w:cs="Courier New"/>
          <w:sz w:val="24"/>
          <w:szCs w:val="24"/>
        </w:rPr>
        <w:br/>
      </w:r>
      <w:r>
        <w:rPr>
          <w:rFonts w:ascii="Courier New" w:hAnsi="Courier New" w:cs="Courier New"/>
          <w:sz w:val="24"/>
          <w:szCs w:val="24"/>
        </w:rPr>
        <w:t>соревнования:</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w:t>
      </w:r>
      <w:r>
        <w:rPr>
          <w:rFonts w:ascii="Courier New" w:hAnsi="Courier New" w:cs="Courier New"/>
          <w:sz w:val="24"/>
          <w:szCs w:val="24"/>
        </w:rPr>
        <w:t>______________________________________</w:t>
      </w:r>
      <w:r>
        <w:rPr>
          <w:rFonts w:ascii="Courier New" w:hAnsi="Courier New" w:cs="Courier New"/>
          <w:sz w:val="24"/>
          <w:szCs w:val="24"/>
        </w:rPr>
        <w:br/>
      </w:r>
      <w:r>
        <w:rPr>
          <w:rFonts w:ascii="Courier New" w:hAnsi="Courier New" w:cs="Courier New"/>
          <w:sz w:val="24"/>
          <w:szCs w:val="24"/>
        </w:rPr>
        <w:t>___________________________________________________________________________</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 xml:space="preserve">    Приложения.</w:t>
      </w:r>
      <w:r>
        <w:rPr>
          <w:rFonts w:ascii="Courier New" w:hAnsi="Courier New" w:cs="Courier New"/>
          <w:sz w:val="24"/>
          <w:szCs w:val="24"/>
        </w:rPr>
        <w:br/>
      </w:r>
      <w:r>
        <w:rPr>
          <w:rFonts w:ascii="Courier New" w:hAnsi="Courier New" w:cs="Courier New"/>
          <w:sz w:val="24"/>
          <w:szCs w:val="24"/>
        </w:rPr>
        <w:t xml:space="preserve">    1. Полный  состав  судейской  коллегии  с  указанием   выполняемых   на</w:t>
      </w:r>
      <w:r>
        <w:rPr>
          <w:rFonts w:ascii="Courier New" w:hAnsi="Courier New" w:cs="Courier New"/>
          <w:sz w:val="24"/>
          <w:szCs w:val="24"/>
        </w:rPr>
        <w:br/>
      </w:r>
      <w:r>
        <w:rPr>
          <w:rFonts w:ascii="Courier New" w:hAnsi="Courier New" w:cs="Courier New"/>
          <w:sz w:val="24"/>
          <w:szCs w:val="24"/>
        </w:rPr>
        <w:t xml:space="preserve">       соревновании функций (судейская категория</w:t>
      </w:r>
      <w:r>
        <w:rPr>
          <w:rFonts w:ascii="Courier New" w:hAnsi="Courier New" w:cs="Courier New"/>
          <w:sz w:val="24"/>
          <w:szCs w:val="24"/>
        </w:rPr>
        <w:t>, субъект РФ, город).</w:t>
      </w:r>
      <w:r>
        <w:rPr>
          <w:rFonts w:ascii="Courier New" w:hAnsi="Courier New" w:cs="Courier New"/>
          <w:sz w:val="24"/>
          <w:szCs w:val="24"/>
        </w:rPr>
        <w:br/>
      </w:r>
      <w:r>
        <w:rPr>
          <w:rFonts w:ascii="Courier New" w:hAnsi="Courier New" w:cs="Courier New"/>
          <w:sz w:val="24"/>
          <w:szCs w:val="24"/>
        </w:rPr>
        <w:t xml:space="preserve">    2. Программа мероприятий (по часам).</w:t>
      </w:r>
      <w:r>
        <w:rPr>
          <w:rFonts w:ascii="Courier New" w:hAnsi="Courier New" w:cs="Courier New"/>
          <w:sz w:val="24"/>
          <w:szCs w:val="24"/>
        </w:rPr>
        <w:br/>
      </w:r>
      <w:r>
        <w:rPr>
          <w:rFonts w:ascii="Courier New" w:hAnsi="Courier New" w:cs="Courier New"/>
          <w:sz w:val="24"/>
          <w:szCs w:val="24"/>
        </w:rPr>
        <w:t xml:space="preserve">    3. Протоколы  (результаты)  соревнований,  подписанные  главным  судьей</w:t>
      </w:r>
      <w:r>
        <w:rPr>
          <w:rFonts w:ascii="Courier New" w:hAnsi="Courier New" w:cs="Courier New"/>
          <w:sz w:val="24"/>
          <w:szCs w:val="24"/>
        </w:rPr>
        <w:br/>
      </w:r>
      <w:r>
        <w:rPr>
          <w:rFonts w:ascii="Courier New" w:hAnsi="Courier New" w:cs="Courier New"/>
          <w:sz w:val="24"/>
          <w:szCs w:val="24"/>
        </w:rPr>
        <w:t xml:space="preserve">       и главным секретарем.</w:t>
      </w:r>
      <w:r>
        <w:rPr>
          <w:rFonts w:ascii="Courier New" w:hAnsi="Courier New" w:cs="Courier New"/>
          <w:sz w:val="24"/>
          <w:szCs w:val="24"/>
        </w:rPr>
        <w:br/>
      </w:r>
      <w:r>
        <w:rPr>
          <w:rFonts w:ascii="Courier New" w:hAnsi="Courier New" w:cs="Courier New"/>
          <w:sz w:val="24"/>
          <w:szCs w:val="24"/>
        </w:rPr>
        <w:t xml:space="preserve">    Примечание: данный отчет главной судейской  коллегии  представляется  в</w:t>
      </w:r>
      <w:r>
        <w:rPr>
          <w:rFonts w:ascii="Courier New" w:hAnsi="Courier New" w:cs="Courier New"/>
          <w:sz w:val="24"/>
          <w:szCs w:val="24"/>
        </w:rPr>
        <w:br/>
      </w:r>
      <w:r>
        <w:rPr>
          <w:rFonts w:ascii="Courier New" w:hAnsi="Courier New" w:cs="Courier New"/>
          <w:sz w:val="24"/>
          <w:szCs w:val="24"/>
        </w:rPr>
        <w:t xml:space="preserve">    двух экз</w:t>
      </w:r>
      <w:r>
        <w:rPr>
          <w:rFonts w:ascii="Courier New" w:hAnsi="Courier New" w:cs="Courier New"/>
          <w:sz w:val="24"/>
          <w:szCs w:val="24"/>
        </w:rPr>
        <w:t>емплярах</w:t>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t>Представитель главной</w:t>
      </w:r>
      <w:r>
        <w:rPr>
          <w:rFonts w:ascii="Courier New" w:hAnsi="Courier New" w:cs="Courier New"/>
          <w:sz w:val="24"/>
          <w:szCs w:val="24"/>
        </w:rPr>
        <w:br/>
      </w:r>
      <w:r>
        <w:rPr>
          <w:rFonts w:ascii="Courier New" w:hAnsi="Courier New" w:cs="Courier New"/>
          <w:sz w:val="24"/>
          <w:szCs w:val="24"/>
        </w:rPr>
        <w:t>судейской коллегии        _________________   _____________________________</w:t>
      </w:r>
      <w:r>
        <w:rPr>
          <w:rFonts w:ascii="Courier New" w:hAnsi="Courier New" w:cs="Courier New"/>
          <w:sz w:val="24"/>
          <w:szCs w:val="24"/>
        </w:rPr>
        <w:br/>
      </w:r>
      <w:r>
        <w:rPr>
          <w:rFonts w:ascii="Courier New" w:hAnsi="Courier New" w:cs="Courier New"/>
          <w:sz w:val="24"/>
          <w:szCs w:val="24"/>
        </w:rPr>
        <w:t xml:space="preserve">                              (подпись)           (расшифровка подписи)</w:t>
      </w:r>
      <w:r>
        <w:rPr>
          <w:rFonts w:ascii="Courier New" w:hAnsi="Courier New" w:cs="Courier New"/>
          <w:sz w:val="24"/>
          <w:szCs w:val="24"/>
        </w:rPr>
        <w:br/>
      </w:r>
      <w:r>
        <w:rPr>
          <w:rFonts w:ascii="Courier New" w:hAnsi="Courier New" w:cs="Courier New"/>
          <w:sz w:val="24"/>
          <w:szCs w:val="24"/>
        </w:rPr>
        <w:t>"__" _____________ 2020 г.</w:t>
      </w:r>
    </w:p>
    <w:sectPr w:rsidR="001B0C1C">
      <w:pgSz w:w="11907" w:h="1683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1E"/>
    <w:rsid w:val="0004591E"/>
    <w:rsid w:val="001B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CB058A-79B5-421D-8174-6B1F1BAD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54804</Words>
  <Characters>312388</Characters>
  <Application>Microsoft Office Word</Application>
  <DocSecurity>0</DocSecurity>
  <Lines>2603</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Ingener</dc:creator>
  <cp:keywords/>
  <dc:description/>
  <cp:lastModifiedBy>Ingener</cp:lastModifiedBy>
  <cp:revision>2</cp:revision>
  <dcterms:created xsi:type="dcterms:W3CDTF">2023-02-01T10:49:00Z</dcterms:created>
  <dcterms:modified xsi:type="dcterms:W3CDTF">2023-02-01T10:49:00Z</dcterms:modified>
</cp:coreProperties>
</file>