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p w14:paraId="02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3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4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05000000">
      <w:pPr>
        <w:widowControl w:val="0"/>
        <w:spacing w:line="276" w:lineRule="auto"/>
        <w:ind/>
        <w:jc w:val="center"/>
        <w:rPr>
          <w:sz w:val="28"/>
        </w:rPr>
      </w:pPr>
    </w:p>
    <w:p w14:paraId="06000000">
      <w:pPr>
        <w:widowControl w:val="0"/>
        <w:spacing w:line="240" w:lineRule="auto"/>
        <w:ind w:firstLine="0" w:left="0"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>
        <w:trPr>
          <w:trHeight w:hRule="atLeast" w:val="141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0A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  <w:p w14:paraId="0D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 </w:t>
            </w: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10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Чекарамит</w:t>
            </w:r>
            <w:r>
              <w:rPr>
                <w:b w:val="0"/>
                <w:sz w:val="2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9 Кировского района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</w:t>
            </w:r>
          </w:p>
          <w:p w14:paraId="1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1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244-19-24</w:t>
            </w:r>
          </w:p>
          <w:p w14:paraId="1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8-903-436-69-39</w:t>
            </w:r>
          </w:p>
          <w:p w14:paraId="1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Lena-chek@mail.ru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14.00-16.00 </w:t>
            </w:r>
            <w:r>
              <w:rPr>
                <w:b w:val="0"/>
                <w:color w:themeColor="text1" w:val="00000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Хаутиева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Кейпа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344006 </w:t>
            </w:r>
          </w:p>
          <w:p w14:paraId="2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2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Ворошиловский, 12/85,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8-928-161-30-91 </w:t>
            </w: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"mailto:keypakhaut@mail.ru"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keypakhaut@mail.ru</w:t>
            </w:r>
            <w:r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10.00-13.00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10.00-13</w:t>
            </w:r>
            <w:r>
              <w:rPr>
                <w:b w:val="0"/>
                <w:sz w:val="20"/>
              </w:rPr>
              <w:t>.00</w:t>
            </w:r>
          </w:p>
          <w:p w14:paraId="2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344006</w:t>
            </w:r>
          </w:p>
          <w:p w14:paraId="2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Большая Садовая, 83/48</w:t>
            </w:r>
            <w:r>
              <w:rPr>
                <w:b w:val="0"/>
                <w:sz w:val="20"/>
              </w:rPr>
              <w:t xml:space="preserve"> (МФЦ)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2F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31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32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344011                </w:t>
            </w:r>
            <w: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        ул. </w:t>
            </w:r>
            <w:r>
              <w:rPr>
                <w:b w:val="0"/>
                <w:sz w:val="20"/>
              </w:rPr>
              <w:t>Лермонтовская</w:t>
            </w:r>
            <w:r>
              <w:rPr>
                <w:b w:val="0"/>
                <w:sz w:val="2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8-918-507-66-49</w:t>
            </w:r>
          </w:p>
          <w:p w14:paraId="3A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inna.lebedeva2009@yandex.ru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11.00-14.00</w:t>
            </w:r>
          </w:p>
          <w:p w14:paraId="3C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11.00-14.00</w:t>
            </w:r>
          </w:p>
          <w:p w14:paraId="3D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им. </w:t>
            </w:r>
            <w:r>
              <w:rPr>
                <w:b w:val="0"/>
                <w:sz w:val="20"/>
              </w:rPr>
              <w:t>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4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</w:t>
            </w:r>
          </w:p>
          <w:p w14:paraId="4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8-908-170-11-94 </w:t>
            </w:r>
            <w:r>
              <w:rPr>
                <w:b w:val="0"/>
                <w:sz w:val="20"/>
              </w:rPr>
              <w:t xml:space="preserve">piskunovss-advokat@rambler.ru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17.00-19.00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17.00-19.00</w:t>
            </w:r>
          </w:p>
          <w:p w14:paraId="4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Мыцикова</w:t>
            </w:r>
            <w:r>
              <w:rPr>
                <w:b w:val="0"/>
                <w:color w:themeColor="text1" w:val="000000"/>
                <w:sz w:val="2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</w:t>
            </w:r>
            <w:r>
              <w:rPr>
                <w:b w:val="0"/>
                <w:sz w:val="20"/>
              </w:rPr>
              <w:t>ная коллегия адвокатов «Константа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344068                        г</w:t>
            </w:r>
            <w:r>
              <w:rPr>
                <w:b w:val="0"/>
                <w:sz w:val="20"/>
              </w:rPr>
              <w:t>. Р</w:t>
            </w:r>
            <w:r>
              <w:rPr>
                <w:b w:val="0"/>
                <w:sz w:val="20"/>
              </w:rPr>
              <w:t>ос</w:t>
            </w:r>
            <w:r>
              <w:rPr>
                <w:b w:val="0"/>
                <w:sz w:val="20"/>
              </w:rPr>
              <w:t>тов-на-Дону, пр. Нагибина, 33а/47</w:t>
            </w:r>
            <w:r>
              <w:rPr>
                <w:b w:val="0"/>
                <w:sz w:val="20"/>
              </w:rPr>
              <w:t>, оф.307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8-928-156-23-18</w:t>
            </w:r>
          </w:p>
          <w:p w14:paraId="50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svetlana.mycikova.82@mail.ru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51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Сб. 11.00-13.00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Фёдорова Ольга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61/4027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344068</w:t>
            </w:r>
          </w:p>
          <w:p w14:paraId="5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М.Нагибина,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8-906-430-74-94</w:t>
            </w:r>
          </w:p>
          <w:p w14:paraId="5A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8-904-349-65-88</w:t>
            </w:r>
          </w:p>
          <w:p w14:paraId="5B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"mailto:614027@apromail.ru"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614027@apromail.ru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12.00-14.00</w:t>
            </w:r>
          </w:p>
          <w:p w14:paraId="5D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12.00-14.00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344116</w:t>
            </w:r>
          </w:p>
          <w:p w14:paraId="6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ул. </w:t>
            </w:r>
            <w:r>
              <w:rPr>
                <w:b w:val="0"/>
                <w:sz w:val="20"/>
              </w:rPr>
              <w:t>Батуринская</w:t>
            </w:r>
            <w:r>
              <w:rPr>
                <w:b w:val="0"/>
                <w:sz w:val="2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6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valeri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11.00-12.00</w:t>
            </w:r>
          </w:p>
          <w:p w14:paraId="6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6E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344015 </w:t>
            </w:r>
          </w:p>
          <w:p w14:paraId="7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8-928-769-25-50</w:t>
            </w:r>
          </w:p>
          <w:p w14:paraId="7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"mailto:dideanna@yandex.ru"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dideanna@yandex.ru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</w:t>
            </w:r>
            <w:r>
              <w:rPr>
                <w:b w:val="0"/>
                <w:sz w:val="20"/>
              </w:rPr>
              <w:t>. 11.00-13.00</w:t>
            </w:r>
          </w:p>
          <w:p w14:paraId="7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Советского района</w:t>
            </w:r>
          </w:p>
          <w:p w14:paraId="7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344091 </w:t>
            </w:r>
          </w:p>
          <w:p w14:paraId="7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7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8-903-434-92-09</w:t>
            </w:r>
          </w:p>
          <w:p w14:paraId="8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  <w:p w14:paraId="8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8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8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Советского района </w:t>
            </w:r>
          </w:p>
          <w:p w14:paraId="8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344091</w:t>
            </w:r>
          </w:p>
          <w:p w14:paraId="8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8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8E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8-918-516-25-71</w:t>
            </w:r>
          </w:p>
          <w:p w14:paraId="8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9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9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9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  <w:p w14:paraId="9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Вакулич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Гаянэ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Гарегиновна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«Доминант» </w:t>
            </w:r>
            <w:r>
              <w:rPr>
                <w:b w:val="0"/>
                <w:sz w:val="20"/>
              </w:rPr>
              <w:t>Вакулич</w:t>
            </w:r>
            <w:r>
              <w:rPr>
                <w:b w:val="0"/>
                <w:sz w:val="20"/>
              </w:rPr>
              <w:t xml:space="preserve"> Г.Г.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344090</w:t>
            </w:r>
          </w:p>
          <w:p w14:paraId="9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Стачки, 208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8-919-871-06-55</w:t>
            </w:r>
          </w:p>
          <w:p w14:paraId="9C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"mailto:vakulichgg@mail.ru"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vakulichgg@mail.ru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15.00-16.00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Кунаев</w:t>
            </w:r>
            <w:r>
              <w:rPr>
                <w:b w:val="0"/>
                <w:sz w:val="2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Ростова-на-Дону Ростовской областной коллегии адвокатов </w:t>
            </w:r>
          </w:p>
          <w:p w14:paraId="A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A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A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пр. </w:t>
            </w:r>
            <w:r>
              <w:rPr>
                <w:b w:val="0"/>
                <w:sz w:val="20"/>
              </w:rPr>
              <w:t>Сельмаш</w:t>
            </w:r>
            <w:r>
              <w:rPr>
                <w:b w:val="0"/>
                <w:sz w:val="2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8-918-55-75-660</w:t>
            </w:r>
          </w:p>
          <w:p w14:paraId="A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"mailto:kunaev1974@mail.ru"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kunaev1974@mail.ru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9.00-17</w:t>
            </w:r>
            <w:r>
              <w:rPr>
                <w:b w:val="0"/>
                <w:sz w:val="20"/>
              </w:rPr>
              <w:t>.00</w:t>
            </w:r>
          </w:p>
          <w:p w14:paraId="A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B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ул. 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8-951-834-24-23</w:t>
            </w:r>
          </w:p>
          <w:p w14:paraId="B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8-989-712-94-96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"mailto:exsolod@mail.ru"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exsolod@mail.ru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– Пт. </w:t>
            </w:r>
          </w:p>
          <w:p w14:paraId="B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.00-17.00</w:t>
            </w:r>
          </w:p>
          <w:p w14:paraId="B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B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                </w:t>
            </w:r>
          </w:p>
          <w:p w14:paraId="B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8-928-111-50-44  </w:t>
            </w:r>
            <w:r>
              <w:rPr>
                <w:b w:val="0"/>
                <w:sz w:val="20"/>
              </w:rPr>
              <w:t>rostovadvokat</w:t>
            </w:r>
          </w:p>
          <w:p w14:paraId="BE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  <w:r>
              <w:rPr>
                <w:b w:val="0"/>
                <w:sz w:val="20"/>
              </w:rPr>
              <w:t xml:space="preserve">   </w:t>
            </w:r>
            <w:r>
              <w:rPr>
                <w:b w:val="0"/>
                <w:sz w:val="20"/>
              </w:rPr>
              <w:t xml:space="preserve">          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C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8-952-572-80-37 </w:t>
            </w:r>
            <w:r>
              <w:rPr>
                <w:b w:val="0"/>
                <w:sz w:val="20"/>
              </w:rPr>
              <w:t>advokatrostov_best</w:t>
            </w:r>
          </w:p>
          <w:p w14:paraId="C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D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8-928-776-33-96 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Плотникова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8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D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8-988-999-69-22</w:t>
            </w:r>
          </w:p>
          <w:p w14:paraId="D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advokatrostov.victory@mail.ru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Лычук</w:t>
            </w:r>
            <w:r>
              <w:rPr>
                <w:b w:val="0"/>
                <w:color w:themeColor="text1" w:val="000000"/>
                <w:sz w:val="2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E2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235-94-45                 </w:t>
            </w:r>
          </w:p>
          <w:p w14:paraId="E4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8-961-284-04-49</w:t>
            </w:r>
          </w:p>
          <w:p w14:paraId="E5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344020</w:t>
            </w:r>
          </w:p>
          <w:p w14:paraId="EC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  <w:r>
              <w:rPr>
                <w:b w:val="0"/>
                <w:sz w:val="20"/>
              </w:rPr>
              <w:t>ул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урчатова, 50, корп. А3, к.9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8-918-554-47-91</w:t>
            </w:r>
          </w:p>
          <w:p w14:paraId="EE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10.00-13.00</w:t>
            </w:r>
          </w:p>
          <w:p w14:paraId="F0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Донскова Виталия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коллегия адвокатов «Аргумент»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344029</w:t>
            </w:r>
          </w:p>
          <w:p w14:paraId="F6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F7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1-й Конной Армии, 15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8-989-510-00-31</w:t>
            </w:r>
          </w:p>
          <w:p w14:paraId="F9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8-928-902-36-79</w:t>
            </w:r>
          </w:p>
          <w:p w14:paraId="FA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"mailto:61advokat@gmail.com"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</w:t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gmail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FB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"mailto:kb.vitaliya@mail.ru"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kb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vitaliya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0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0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8-905-455-35-37</w:t>
            </w:r>
          </w:p>
          <w:p w14:paraId="0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aka.gsd@mail.ru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Вс. </w:t>
            </w:r>
          </w:p>
          <w:p w14:paraId="0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09.00-18.00</w:t>
            </w:r>
          </w:p>
          <w:p w14:paraId="0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Андрей Александрович</w:t>
            </w:r>
          </w:p>
          <w:p w14:paraId="0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0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</w:p>
          <w:p w14:paraId="1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344072 </w:t>
            </w:r>
          </w:p>
          <w:p w14:paraId="1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 </w:t>
            </w:r>
          </w:p>
          <w:p w14:paraId="1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8-903-431-32-57</w:t>
            </w:r>
          </w:p>
          <w:p w14:paraId="1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advokat.Petrash</w:t>
            </w:r>
          </w:p>
          <w:p w14:paraId="1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</w:t>
            </w:r>
            <w:r>
              <w:rPr>
                <w:b w:val="0"/>
                <w:sz w:val="20"/>
              </w:rPr>
              <w:t xml:space="preserve">. </w:t>
            </w:r>
          </w:p>
          <w:p w14:paraId="1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10.00-18.3</w:t>
            </w:r>
            <w:r>
              <w:rPr>
                <w:b w:val="0"/>
                <w:sz w:val="20"/>
              </w:rPr>
              <w:t>0</w:t>
            </w:r>
          </w:p>
          <w:p w14:paraId="1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1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1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2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2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8-952-600-00-99</w:t>
            </w:r>
          </w:p>
          <w:p w14:paraId="2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2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16</w:t>
            </w:r>
            <w:r>
              <w:rPr>
                <w:b w:val="0"/>
                <w:sz w:val="20"/>
              </w:rPr>
              <w:t xml:space="preserve">.00-18.00 </w:t>
            </w:r>
          </w:p>
          <w:p w14:paraId="2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16.00-18.00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2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2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3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3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14.00-18.00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Мелохаян</w:t>
            </w:r>
            <w:r>
              <w:rPr>
                <w:b w:val="0"/>
                <w:color w:themeColor="text1" w:val="000000"/>
                <w:sz w:val="20"/>
              </w:rPr>
              <w:t xml:space="preserve"> Юрий </w:t>
            </w:r>
            <w:r>
              <w:rPr>
                <w:b w:val="0"/>
                <w:color w:themeColor="text1" w:val="000000"/>
                <w:sz w:val="20"/>
              </w:rPr>
              <w:t>Оганович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Мелохаяна</w:t>
            </w:r>
            <w:r>
              <w:rPr>
                <w:b w:val="0"/>
                <w:sz w:val="20"/>
              </w:rPr>
              <w:t xml:space="preserve"> Юрия </w:t>
            </w:r>
            <w:r>
              <w:rPr>
                <w:b w:val="0"/>
                <w:sz w:val="20"/>
              </w:rPr>
              <w:t>Огановича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3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</w:t>
            </w:r>
            <w:r>
              <w:rPr>
                <w:b w:val="0"/>
                <w:sz w:val="20"/>
              </w:rPr>
              <w:t>Верхняя-Нольная</w:t>
            </w:r>
            <w:r>
              <w:rPr>
                <w:b w:val="0"/>
                <w:sz w:val="20"/>
              </w:rPr>
              <w:t>, 14/90, кв. 89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  <w:highlight w:val="yellow"/>
              </w:rPr>
            </w:pPr>
            <w:r>
              <w:rPr>
                <w:b w:val="0"/>
                <w:sz w:val="20"/>
              </w:rPr>
              <w:t>8-961-417-95-30</w:t>
            </w:r>
          </w:p>
          <w:p w14:paraId="3C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"mailto:superyum@yandex.ru"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superyum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09.00-18.00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Романенко Светлана Андреевна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61/6452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4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4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8-918-503-04-76</w:t>
            </w:r>
          </w:p>
          <w:p w14:paraId="47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"mailto:svetlana1990@inbox.ru"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svetlana1990@inbox.ru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15.00-17.00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Чуднова Ольга </w:t>
            </w:r>
            <w:r>
              <w:rPr>
                <w:b w:val="0"/>
                <w:sz w:val="2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4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5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5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09.00-14</w:t>
            </w:r>
            <w:r>
              <w:rPr>
                <w:b w:val="0"/>
                <w:sz w:val="20"/>
              </w:rPr>
              <w:t>.00</w:t>
            </w:r>
          </w:p>
          <w:p w14:paraId="5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09.00-14.00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Григорян Ваге </w:t>
            </w:r>
            <w:r>
              <w:rPr>
                <w:b w:val="0"/>
                <w:sz w:val="2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5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5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advokat.61grigoryan@gmail.com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10.00-17.00 </w:t>
            </w:r>
          </w:p>
          <w:p w14:paraId="5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10.00-17.00</w:t>
            </w:r>
            <w:r>
              <w:rPr>
                <w:b w:val="0"/>
                <w:sz w:val="20"/>
              </w:rPr>
              <w:t xml:space="preserve"> </w:t>
            </w:r>
          </w:p>
          <w:p w14:paraId="6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10.00-17.00</w:t>
            </w:r>
          </w:p>
          <w:p w14:paraId="6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Ганага</w:t>
            </w:r>
            <w:r>
              <w:rPr>
                <w:b w:val="0"/>
                <w:sz w:val="20"/>
              </w:rPr>
              <w:t xml:space="preserve"> Михаил Михайлович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6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6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6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8-928-174-51-10</w:t>
            </w:r>
          </w:p>
          <w:p w14:paraId="6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"mailto:614806@apromail.ru"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614806@apromail.ru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11.00-15.00 </w:t>
            </w:r>
          </w:p>
          <w:p w14:paraId="6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  <w:r>
              <w:rPr>
                <w:b w:val="0"/>
                <w:sz w:val="20"/>
              </w:rPr>
              <w:t xml:space="preserve"> </w:t>
            </w:r>
          </w:p>
          <w:p w14:paraId="6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11.00-15</w:t>
            </w:r>
            <w:r>
              <w:rPr>
                <w:b w:val="0"/>
                <w:sz w:val="20"/>
              </w:rPr>
              <w:t>.00</w:t>
            </w:r>
          </w:p>
          <w:p w14:paraId="6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7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Халтуринский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8-918-514-89-93 </w:t>
            </w:r>
            <w:r>
              <w:rPr>
                <w:b w:val="0"/>
                <w:sz w:val="20"/>
              </w:rPr>
              <w:t>barrister-elena</w:t>
            </w:r>
          </w:p>
          <w:p w14:paraId="7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10.00-12.00</w:t>
            </w:r>
            <w:r>
              <w:rPr>
                <w:b w:val="0"/>
                <w:sz w:val="20"/>
              </w:rPr>
              <w:t xml:space="preserve"> </w:t>
            </w:r>
          </w:p>
          <w:p w14:paraId="7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 xml:space="preserve">т. 10.00-12.00 </w:t>
            </w:r>
          </w:p>
          <w:p w14:paraId="7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Отунчиев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Омурбек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8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8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8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8-988-899-14-40</w:t>
            </w:r>
          </w:p>
          <w:p w14:paraId="8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advokat.otunchiev</w:t>
            </w:r>
          </w:p>
          <w:p w14:paraId="8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8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10.00-16.00</w:t>
            </w:r>
          </w:p>
          <w:p w14:paraId="8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10.00-16.00</w:t>
            </w:r>
          </w:p>
          <w:p w14:paraId="8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9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9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8-951-820-30-97</w:t>
            </w:r>
          </w:p>
          <w:p w14:paraId="9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9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 10.00-16</w:t>
            </w:r>
            <w:r>
              <w:rPr>
                <w:b w:val="0"/>
                <w:sz w:val="20"/>
              </w:rPr>
              <w:t>.00</w:t>
            </w:r>
          </w:p>
          <w:p w14:paraId="9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9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9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</w:t>
            </w:r>
            <w:r>
              <w:rPr>
                <w:b w:val="0"/>
                <w:sz w:val="20"/>
              </w:rPr>
              <w:t>610-22-26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"mailto:marik7916@mail.ru"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marik7916@mail.ru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Пн.-Ср. 10</w:t>
            </w:r>
            <w:r>
              <w:rPr>
                <w:b w:val="0"/>
                <w:sz w:val="20"/>
              </w:rPr>
              <w:t>.00-17.00</w:t>
            </w:r>
          </w:p>
          <w:p w14:paraId="A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A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A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A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8-918-573-00-30  </w:t>
            </w:r>
          </w:p>
          <w:p w14:paraId="A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13.00-15</w:t>
            </w:r>
            <w:r>
              <w:rPr>
                <w:b w:val="0"/>
                <w:sz w:val="20"/>
              </w:rPr>
              <w:t>.00</w:t>
            </w:r>
          </w:p>
          <w:p w14:paraId="A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Каирова</w:t>
            </w:r>
            <w:r>
              <w:rPr>
                <w:b w:val="0"/>
                <w:sz w:val="2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B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B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B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8-918-552-29-75</w:t>
            </w:r>
          </w:p>
          <w:p w14:paraId="B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kairovazarina05</w:t>
            </w:r>
          </w:p>
          <w:p w14:paraId="B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B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B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B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C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C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C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8-989-545-02-09</w:t>
            </w:r>
          </w:p>
          <w:p w14:paraId="C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marina.solomatina.81@inbox.ru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C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C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C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D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D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D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8-908-518-55-06</w:t>
            </w:r>
          </w:p>
          <w:p w14:paraId="D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.00-1</w:t>
            </w:r>
            <w:r>
              <w:rPr>
                <w:b w:val="0"/>
                <w:sz w:val="20"/>
              </w:rPr>
              <w:t>4.00</w:t>
            </w:r>
          </w:p>
          <w:p w14:paraId="D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Пт. 17.00-18.00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D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D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D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8-928-108-38-97</w:t>
            </w:r>
          </w:p>
          <w:p w14:paraId="E1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advokatrostov.yv@gmail.com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E3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E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Габович</w:t>
            </w:r>
            <w:r>
              <w:rPr>
                <w:b w:val="0"/>
                <w:sz w:val="2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Лежнин</w:t>
            </w:r>
            <w:r>
              <w:rPr>
                <w:b w:val="0"/>
                <w:sz w:val="2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EA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EB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210-24-61</w:t>
            </w:r>
          </w:p>
          <w:p w14:paraId="ED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8-919-894-22-09</w:t>
            </w:r>
          </w:p>
          <w:p w14:paraId="E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15.00-16.00</w:t>
            </w:r>
          </w:p>
          <w:p w14:paraId="F0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15.00-16.00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Сафроненко</w:t>
            </w:r>
            <w:r>
              <w:rPr>
                <w:b w:val="0"/>
                <w:color w:themeColor="text1" w:val="000000"/>
                <w:sz w:val="20"/>
              </w:rPr>
              <w:t xml:space="preserve"> Елена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61/981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Баштовой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                  </w:t>
            </w:r>
          </w:p>
          <w:p w14:paraId="F6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F7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Московская, 53, оф.212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8-961-291-96-33</w:t>
            </w:r>
          </w:p>
          <w:p w14:paraId="F9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"mailto:pershinaadv@yandex.ru"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pershinaadv@yandex.ru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09.00-13.30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Ткачев Сергей Евгеньевич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61/5925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 «Лига </w:t>
            </w:r>
            <w:r>
              <w:rPr>
                <w:b w:val="0"/>
                <w:sz w:val="20"/>
              </w:rPr>
              <w:t>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0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0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8-928-908-12-98</w:t>
            </w:r>
          </w:p>
          <w:p w14:paraId="03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"mailto:tse08161@mail.ru"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tse08161@mail.ru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Проценко Андрей Вячеславович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0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0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8-918-526-78-78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Роговая Валерия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61/6469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1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1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1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8-989-712-65-67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18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19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Борохов</w:t>
            </w:r>
            <w:r>
              <w:rPr>
                <w:b w:val="0"/>
                <w:color w:themeColor="text1" w:val="000000"/>
                <w:sz w:val="2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1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2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2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8-987-849-95-95</w:t>
            </w:r>
          </w:p>
          <w:p w14:paraId="23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"mailto:yrist161@mail.ru"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yrist161@mail.ru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25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26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</w:tbl>
    <w:p w14:paraId="27020000">
      <w:pPr>
        <w:widowControl w:val="0"/>
        <w:spacing w:line="240" w:lineRule="auto"/>
        <w:ind w:firstLine="0" w:left="0"/>
        <w:rPr>
          <w:b w:val="0"/>
          <w:sz w:val="20"/>
        </w:rPr>
      </w:pPr>
      <w:r>
        <w:rPr>
          <w:b w:val="0"/>
          <w:sz w:val="20"/>
        </w:rPr>
        <w:t xml:space="preserve">                        </w:t>
      </w:r>
      <w:r>
        <w:rPr>
          <w:b w:val="0"/>
          <w:sz w:val="20"/>
        </w:rPr>
        <w:t xml:space="preserve">   </w:t>
      </w:r>
    </w:p>
    <w:p w14:paraId="28020000">
      <w:pPr>
        <w:widowControl w:val="0"/>
        <w:spacing w:line="240" w:lineRule="auto"/>
        <w:ind w:firstLine="0" w:left="0"/>
        <w:jc w:val="center"/>
        <w:rPr>
          <w:b w:val="1"/>
          <w:sz w:val="32"/>
        </w:rPr>
      </w:pPr>
    </w:p>
    <w:p w14:paraId="29020000">
      <w:pPr>
        <w:widowControl w:val="0"/>
        <w:spacing w:line="240" w:lineRule="auto"/>
        <w:ind w:firstLine="0" w:left="0"/>
        <w:jc w:val="center"/>
        <w:rPr>
          <w:b w:val="1"/>
          <w:sz w:val="32"/>
        </w:rPr>
      </w:pP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2D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0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1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3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4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6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37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Заикина</w:t>
            </w:r>
            <w:r>
              <w:rPr>
                <w:b w:val="0"/>
                <w:sz w:val="20"/>
              </w:rPr>
              <w:t xml:space="preserve"> Юлия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61/6352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346780,                  </w:t>
            </w:r>
          </w:p>
          <w:p w14:paraId="3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Ростовская область, Азовский район,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 Московская, д.42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8(86342)</w:t>
            </w:r>
            <w:r>
              <w:rPr>
                <w:b w:val="0"/>
                <w:sz w:val="20"/>
              </w:rPr>
              <w:t>4-02-73</w:t>
            </w:r>
          </w:p>
          <w:p w14:paraId="4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8-928-160-56-52</w:t>
            </w:r>
          </w:p>
          <w:p w14:paraId="4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79281605652@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09.00-14.00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4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4B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5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54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5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АКСАЙ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Гурулева</w:t>
            </w:r>
            <w:r>
              <w:rPr>
                <w:b w:val="0"/>
                <w:sz w:val="20"/>
              </w:rPr>
              <w:t xml:space="preserve"> Марина Геннадьевна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61/4413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Гурулевой</w:t>
            </w:r>
            <w:r>
              <w:rPr>
                <w:b w:val="0"/>
                <w:sz w:val="20"/>
              </w:rPr>
              <w:t xml:space="preserve"> М.Г. (Марины Геннадьевны)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346720                    </w:t>
            </w:r>
          </w:p>
          <w:p w14:paraId="5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ксай, ул. Садовая, 31, кв. 142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8-988-585-64-81</w:t>
            </w:r>
          </w:p>
          <w:p w14:paraId="5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gurulyowa.marina@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6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15.00-17.00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БАГАЕВСКИЙ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Пузин Дмитрий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Ростовской областной коллегии адвокатов  «Защитник» в ст. </w:t>
            </w:r>
            <w:r>
              <w:rPr>
                <w:b w:val="0"/>
                <w:sz w:val="20"/>
              </w:rPr>
              <w:t>Багаевской</w:t>
            </w:r>
            <w:r>
              <w:rPr>
                <w:b w:val="0"/>
                <w:sz w:val="2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Багаевский район, </w:t>
            </w:r>
            <w:r>
              <w:rPr>
                <w:b w:val="0"/>
                <w:sz w:val="20"/>
              </w:rPr>
              <w:t>ст</w:t>
            </w:r>
            <w:r>
              <w:rPr>
                <w:b w:val="0"/>
                <w:sz w:val="20"/>
              </w:rPr>
              <w:t>. Б</w:t>
            </w:r>
            <w:r>
              <w:rPr>
                <w:b w:val="0"/>
                <w:sz w:val="20"/>
              </w:rPr>
              <w:t>агаевская</w:t>
            </w:r>
            <w:r>
              <w:rPr>
                <w:b w:val="0"/>
                <w:sz w:val="20"/>
              </w:rPr>
              <w:t>, ул.Пугачёва,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8(86357)33-6-14</w:t>
            </w:r>
          </w:p>
          <w:p w14:paraId="6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8-950-866-81-72</w:t>
            </w:r>
          </w:p>
          <w:p w14:paraId="6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dmitrij.puzin1975@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6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6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Данкеева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Батайский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>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346880 </w:t>
            </w:r>
          </w:p>
          <w:p w14:paraId="7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7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Батайск, </w:t>
            </w:r>
            <w:r>
              <w:rPr>
                <w:b w:val="0"/>
                <w:sz w:val="20"/>
              </w:rPr>
              <w:t>ул. Крупской, 44</w:t>
            </w:r>
            <w:r>
              <w:rPr>
                <w:b w:val="0"/>
                <w:sz w:val="20"/>
              </w:rPr>
              <w:t>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8-904-504-82-91</w:t>
            </w:r>
          </w:p>
          <w:p w14:paraId="7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8-928-120-42-77</w:t>
            </w:r>
          </w:p>
          <w:p w14:paraId="7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"mailto:Btskf1roka@bk.ru"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Btskf</w:t>
            </w:r>
            <w:r>
              <w:rPr>
                <w:b w:val="0"/>
                <w:color w:val="0000FF"/>
                <w:sz w:val="20"/>
                <w:u w:val="single"/>
              </w:rPr>
              <w:t>1</w:t>
            </w:r>
            <w:r>
              <w:rPr>
                <w:b w:val="0"/>
                <w:color w:val="0000FF"/>
                <w:sz w:val="20"/>
                <w:u w:val="single"/>
              </w:rPr>
              <w:t>roka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bk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Ермолов Николай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 </w:t>
            </w:r>
          </w:p>
          <w:p w14:paraId="8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Белая Калитва,</w:t>
            </w:r>
          </w:p>
          <w:p w14:paraId="8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8-919-886-38-04</w:t>
            </w:r>
          </w:p>
          <w:p w14:paraId="8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nikolay8219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8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Дыченкова</w:t>
            </w:r>
            <w:r>
              <w:rPr>
                <w:b w:val="0"/>
                <w:sz w:val="20"/>
              </w:rPr>
              <w:t xml:space="preserve"> Светлана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Дыченковой</w:t>
            </w:r>
            <w:r>
              <w:rPr>
                <w:b w:val="0"/>
                <w:sz w:val="2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8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8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8-928-144-93-23    sv_dichka@mail.ru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 Пт. </w:t>
            </w:r>
          </w:p>
          <w:p w14:paraId="9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ВЕСЕЛОВСКИЙ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Киреев Станислав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61/6105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346710                     </w:t>
            </w:r>
          </w:p>
          <w:p w14:paraId="9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Веселовский район, п</w:t>
            </w:r>
            <w:r>
              <w:rPr>
                <w:b w:val="0"/>
                <w:sz w:val="20"/>
              </w:rPr>
              <w:t>. В</w:t>
            </w:r>
            <w:r>
              <w:rPr>
                <w:b w:val="0"/>
                <w:sz w:val="20"/>
              </w:rPr>
              <w:t xml:space="preserve">еселый, ул. Береговая, 2, кв.2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8-908-516-45-03</w:t>
            </w:r>
          </w:p>
          <w:p w14:paraId="9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"mailto:vengyll@ya.ru"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vengyll@ya.ru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Виноградова Арина Витальевна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61/5908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346170</w:t>
            </w:r>
          </w:p>
          <w:p w14:paraId="A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Верхнедонской</w:t>
            </w:r>
            <w:r>
              <w:rPr>
                <w:b w:val="0"/>
                <w:sz w:val="20"/>
              </w:rPr>
              <w:t xml:space="preserve"> район, ст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азанская, ул. Матросова, д.12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8-938-156-85-55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0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Первый понедельник месяца </w:t>
            </w:r>
          </w:p>
          <w:p w14:paraId="A5020000">
            <w:pPr>
              <w:widowControl w:val="0"/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14.00-16.00</w:t>
            </w:r>
          </w:p>
          <w:p w14:paraId="A6020000">
            <w:pPr>
              <w:widowControl w:val="0"/>
              <w:spacing w:line="240" w:lineRule="auto"/>
              <w:ind w:firstLine="0" w:left="0"/>
              <w:rPr>
                <w:b w:val="0"/>
                <w:spacing w:val="0"/>
                <w:sz w:val="20"/>
              </w:rPr>
            </w:pPr>
            <w:r>
              <w:rPr>
                <w:b w:val="0"/>
                <w:spacing w:val="0"/>
                <w:sz w:val="20"/>
              </w:rPr>
              <w:t>(по </w:t>
            </w:r>
          </w:p>
          <w:p w14:paraId="A7020000">
            <w:pPr>
              <w:widowControl w:val="0"/>
              <w:spacing w:line="240" w:lineRule="auto"/>
              <w:ind w:firstLine="0" w:left="0"/>
              <w:rPr>
                <w:b w:val="0"/>
                <w:spacing w:val="0"/>
                <w:sz w:val="20"/>
              </w:rPr>
            </w:pPr>
            <w:r>
              <w:rPr>
                <w:b w:val="0"/>
                <w:spacing w:val="0"/>
                <w:sz w:val="20"/>
              </w:rPr>
              <w:t>предварительной</w:t>
            </w:r>
          </w:p>
          <w:p w14:paraId="A8020000">
            <w:pPr>
              <w:widowControl w:val="0"/>
              <w:spacing w:line="240" w:lineRule="auto"/>
              <w:ind w:firstLine="0" w:left="0"/>
              <w:rPr>
                <w:b w:val="0"/>
                <w:spacing w:val="0"/>
                <w:sz w:val="20"/>
              </w:rPr>
            </w:pPr>
            <w:r>
              <w:rPr>
                <w:b w:val="0"/>
                <w:spacing w:val="0"/>
                <w:sz w:val="20"/>
              </w:rPr>
              <w:t>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Надолинский</w:t>
            </w:r>
            <w:r>
              <w:rPr>
                <w:b w:val="0"/>
                <w:sz w:val="20"/>
              </w:rPr>
              <w:t xml:space="preserve"> Игорь Константинович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61/5094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</w:p>
          <w:p w14:paraId="A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B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8-928-133-03-36</w:t>
            </w:r>
          </w:p>
          <w:p w14:paraId="B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nadolinskii_igor</w:t>
            </w:r>
            <w:r>
              <w:rPr>
                <w:b w:val="0"/>
                <w:sz w:val="20"/>
              </w:rPr>
              <w:t>@</w:t>
            </w:r>
          </w:p>
          <w:p w14:paraId="B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9.00-13.00</w:t>
            </w:r>
          </w:p>
          <w:p w14:paraId="B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9.00-13.00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61/5802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«Ерофеева Светлана </w:t>
            </w:r>
            <w:r>
              <w:rPr>
                <w:b w:val="0"/>
                <w:sz w:val="20"/>
              </w:rPr>
              <w:t>Владимировна»</w:t>
            </w:r>
          </w:p>
          <w:p w14:paraId="B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347360 </w:t>
            </w:r>
          </w:p>
          <w:p w14:paraId="B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B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</w:t>
            </w:r>
          </w:p>
          <w:p w14:paraId="B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8-918-539-97-18 </w:t>
            </w:r>
            <w:r>
              <w:rPr>
                <w:b w:val="0"/>
                <w:sz w:val="20"/>
              </w:rPr>
              <w:t>svetlana.erofeeva</w:t>
            </w:r>
            <w:r>
              <w:rPr>
                <w:b w:val="0"/>
                <w:sz w:val="20"/>
              </w:rPr>
              <w:t>@</w:t>
            </w:r>
          </w:p>
          <w:p w14:paraId="C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 </w:t>
            </w:r>
          </w:p>
          <w:p w14:paraId="C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Пн., Ср., Пт. - </w:t>
            </w:r>
            <w:r>
              <w:rPr>
                <w:b w:val="0"/>
                <w:sz w:val="20"/>
              </w:rPr>
              <w:t xml:space="preserve"> 09.00-12.00</w:t>
            </w:r>
            <w:r>
              <w:rPr>
                <w:b w:val="0"/>
                <w:sz w:val="20"/>
              </w:rPr>
              <w:t>,</w:t>
            </w:r>
          </w:p>
          <w:p w14:paraId="C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14.00-17.00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Лець</w:t>
            </w:r>
            <w:r>
              <w:rPr>
                <w:b w:val="0"/>
                <w:sz w:val="20"/>
              </w:rPr>
              <w:t xml:space="preserve"> Наталья Валерьевна</w:t>
            </w:r>
          </w:p>
          <w:p w14:paraId="C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</w:p>
          <w:p w14:paraId="C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C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8-905-478-9-479</w:t>
            </w:r>
          </w:p>
          <w:p w14:paraId="C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"mailto:nlets@bk.ru"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nlets@bk.ru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9.00-13.00</w:t>
            </w:r>
          </w:p>
          <w:p w14:paraId="C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Давтян</w:t>
            </w:r>
            <w:r>
              <w:rPr>
                <w:b w:val="0"/>
                <w:sz w:val="20"/>
              </w:rPr>
              <w:t xml:space="preserve"> Анжела </w:t>
            </w:r>
            <w:r>
              <w:rPr>
                <w:b w:val="0"/>
                <w:sz w:val="20"/>
              </w:rPr>
              <w:t>Тиграновна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61/6339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D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347874</w:t>
            </w:r>
          </w:p>
          <w:p w14:paraId="D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Г</w:t>
            </w:r>
            <w:r>
              <w:rPr>
                <w:b w:val="0"/>
                <w:sz w:val="20"/>
              </w:rPr>
              <w:t>уково,                            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8-951-830-32-08</w:t>
            </w:r>
          </w:p>
          <w:p w14:paraId="D9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"mailto:anzheladavtyan@mail.ru"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anzheladavtyan@mail.ru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 </w:t>
            </w:r>
          </w:p>
          <w:p w14:paraId="D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ДОНЕЦК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Заболоцкая Екатерина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346330</w:t>
            </w:r>
          </w:p>
          <w:p w14:paraId="E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.Д</w:t>
            </w:r>
            <w:r>
              <w:rPr>
                <w:b w:val="0"/>
                <w:sz w:val="20"/>
              </w:rPr>
              <w:t>онецк,                                  3 микрорайон, д.19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8-918-594-87-94</w:t>
            </w:r>
          </w:p>
          <w:p w14:paraId="E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zabolockaya@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roka-sovetnik.com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 </w:t>
            </w:r>
            <w:r>
              <w:rPr>
                <w:b w:val="0"/>
                <w:sz w:val="20"/>
              </w:rPr>
              <w:t>(по </w:t>
            </w:r>
          </w:p>
          <w:p w14:paraId="E7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Кудряшов </w:t>
            </w:r>
            <w:r>
              <w:rPr>
                <w:b w:val="0"/>
                <w:sz w:val="20"/>
              </w:rPr>
              <w:t>Вахтанг</w:t>
            </w:r>
            <w:r>
              <w:rPr>
                <w:b w:val="0"/>
                <w:sz w:val="20"/>
              </w:rPr>
              <w:t xml:space="preserve"> Тарасович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61/3424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E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EE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347410 </w:t>
            </w:r>
          </w:p>
          <w:p w14:paraId="F0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Дубовский</w:t>
            </w:r>
            <w:r>
              <w:rPr>
                <w:b w:val="0"/>
                <w:sz w:val="20"/>
              </w:rPr>
              <w:t xml:space="preserve"> район, </w:t>
            </w:r>
          </w:p>
          <w:p w14:paraId="F1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 Дубовское,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8-86376-3-31-87</w:t>
            </w:r>
          </w:p>
          <w:p w14:paraId="F3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8-989-618-37-66</w:t>
            </w:r>
          </w:p>
          <w:p w14:paraId="F4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613424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apromail.ru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12.00-14</w:t>
            </w:r>
            <w:r>
              <w:rPr>
                <w:b w:val="0"/>
                <w:sz w:val="20"/>
              </w:rPr>
              <w:t>.00</w:t>
            </w:r>
          </w:p>
          <w:p w14:paraId="F6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12.00-14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Геворкян </w:t>
            </w:r>
            <w:r>
              <w:rPr>
                <w:b w:val="0"/>
                <w:color w:themeColor="text1" w:val="000000"/>
                <w:sz w:val="20"/>
              </w:rPr>
              <w:t>Арман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Каренович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61/4976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347660</w:t>
            </w:r>
          </w:p>
          <w:p w14:paraId="FD02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8-908-500-20-06</w:t>
            </w:r>
          </w:p>
          <w:p w14:paraId="FF02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ug_61@bk.ru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Григорян </w:t>
            </w:r>
            <w:r>
              <w:rPr>
                <w:b w:val="0"/>
                <w:color w:themeColor="text1" w:val="000000"/>
                <w:sz w:val="20"/>
              </w:rPr>
              <w:t>Сетрак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61/5178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</w:t>
            </w:r>
            <w:r>
              <w:rPr>
                <w:b w:val="0"/>
                <w:sz w:val="20"/>
              </w:rPr>
              <w:t>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347660</w:t>
            </w:r>
          </w:p>
          <w:p w14:paraId="0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</w:t>
            </w:r>
            <w:r>
              <w:rPr>
                <w:b w:val="0"/>
                <w:sz w:val="20"/>
              </w:rPr>
              <w:t xml:space="preserve">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8-928-960-47-84</w:t>
            </w:r>
          </w:p>
          <w:p w14:paraId="08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"mailto:noyambrina@mail.ru"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noyambrina@mail.ru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12.00-13.00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ЗАВЕТИНСКИЙ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Свистович</w:t>
            </w:r>
            <w:r>
              <w:rPr>
                <w:b w:val="0"/>
                <w:color w:themeColor="text1" w:val="000000"/>
                <w:sz w:val="20"/>
              </w:rPr>
              <w:t xml:space="preserve"> Дмитрий Григорьевич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347430</w:t>
            </w:r>
          </w:p>
          <w:p w14:paraId="1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Заветинский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З</w:t>
            </w:r>
            <w:r>
              <w:rPr>
                <w:b w:val="0"/>
                <w:sz w:val="20"/>
              </w:rPr>
              <w:t xml:space="preserve">аветное, </w:t>
            </w:r>
            <w:r>
              <w:rPr>
                <w:b w:val="0"/>
                <w:sz w:val="20"/>
              </w:rPr>
              <w:t>ул. Ломоносова, д.25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8-928-777-30-70</w:t>
            </w:r>
          </w:p>
          <w:p w14:paraId="12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svistovich.d@mail.ru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12</w:t>
            </w:r>
            <w:r>
              <w:rPr>
                <w:b w:val="0"/>
                <w:color w:themeColor="text1" w:val="000000"/>
                <w:sz w:val="20"/>
              </w:rPr>
              <w:t>.00-17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i w:val="0"/>
                <w:color w:themeColor="text1" w:val="000000"/>
                <w:sz w:val="22"/>
              </w:rPr>
            </w:pPr>
            <w:r>
              <w:rPr>
                <w:b w:val="1"/>
                <w:i w:val="0"/>
                <w:color w:themeColor="text1" w:val="000000"/>
                <w:sz w:val="22"/>
              </w:rPr>
              <w:t>г. ЗВЕРЕВО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346311</w:t>
            </w:r>
          </w:p>
          <w:p w14:paraId="1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З</w:t>
            </w:r>
            <w:r>
              <w:rPr>
                <w:b w:val="0"/>
                <w:sz w:val="2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1C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1E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 </w:t>
            </w:r>
          </w:p>
          <w:p w14:paraId="1F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Марахин</w:t>
            </w:r>
            <w:r>
              <w:rPr>
                <w:b w:val="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61/2644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Зерноградский</w:t>
            </w:r>
            <w:r>
              <w:rPr>
                <w:b w:val="0"/>
                <w:sz w:val="20"/>
              </w:rPr>
              <w:t xml:space="preserve"> филиал № 1 Ростовской областной коллегии адвокатов № 2 </w:t>
            </w:r>
          </w:p>
          <w:p w14:paraId="2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347740 </w:t>
            </w:r>
          </w:p>
          <w:p w14:paraId="2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</w:p>
          <w:p w14:paraId="2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Зерноград, </w:t>
            </w:r>
          </w:p>
          <w:p w14:paraId="2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8-908-172-63-34</w:t>
            </w:r>
          </w:p>
          <w:p w14:paraId="2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2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</w:t>
            </w:r>
            <w:r>
              <w:rPr>
                <w:b w:val="0"/>
                <w:sz w:val="20"/>
              </w:rPr>
              <w:t>.00-12.00</w:t>
            </w:r>
          </w:p>
          <w:p w14:paraId="2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Дьяченко Виктор Анатольевич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61/5332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3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347460 </w:t>
            </w:r>
          </w:p>
          <w:p w14:paraId="3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район,                             п. Зимовники, ул. Ленина, </w:t>
            </w:r>
          </w:p>
          <w:p w14:paraId="3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8(86376)3-31-87</w:t>
            </w:r>
          </w:p>
          <w:p w14:paraId="3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8-928-173-22-45</w:t>
            </w:r>
          </w:p>
          <w:p w14:paraId="3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09.00-12.00</w:t>
            </w:r>
          </w:p>
          <w:p w14:paraId="3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КАГАЛЬНИЦКИЙ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Вартанян Валерий </w:t>
            </w:r>
            <w:r>
              <w:rPr>
                <w:b w:val="0"/>
                <w:sz w:val="20"/>
              </w:rPr>
              <w:t>Ваневич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61/196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</w:t>
            </w:r>
            <w:r>
              <w:rPr>
                <w:b w:val="0"/>
                <w:sz w:val="20"/>
              </w:rPr>
              <w:t>Кагальницкого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347700</w:t>
            </w:r>
          </w:p>
          <w:p w14:paraId="4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Кагальницкий</w:t>
            </w:r>
            <w:r>
              <w:rPr>
                <w:b w:val="0"/>
                <w:sz w:val="20"/>
              </w:rPr>
              <w:t xml:space="preserve"> район,  ст. </w:t>
            </w:r>
            <w:r>
              <w:rPr>
                <w:b w:val="0"/>
                <w:sz w:val="20"/>
              </w:rPr>
              <w:t>Кагальницкая</w:t>
            </w:r>
            <w:r>
              <w:rPr>
                <w:b w:val="0"/>
                <w:sz w:val="20"/>
              </w:rPr>
              <w:t>, пер. </w:t>
            </w:r>
            <w:r>
              <w:rPr>
                <w:b w:val="0"/>
                <w:sz w:val="20"/>
              </w:rPr>
              <w:t>Буденновский</w:t>
            </w:r>
            <w:r>
              <w:rPr>
                <w:b w:val="0"/>
                <w:sz w:val="2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8(86345)96-4-28</w:t>
            </w:r>
          </w:p>
          <w:p w14:paraId="4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8-903-438-31-29</w:t>
            </w:r>
          </w:p>
          <w:p w14:paraId="4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kagalnik.philial@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08.30-12.3</w:t>
            </w:r>
            <w:r>
              <w:rPr>
                <w:b w:val="0"/>
                <w:sz w:val="20"/>
              </w:rPr>
              <w:t>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0"/>
              <w:spacing w:line="240" w:lineRule="auto"/>
              <w:ind w:firstLine="0" w:left="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347800 </w:t>
            </w:r>
          </w:p>
          <w:p w14:paraId="4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5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Каменск-Шахтинский,            </w:t>
            </w:r>
          </w:p>
          <w:p w14:paraId="5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8-928-213-62-02</w:t>
            </w:r>
          </w:p>
          <w:p w14:paraId="5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161@yandex.ru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  <w:r>
              <w:rPr>
                <w:b w:val="0"/>
                <w:sz w:val="20"/>
              </w:rPr>
              <w:t xml:space="preserve"> </w:t>
            </w:r>
          </w:p>
          <w:p w14:paraId="5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КАШАРСКИЙ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Альтудов</w:t>
            </w:r>
            <w:r>
              <w:rPr>
                <w:b w:val="0"/>
                <w:sz w:val="20"/>
              </w:rPr>
              <w:t xml:space="preserve"> Батыр </w:t>
            </w:r>
            <w:r>
              <w:rPr>
                <w:b w:val="0"/>
                <w:sz w:val="20"/>
              </w:rPr>
              <w:t>Баширович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61/5275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346200</w:t>
            </w:r>
          </w:p>
          <w:p w14:paraId="5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Кашарский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сл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ашары</w:t>
            </w:r>
            <w:r>
              <w:rPr>
                <w:b w:val="0"/>
                <w:sz w:val="20"/>
              </w:rPr>
              <w:t xml:space="preserve">, ул.Октябрьская, д.98 (помещение «УСЗН» администрации </w:t>
            </w:r>
            <w:r>
              <w:rPr>
                <w:b w:val="0"/>
                <w:sz w:val="20"/>
              </w:rPr>
              <w:t>Кашарского</w:t>
            </w:r>
            <w:r>
              <w:rPr>
                <w:b w:val="0"/>
                <w:sz w:val="20"/>
              </w:rPr>
              <w:t xml:space="preserve"> р-на)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8-906-420-07-28</w:t>
            </w:r>
          </w:p>
          <w:p w14:paraId="5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"mailto:altud@22ya.ru"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altud@22ya.ru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13.00-14.00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КОНСТАНТИНОВСКИЙ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6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347250</w:t>
            </w:r>
          </w:p>
          <w:p w14:paraId="6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Константиновский район, г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 xml:space="preserve">онстантиновск, ул. 25 Октября, д.70, </w:t>
            </w:r>
            <w:r>
              <w:rPr>
                <w:b w:val="0"/>
                <w:sz w:val="20"/>
              </w:rPr>
              <w:t>каб</w:t>
            </w:r>
            <w:r>
              <w:rPr>
                <w:b w:val="0"/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6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Второй четверг месяца 10.00-16.00</w:t>
            </w:r>
          </w:p>
          <w:p w14:paraId="6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  <w:p w14:paraId="6E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Резанкин</w:t>
            </w:r>
            <w:r>
              <w:rPr>
                <w:b w:val="0"/>
                <w:sz w:val="20"/>
              </w:rPr>
              <w:t xml:space="preserve"> Сергей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61/4642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346350 </w:t>
            </w:r>
          </w:p>
          <w:p w14:paraId="7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район,</w:t>
            </w:r>
          </w:p>
          <w:p w14:paraId="7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Красный Сулин, </w:t>
            </w:r>
          </w:p>
          <w:p w14:paraId="7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8-905-522-31-26</w:t>
            </w:r>
          </w:p>
          <w:p w14:paraId="7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10.00-16.00</w:t>
            </w:r>
          </w:p>
          <w:p w14:paraId="7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10.00-16.00</w:t>
            </w:r>
          </w:p>
          <w:p w14:paraId="7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7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7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МАРТЫНОВСКИЙ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остова-на-Дону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34660</w:t>
            </w:r>
          </w:p>
          <w:p w14:paraId="8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Мартыновский</w:t>
            </w:r>
            <w:r>
              <w:rPr>
                <w:b w:val="0"/>
                <w:sz w:val="20"/>
              </w:rPr>
              <w:t xml:space="preserve"> район, сл. Большая </w:t>
            </w:r>
            <w:r>
              <w:rPr>
                <w:b w:val="0"/>
                <w:sz w:val="20"/>
              </w:rPr>
              <w:t>Мартыновка</w:t>
            </w:r>
            <w:r>
              <w:rPr>
                <w:b w:val="0"/>
                <w:sz w:val="20"/>
              </w:rPr>
              <w:t xml:space="preserve">,                     пер. </w:t>
            </w:r>
            <w:r>
              <w:rPr>
                <w:b w:val="0"/>
                <w:sz w:val="20"/>
              </w:rPr>
              <w:t>Думенко</w:t>
            </w:r>
            <w:r>
              <w:rPr>
                <w:b w:val="0"/>
                <w:sz w:val="2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8(863)240-40-34</w:t>
            </w:r>
          </w:p>
          <w:p w14:paraId="8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8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</w:t>
            </w:r>
            <w:r>
              <w:rPr>
                <w:b w:val="0"/>
                <w:color w:val="0000FF"/>
                <w:sz w:val="20"/>
                <w:u w:val="single"/>
              </w:rPr>
              <w:t>apromail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</w:t>
            </w:r>
            <w:r>
              <w:rPr>
                <w:b w:val="0"/>
                <w:sz w:val="20"/>
              </w:rPr>
              <w:t xml:space="preserve"> 09.00-11</w:t>
            </w:r>
            <w:r>
              <w:rPr>
                <w:b w:val="0"/>
                <w:sz w:val="20"/>
              </w:rPr>
              <w:t>.00</w:t>
            </w:r>
          </w:p>
          <w:p w14:paraId="8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МАТВЕЕВО-КУРГАНСКИЙ</w:t>
            </w:r>
            <w:r>
              <w:rPr>
                <w:b w:val="1"/>
                <w:sz w:val="22"/>
              </w:rPr>
              <w:t xml:space="preserve">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8C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346970                 </w:t>
            </w:r>
          </w:p>
          <w:p w14:paraId="9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Матвеево-Курганский</w:t>
            </w:r>
            <w:r>
              <w:rPr>
                <w:b w:val="0"/>
                <w:sz w:val="20"/>
              </w:rPr>
              <w:t xml:space="preserve"> район,  п. Матвеев Курган,                       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ул. Московская 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92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с 17.00-18.00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МОРОЗОВСКИЙ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Мартозин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Ренат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Радионович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61/5737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9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347210</w:t>
            </w:r>
          </w:p>
          <w:p w14:paraId="9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Морозовский район, г</w:t>
            </w:r>
            <w:r>
              <w:rPr>
                <w:b w:val="0"/>
                <w:sz w:val="20"/>
              </w:rPr>
              <w:t>. М</w:t>
            </w:r>
            <w:r>
              <w:rPr>
                <w:b w:val="0"/>
                <w:sz w:val="20"/>
              </w:rPr>
              <w:t>орозовск,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8-928-754-94-94</w:t>
            </w:r>
          </w:p>
          <w:p w14:paraId="9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advokat-martozin@mail.ru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</w:t>
            </w:r>
            <w:r>
              <w:rPr>
                <w:b w:val="0"/>
                <w:sz w:val="20"/>
              </w:rPr>
              <w:t xml:space="preserve"> вторник и четверг месяца </w:t>
            </w:r>
            <w:r>
              <w:rPr>
                <w:b w:val="0"/>
                <w:sz w:val="20"/>
              </w:rPr>
              <w:t xml:space="preserve">11.00-13.00  </w:t>
            </w:r>
          </w:p>
          <w:p w14:paraId="9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МЯСНИКОВСКИЙ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Салатов </w:t>
            </w:r>
            <w:r>
              <w:rPr>
                <w:b w:val="0"/>
                <w:sz w:val="20"/>
              </w:rPr>
              <w:t>Асланбек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Майрбекович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61/4586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по транспортным и таможенным делам 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остова-на-Дону им. А.Г. </w:t>
            </w:r>
            <w:r>
              <w:rPr>
                <w:b w:val="0"/>
                <w:sz w:val="20"/>
              </w:rPr>
              <w:t>Дулимова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A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346800, 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 xml:space="preserve">алтырь, </w:t>
            </w:r>
            <w:r>
              <w:rPr>
                <w:b w:val="0"/>
                <w:sz w:val="20"/>
              </w:rPr>
              <w:t>ул.Мясникяна</w:t>
            </w:r>
            <w:r>
              <w:rPr>
                <w:b w:val="0"/>
                <w:sz w:val="20"/>
              </w:rPr>
              <w:t>, 100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8-928-956-61-05</w:t>
            </w:r>
          </w:p>
          <w:p w14:paraId="A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"mailto:614586@apromail.ru"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614586@apromail.ru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Адвокатское бюро </w:t>
            </w:r>
            <w:r>
              <w:rPr>
                <w:b w:val="0"/>
                <w:sz w:val="20"/>
              </w:rPr>
              <w:t>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346812</w:t>
            </w:r>
          </w:p>
          <w:p w14:paraId="A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 с. Крым, ул. </w:t>
            </w:r>
            <w:r>
              <w:rPr>
                <w:b w:val="0"/>
                <w:sz w:val="20"/>
              </w:rPr>
              <w:t>Большесальская</w:t>
            </w:r>
            <w:r>
              <w:rPr>
                <w:b w:val="0"/>
                <w:sz w:val="20"/>
              </w:rPr>
              <w:t>, 1Б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B1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B2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B4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B5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Маликов Анатолий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61/3018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B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>окровское, пер.Красный,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8-918-503-14-41</w:t>
            </w:r>
          </w:p>
          <w:p w14:paraId="B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advokatmalikov@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B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11.00-13.00</w:t>
            </w:r>
          </w:p>
          <w:p w14:paraId="C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C4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C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 с. Покровское, пер. 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CA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и третий понедельник месяца с 10.00-12.00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Янина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346400 </w:t>
            </w:r>
          </w:p>
          <w:p w14:paraId="D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Новочеркасск,          </w:t>
            </w:r>
          </w:p>
          <w:p w14:paraId="D3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Кривопустенко</w:t>
            </w:r>
            <w:r>
              <w:rPr>
                <w:b w:val="0"/>
                <w:sz w:val="20"/>
              </w:rPr>
              <w:t>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8-918-500-00-03</w:t>
            </w:r>
          </w:p>
          <w:p w14:paraId="D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yaninasoroka.ur@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.Н</w:t>
            </w:r>
            <w:r>
              <w:rPr>
                <w:b w:val="1"/>
                <w:sz w:val="22"/>
              </w:rPr>
              <w:t>ОВОШАХТИНСК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Гаврилова Диана Дмитриевна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61/6071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D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346918</w:t>
            </w:r>
          </w:p>
          <w:p w14:paraId="D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.Н</w:t>
            </w:r>
            <w:r>
              <w:rPr>
                <w:b w:val="0"/>
                <w:sz w:val="20"/>
              </w:rPr>
              <w:t>овошахтинск, ул. Советская, 21а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240-95-16</w:t>
            </w:r>
          </w:p>
          <w:p w14:paraId="E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8-928-906-00-81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 xml:space="preserve"> Аркадий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61/3664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347140 </w:t>
            </w:r>
          </w:p>
          <w:p w14:paraId="E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Обливский</w:t>
            </w:r>
            <w:r>
              <w:rPr>
                <w:b w:val="0"/>
                <w:sz w:val="20"/>
              </w:rPr>
              <w:t xml:space="preserve"> район, ст. Обливская,           </w:t>
            </w:r>
          </w:p>
          <w:p w14:paraId="EA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8-918-585-94-27</w:t>
            </w:r>
          </w:p>
          <w:p w14:paraId="EC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8-938-100-19-46</w:t>
            </w:r>
          </w:p>
          <w:p w14:paraId="ED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ark.dombajan</w:t>
            </w:r>
            <w:r>
              <w:rPr>
                <w:b w:val="0"/>
                <w:sz w:val="20"/>
              </w:rPr>
              <w:t>@</w:t>
            </w:r>
          </w:p>
          <w:p w14:paraId="EE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Пт.</w:t>
            </w:r>
          </w:p>
          <w:p w14:paraId="F0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(перерыв с 13.00-14.00)</w:t>
            </w:r>
          </w:p>
          <w:p w14:paraId="F1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F2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</w:t>
            </w:r>
            <w:r>
              <w:rPr>
                <w:b w:val="1"/>
                <w:sz w:val="22"/>
              </w:rPr>
              <w:t xml:space="preserve">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8.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346480</w:t>
            </w:r>
          </w:p>
          <w:p w14:paraId="F9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Октябрьский (с) район, п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аменоломни, пер. 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FB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вторник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ОРЛОВСКИЙ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Митина Елена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61/2049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0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8-961-290-34-18</w:t>
            </w:r>
          </w:p>
          <w:p w14:paraId="0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"mailto:612049@apromail.ru"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612049@apromail.ru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Ткаченко Надежда Анатольевна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61/3207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0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8-928-183-65-76</w:t>
            </w:r>
          </w:p>
          <w:p w14:paraId="0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"mailto:613207@apromail.ru"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613207@apromail.ru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Савченко Лариса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61/1110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1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8-909-417-53-88</w:t>
            </w:r>
          </w:p>
          <w:p w14:paraId="1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"mailto:611110@apromail.ru"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611110@apromail.ru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i w:val="0"/>
                <w:sz w:val="22"/>
              </w:rPr>
            </w:pPr>
            <w:r>
              <w:rPr>
                <w:b w:val="1"/>
                <w:i w:val="0"/>
                <w:sz w:val="22"/>
              </w:rPr>
              <w:t>ПЕСЧАНОКОПСКИЙ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Бражников Михаил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61/3273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347570</w:t>
            </w:r>
          </w:p>
          <w:p w14:paraId="1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р-н,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>есчанокопское,          пл. 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8-928-606-15-17</w:t>
            </w:r>
          </w:p>
          <w:p w14:paraId="21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79286061517@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22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первой и третьей недели каждого месяца 14.00-17.00</w:t>
            </w:r>
          </w:p>
          <w:p w14:paraId="24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Пн.-Пт. второй и четвертой </w:t>
            </w:r>
            <w:r>
              <w:rPr>
                <w:b w:val="0"/>
                <w:color w:themeColor="text1" w:val="000000"/>
                <w:sz w:val="20"/>
              </w:rPr>
              <w:t>недели каждого месяца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Углов Василий Иванович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61/5451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Коллегия адвокатов Ростовской области </w:t>
            </w:r>
            <w:r>
              <w:rPr>
                <w:b w:val="0"/>
                <w:sz w:val="2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347540 </w:t>
            </w:r>
          </w:p>
          <w:p w14:paraId="2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Пролетарский район,</w:t>
            </w:r>
          </w:p>
          <w:p w14:paraId="2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Пролетарск, </w:t>
            </w:r>
            <w:r>
              <w:rPr>
                <w:b w:val="0"/>
                <w:sz w:val="2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РОДИОНОВО-НЕСВЕТАЙСКИЙ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Кочетков Алексей Николаевич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61/161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346580</w:t>
            </w:r>
          </w:p>
          <w:p w14:paraId="3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Родионово-Несветайский</w:t>
            </w:r>
            <w:r>
              <w:rPr>
                <w:b w:val="0"/>
                <w:sz w:val="20"/>
              </w:rPr>
              <w:t xml:space="preserve"> район, сл. Родионово-Несветайская, ул</w:t>
            </w:r>
            <w:r>
              <w:rPr>
                <w:b w:val="0"/>
                <w:sz w:val="20"/>
              </w:rPr>
              <w:t>.С</w:t>
            </w:r>
            <w:r>
              <w:rPr>
                <w:b w:val="0"/>
                <w:sz w:val="2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8-928-909-28-27</w:t>
            </w:r>
          </w:p>
          <w:p w14:paraId="3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89289092827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суббота месяца 10.30-12.30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Коршунов Виктор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Филала</w:t>
            </w:r>
            <w:r>
              <w:rPr>
                <w:b w:val="0"/>
                <w:sz w:val="20"/>
              </w:rPr>
              <w:t xml:space="preserve"> №2 г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атайска Ростовской областной коллегии адвокатов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346630</w:t>
            </w:r>
          </w:p>
          <w:p w14:paraId="4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Семикаракорский район, ул</w:t>
            </w:r>
            <w:r>
              <w:rPr>
                <w:b w:val="0"/>
                <w:sz w:val="20"/>
              </w:rPr>
              <w:t>. Л</w:t>
            </w:r>
            <w:r>
              <w:rPr>
                <w:b w:val="0"/>
                <w:sz w:val="20"/>
              </w:rP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8-905-428-17-57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14.00-17</w:t>
            </w:r>
            <w:r>
              <w:rPr>
                <w:b w:val="0"/>
                <w:sz w:val="20"/>
              </w:rPr>
              <w:t>.00</w:t>
            </w:r>
          </w:p>
          <w:p w14:paraId="4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347180</w:t>
            </w:r>
          </w:p>
          <w:p w14:paraId="4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Советский (с) район</w:t>
            </w:r>
            <w:r>
              <w:rPr>
                <w:b w:val="0"/>
                <w:sz w:val="20"/>
              </w:rPr>
              <w:t xml:space="preserve">, ст. Советская, ул. Орджоникидзе, д.14, </w:t>
            </w:r>
          </w:p>
          <w:p w14:paraId="4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кааб. 209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4D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_</w:t>
            </w:r>
            <w:r>
              <w:rPr>
                <w:b w:val="0"/>
                <w:color w:val="0000FF"/>
                <w:sz w:val="20"/>
                <w:u w:val="single"/>
              </w:rPr>
              <w:t>kozhevnikova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понедельник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ТАРАСОВСКИЙ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Паничкина Наталия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346050, Ростовская область, Тарасовский район, п</w:t>
            </w:r>
            <w:r>
              <w:rPr>
                <w:b w:val="0"/>
                <w:sz w:val="20"/>
              </w:rPr>
              <w:t>. Т</w:t>
            </w:r>
            <w:r>
              <w:rPr>
                <w:b w:val="0"/>
                <w:sz w:val="2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8(86386)32-7-06</w:t>
            </w:r>
          </w:p>
          <w:p w14:paraId="56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8-928-778-37-37</w:t>
            </w:r>
          </w:p>
          <w:p w14:paraId="57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natalipanichkina@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8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  <w:p w14:paraId="5A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14.00-16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Петрунин Николай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6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6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6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8-951-822-42-26</w:t>
            </w:r>
          </w:p>
          <w:p w14:paraId="6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advokat_petrunin</w:t>
            </w:r>
            <w:r>
              <w:rPr>
                <w:b w:val="0"/>
                <w:sz w:val="20"/>
              </w:rPr>
              <w:t>@</w:t>
            </w:r>
          </w:p>
          <w:p w14:paraId="6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6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Савина Елена Борисовна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6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6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7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7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8-961-409-73-33        </w:t>
            </w:r>
          </w:p>
          <w:p w14:paraId="7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8-928-907-06-70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yub.sb@bk.ru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7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</w:p>
          <w:p w14:paraId="7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Лозбенева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61/750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7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7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7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8-918-517-41-34</w:t>
            </w:r>
          </w:p>
          <w:p w14:paraId="8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olloz@yandex.ru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Пн.14.00-16.-00</w:t>
            </w:r>
            <w:r>
              <w:rPr>
                <w:b w:val="0"/>
                <w:sz w:val="20"/>
              </w:rPr>
              <w:t xml:space="preserve"> </w:t>
            </w:r>
          </w:p>
          <w:p w14:paraId="8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Корякин Павел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347900</w:t>
            </w:r>
          </w:p>
          <w:p w14:paraId="8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8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8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8-961-403-92-69</w:t>
            </w:r>
          </w:p>
          <w:p w14:paraId="8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14.00-16.00</w:t>
            </w:r>
            <w:r>
              <w:rPr>
                <w:b w:val="0"/>
                <w:sz w:val="20"/>
              </w:rPr>
              <w:t xml:space="preserve"> </w:t>
            </w:r>
          </w:p>
          <w:p w14:paraId="8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347939 </w:t>
            </w:r>
          </w:p>
          <w:p w14:paraId="9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9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9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 </w:t>
            </w:r>
          </w:p>
          <w:p w14:paraId="9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8-918-583-57-73 piskunovss-advokat@rambler.ru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9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Симонян Эдуард </w:t>
            </w:r>
            <w:r>
              <w:rPr>
                <w:b w:val="0"/>
                <w:sz w:val="20"/>
              </w:rPr>
              <w:t>Размикович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9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A1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A2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A3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8-909-425-32-60 </w:t>
            </w:r>
            <w:r>
              <w:rPr>
                <w:b w:val="0"/>
                <w:sz w:val="20"/>
              </w:rPr>
              <w:t>eduard.simonyan</w:t>
            </w:r>
            <w:r>
              <w:rPr>
                <w:b w:val="0"/>
                <w:sz w:val="20"/>
              </w:rPr>
              <w:t>@</w:t>
            </w:r>
          </w:p>
          <w:p w14:paraId="A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09.00-17.00</w:t>
            </w:r>
            <w:r>
              <w:rPr>
                <w:b w:val="0"/>
                <w:sz w:val="20"/>
              </w:rPr>
              <w:t xml:space="preserve"> </w:t>
            </w:r>
          </w:p>
          <w:p w14:paraId="A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Мамай Александр Антонович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61/4047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347913</w:t>
            </w:r>
          </w:p>
          <w:p w14:paraId="A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Т</w:t>
            </w:r>
            <w:r>
              <w:rPr>
                <w:b w:val="0"/>
                <w:sz w:val="20"/>
              </w:rPr>
              <w:t>аганрог, ул. Вишневая, 15/8, кв. 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8-918-507-80-35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10.00-13.00</w:t>
            </w:r>
          </w:p>
          <w:p w14:paraId="B0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Богданова Елена Николаевна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B7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widowControl w:val="0"/>
              <w:spacing w:line="240" w:lineRule="auto"/>
              <w:ind w:firstLine="0" w:left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8-928-150-44-05</w:t>
            </w:r>
          </w:p>
          <w:p w14:paraId="B9040000">
            <w:pPr>
              <w:widowControl w:val="0"/>
              <w:spacing w:line="240" w:lineRule="auto"/>
              <w:ind w:firstLine="0" w:left="0"/>
              <w:jc w:val="both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"mailto:616292@apromail.ru"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616292@apromail.ru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B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Воронина Галина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61/2140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C1040000">
            <w:pPr>
              <w:widowControl w:val="0"/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widowControl w:val="0"/>
              <w:spacing w:line="240" w:lineRule="auto"/>
              <w:ind w:firstLine="0" w:left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8-906-41-82-996</w:t>
            </w:r>
          </w:p>
          <w:p w14:paraId="C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voroninagv@mail.ru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C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ЦИМЛЯНСКИЙ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Мансуров Денис Сергеевич</w:t>
            </w:r>
          </w:p>
          <w:p w14:paraId="C9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№3 г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>олгодонска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347320</w:t>
            </w:r>
          </w:p>
          <w:p w14:paraId="C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Ц</w:t>
            </w:r>
            <w:r>
              <w:rPr>
                <w:b w:val="0"/>
                <w:sz w:val="20"/>
              </w:rPr>
              <w:t xml:space="preserve">имлянск, ул. Советская, д.50 (помещение МБОУ Вечерняя СОШ г.Цимлянска)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8-928-176-66-36</w:t>
            </w:r>
          </w:p>
          <w:p w14:paraId="CF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Mansur123mansur@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0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Вторая и четвертая среда каждого месяца </w:t>
            </w:r>
            <w:r>
              <w:rPr>
                <w:b w:val="0"/>
                <w:color w:themeColor="text1" w:val="000000"/>
                <w:sz w:val="20"/>
              </w:rPr>
              <w:t xml:space="preserve">10.00-13.00 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ЧЕРТКОВСКИЙ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58.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Труфанова Юлия Сергеевна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61/6095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№7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346001</w:t>
            </w:r>
          </w:p>
          <w:p w14:paraId="D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Чертковский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>ертково, ул.Петровского, 135/6, 2-й этаж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8-918-583-02-42</w:t>
            </w:r>
          </w:p>
          <w:p w14:paraId="DA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yulya.trufanova@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B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widowControl w:val="0"/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Первая пятница месяца с 12.00-14.00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Сорока Татьяна </w:t>
            </w:r>
            <w:r>
              <w:rPr>
                <w:b w:val="0"/>
                <w:sz w:val="20"/>
              </w:rPr>
              <w:t>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61/2951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«Юридическая </w:t>
            </w:r>
            <w:r>
              <w:rPr>
                <w:b w:val="0"/>
                <w:sz w:val="20"/>
              </w:rPr>
              <w:t xml:space="preserve">контора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 Шахты» Ростовской областной коллегии адвокатов </w:t>
            </w:r>
          </w:p>
          <w:p w14:paraId="E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346500 </w:t>
            </w:r>
          </w:p>
          <w:p w14:paraId="E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E5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Шахты, </w:t>
            </w:r>
            <w:r>
              <w:rPr>
                <w:b w:val="0"/>
                <w:sz w:val="20"/>
              </w:rPr>
              <w:t>пер. Черенкова,7,  оф</w:t>
            </w:r>
            <w:r>
              <w:rPr>
                <w:b w:val="0"/>
                <w:sz w:val="20"/>
              </w:rPr>
              <w:t>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8-919-878-00-50</w:t>
            </w:r>
          </w:p>
          <w:p w14:paraId="E7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</w:t>
            </w:r>
            <w:r>
              <w:rPr>
                <w:b w:val="0"/>
                <w:sz w:val="20"/>
              </w:rPr>
              <w:t xml:space="preserve">т. </w:t>
            </w:r>
          </w:p>
          <w:p w14:paraId="E9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9.00-13.00</w:t>
            </w:r>
          </w:p>
          <w:p w14:paraId="EA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widowControl w:val="0"/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widowControl w:val="0"/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60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Бугаев Иван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61/2307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346270</w:t>
            </w:r>
          </w:p>
          <w:p w14:paraId="F1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Шолоховский район, ст. Вешенская, ул. Шолохова, 48А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8-905-455-92-81</w:t>
            </w:r>
          </w:p>
          <w:p w14:paraId="F3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"mailto:domi23531@yandex.ru"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domi23531@yandex.ru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widowControl w:val="0"/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11.00-13.00</w:t>
            </w:r>
          </w:p>
        </w:tc>
      </w:tr>
    </w:tbl>
    <w:p w14:paraId="F5040000">
      <w:pPr>
        <w:rPr>
          <w:b w:val="0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widowControl w:val="0"/>
      <w:spacing w:afterAutospacing="on" w:beforeAutospacing="on"/>
      <w:ind/>
    </w:pPr>
  </w:style>
  <w:style w:styleId="Style_9_ch" w:type="character">
    <w:name w:val="Normal (Web)"/>
    <w:basedOn w:val="Style_2_ch"/>
    <w:link w:val="Style_9"/>
  </w:style>
  <w:style w:styleId="Style_10" w:type="paragraph">
    <w:name w:val="Обычный1"/>
    <w:link w:val="Style_10_ch"/>
    <w:rPr>
      <w:sz w:val="24"/>
    </w:rPr>
  </w:style>
  <w:style w:styleId="Style_10_ch" w:type="character">
    <w:name w:val="Обычный1"/>
    <w:link w:val="Style_10"/>
    <w:rPr>
      <w:sz w:val="24"/>
    </w:rPr>
  </w:style>
  <w:style w:styleId="Style_11" w:type="paragraph">
    <w:name w:val="ConsPlusNormal"/>
    <w:link w:val="Style_11_ch"/>
    <w:pPr>
      <w:widowControl w:val="0"/>
      <w:ind w:firstLine="720" w:left="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Знак Знак1"/>
    <w:link w:val="Style_12_ch"/>
    <w:rPr>
      <w:rFonts w:ascii="Courier New" w:hAnsi="Courier New"/>
    </w:rPr>
  </w:style>
  <w:style w:styleId="Style_12_ch" w:type="character">
    <w:name w:val="Знак Знак1"/>
    <w:link w:val="Style_12"/>
    <w:rPr>
      <w:rFonts w:ascii="Courier New" w:hAnsi="Courier New"/>
    </w:rPr>
  </w:style>
  <w:style w:styleId="Style_13" w:type="paragraph">
    <w:name w:val="Default"/>
    <w:link w:val="Style_13_ch"/>
    <w:rPr>
      <w:sz w:val="24"/>
    </w:rPr>
  </w:style>
  <w:style w:styleId="Style_13_ch" w:type="character">
    <w:name w:val="Default"/>
    <w:link w:val="Style_13"/>
    <w:rPr>
      <w:sz w:val="24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toc 3"/>
    <w:next w:val="Style_2"/>
    <w:link w:val="Style_15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alloon Text Char"/>
    <w:link w:val="Style_16_ch"/>
    <w:rPr>
      <w:rFonts w:ascii="Tahoma" w:hAnsi="Tahoma"/>
      <w:sz w:val="16"/>
    </w:rPr>
  </w:style>
  <w:style w:styleId="Style_16_ch" w:type="character">
    <w:name w:val="Balloon Text Char"/>
    <w:link w:val="Style_16"/>
    <w:rPr>
      <w:rFonts w:ascii="Tahoma" w:hAnsi="Tahoma"/>
      <w:sz w:val="16"/>
    </w:rPr>
  </w:style>
  <w:style w:styleId="Style_17" w:type="paragraph">
    <w:name w:val="HTML Preformatted"/>
    <w:basedOn w:val="Style_2"/>
    <w:link w:val="Style_17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7_ch" w:type="character">
    <w:name w:val="HTML Preformatted"/>
    <w:basedOn w:val="Style_2_ch"/>
    <w:link w:val="Style_17"/>
    <w:rPr>
      <w:rFonts w:ascii="Courier New" w:hAnsi="Courier New"/>
      <w:sz w:val="20"/>
    </w:rPr>
  </w:style>
  <w:style w:styleId="Style_18" w:type="paragraph">
    <w:name w:val="heading 5"/>
    <w:next w:val="Style_2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footer"/>
    <w:basedOn w:val="Style_2"/>
    <w:link w:val="Style_19_ch"/>
    <w:pPr>
      <w:widowControl w:val="0"/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9_ch" w:type="character">
    <w:name w:val="footer"/>
    <w:basedOn w:val="Style_2_ch"/>
    <w:link w:val="Style_19"/>
    <w:rPr>
      <w:rFonts w:ascii="Calibri" w:hAnsi="Calibri"/>
      <w:sz w:val="22"/>
    </w:rPr>
  </w:style>
  <w:style w:styleId="Style_20" w:type="paragraph">
    <w:name w:val="heading 1"/>
    <w:next w:val="Style_2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Просмотренная гиперссылка1"/>
    <w:link w:val="Style_24_ch"/>
    <w:rPr>
      <w:color w:val="800080"/>
      <w:u w:val="single"/>
    </w:rPr>
  </w:style>
  <w:style w:styleId="Style_24_ch" w:type="character">
    <w:name w:val="Просмотренная гиперссылка1"/>
    <w:link w:val="Style_24"/>
    <w:rPr>
      <w:color w:val="800080"/>
      <w:u w:val="single"/>
    </w:rPr>
  </w:style>
  <w:style w:styleId="Style_25" w:type="paragraph">
    <w:name w:val="Header and Footer"/>
    <w:link w:val="Style_25_ch"/>
    <w:pPr>
      <w:widowControl w:val="0"/>
      <w:ind/>
      <w:jc w:val="both"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toc 9"/>
    <w:next w:val="Style_2"/>
    <w:link w:val="Style_26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Balloon Text"/>
    <w:basedOn w:val="Style_2"/>
    <w:link w:val="Style_27_ch"/>
    <w:rPr>
      <w:rFonts w:ascii="Tahoma" w:hAnsi="Tahoma"/>
      <w:sz w:val="16"/>
    </w:rPr>
  </w:style>
  <w:style w:styleId="Style_27_ch" w:type="character">
    <w:name w:val="Balloon Text"/>
    <w:basedOn w:val="Style_2_ch"/>
    <w:link w:val="Style_27"/>
    <w:rPr>
      <w:rFonts w:ascii="Tahoma" w:hAnsi="Tahoma"/>
      <w:sz w:val="16"/>
    </w:rPr>
  </w:style>
  <w:style w:styleId="Style_28" w:type="paragraph">
    <w:name w:val="header"/>
    <w:basedOn w:val="Style_2"/>
    <w:link w:val="Style_28_ch"/>
    <w:pPr>
      <w:widowControl w:val="0"/>
      <w:tabs>
        <w:tab w:leader="none" w:pos="4536" w:val="center"/>
        <w:tab w:leader="none" w:pos="9072" w:val="right"/>
      </w:tabs>
      <w:ind/>
    </w:pPr>
    <w:rPr>
      <w:sz w:val="20"/>
    </w:rPr>
  </w:style>
  <w:style w:styleId="Style_28_ch" w:type="character">
    <w:name w:val="header"/>
    <w:basedOn w:val="Style_2_ch"/>
    <w:link w:val="Style_28"/>
    <w:rPr>
      <w:sz w:val="20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msonormalcxspmiddle"/>
    <w:basedOn w:val="Style_2"/>
    <w:link w:val="Style_31_ch"/>
    <w:pPr>
      <w:widowControl w:val="0"/>
      <w:spacing w:afterAutospacing="on" w:beforeAutospacing="on"/>
      <w:ind/>
    </w:pPr>
  </w:style>
  <w:style w:styleId="Style_31_ch" w:type="character">
    <w:name w:val="msonormalcxspmiddle"/>
    <w:basedOn w:val="Style_2_ch"/>
    <w:link w:val="Style_31"/>
  </w:style>
  <w:style w:styleId="Style_32" w:type="paragraph">
    <w:name w:val="ConsPlusTitle"/>
    <w:link w:val="Style_32_ch"/>
    <w:pPr>
      <w:widowControl w:val="0"/>
      <w:ind/>
    </w:pPr>
    <w:rPr>
      <w:b w:val="1"/>
      <w:sz w:val="24"/>
    </w:rPr>
  </w:style>
  <w:style w:styleId="Style_32_ch" w:type="character">
    <w:name w:val="ConsPlusTitle"/>
    <w:link w:val="Style_32"/>
    <w:rPr>
      <w:b w:val="1"/>
      <w:sz w:val="24"/>
    </w:rPr>
  </w:style>
  <w:style w:styleId="Style_33" w:type="paragraph">
    <w:name w:val="toc 8"/>
    <w:next w:val="Style_2"/>
    <w:link w:val="Style_33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36" w:type="paragraph">
    <w:name w:val="toc 5"/>
    <w:next w:val="Style_2"/>
    <w:link w:val="Style_36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List Paragraph"/>
    <w:basedOn w:val="Style_2"/>
    <w:link w:val="Style_38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8_ch" w:type="character">
    <w:name w:val="List Paragraph"/>
    <w:basedOn w:val="Style_2_ch"/>
    <w:link w:val="Style_38"/>
    <w:rPr>
      <w:rFonts w:ascii="Calibri" w:hAnsi="Calibri"/>
      <w:sz w:val="22"/>
    </w:rPr>
  </w:style>
  <w:style w:styleId="Style_39" w:type="paragraph">
    <w:name w:val="Subtitle"/>
    <w:next w:val="Style_2"/>
    <w:link w:val="Style_3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Гиперссылка2"/>
    <w:link w:val="Style_40_ch"/>
    <w:rPr>
      <w:color w:val="0000FF"/>
      <w:u w:val="single"/>
    </w:rPr>
  </w:style>
  <w:style w:styleId="Style_40_ch" w:type="character">
    <w:name w:val="Гиперссылка2"/>
    <w:link w:val="Style_40"/>
    <w:rPr>
      <w:color w:val="0000FF"/>
      <w:u w:val="single"/>
    </w:rPr>
  </w:style>
  <w:style w:styleId="Style_41" w:type="paragraph">
    <w:name w:val="Title"/>
    <w:basedOn w:val="Style_2"/>
    <w:link w:val="Style_41_ch"/>
    <w:uiPriority w:val="10"/>
    <w:qFormat/>
    <w:pPr>
      <w:widowControl w:val="0"/>
      <w:ind/>
      <w:jc w:val="center"/>
    </w:pPr>
    <w:rPr>
      <w:b w:val="1"/>
    </w:rPr>
  </w:style>
  <w:style w:styleId="Style_41_ch" w:type="character">
    <w:name w:val="Title"/>
    <w:basedOn w:val="Style_2_ch"/>
    <w:link w:val="Style_41"/>
    <w:rPr>
      <w:b w:val="1"/>
    </w:rPr>
  </w:style>
  <w:style w:styleId="Style_42" w:type="paragraph">
    <w:name w:val="heading 4"/>
    <w:next w:val="Style_2"/>
    <w:link w:val="Style_4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2"/>
    <w:link w:val="Style_4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2026-03-13T06:26:59Z</dcterms:created>
  <dcterms:modified xsi:type="dcterms:W3CDTF">2026-03-13T06:26:59Z</dcterms:modified>
</cp:coreProperties>
</file>